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8DFF32" w14:textId="77777777" w:rsidR="00DB34CB" w:rsidRDefault="00724D55" w:rsidP="00724D55">
      <w:pPr>
        <w:pStyle w:val="Sinespaciado"/>
        <w:tabs>
          <w:tab w:val="left" w:pos="4702"/>
          <w:tab w:val="center" w:pos="6503"/>
          <w:tab w:val="left" w:pos="9525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7683F8FA" w14:textId="77777777" w:rsidR="00992C3B" w:rsidRPr="00862CFC" w:rsidRDefault="00DB34CB" w:rsidP="00DB34CB">
      <w:pPr>
        <w:pStyle w:val="Sinespaciado"/>
        <w:tabs>
          <w:tab w:val="left" w:pos="4702"/>
          <w:tab w:val="center" w:pos="6503"/>
          <w:tab w:val="left" w:pos="9525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5053AB" w:rsidRPr="00862CFC">
        <w:rPr>
          <w:rFonts w:ascii="Arial" w:hAnsi="Arial" w:cs="Arial"/>
          <w:b/>
          <w:sz w:val="20"/>
          <w:szCs w:val="20"/>
        </w:rPr>
        <w:t>Tecnológico Nacional de México</w:t>
      </w:r>
      <w:r w:rsidR="00DE26A7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</w:p>
    <w:p w14:paraId="7D1632AF" w14:textId="60218D8F" w:rsidR="00862CFC" w:rsidRPr="009C3AB1" w:rsidRDefault="007B2EFD" w:rsidP="009C3AB1">
      <w:pPr>
        <w:pStyle w:val="Sinespaciado"/>
        <w:tabs>
          <w:tab w:val="center" w:pos="6503"/>
          <w:tab w:val="left" w:pos="11520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Subd</w:t>
      </w:r>
      <w:r w:rsidR="005053AB" w:rsidRPr="00862CFC">
        <w:rPr>
          <w:rFonts w:ascii="Arial" w:hAnsi="Arial" w:cs="Arial"/>
          <w:b/>
          <w:sz w:val="20"/>
          <w:szCs w:val="20"/>
        </w:rPr>
        <w:t>irección Académica</w:t>
      </w:r>
    </w:p>
    <w:p w14:paraId="30015498" w14:textId="0706134B" w:rsidR="00862CFC" w:rsidRPr="009C3AB1" w:rsidRDefault="005053AB" w:rsidP="009C3AB1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2D19A2">
        <w:rPr>
          <w:rFonts w:ascii="Arial" w:hAnsi="Arial" w:cs="Arial"/>
          <w:b/>
          <w:sz w:val="20"/>
          <w:szCs w:val="20"/>
        </w:rPr>
        <w:t>Instrumentación Didáctica para la Formación y Desarrollo de Competencias Profesionales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3082"/>
      </w:tblGrid>
      <w:tr w:rsidR="005053AB" w:rsidRPr="00862CFC" w14:paraId="5B10B9E0" w14:textId="77777777" w:rsidTr="005053AB">
        <w:trPr>
          <w:jc w:val="center"/>
        </w:trPr>
        <w:tc>
          <w:tcPr>
            <w:tcW w:w="1024" w:type="dxa"/>
          </w:tcPr>
          <w:p w14:paraId="3E171267" w14:textId="77777777" w:rsidR="005053AB" w:rsidRPr="001F64D6" w:rsidRDefault="005053AB" w:rsidP="005053AB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64D6">
              <w:rPr>
                <w:rFonts w:ascii="Arial" w:hAnsi="Arial" w:cs="Arial"/>
                <w:b/>
                <w:bCs/>
                <w:sz w:val="20"/>
                <w:szCs w:val="20"/>
              </w:rPr>
              <w:t>Periodo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1629C253" w14:textId="7F45C1FE" w:rsidR="005053AB" w:rsidRPr="00862CFC" w:rsidRDefault="00530F1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Septiembre</w:t>
            </w:r>
            <w:r w:rsidR="0066491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202</w:t>
            </w:r>
            <w:r w:rsidR="00F42D70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664918" w:rsidRPr="00094E23">
              <w:rPr>
                <w:rFonts w:ascii="Arial" w:hAnsi="Arial" w:cs="Arial"/>
                <w:b/>
                <w:bCs/>
                <w:sz w:val="20"/>
                <w:szCs w:val="20"/>
              </w:rPr>
              <w:t>-Enero 202</w:t>
            </w:r>
            <w:r w:rsidR="00F42D70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</w:tr>
    </w:tbl>
    <w:p w14:paraId="2BB7AA68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5053AB" w:rsidRPr="00862CFC" w14:paraId="07CDF041" w14:textId="77777777" w:rsidTr="00862CFC">
        <w:tc>
          <w:tcPr>
            <w:tcW w:w="3681" w:type="dxa"/>
          </w:tcPr>
          <w:p w14:paraId="40111E10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  <w:tcBorders>
              <w:bottom w:val="single" w:sz="4" w:space="0" w:color="auto"/>
            </w:tcBorders>
          </w:tcPr>
          <w:p w14:paraId="6BBB342F" w14:textId="77777777" w:rsidR="005053AB" w:rsidRPr="00CF7F52" w:rsidRDefault="005E7788" w:rsidP="00DB34CB">
            <w:pPr>
              <w:pStyle w:val="Sinespaciado"/>
              <w:tabs>
                <w:tab w:val="left" w:pos="5344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7F5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DISEÑO DE ELEMENTOS </w:t>
            </w:r>
            <w:r w:rsidR="002249E8" w:rsidRPr="00CF7F5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 </w:t>
            </w:r>
            <w:r w:rsidR="003A599B" w:rsidRPr="00CF7F52">
              <w:rPr>
                <w:rFonts w:ascii="Arial" w:hAnsi="Arial" w:cs="Arial"/>
                <w:b/>
                <w:bCs/>
                <w:sz w:val="20"/>
                <w:szCs w:val="20"/>
              </w:rPr>
              <w:t>MÁQUINAS</w:t>
            </w:r>
            <w:r w:rsidR="00DB34CB" w:rsidRPr="00CF7F52">
              <w:rPr>
                <w:rFonts w:ascii="Arial" w:hAnsi="Arial" w:cs="Arial"/>
                <w:b/>
                <w:bCs/>
                <w:sz w:val="20"/>
                <w:szCs w:val="20"/>
              </w:rPr>
              <w:tab/>
            </w:r>
          </w:p>
        </w:tc>
      </w:tr>
      <w:tr w:rsidR="005053AB" w:rsidRPr="00862CFC" w14:paraId="168772A1" w14:textId="77777777" w:rsidTr="00862CFC">
        <w:tc>
          <w:tcPr>
            <w:tcW w:w="3681" w:type="dxa"/>
          </w:tcPr>
          <w:p w14:paraId="0286A6CA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02B93734" w14:textId="77777777" w:rsidR="005053AB" w:rsidRPr="001F64D6" w:rsidRDefault="00C81AAC" w:rsidP="005053AB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64D6">
              <w:rPr>
                <w:rFonts w:ascii="Arial" w:hAnsi="Arial" w:cs="Arial"/>
                <w:b/>
                <w:bCs/>
                <w:sz w:val="20"/>
                <w:szCs w:val="20"/>
              </w:rPr>
              <w:t>IEM</w:t>
            </w:r>
            <w:r w:rsidR="00B91706" w:rsidRPr="001F64D6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 w:rsidRPr="001F64D6">
              <w:rPr>
                <w:rFonts w:ascii="Arial" w:hAnsi="Arial" w:cs="Arial"/>
                <w:b/>
                <w:bCs/>
                <w:sz w:val="20"/>
                <w:szCs w:val="20"/>
              </w:rPr>
              <w:t>-2010</w:t>
            </w:r>
            <w:r w:rsidR="00B91706" w:rsidRPr="001F64D6">
              <w:rPr>
                <w:rFonts w:ascii="Arial" w:hAnsi="Arial" w:cs="Arial"/>
                <w:b/>
                <w:bCs/>
                <w:sz w:val="20"/>
                <w:szCs w:val="20"/>
              </w:rPr>
              <w:t>-210</w:t>
            </w:r>
          </w:p>
        </w:tc>
      </w:tr>
      <w:tr w:rsidR="005053AB" w:rsidRPr="00862CFC" w14:paraId="1CD69BFA" w14:textId="77777777" w:rsidTr="00862CFC">
        <w:tc>
          <w:tcPr>
            <w:tcW w:w="3681" w:type="dxa"/>
          </w:tcPr>
          <w:p w14:paraId="65453F75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2CA04DD4" w14:textId="77777777" w:rsidR="005053AB" w:rsidRPr="001F64D6" w:rsidRDefault="00C81AAC" w:rsidP="005053AB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64D6">
              <w:rPr>
                <w:rFonts w:ascii="Arial" w:hAnsi="Arial" w:cs="Arial"/>
                <w:b/>
                <w:bCs/>
                <w:sz w:val="20"/>
                <w:szCs w:val="20"/>
              </w:rPr>
              <w:t>EMF-1009</w:t>
            </w:r>
          </w:p>
        </w:tc>
      </w:tr>
      <w:tr w:rsidR="005053AB" w:rsidRPr="00862CFC" w14:paraId="2FE78608" w14:textId="77777777" w:rsidTr="00862CFC">
        <w:tc>
          <w:tcPr>
            <w:tcW w:w="3681" w:type="dxa"/>
          </w:tcPr>
          <w:p w14:paraId="702A971D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2CF436D0" w14:textId="77777777" w:rsidR="005053AB" w:rsidRPr="001F64D6" w:rsidRDefault="00C81AAC" w:rsidP="005053AB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64D6">
              <w:rPr>
                <w:rFonts w:ascii="Arial" w:hAnsi="Arial" w:cs="Arial"/>
                <w:b/>
                <w:bCs/>
                <w:sz w:val="20"/>
                <w:szCs w:val="20"/>
              </w:rPr>
              <w:t>3-2-5</w:t>
            </w:r>
          </w:p>
        </w:tc>
      </w:tr>
    </w:tbl>
    <w:p w14:paraId="600DAAC9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75DBE9C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0EF270C3" w14:textId="77777777" w:rsidTr="005053AB">
        <w:tc>
          <w:tcPr>
            <w:tcW w:w="12996" w:type="dxa"/>
          </w:tcPr>
          <w:p w14:paraId="32661521" w14:textId="77777777" w:rsidR="00C00A08" w:rsidRPr="000D203C" w:rsidRDefault="00C00A08" w:rsidP="00C00A0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D203C">
              <w:rPr>
                <w:rFonts w:ascii="Arial" w:hAnsi="Arial" w:cs="Arial"/>
              </w:rPr>
              <w:t>Esta asignatura aporta al perfil del Ingeniero Electromecánico, la capacidad de calcular, dimensionar, diseñar e implementar diferentes elementos mecánicos utilizados en la construcción de maquinaria, equipos y sistemas electromecánicos empleados en los sectores productivos y de servicio.</w:t>
            </w:r>
          </w:p>
          <w:p w14:paraId="11455E25" w14:textId="77777777" w:rsidR="005053AB" w:rsidRPr="000D203C" w:rsidRDefault="00C00A08" w:rsidP="00C00A0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D203C">
              <w:rPr>
                <w:rFonts w:ascii="Arial" w:hAnsi="Arial" w:cs="Arial"/>
              </w:rPr>
              <w:t>El contenido de esta signatura le permite al estudiante comprender el comportamiento de elementos de maquina fundamentales sometidos a cargas estáticas y dinámicas, calcula y evalúa esfuerzos utilizando criterios de falla por fatiga, determina características físicas y es capaz de diseñar, optimizar, calcular y seleccionar elementos mecánicos.</w:t>
            </w:r>
          </w:p>
          <w:p w14:paraId="2D396C09" w14:textId="77777777" w:rsidR="00C00A08" w:rsidRPr="00C00A08" w:rsidRDefault="00C00A08" w:rsidP="00C00A08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0D203C">
              <w:rPr>
                <w:rFonts w:ascii="Arial" w:hAnsi="Arial" w:cs="Arial"/>
              </w:rPr>
              <w:t>La asignatura se ubica en la parte media de la trayectoria escolar del estudiante con la finalidad de utilizar las competencias adquiridas en las asignaturas de estática, dinámica, mecánica de materiales y tecnología de los materiales y como enlace para la asignatura de diseño asistido por computadora donde se requieren, entre otras competencias específicas: aplicar el método de elemento finito para diseñar, rediseñar, analizar, simular y optimizar componentes mecánicos como factor en la toma de decisiones en cuanto a diseño de piezas o ensambles mecánicos.</w:t>
            </w:r>
          </w:p>
        </w:tc>
      </w:tr>
    </w:tbl>
    <w:p w14:paraId="05DC9401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A268F73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23CE63B7" w14:textId="77777777" w:rsidTr="00F77421">
        <w:trPr>
          <w:jc w:val="center"/>
        </w:trPr>
        <w:tc>
          <w:tcPr>
            <w:tcW w:w="12996" w:type="dxa"/>
          </w:tcPr>
          <w:p w14:paraId="345A2B9C" w14:textId="77777777" w:rsidR="00C00A08" w:rsidRPr="000D203C" w:rsidRDefault="00C00A08" w:rsidP="00C00A0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D203C">
              <w:rPr>
                <w:rFonts w:ascii="Arial" w:hAnsi="Arial" w:cs="Arial"/>
              </w:rPr>
              <w:t>Con la intención de formar en el estudiante las competencias profesionales propuestas, la asignatura se ha agrupado en siete temas de estudio.</w:t>
            </w:r>
          </w:p>
          <w:p w14:paraId="0247CAD4" w14:textId="77777777" w:rsidR="00C00A08" w:rsidRPr="000D203C" w:rsidRDefault="00C00A08" w:rsidP="00F7742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D203C">
              <w:rPr>
                <w:rFonts w:ascii="Arial" w:hAnsi="Arial" w:cs="Arial"/>
              </w:rPr>
              <w:lastRenderedPageBreak/>
              <w:t xml:space="preserve">En el primer tema se abordan los conceptos básicos de resistencia a la fatiga y criterios de fallas por </w:t>
            </w:r>
            <w:r w:rsidR="00037B96" w:rsidRPr="000D203C">
              <w:rPr>
                <w:rFonts w:ascii="Arial" w:hAnsi="Arial" w:cs="Arial"/>
              </w:rPr>
              <w:t>fatiga,</w:t>
            </w:r>
            <w:r w:rsidRPr="000D203C">
              <w:rPr>
                <w:rFonts w:ascii="Arial" w:hAnsi="Arial" w:cs="Arial"/>
              </w:rPr>
              <w:t xml:space="preserve"> así como la aplicación de éstos en la solución de problemas de fallas por cargas fluctuantes para determinar el límite de resistencia a la fatiga y diseñar elementos de máquina óptimos. El segundo tema aplica los principios básicos para el diseño de ejes sujetos a cargas estáticas y cíclicas, evalúa criterios de fallas en ejes y sugiere un procedimiento para el diseño de ejes.</w:t>
            </w:r>
          </w:p>
          <w:p w14:paraId="173CE19D" w14:textId="77777777" w:rsidR="00C00A08" w:rsidRPr="000D203C" w:rsidRDefault="00C00A08" w:rsidP="00F7742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D203C">
              <w:rPr>
                <w:rFonts w:ascii="Arial" w:hAnsi="Arial" w:cs="Arial"/>
              </w:rPr>
              <w:t>En el tema tres se analiza y diseña engranes rectos para la transmisión de potencia mediante norma, y se propone el material adecuado para su diseño final. El tema cuatro inicia analizando los tipos de rodamiento y su aplicación para seleccionar el más adecuado en base a catálogos dependiendo de las necesidades de diseño. Una vez seleccionado el rodamiento se debe analizar el proceso de montaje y la lubricación que se le asigna, para proporcionar una vida útil óptima.</w:t>
            </w:r>
          </w:p>
          <w:p w14:paraId="15A7F92A" w14:textId="77777777" w:rsidR="00C00A08" w:rsidRPr="000D203C" w:rsidRDefault="00C00A08" w:rsidP="00F7742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D203C">
              <w:rPr>
                <w:rFonts w:ascii="Arial" w:hAnsi="Arial" w:cs="Arial"/>
              </w:rPr>
              <w:t>En el tema cinco se analizan los diferentes tipos de transmisiones flexibles y se seleccionan en base a catálogo. Busca tener un panorama más amplio de su aplicación en lo</w:t>
            </w:r>
            <w:r w:rsidR="00F77421" w:rsidRPr="000D203C">
              <w:rPr>
                <w:rFonts w:ascii="Arial" w:hAnsi="Arial" w:cs="Arial"/>
              </w:rPr>
              <w:t xml:space="preserve">s sistemas de transporte y para </w:t>
            </w:r>
            <w:r w:rsidRPr="000D203C">
              <w:rPr>
                <w:rFonts w:ascii="Arial" w:hAnsi="Arial" w:cs="Arial"/>
              </w:rPr>
              <w:t>la transmisió</w:t>
            </w:r>
            <w:r w:rsidR="00F77421" w:rsidRPr="000D203C">
              <w:rPr>
                <w:rFonts w:ascii="Arial" w:hAnsi="Arial" w:cs="Arial"/>
              </w:rPr>
              <w:t xml:space="preserve">n de potencia sobre distancias </w:t>
            </w:r>
            <w:r w:rsidRPr="000D203C">
              <w:rPr>
                <w:rFonts w:ascii="Arial" w:hAnsi="Arial" w:cs="Arial"/>
              </w:rPr>
              <w:t>comparativamente largas.</w:t>
            </w:r>
          </w:p>
          <w:p w14:paraId="680E826B" w14:textId="77777777" w:rsidR="00C00A08" w:rsidRPr="000D203C" w:rsidRDefault="00C00A08" w:rsidP="00F7742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D203C">
              <w:rPr>
                <w:rFonts w:ascii="Arial" w:hAnsi="Arial" w:cs="Arial"/>
              </w:rPr>
              <w:t xml:space="preserve">La clasificación y designación de las roscas estándar en los tornillos </w:t>
            </w:r>
            <w:r w:rsidR="00F77421" w:rsidRPr="000D203C">
              <w:rPr>
                <w:rFonts w:ascii="Arial" w:hAnsi="Arial" w:cs="Arial"/>
              </w:rPr>
              <w:t xml:space="preserve">y sujetadores se analizan en el </w:t>
            </w:r>
            <w:r w:rsidRPr="000D203C">
              <w:rPr>
                <w:rFonts w:ascii="Arial" w:hAnsi="Arial" w:cs="Arial"/>
              </w:rPr>
              <w:t>tema seis, para tener un enfoque más amplio en su diseño y selección</w:t>
            </w:r>
            <w:r w:rsidR="00F77421" w:rsidRPr="000D203C">
              <w:rPr>
                <w:rFonts w:ascii="Arial" w:hAnsi="Arial" w:cs="Arial"/>
              </w:rPr>
              <w:t xml:space="preserve">, dependiendo de las diferentes </w:t>
            </w:r>
            <w:r w:rsidRPr="000D203C">
              <w:rPr>
                <w:rFonts w:ascii="Arial" w:hAnsi="Arial" w:cs="Arial"/>
              </w:rPr>
              <w:t>condiciones de carga que se le aplican.</w:t>
            </w:r>
          </w:p>
          <w:p w14:paraId="0FAE2BA0" w14:textId="77777777" w:rsidR="005053AB" w:rsidRPr="000D203C" w:rsidRDefault="00C00A08" w:rsidP="00FE6C0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D203C">
              <w:rPr>
                <w:rFonts w:ascii="Arial" w:hAnsi="Arial" w:cs="Arial"/>
              </w:rPr>
              <w:t>En el tema siete se analizan los tipos de soldadura, simbología y aplic</w:t>
            </w:r>
            <w:r w:rsidR="00F77421" w:rsidRPr="000D203C">
              <w:rPr>
                <w:rFonts w:ascii="Arial" w:hAnsi="Arial" w:cs="Arial"/>
              </w:rPr>
              <w:t xml:space="preserve">aciones, se analizan las juntas </w:t>
            </w:r>
            <w:r w:rsidRPr="000D203C">
              <w:rPr>
                <w:rFonts w:ascii="Arial" w:hAnsi="Arial" w:cs="Arial"/>
              </w:rPr>
              <w:t>soldadas bajo cargas estáticas y dinámicas, para tener un enfoque más amplio en su aplicación y diseño.</w:t>
            </w:r>
          </w:p>
          <w:p w14:paraId="27CC4A0E" w14:textId="77777777" w:rsidR="00FE6C04" w:rsidRPr="000D203C" w:rsidRDefault="00FE6C04" w:rsidP="00FE6C0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D203C">
              <w:rPr>
                <w:rFonts w:ascii="Arial" w:hAnsi="Arial" w:cs="Arial"/>
              </w:rPr>
              <w:t>Las actividades propuestas a lo largo de la materia tienen como finalidad desarrollar la capacidad de análisis y síntesis en la solución de problemas y toma de decisiones en el diseño de elementos mecánicos utilizados en los sistemas electromecánicos, así como la aplicación de competencias previas y la capacidad para generar nuevas ideas y desarrollar trabajos de investigación. Algunas de estas actividades incluyen la discusión de las conferencias didácticas en mesas de debate o en equipos de trabajo, comparando la información recibida con la obtenida a través de investigaciones de campo y documentales.</w:t>
            </w:r>
          </w:p>
          <w:p w14:paraId="6341C603" w14:textId="77777777" w:rsidR="00FE6C04" w:rsidRPr="000D203C" w:rsidRDefault="00FE6C04" w:rsidP="00FE6C0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D203C">
              <w:rPr>
                <w:rFonts w:ascii="Arial" w:hAnsi="Arial" w:cs="Arial"/>
              </w:rPr>
              <w:t>El docente debe de resaltar la importancia de los temas de esta asignatura en el trabajo de diseño análisis y selección de elementos mecánicos sometidos a diferentes tipos de cargas y bajo diferentes condiciones e inducir al alumno a analizar elementos mecánicos y componentes reales donde se apliquen los temas de esta asignatura.</w:t>
            </w:r>
          </w:p>
          <w:p w14:paraId="6D565381" w14:textId="77777777" w:rsidR="00FE6C04" w:rsidRPr="000D203C" w:rsidRDefault="00FE6C04" w:rsidP="00F7742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</w:tbl>
    <w:p w14:paraId="3FD43407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ADCD47F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767BEE6A" w14:textId="77777777" w:rsidTr="005053AB">
        <w:tc>
          <w:tcPr>
            <w:tcW w:w="12996" w:type="dxa"/>
          </w:tcPr>
          <w:p w14:paraId="14D0F1D1" w14:textId="2A12D81E" w:rsidR="00C238D5" w:rsidRPr="00664918" w:rsidRDefault="00C238D5" w:rsidP="00664918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Arial" w:eastAsia="SymbolMT" w:hAnsi="Arial" w:cs="Arial"/>
              </w:rPr>
            </w:pPr>
            <w:r w:rsidRPr="00664918">
              <w:rPr>
                <w:rFonts w:ascii="Arial" w:eastAsia="SymbolMT" w:hAnsi="Arial" w:cs="Arial"/>
              </w:rPr>
              <w:lastRenderedPageBreak/>
              <w:t>Analiza, evalúa y diseña diferentes elementos mecánicos utilizados en la construcción de maquinaria, equipo y sistemas electromecánicos para conocer su comportamiento determinando:</w:t>
            </w:r>
          </w:p>
          <w:p w14:paraId="2ED9A50F" w14:textId="05F8573F" w:rsidR="00C238D5" w:rsidRPr="00664918" w:rsidRDefault="00C238D5" w:rsidP="00664918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Arial" w:eastAsia="SymbolMT" w:hAnsi="Arial" w:cs="Arial"/>
              </w:rPr>
            </w:pPr>
            <w:r w:rsidRPr="00664918">
              <w:rPr>
                <w:rFonts w:ascii="Arial" w:eastAsia="SymbolMT" w:hAnsi="Arial" w:cs="Arial"/>
              </w:rPr>
              <w:t>Los esfuerzos que se presentan en los elementos mecánicos de acuerdo a los tipos de cargas a que son sometidos.</w:t>
            </w:r>
          </w:p>
          <w:p w14:paraId="6E9E0AE3" w14:textId="48AABB26" w:rsidR="00C238D5" w:rsidRPr="00664918" w:rsidRDefault="00C238D5" w:rsidP="00664918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Arial" w:eastAsia="SymbolMT" w:hAnsi="Arial" w:cs="Arial"/>
              </w:rPr>
            </w:pPr>
            <w:r w:rsidRPr="00664918">
              <w:rPr>
                <w:rFonts w:ascii="Arial" w:eastAsia="SymbolMT" w:hAnsi="Arial" w:cs="Arial"/>
              </w:rPr>
              <w:t>La geometría más adecuada de los elementos mecánicos.</w:t>
            </w:r>
          </w:p>
          <w:p w14:paraId="40148985" w14:textId="2FDE92BD" w:rsidR="005053AB" w:rsidRPr="00664918" w:rsidRDefault="00C238D5" w:rsidP="00664918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Arial" w:eastAsia="SymbolMT" w:hAnsi="Arial" w:cs="Arial"/>
              </w:rPr>
            </w:pPr>
            <w:r w:rsidRPr="00664918">
              <w:rPr>
                <w:rFonts w:ascii="Arial" w:eastAsia="SymbolMT" w:hAnsi="Arial" w:cs="Arial"/>
              </w:rPr>
              <w:t xml:space="preserve">El tipo de material </w:t>
            </w:r>
            <w:r w:rsidR="001F64D6" w:rsidRPr="00664918">
              <w:rPr>
                <w:rFonts w:ascii="Arial" w:eastAsia="SymbolMT" w:hAnsi="Arial" w:cs="Arial"/>
              </w:rPr>
              <w:t>óptimo</w:t>
            </w:r>
            <w:r w:rsidRPr="00664918">
              <w:rPr>
                <w:rFonts w:ascii="Arial" w:eastAsia="SymbolMT" w:hAnsi="Arial" w:cs="Arial"/>
              </w:rPr>
              <w:t xml:space="preserve"> para que soporte los diferentes esfuerzos desarrollados en los elementos de máquina.</w:t>
            </w:r>
          </w:p>
          <w:p w14:paraId="6EEC923F" w14:textId="2050455A" w:rsidR="00C238D5" w:rsidRPr="00664918" w:rsidRDefault="00C238D5" w:rsidP="00664918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Arial" w:eastAsia="SymbolMT" w:hAnsi="Arial" w:cs="Arial"/>
              </w:rPr>
            </w:pPr>
            <w:r w:rsidRPr="00664918">
              <w:rPr>
                <w:rFonts w:ascii="Arial" w:eastAsia="SymbolMT" w:hAnsi="Arial" w:cs="Arial"/>
              </w:rPr>
              <w:t>Interpreta y aplica tolerancias y dimensiones geométricas.</w:t>
            </w:r>
          </w:p>
          <w:p w14:paraId="04B3806A" w14:textId="6E131C92" w:rsidR="00C238D5" w:rsidRPr="00664918" w:rsidRDefault="00C238D5" w:rsidP="00664918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Arial" w:eastAsia="SymbolMT" w:hAnsi="Arial" w:cs="Arial"/>
              </w:rPr>
            </w:pPr>
            <w:r w:rsidRPr="00664918">
              <w:rPr>
                <w:rFonts w:ascii="Arial" w:eastAsia="SymbolMT" w:hAnsi="Arial" w:cs="Arial"/>
              </w:rPr>
              <w:t>Lee e interpreta dibujos técnicos.</w:t>
            </w:r>
          </w:p>
          <w:p w14:paraId="755209FE" w14:textId="30CE2745" w:rsidR="00C238D5" w:rsidRPr="00664918" w:rsidRDefault="00C238D5" w:rsidP="00664918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Arial" w:eastAsia="SymbolMT" w:hAnsi="Arial" w:cs="Arial"/>
              </w:rPr>
            </w:pPr>
            <w:r w:rsidRPr="00664918">
              <w:rPr>
                <w:rFonts w:ascii="Arial" w:eastAsia="SymbolMT" w:hAnsi="Arial" w:cs="Arial"/>
              </w:rPr>
              <w:t>Interpreta y aplica tipos de acabados superficiales y su simbología.</w:t>
            </w:r>
          </w:p>
          <w:p w14:paraId="67564AE9" w14:textId="74F2BC26" w:rsidR="00C238D5" w:rsidRPr="00664918" w:rsidRDefault="00C238D5" w:rsidP="00664918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Arial" w:eastAsia="SymbolMT" w:hAnsi="Arial" w:cs="Arial"/>
              </w:rPr>
            </w:pPr>
            <w:r w:rsidRPr="00664918">
              <w:rPr>
                <w:rFonts w:ascii="Arial" w:eastAsia="SymbolMT" w:hAnsi="Arial" w:cs="Arial"/>
              </w:rPr>
              <w:t>Selecciona materiales para construcción de elementos.</w:t>
            </w:r>
          </w:p>
          <w:p w14:paraId="7484AD60" w14:textId="4D4AD5FE" w:rsidR="00C238D5" w:rsidRPr="00664918" w:rsidRDefault="00C238D5" w:rsidP="00664918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Arial" w:eastAsia="SymbolMT" w:hAnsi="Arial" w:cs="Arial"/>
              </w:rPr>
            </w:pPr>
            <w:r w:rsidRPr="00664918">
              <w:rPr>
                <w:rFonts w:ascii="Arial" w:eastAsia="SymbolMT" w:hAnsi="Arial" w:cs="Arial"/>
              </w:rPr>
              <w:t>Analiza y calcula elementos bajo esfuerzos de tracción, compresión, torsión y flexión en forma individual o combinada.</w:t>
            </w:r>
          </w:p>
          <w:p w14:paraId="20FC28D3" w14:textId="026264EB" w:rsidR="00C238D5" w:rsidRPr="00664918" w:rsidRDefault="00C238D5" w:rsidP="00664918">
            <w:pPr>
              <w:pStyle w:val="Prrafodelista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Arial" w:eastAsia="SymbolMT" w:hAnsi="Arial" w:cs="Arial"/>
              </w:rPr>
            </w:pPr>
            <w:r w:rsidRPr="00664918">
              <w:rPr>
                <w:rFonts w:ascii="Arial" w:eastAsia="SymbolMT" w:hAnsi="Arial" w:cs="Arial"/>
              </w:rPr>
              <w:t>Conoce los principios de movimiento de mecanismos articulados.</w:t>
            </w:r>
          </w:p>
          <w:p w14:paraId="04B6DE54" w14:textId="2EAEEB3E" w:rsidR="00C238D5" w:rsidRPr="00664918" w:rsidRDefault="00C238D5" w:rsidP="00664918">
            <w:pPr>
              <w:pStyle w:val="Prrafodelista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Arial" w:eastAsia="SymbolMT" w:hAnsi="Arial" w:cs="Arial"/>
              </w:rPr>
            </w:pPr>
            <w:r w:rsidRPr="00664918">
              <w:rPr>
                <w:rFonts w:ascii="Arial" w:eastAsia="SymbolMT" w:hAnsi="Arial" w:cs="Arial"/>
              </w:rPr>
              <w:t>Conoce las propiedades de los materiales metálicos y no metálicos.</w:t>
            </w:r>
          </w:p>
        </w:tc>
      </w:tr>
    </w:tbl>
    <w:p w14:paraId="0B7657AA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  <w:bookmarkStart w:id="0" w:name="_Hlk489529295"/>
    </w:p>
    <w:p w14:paraId="560DD1AC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bookmarkStart w:id="1" w:name="_Hlk489528949"/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862CFC" w14:paraId="22D1A3D0" w14:textId="77777777" w:rsidTr="00862CFC">
        <w:tc>
          <w:tcPr>
            <w:tcW w:w="1838" w:type="dxa"/>
          </w:tcPr>
          <w:p w14:paraId="6B31A72C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6AE72E34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1E47E65" w14:textId="77777777" w:rsidR="005053AB" w:rsidRPr="00862CFC" w:rsidRDefault="000E20C3" w:rsidP="000B2ED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75D1CC1E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0C909C87" w14:textId="77777777" w:rsidR="005053AB" w:rsidRPr="00D45FF2" w:rsidRDefault="00AC369A" w:rsidP="00AC369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5FF2">
              <w:rPr>
                <w:rFonts w:ascii="Arial" w:hAnsi="Arial" w:cs="Arial"/>
                <w:sz w:val="20"/>
                <w:szCs w:val="20"/>
              </w:rPr>
              <w:t xml:space="preserve">Conoce la resistencia y límite a la fatiga de los </w:t>
            </w:r>
            <w:r w:rsidR="000D203C" w:rsidRPr="00D45FF2">
              <w:rPr>
                <w:rFonts w:ascii="Arial" w:hAnsi="Arial" w:cs="Arial"/>
                <w:sz w:val="20"/>
                <w:szCs w:val="20"/>
              </w:rPr>
              <w:t>materiales,</w:t>
            </w:r>
            <w:r w:rsidRPr="00D45FF2">
              <w:rPr>
                <w:rFonts w:ascii="Arial" w:hAnsi="Arial" w:cs="Arial"/>
                <w:sz w:val="20"/>
                <w:szCs w:val="20"/>
              </w:rPr>
              <w:t xml:space="preserve"> así como los factores que la modifican para analizar los diferentes elementos sujetos a cargas cíclicas.</w:t>
            </w:r>
          </w:p>
        </w:tc>
      </w:tr>
    </w:tbl>
    <w:p w14:paraId="5F8621F3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3208"/>
        <w:gridCol w:w="2835"/>
        <w:gridCol w:w="2835"/>
        <w:gridCol w:w="1519"/>
      </w:tblGrid>
      <w:tr w:rsidR="005053AB" w:rsidRPr="00862CFC" w14:paraId="3D2F11AC" w14:textId="77777777" w:rsidTr="007A1F2F">
        <w:tc>
          <w:tcPr>
            <w:tcW w:w="2599" w:type="dxa"/>
          </w:tcPr>
          <w:p w14:paraId="37D15ABE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208" w:type="dxa"/>
          </w:tcPr>
          <w:p w14:paraId="75930156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835" w:type="dxa"/>
          </w:tcPr>
          <w:p w14:paraId="23A74A0A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835" w:type="dxa"/>
          </w:tcPr>
          <w:p w14:paraId="63D0169B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519" w:type="dxa"/>
          </w:tcPr>
          <w:p w14:paraId="41002242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862CFC" w14:paraId="47088FE9" w14:textId="77777777" w:rsidTr="007A1F2F">
        <w:tc>
          <w:tcPr>
            <w:tcW w:w="2599" w:type="dxa"/>
          </w:tcPr>
          <w:p w14:paraId="51C5C934" w14:textId="77777777" w:rsidR="005053AB" w:rsidRPr="001F18C1" w:rsidRDefault="000D203C" w:rsidP="009A00D6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F18C1">
              <w:rPr>
                <w:rFonts w:ascii="Arial" w:hAnsi="Arial" w:cs="Arial"/>
                <w:b/>
                <w:sz w:val="20"/>
                <w:szCs w:val="20"/>
              </w:rPr>
              <w:t>RESIST</w:t>
            </w:r>
            <w:r w:rsidR="00AC369A" w:rsidRPr="001F18C1">
              <w:rPr>
                <w:rFonts w:ascii="Arial" w:hAnsi="Arial" w:cs="Arial"/>
                <w:b/>
                <w:sz w:val="20"/>
                <w:szCs w:val="20"/>
              </w:rPr>
              <w:t>ENCIA A LA FATIGA.</w:t>
            </w:r>
          </w:p>
          <w:p w14:paraId="2BC4A1F0" w14:textId="77777777" w:rsidR="00F73E86" w:rsidRPr="001F18C1" w:rsidRDefault="00F73E86" w:rsidP="009A00D6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854A0E" w14:textId="77777777" w:rsidR="00AC369A" w:rsidRPr="001F18C1" w:rsidRDefault="00B96F74" w:rsidP="009A00D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18C1">
              <w:rPr>
                <w:rFonts w:ascii="Arial" w:hAnsi="Arial" w:cs="Arial"/>
                <w:sz w:val="20"/>
                <w:szCs w:val="20"/>
              </w:rPr>
              <w:t xml:space="preserve">1.1 Diagrama de </w:t>
            </w:r>
            <w:r w:rsidR="00AC369A" w:rsidRPr="001F18C1">
              <w:rPr>
                <w:rFonts w:ascii="Arial" w:hAnsi="Arial" w:cs="Arial"/>
                <w:sz w:val="20"/>
                <w:szCs w:val="20"/>
              </w:rPr>
              <w:t>esfuerzo - número de ciclos.</w:t>
            </w:r>
          </w:p>
          <w:p w14:paraId="6176DB11" w14:textId="77777777" w:rsidR="00AC369A" w:rsidRPr="001F18C1" w:rsidRDefault="00B96F74" w:rsidP="009A00D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18C1">
              <w:rPr>
                <w:rFonts w:ascii="Arial" w:hAnsi="Arial" w:cs="Arial"/>
                <w:sz w:val="20"/>
                <w:szCs w:val="20"/>
              </w:rPr>
              <w:lastRenderedPageBreak/>
              <w:t xml:space="preserve">1.2 Factores que </w:t>
            </w:r>
            <w:r w:rsidR="00AC369A" w:rsidRPr="001F18C1">
              <w:rPr>
                <w:rFonts w:ascii="Arial" w:hAnsi="Arial" w:cs="Arial"/>
                <w:sz w:val="20"/>
                <w:szCs w:val="20"/>
              </w:rPr>
              <w:t>mod</w:t>
            </w:r>
            <w:r w:rsidRPr="001F18C1">
              <w:rPr>
                <w:rFonts w:ascii="Arial" w:hAnsi="Arial" w:cs="Arial"/>
                <w:sz w:val="20"/>
                <w:szCs w:val="20"/>
              </w:rPr>
              <w:t xml:space="preserve">ifican el límite de resistencia </w:t>
            </w:r>
            <w:r w:rsidR="00AC369A" w:rsidRPr="001F18C1">
              <w:rPr>
                <w:rFonts w:ascii="Arial" w:hAnsi="Arial" w:cs="Arial"/>
                <w:sz w:val="20"/>
                <w:szCs w:val="20"/>
              </w:rPr>
              <w:t>a la fatiga.</w:t>
            </w:r>
          </w:p>
          <w:p w14:paraId="27BF0F2B" w14:textId="77777777" w:rsidR="00AC369A" w:rsidRPr="001F18C1" w:rsidRDefault="000233A5" w:rsidP="009A00D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18C1">
              <w:rPr>
                <w:rFonts w:ascii="Arial" w:hAnsi="Arial" w:cs="Arial"/>
                <w:sz w:val="20"/>
                <w:szCs w:val="20"/>
              </w:rPr>
              <w:t xml:space="preserve">1.3 </w:t>
            </w:r>
            <w:r w:rsidR="00AC369A" w:rsidRPr="001F18C1">
              <w:rPr>
                <w:rFonts w:ascii="Arial" w:hAnsi="Arial" w:cs="Arial"/>
                <w:sz w:val="20"/>
                <w:szCs w:val="20"/>
              </w:rPr>
              <w:t>Esfuerzos combinado fluctuantes.</w:t>
            </w:r>
          </w:p>
          <w:p w14:paraId="67B59EFD" w14:textId="77777777" w:rsidR="00AC369A" w:rsidRPr="001F18C1" w:rsidRDefault="00AC369A" w:rsidP="009A00D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18C1">
              <w:rPr>
                <w:rFonts w:ascii="Arial" w:hAnsi="Arial" w:cs="Arial"/>
                <w:sz w:val="20"/>
                <w:szCs w:val="20"/>
              </w:rPr>
              <w:t>1.4 Teorías de falla.</w:t>
            </w:r>
          </w:p>
        </w:tc>
        <w:tc>
          <w:tcPr>
            <w:tcW w:w="3208" w:type="dxa"/>
          </w:tcPr>
          <w:p w14:paraId="3DA13CDB" w14:textId="7091D69A" w:rsidR="00AC369A" w:rsidRPr="00B10880" w:rsidRDefault="00AC369A" w:rsidP="00B108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18C1">
              <w:rPr>
                <w:rFonts w:ascii="Arial" w:eastAsia="SymbolMT" w:hAnsi="Arial" w:cs="Arial"/>
                <w:sz w:val="20"/>
                <w:szCs w:val="20"/>
              </w:rPr>
              <w:lastRenderedPageBreak/>
              <w:t>Busca en di</w:t>
            </w:r>
            <w:r w:rsidR="007D6697" w:rsidRPr="001F18C1">
              <w:rPr>
                <w:rFonts w:ascii="Arial" w:eastAsia="SymbolMT" w:hAnsi="Arial" w:cs="Arial"/>
                <w:sz w:val="20"/>
                <w:szCs w:val="20"/>
              </w:rPr>
              <w:t>ferentes fu</w:t>
            </w:r>
            <w:r w:rsidR="00C4464F" w:rsidRPr="001F18C1">
              <w:rPr>
                <w:rFonts w:ascii="Arial" w:eastAsia="SymbolMT" w:hAnsi="Arial" w:cs="Arial"/>
                <w:sz w:val="20"/>
                <w:szCs w:val="20"/>
              </w:rPr>
              <w:t>entes de i</w:t>
            </w:r>
            <w:r w:rsidR="001F18C1" w:rsidRPr="001F18C1">
              <w:rPr>
                <w:rFonts w:ascii="Arial" w:eastAsia="SymbolMT" w:hAnsi="Arial" w:cs="Arial"/>
                <w:sz w:val="20"/>
                <w:szCs w:val="20"/>
              </w:rPr>
              <w:t xml:space="preserve">nformación y a través de línea de tiempo expone el fenómeno de fatiga, así como </w:t>
            </w:r>
            <w:r w:rsidR="00B96F74" w:rsidRPr="001F18C1">
              <w:rPr>
                <w:rFonts w:ascii="Arial" w:eastAsia="SymbolMT" w:hAnsi="Arial" w:cs="Arial"/>
                <w:sz w:val="20"/>
                <w:szCs w:val="20"/>
              </w:rPr>
              <w:t xml:space="preserve">conceptos </w:t>
            </w:r>
            <w:r w:rsidR="001F18C1" w:rsidRPr="001F18C1">
              <w:rPr>
                <w:rFonts w:ascii="Arial" w:eastAsia="SymbolMT" w:hAnsi="Arial" w:cs="Arial"/>
                <w:sz w:val="20"/>
                <w:szCs w:val="20"/>
              </w:rPr>
              <w:t>básicos y</w:t>
            </w:r>
            <w:r w:rsidR="00B96F74" w:rsidRPr="001F18C1">
              <w:rPr>
                <w:rFonts w:ascii="Arial" w:eastAsia="SymbolMT" w:hAnsi="Arial" w:cs="Arial"/>
                <w:sz w:val="20"/>
                <w:szCs w:val="20"/>
              </w:rPr>
              <w:t xml:space="preserve"> las generalidades </w:t>
            </w:r>
            <w:r w:rsidRPr="001F18C1">
              <w:rPr>
                <w:rFonts w:ascii="Arial" w:eastAsia="SymbolMT" w:hAnsi="Arial" w:cs="Arial"/>
                <w:sz w:val="20"/>
                <w:szCs w:val="20"/>
              </w:rPr>
              <w:t>que dan como c</w:t>
            </w:r>
            <w:r w:rsidR="00B96F74" w:rsidRPr="001F18C1">
              <w:rPr>
                <w:rFonts w:ascii="Arial" w:eastAsia="SymbolMT" w:hAnsi="Arial" w:cs="Arial"/>
                <w:sz w:val="20"/>
                <w:szCs w:val="20"/>
              </w:rPr>
              <w:t xml:space="preserve">onsecuencia la resistencia a la </w:t>
            </w:r>
            <w:r w:rsidRPr="001F18C1">
              <w:rPr>
                <w:rFonts w:ascii="Arial" w:eastAsia="SymbolMT" w:hAnsi="Arial" w:cs="Arial"/>
                <w:sz w:val="20"/>
                <w:szCs w:val="20"/>
              </w:rPr>
              <w:t xml:space="preserve">fatiga de los </w:t>
            </w:r>
            <w:r w:rsidRPr="001F18C1">
              <w:rPr>
                <w:rFonts w:ascii="Arial" w:eastAsia="SymbolMT" w:hAnsi="Arial" w:cs="Arial"/>
                <w:sz w:val="20"/>
                <w:szCs w:val="20"/>
              </w:rPr>
              <w:lastRenderedPageBreak/>
              <w:t>materiales</w:t>
            </w:r>
            <w:r w:rsidR="00664918">
              <w:rPr>
                <w:rFonts w:ascii="Arial" w:eastAsia="SymbolMT" w:hAnsi="Arial" w:cs="Arial"/>
                <w:sz w:val="20"/>
                <w:szCs w:val="20"/>
              </w:rPr>
              <w:t>,</w:t>
            </w:r>
            <w:r w:rsidR="00664918" w:rsidRPr="00C66E0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B3929">
              <w:rPr>
                <w:rFonts w:ascii="Arial" w:hAnsi="Arial" w:cs="Arial"/>
                <w:sz w:val="20"/>
                <w:szCs w:val="20"/>
              </w:rPr>
              <w:t>retroalimentando</w:t>
            </w:r>
            <w:r w:rsidR="00664918" w:rsidRPr="00C66E0B">
              <w:rPr>
                <w:rFonts w:ascii="Arial" w:hAnsi="Arial" w:cs="Arial"/>
                <w:sz w:val="20"/>
                <w:szCs w:val="20"/>
              </w:rPr>
              <w:t xml:space="preserve"> la información </w:t>
            </w:r>
            <w:r w:rsidR="00663040" w:rsidRPr="00C66E0B">
              <w:rPr>
                <w:rFonts w:ascii="Arial" w:hAnsi="Arial" w:cs="Arial"/>
                <w:sz w:val="20"/>
                <w:szCs w:val="20"/>
              </w:rPr>
              <w:t>mediante plenaria</w:t>
            </w:r>
            <w:r w:rsidR="00664918">
              <w:rPr>
                <w:rFonts w:ascii="Arial" w:hAnsi="Arial" w:cs="Arial"/>
                <w:sz w:val="20"/>
                <w:szCs w:val="20"/>
              </w:rPr>
              <w:t xml:space="preserve"> entregando resumen en la</w:t>
            </w:r>
            <w:r w:rsidR="00664918" w:rsidRPr="0072305B">
              <w:rPr>
                <w:rFonts w:ascii="Arial" w:hAnsi="Arial" w:cs="Arial"/>
                <w:sz w:val="20"/>
                <w:szCs w:val="20"/>
              </w:rPr>
              <w:t xml:space="preserve"> Plataforma Educativ</w:t>
            </w:r>
            <w:r w:rsidR="00664918">
              <w:rPr>
                <w:rFonts w:ascii="Arial" w:hAnsi="Arial" w:cs="Arial"/>
                <w:sz w:val="20"/>
                <w:szCs w:val="20"/>
              </w:rPr>
              <w:t xml:space="preserve">a de Google </w:t>
            </w:r>
            <w:proofErr w:type="spellStart"/>
            <w:r w:rsidR="00664918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66491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AD2FACD" w14:textId="21DDCA0C" w:rsidR="00B00FDE" w:rsidRDefault="00AC369A" w:rsidP="00B108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18C1">
              <w:rPr>
                <w:rFonts w:ascii="Arial" w:eastAsia="SymbolMT" w:hAnsi="Arial" w:cs="Arial"/>
                <w:sz w:val="20"/>
                <w:szCs w:val="20"/>
              </w:rPr>
              <w:t>Investiga y Dibuja un d</w:t>
            </w:r>
            <w:r w:rsidR="00B96F74" w:rsidRPr="001F18C1">
              <w:rPr>
                <w:rFonts w:ascii="Arial" w:eastAsia="SymbolMT" w:hAnsi="Arial" w:cs="Arial"/>
                <w:sz w:val="20"/>
                <w:szCs w:val="20"/>
              </w:rPr>
              <w:t xml:space="preserve">iagrama </w:t>
            </w:r>
            <w:r w:rsidRPr="001F18C1">
              <w:rPr>
                <w:rFonts w:ascii="Arial" w:eastAsia="SymbolMT" w:hAnsi="Arial" w:cs="Arial"/>
                <w:sz w:val="20"/>
                <w:szCs w:val="20"/>
              </w:rPr>
              <w:t>esfuerzo</w:t>
            </w:r>
            <w:r w:rsidR="00B96F74" w:rsidRPr="001F18C1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proofErr w:type="spellStart"/>
            <w:r w:rsidR="00F73E86" w:rsidRPr="001F18C1">
              <w:rPr>
                <w:rFonts w:ascii="Arial" w:eastAsia="SymbolMT" w:hAnsi="Arial" w:cs="Arial"/>
                <w:sz w:val="20"/>
                <w:szCs w:val="20"/>
              </w:rPr>
              <w:t>núm</w:t>
            </w:r>
            <w:proofErr w:type="spellEnd"/>
            <w:r w:rsidR="00F73E86" w:rsidRPr="001F18C1">
              <w:rPr>
                <w:rFonts w:ascii="Arial" w:eastAsia="SymbolMT" w:hAnsi="Arial" w:cs="Arial"/>
                <w:sz w:val="20"/>
                <w:szCs w:val="20"/>
              </w:rPr>
              <w:t>-</w:t>
            </w:r>
            <w:r w:rsidRPr="001F18C1">
              <w:rPr>
                <w:rFonts w:ascii="Arial" w:eastAsia="SymbolMT" w:hAnsi="Arial" w:cs="Arial"/>
                <w:sz w:val="20"/>
                <w:szCs w:val="20"/>
              </w:rPr>
              <w:t>ciclos e</w:t>
            </w:r>
            <w:r w:rsidR="00B96F74" w:rsidRPr="001F18C1">
              <w:rPr>
                <w:rFonts w:ascii="Arial" w:eastAsia="SymbolMT" w:hAnsi="Arial" w:cs="Arial"/>
                <w:sz w:val="20"/>
                <w:szCs w:val="20"/>
              </w:rPr>
              <w:t xml:space="preserve"> identifica las características </w:t>
            </w:r>
            <w:r w:rsidRPr="001F18C1">
              <w:rPr>
                <w:rFonts w:ascii="Arial" w:eastAsia="SymbolMT" w:hAnsi="Arial" w:cs="Arial"/>
                <w:sz w:val="20"/>
                <w:szCs w:val="20"/>
              </w:rPr>
              <w:t>de la curva, el límit</w:t>
            </w:r>
            <w:r w:rsidR="00B96F74" w:rsidRPr="001F18C1">
              <w:rPr>
                <w:rFonts w:ascii="Arial" w:eastAsia="SymbolMT" w:hAnsi="Arial" w:cs="Arial"/>
                <w:sz w:val="20"/>
                <w:szCs w:val="20"/>
              </w:rPr>
              <w:t xml:space="preserve">e de la resistencia a la fatiga y elabora un reporte de </w:t>
            </w:r>
            <w:r w:rsidRPr="001F18C1">
              <w:rPr>
                <w:rFonts w:ascii="Arial" w:eastAsia="SymbolMT" w:hAnsi="Arial" w:cs="Arial"/>
                <w:sz w:val="20"/>
                <w:szCs w:val="20"/>
              </w:rPr>
              <w:t>las conclusiones</w:t>
            </w:r>
            <w:r w:rsidR="004B3929">
              <w:rPr>
                <w:rFonts w:ascii="Arial" w:hAnsi="Arial" w:cs="Arial"/>
                <w:sz w:val="20"/>
                <w:szCs w:val="20"/>
              </w:rPr>
              <w:t xml:space="preserve"> entregando investigación en la</w:t>
            </w:r>
            <w:r w:rsidR="004B3929" w:rsidRPr="0072305B">
              <w:rPr>
                <w:rFonts w:ascii="Arial" w:hAnsi="Arial" w:cs="Arial"/>
                <w:sz w:val="20"/>
                <w:szCs w:val="20"/>
              </w:rPr>
              <w:t xml:space="preserve"> Plataforma</w:t>
            </w:r>
            <w:r w:rsidR="00B108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B3929">
              <w:rPr>
                <w:rFonts w:ascii="Arial" w:hAnsi="Arial" w:cs="Arial"/>
                <w:sz w:val="20"/>
                <w:szCs w:val="20"/>
              </w:rPr>
              <w:t xml:space="preserve">de Google </w:t>
            </w:r>
            <w:proofErr w:type="spellStart"/>
            <w:r w:rsidR="004B3929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4B392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F15AA93" w14:textId="42080B4F" w:rsidR="00AC6CF8" w:rsidRPr="00B10880" w:rsidRDefault="00AC6CF8" w:rsidP="00AC6CF8">
            <w:pPr>
              <w:pStyle w:val="Sinespaciado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AC369A" w:rsidRPr="001F18C1">
              <w:rPr>
                <w:rFonts w:ascii="Arial" w:eastAsia="SymbolMT" w:hAnsi="Arial" w:cs="Arial"/>
                <w:sz w:val="20"/>
                <w:szCs w:val="20"/>
              </w:rPr>
              <w:t>xplica la importancia</w:t>
            </w:r>
            <w:r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AC369A" w:rsidRPr="001F18C1">
              <w:rPr>
                <w:rFonts w:ascii="Arial" w:eastAsia="SymbolMT" w:hAnsi="Arial" w:cs="Arial"/>
                <w:sz w:val="20"/>
                <w:szCs w:val="20"/>
              </w:rPr>
              <w:t>que tien</w:t>
            </w:r>
            <w:r w:rsidR="009A00D6" w:rsidRPr="001F18C1">
              <w:rPr>
                <w:rFonts w:ascii="Arial" w:eastAsia="SymbolMT" w:hAnsi="Arial" w:cs="Arial"/>
                <w:sz w:val="20"/>
                <w:szCs w:val="20"/>
              </w:rPr>
              <w:t xml:space="preserve">en cada uno de los factores que </w:t>
            </w:r>
            <w:r w:rsidR="00AC369A" w:rsidRPr="001F18C1">
              <w:rPr>
                <w:rFonts w:ascii="Arial" w:eastAsia="SymbolMT" w:hAnsi="Arial" w:cs="Arial"/>
                <w:sz w:val="20"/>
                <w:szCs w:val="20"/>
              </w:rPr>
              <w:t>modifican el lími</w:t>
            </w:r>
            <w:r w:rsidR="00F73E86" w:rsidRPr="001F18C1">
              <w:rPr>
                <w:rFonts w:ascii="Arial" w:eastAsia="SymbolMT" w:hAnsi="Arial" w:cs="Arial"/>
                <w:sz w:val="20"/>
                <w:szCs w:val="20"/>
              </w:rPr>
              <w:t xml:space="preserve">te de resistencia a la fatiga y </w:t>
            </w:r>
            <w:r w:rsidR="00AC369A" w:rsidRPr="001F18C1">
              <w:rPr>
                <w:rFonts w:ascii="Arial" w:eastAsia="SymbolMT" w:hAnsi="Arial" w:cs="Arial"/>
                <w:sz w:val="20"/>
                <w:szCs w:val="20"/>
              </w:rPr>
              <w:t xml:space="preserve">como </w:t>
            </w:r>
            <w:r w:rsidR="009A00D6" w:rsidRPr="001F18C1">
              <w:rPr>
                <w:rFonts w:ascii="Arial" w:eastAsia="SymbolMT" w:hAnsi="Arial" w:cs="Arial"/>
                <w:sz w:val="20"/>
                <w:szCs w:val="20"/>
              </w:rPr>
              <w:t xml:space="preserve">afecta cada uno de estos en los </w:t>
            </w:r>
            <w:r w:rsidR="00AC369A" w:rsidRPr="001F18C1">
              <w:rPr>
                <w:rFonts w:ascii="Arial" w:eastAsia="SymbolMT" w:hAnsi="Arial" w:cs="Arial"/>
                <w:sz w:val="20"/>
                <w:szCs w:val="20"/>
              </w:rPr>
              <w:t>materiales</w:t>
            </w:r>
            <w:r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7AEA2B9D" w14:textId="475206B6" w:rsidR="00AC369A" w:rsidRPr="001F18C1" w:rsidRDefault="00AC369A" w:rsidP="009A00D6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1F18C1">
              <w:rPr>
                <w:rFonts w:ascii="Arial" w:eastAsia="SymbolMT" w:hAnsi="Arial" w:cs="Arial"/>
                <w:sz w:val="20"/>
                <w:szCs w:val="20"/>
              </w:rPr>
              <w:t>Resuelve problemas de resistencia a la fatiga</w:t>
            </w:r>
          </w:p>
          <w:p w14:paraId="55D4B0A5" w14:textId="4F6D984A" w:rsidR="00B00FDE" w:rsidRPr="001F18C1" w:rsidRDefault="00AC369A" w:rsidP="009A00D6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1F18C1">
              <w:rPr>
                <w:rFonts w:ascii="Arial" w:eastAsia="SymbolMT" w:hAnsi="Arial" w:cs="Arial"/>
                <w:sz w:val="20"/>
                <w:szCs w:val="20"/>
              </w:rPr>
              <w:t>cuando el m</w:t>
            </w:r>
            <w:r w:rsidR="00F73E86" w:rsidRPr="001F18C1">
              <w:rPr>
                <w:rFonts w:ascii="Arial" w:eastAsia="SymbolMT" w:hAnsi="Arial" w:cs="Arial"/>
                <w:sz w:val="20"/>
                <w:szCs w:val="20"/>
              </w:rPr>
              <w:t xml:space="preserve">aterial se encuentra sometido a </w:t>
            </w:r>
            <w:r w:rsidRPr="001F18C1">
              <w:rPr>
                <w:rFonts w:ascii="Arial" w:eastAsia="SymbolMT" w:hAnsi="Arial" w:cs="Arial"/>
                <w:sz w:val="20"/>
                <w:szCs w:val="20"/>
              </w:rPr>
              <w:t>cargas fluctuant</w:t>
            </w:r>
            <w:r w:rsidR="00B96F74" w:rsidRPr="001F18C1">
              <w:rPr>
                <w:rFonts w:ascii="Arial" w:eastAsia="SymbolMT" w:hAnsi="Arial" w:cs="Arial"/>
                <w:sz w:val="20"/>
                <w:szCs w:val="20"/>
              </w:rPr>
              <w:t xml:space="preserve">es, utilizando los criterios de </w:t>
            </w:r>
            <w:r w:rsidRPr="001F18C1">
              <w:rPr>
                <w:rFonts w:ascii="Arial" w:eastAsia="SymbolMT" w:hAnsi="Arial" w:cs="Arial"/>
                <w:sz w:val="20"/>
                <w:szCs w:val="20"/>
              </w:rPr>
              <w:t>fallas y utiliza software p</w:t>
            </w:r>
            <w:r w:rsidR="00B96F74" w:rsidRPr="001F18C1">
              <w:rPr>
                <w:rFonts w:ascii="Arial" w:eastAsia="SymbolMT" w:hAnsi="Arial" w:cs="Arial"/>
                <w:sz w:val="20"/>
                <w:szCs w:val="20"/>
              </w:rPr>
              <w:t xml:space="preserve">ara la solución de </w:t>
            </w:r>
            <w:r w:rsidRPr="001F18C1">
              <w:rPr>
                <w:rFonts w:ascii="Arial" w:eastAsia="SymbolMT" w:hAnsi="Arial" w:cs="Arial"/>
                <w:sz w:val="20"/>
                <w:szCs w:val="20"/>
              </w:rPr>
              <w:t>problemas.</w:t>
            </w:r>
            <w:r w:rsidR="003C2F61">
              <w:rPr>
                <w:rFonts w:ascii="Arial" w:hAnsi="Arial" w:cs="Arial"/>
                <w:sz w:val="20"/>
                <w:szCs w:val="20"/>
              </w:rPr>
              <w:t xml:space="preserve"> Entregando actividad en la</w:t>
            </w:r>
            <w:r w:rsidR="003C2F61" w:rsidRPr="0072305B">
              <w:rPr>
                <w:rFonts w:ascii="Arial" w:hAnsi="Arial" w:cs="Arial"/>
                <w:sz w:val="20"/>
                <w:szCs w:val="20"/>
              </w:rPr>
              <w:t xml:space="preserve"> Plataforma </w:t>
            </w:r>
            <w:r w:rsidR="003C2F61">
              <w:rPr>
                <w:rFonts w:ascii="Arial" w:hAnsi="Arial" w:cs="Arial"/>
                <w:sz w:val="20"/>
                <w:szCs w:val="20"/>
              </w:rPr>
              <w:t xml:space="preserve">de Google </w:t>
            </w:r>
            <w:proofErr w:type="spellStart"/>
            <w:r w:rsidR="003C2F61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3C2F6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B2DED6C" w14:textId="6AF969B9" w:rsidR="00AC369A" w:rsidRPr="001F18C1" w:rsidRDefault="00B00FDE" w:rsidP="009A00D6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>
              <w:rPr>
                <w:rFonts w:ascii="Arial" w:eastAsia="SymbolMT" w:hAnsi="Arial" w:cs="Arial"/>
                <w:sz w:val="20"/>
                <w:szCs w:val="20"/>
              </w:rPr>
              <w:t>Analiza material audiovisual</w:t>
            </w:r>
            <w:r w:rsidR="003A599B" w:rsidRPr="001F18C1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3C2F61">
              <w:rPr>
                <w:rFonts w:ascii="Arial" w:eastAsia="SymbolMT" w:hAnsi="Arial" w:cs="Arial"/>
                <w:sz w:val="20"/>
                <w:szCs w:val="20"/>
              </w:rPr>
              <w:t>de</w:t>
            </w:r>
            <w:r w:rsidR="003A599B" w:rsidRPr="001F18C1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3C2F61">
              <w:rPr>
                <w:rFonts w:ascii="Arial" w:eastAsia="SymbolMT" w:hAnsi="Arial" w:cs="Arial"/>
                <w:sz w:val="20"/>
                <w:szCs w:val="20"/>
              </w:rPr>
              <w:t>M</w:t>
            </w:r>
            <w:r w:rsidR="003A599B" w:rsidRPr="001F18C1">
              <w:rPr>
                <w:rFonts w:ascii="Arial" w:eastAsia="SymbolMT" w:hAnsi="Arial" w:cs="Arial"/>
                <w:sz w:val="20"/>
                <w:szCs w:val="20"/>
              </w:rPr>
              <w:t xml:space="preserve">áquina universal con cargas </w:t>
            </w:r>
            <w:r w:rsidR="003A599B" w:rsidRPr="001F18C1">
              <w:rPr>
                <w:rFonts w:ascii="Arial" w:eastAsia="SymbolMT" w:hAnsi="Arial" w:cs="Arial"/>
                <w:sz w:val="20"/>
                <w:szCs w:val="20"/>
              </w:rPr>
              <w:lastRenderedPageBreak/>
              <w:t>repetitivas.</w:t>
            </w:r>
            <w:r>
              <w:rPr>
                <w:rFonts w:ascii="Arial" w:hAnsi="Arial" w:cs="Arial"/>
                <w:sz w:val="20"/>
                <w:szCs w:val="20"/>
              </w:rPr>
              <w:t xml:space="preserve"> Entregando análisis</w:t>
            </w:r>
            <w:r w:rsidR="00B1088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en Google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BFA297F" w14:textId="77777777" w:rsidR="003A599B" w:rsidRPr="001F18C1" w:rsidRDefault="003A599B" w:rsidP="009A00D6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71697C6" w14:textId="77777777" w:rsidR="009B13D1" w:rsidRDefault="009B13D1" w:rsidP="009B13D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eastAsia="es-ES_tradnl"/>
              </w:rPr>
            </w:pPr>
            <w:r>
              <w:rPr>
                <w:rFonts w:ascii="Arial" w:hAnsi="Arial" w:cs="Arial"/>
                <w:sz w:val="20"/>
                <w:szCs w:val="20"/>
                <w:lang w:eastAsia="es-ES_tradnl"/>
              </w:rPr>
              <w:lastRenderedPageBreak/>
              <w:t>Encuadre.</w:t>
            </w:r>
          </w:p>
          <w:p w14:paraId="58C947F7" w14:textId="77777777" w:rsidR="009B13D1" w:rsidRDefault="007D6697" w:rsidP="009B13D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eastAsia="es-ES_tradnl"/>
              </w:rPr>
            </w:pPr>
            <w:r>
              <w:rPr>
                <w:rFonts w:ascii="Arial" w:hAnsi="Arial" w:cs="Arial"/>
                <w:sz w:val="20"/>
                <w:szCs w:val="20"/>
                <w:lang w:eastAsia="es-ES_tradnl"/>
              </w:rPr>
              <w:t xml:space="preserve">Da </w:t>
            </w:r>
            <w:r w:rsidR="009B13D1">
              <w:rPr>
                <w:rFonts w:ascii="Arial" w:hAnsi="Arial" w:cs="Arial"/>
                <w:sz w:val="20"/>
                <w:szCs w:val="20"/>
                <w:lang w:eastAsia="es-ES_tradnl"/>
              </w:rPr>
              <w:t xml:space="preserve">introducción al </w:t>
            </w:r>
            <w:r w:rsidR="003C7AA5">
              <w:rPr>
                <w:rFonts w:ascii="Arial" w:hAnsi="Arial" w:cs="Arial"/>
                <w:sz w:val="20"/>
                <w:szCs w:val="20"/>
                <w:lang w:eastAsia="es-ES_tradnl"/>
              </w:rPr>
              <w:t>Diseño de</w:t>
            </w:r>
            <w:r w:rsidR="009B13D1">
              <w:rPr>
                <w:rFonts w:ascii="Arial" w:hAnsi="Arial" w:cs="Arial"/>
                <w:sz w:val="20"/>
                <w:szCs w:val="20"/>
                <w:lang w:eastAsia="es-ES_tradnl"/>
              </w:rPr>
              <w:t xml:space="preserve"> Elemento de Máquina</w:t>
            </w:r>
            <w:r w:rsidR="009B13D1" w:rsidRPr="009B6CBC">
              <w:rPr>
                <w:rFonts w:ascii="Arial" w:hAnsi="Arial" w:cs="Arial"/>
                <w:sz w:val="20"/>
                <w:szCs w:val="20"/>
                <w:lang w:eastAsia="es-ES_tradnl"/>
              </w:rPr>
              <w:t>.</w:t>
            </w:r>
          </w:p>
          <w:p w14:paraId="0C3FB74D" w14:textId="13322ACC" w:rsidR="001F065E" w:rsidRDefault="001F065E" w:rsidP="001F065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7551">
              <w:rPr>
                <w:rFonts w:ascii="Arial" w:hAnsi="Arial" w:cs="Arial"/>
                <w:sz w:val="20"/>
                <w:szCs w:val="20"/>
              </w:rPr>
              <w:t xml:space="preserve">El docente hará la </w:t>
            </w:r>
            <w:r w:rsidR="00663040" w:rsidRPr="005D7551">
              <w:rPr>
                <w:rFonts w:ascii="Arial" w:hAnsi="Arial" w:cs="Arial"/>
                <w:sz w:val="20"/>
                <w:szCs w:val="20"/>
              </w:rPr>
              <w:t>presentación</w:t>
            </w:r>
            <w:r w:rsidR="00663040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5D7551">
              <w:rPr>
                <w:rFonts w:ascii="Arial" w:hAnsi="Arial" w:cs="Arial"/>
                <w:sz w:val="20"/>
                <w:szCs w:val="20"/>
              </w:rPr>
              <w:t>indicando los temas que serán tratados</w:t>
            </w:r>
            <w:r w:rsidR="00663040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="00663040">
              <w:rPr>
                <w:rFonts w:ascii="Arial" w:hAnsi="Arial" w:cs="Arial"/>
                <w:sz w:val="20"/>
                <w:szCs w:val="20"/>
              </w:rPr>
              <w:lastRenderedPageBreak/>
              <w:t>manera presencial</w:t>
            </w:r>
            <w:r w:rsidRPr="005D7551">
              <w:rPr>
                <w:rFonts w:ascii="Arial" w:hAnsi="Arial" w:cs="Arial"/>
                <w:sz w:val="20"/>
                <w:szCs w:val="20"/>
              </w:rPr>
              <w:t xml:space="preserve"> a lo largo del curso</w:t>
            </w:r>
            <w:r w:rsidR="0066304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6A0996C" w14:textId="77777777" w:rsidR="00663040" w:rsidRPr="00314C47" w:rsidRDefault="00663040" w:rsidP="001F065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81B9683" w14:textId="2A5931A0" w:rsidR="006A50B5" w:rsidRDefault="006A50B5" w:rsidP="006A50B5">
            <w:pPr>
              <w:pStyle w:val="Sinespaciado"/>
              <w:jc w:val="both"/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</w:pPr>
            <w:r w:rsidRPr="00DA13EC"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  <w:t>Propone las bases de proyecto fundamentación, planeación y desarrollo para su evaluación</w:t>
            </w:r>
            <w:r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  <w:t xml:space="preserve"> del ciclo escolar</w:t>
            </w:r>
            <w:r w:rsidRPr="00DA13EC"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  <w:t>.</w:t>
            </w:r>
          </w:p>
          <w:p w14:paraId="0367AB7D" w14:textId="77777777" w:rsidR="001F065E" w:rsidRDefault="001F065E" w:rsidP="001F065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2A9BD3" w14:textId="77777777" w:rsidR="001F065E" w:rsidRPr="005D7551" w:rsidRDefault="001F065E" w:rsidP="001F065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7551">
              <w:rPr>
                <w:rFonts w:ascii="Arial" w:hAnsi="Arial" w:cs="Arial"/>
                <w:sz w:val="20"/>
                <w:szCs w:val="20"/>
              </w:rPr>
              <w:t xml:space="preserve">Posteriormente </w:t>
            </w:r>
            <w:r>
              <w:rPr>
                <w:rFonts w:ascii="Arial" w:hAnsi="Arial" w:cs="Arial"/>
                <w:sz w:val="20"/>
                <w:szCs w:val="20"/>
              </w:rPr>
              <w:t>se aplicará la</w:t>
            </w:r>
            <w:r w:rsidRPr="005D7551">
              <w:rPr>
                <w:rFonts w:ascii="Arial" w:hAnsi="Arial" w:cs="Arial"/>
                <w:sz w:val="20"/>
                <w:szCs w:val="20"/>
              </w:rPr>
              <w:t xml:space="preserve"> evaluación diagnostic</w:t>
            </w:r>
            <w:r>
              <w:rPr>
                <w:rFonts w:ascii="Arial" w:hAnsi="Arial" w:cs="Arial"/>
                <w:sz w:val="20"/>
                <w:szCs w:val="20"/>
              </w:rPr>
              <w:t xml:space="preserve">a en </w:t>
            </w:r>
            <w:r w:rsidRPr="0072305B">
              <w:rPr>
                <w:rFonts w:ascii="Arial" w:hAnsi="Arial" w:cs="Arial"/>
                <w:sz w:val="20"/>
                <w:szCs w:val="20"/>
              </w:rPr>
              <w:t>la Plataforma Educativ</w:t>
            </w:r>
            <w:r>
              <w:rPr>
                <w:rFonts w:ascii="Arial" w:hAnsi="Arial" w:cs="Arial"/>
                <w:sz w:val="20"/>
                <w:szCs w:val="20"/>
              </w:rPr>
              <w:t xml:space="preserve">a de Google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CDAC20C" w14:textId="77777777" w:rsidR="009B13D1" w:rsidRPr="009B6CBC" w:rsidRDefault="009B13D1" w:rsidP="009B13D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eastAsia="es-ES_tradnl"/>
              </w:rPr>
            </w:pPr>
          </w:p>
          <w:p w14:paraId="7FD10AA4" w14:textId="49A6A892" w:rsidR="001F065E" w:rsidRPr="00314C47" w:rsidRDefault="001F18C1" w:rsidP="001F065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eastAsia="es-ES_tradnl"/>
              </w:rPr>
            </w:pPr>
            <w:r>
              <w:rPr>
                <w:rFonts w:ascii="Arial" w:hAnsi="Arial" w:cs="Arial"/>
                <w:sz w:val="20"/>
                <w:szCs w:val="20"/>
                <w:lang w:eastAsia="es-ES_tradnl"/>
              </w:rPr>
              <w:t xml:space="preserve">Solicita </w:t>
            </w:r>
            <w:r w:rsidR="009B13D1" w:rsidRPr="009B6CBC">
              <w:rPr>
                <w:rFonts w:ascii="Arial" w:hAnsi="Arial" w:cs="Arial"/>
                <w:sz w:val="20"/>
                <w:szCs w:val="20"/>
                <w:lang w:eastAsia="es-ES_tradnl"/>
              </w:rPr>
              <w:t>investigación de</w:t>
            </w:r>
            <w:r>
              <w:rPr>
                <w:rFonts w:ascii="Arial" w:hAnsi="Arial" w:cs="Arial"/>
                <w:sz w:val="20"/>
                <w:szCs w:val="20"/>
                <w:lang w:eastAsia="es-ES_tradnl"/>
              </w:rPr>
              <w:t>l fenómeno de fatiga</w:t>
            </w:r>
            <w:r w:rsidR="009B13D1" w:rsidRPr="009B6CBC">
              <w:rPr>
                <w:rFonts w:ascii="Arial" w:hAnsi="Arial" w:cs="Arial"/>
                <w:sz w:val="20"/>
                <w:szCs w:val="20"/>
                <w:lang w:eastAsia="es-ES_tradnl"/>
              </w:rPr>
              <w:t xml:space="preserve"> </w:t>
            </w:r>
            <w:r w:rsidR="00A05CE8">
              <w:rPr>
                <w:rFonts w:ascii="Arial" w:hAnsi="Arial" w:cs="Arial"/>
                <w:sz w:val="20"/>
                <w:szCs w:val="20"/>
                <w:lang w:eastAsia="es-ES_tradnl"/>
              </w:rPr>
              <w:t>exponiendo a</w:t>
            </w:r>
            <w:r>
              <w:rPr>
                <w:rFonts w:ascii="Arial" w:hAnsi="Arial" w:cs="Arial"/>
                <w:sz w:val="20"/>
                <w:szCs w:val="20"/>
                <w:lang w:eastAsia="es-ES_tradnl"/>
              </w:rPr>
              <w:t xml:space="preserve"> través de línea de tiempo a su vez </w:t>
            </w:r>
            <w:r w:rsidR="009B13D1" w:rsidRPr="009B6CBC">
              <w:rPr>
                <w:rFonts w:ascii="Arial" w:hAnsi="Arial" w:cs="Arial"/>
                <w:sz w:val="20"/>
                <w:szCs w:val="20"/>
                <w:lang w:eastAsia="es-ES_tradnl"/>
              </w:rPr>
              <w:t xml:space="preserve">los conceptos </w:t>
            </w:r>
            <w:r w:rsidR="003C7AA5">
              <w:rPr>
                <w:rFonts w:ascii="Arial" w:hAnsi="Arial" w:cs="Arial"/>
                <w:sz w:val="20"/>
                <w:szCs w:val="20"/>
                <w:lang w:eastAsia="es-ES_tradnl"/>
              </w:rPr>
              <w:t>básicos</w:t>
            </w:r>
            <w:r w:rsidR="009B13D1">
              <w:rPr>
                <w:rFonts w:ascii="Arial" w:hAnsi="Arial" w:cs="Arial"/>
                <w:sz w:val="20"/>
                <w:szCs w:val="20"/>
                <w:lang w:eastAsia="es-ES_tradnl"/>
              </w:rPr>
              <w:t xml:space="preserve"> de la Resistencia a la Fatiga en los materiales, y lo referente al diagrama Esfuerzo-</w:t>
            </w:r>
            <w:r w:rsidR="003C7AA5">
              <w:rPr>
                <w:rFonts w:ascii="Arial" w:hAnsi="Arial" w:cs="Arial"/>
                <w:sz w:val="20"/>
                <w:szCs w:val="20"/>
                <w:lang w:eastAsia="es-ES_tradnl"/>
              </w:rPr>
              <w:t>Número</w:t>
            </w:r>
            <w:r w:rsidR="009B13D1">
              <w:rPr>
                <w:rFonts w:ascii="Arial" w:hAnsi="Arial" w:cs="Arial"/>
                <w:sz w:val="20"/>
                <w:szCs w:val="20"/>
                <w:lang w:eastAsia="es-ES_tradnl"/>
              </w:rPr>
              <w:t xml:space="preserve"> de Ciclos</w:t>
            </w:r>
            <w:r w:rsidR="001F065E">
              <w:rPr>
                <w:rFonts w:ascii="Arial" w:hAnsi="Arial" w:cs="Arial"/>
                <w:sz w:val="20"/>
                <w:szCs w:val="20"/>
                <w:lang w:eastAsia="es-ES_tradnl"/>
              </w:rPr>
              <w:t xml:space="preserve"> retroalimentando</w:t>
            </w:r>
            <w:r w:rsidR="001F06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1924059" w14:textId="2CA95709" w:rsidR="001F065E" w:rsidRDefault="001F065E" w:rsidP="001F065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 entregando investigación en archivo electrónico a través de</w:t>
            </w:r>
            <w:r>
              <w:t xml:space="preserve"> </w:t>
            </w:r>
            <w:r w:rsidRPr="005A26FB">
              <w:rPr>
                <w:rFonts w:ascii="Arial" w:hAnsi="Arial" w:cs="Arial"/>
                <w:sz w:val="20"/>
                <w:szCs w:val="20"/>
              </w:rPr>
              <w:t xml:space="preserve">la Plataforma Educativa de Google </w:t>
            </w:r>
            <w:proofErr w:type="spellStart"/>
            <w:r w:rsidRPr="005A26FB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0695456" w14:textId="77777777" w:rsidR="009B13D1" w:rsidRDefault="009B13D1" w:rsidP="009B13D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eastAsia="es-ES_tradnl"/>
              </w:rPr>
            </w:pPr>
          </w:p>
          <w:p w14:paraId="03D51B65" w14:textId="4FFF6224" w:rsidR="009B13D1" w:rsidRPr="009B6CBC" w:rsidRDefault="009B13D1" w:rsidP="009B13D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eastAsia="es-ES_tradnl"/>
              </w:rPr>
            </w:pPr>
            <w:r w:rsidRPr="009B6CBC">
              <w:rPr>
                <w:rFonts w:ascii="Arial" w:hAnsi="Arial" w:cs="Arial"/>
                <w:sz w:val="20"/>
                <w:szCs w:val="20"/>
                <w:lang w:eastAsia="es-ES_tradnl"/>
              </w:rPr>
              <w:lastRenderedPageBreak/>
              <w:t xml:space="preserve">Explicar y </w:t>
            </w:r>
            <w:r w:rsidR="003C7AA5" w:rsidRPr="009B6CBC">
              <w:rPr>
                <w:rFonts w:ascii="Arial" w:hAnsi="Arial" w:cs="Arial"/>
                <w:sz w:val="20"/>
                <w:szCs w:val="20"/>
                <w:lang w:eastAsia="es-ES_tradnl"/>
              </w:rPr>
              <w:t>resol</w:t>
            </w:r>
            <w:r w:rsidR="003C7AA5">
              <w:rPr>
                <w:rFonts w:ascii="Arial" w:hAnsi="Arial" w:cs="Arial"/>
                <w:sz w:val="20"/>
                <w:szCs w:val="20"/>
                <w:lang w:eastAsia="es-ES_tradnl"/>
              </w:rPr>
              <w:t>ver problemas</w:t>
            </w:r>
            <w:r>
              <w:rPr>
                <w:rFonts w:ascii="Arial" w:hAnsi="Arial" w:cs="Arial"/>
                <w:sz w:val="20"/>
                <w:szCs w:val="20"/>
                <w:lang w:eastAsia="es-ES_tradnl"/>
              </w:rPr>
              <w:t xml:space="preserve"> de resistencia a la Fatiga sometida a cargas fluctuantes, </w:t>
            </w:r>
            <w:r w:rsidR="003C7AA5">
              <w:rPr>
                <w:rFonts w:ascii="Arial" w:hAnsi="Arial" w:cs="Arial"/>
                <w:sz w:val="20"/>
                <w:szCs w:val="20"/>
                <w:lang w:eastAsia="es-ES_tradnl"/>
              </w:rPr>
              <w:t>así</w:t>
            </w:r>
            <w:r>
              <w:rPr>
                <w:rFonts w:ascii="Arial" w:hAnsi="Arial" w:cs="Arial"/>
                <w:sz w:val="20"/>
                <w:szCs w:val="20"/>
                <w:lang w:eastAsia="es-ES_tradnl"/>
              </w:rPr>
              <w:t xml:space="preserve"> mismo solicita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es-ES_tradnl"/>
              </w:rPr>
              <w:t>problemario</w:t>
            </w:r>
            <w:proofErr w:type="spellEnd"/>
            <w:r w:rsidR="008A2870">
              <w:rPr>
                <w:rFonts w:ascii="Arial" w:hAnsi="Arial" w:cs="Arial"/>
                <w:sz w:val="20"/>
                <w:szCs w:val="20"/>
                <w:lang w:eastAsia="es-ES_tradnl"/>
              </w:rPr>
              <w:t xml:space="preserve"> que será revisado en</w:t>
            </w:r>
            <w:r w:rsidR="008A2870" w:rsidRPr="005A26FB">
              <w:rPr>
                <w:rFonts w:ascii="Arial" w:hAnsi="Arial" w:cs="Arial"/>
                <w:sz w:val="20"/>
                <w:szCs w:val="20"/>
              </w:rPr>
              <w:t xml:space="preserve"> Plataforma Educativa de Google </w:t>
            </w:r>
            <w:proofErr w:type="spellStart"/>
            <w:r w:rsidR="008A2870" w:rsidRPr="005A26FB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</w:p>
          <w:p w14:paraId="2188B55B" w14:textId="77777777" w:rsidR="009B13D1" w:rsidRDefault="009B13D1" w:rsidP="009B13D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4A2185D" w14:textId="071EDAD3" w:rsidR="005053AB" w:rsidRPr="00B96F74" w:rsidRDefault="005053AB" w:rsidP="009B13D1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298D5305" w14:textId="209B889E" w:rsidR="00AC369A" w:rsidRPr="004A3083" w:rsidRDefault="00B96F74" w:rsidP="0096643D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4A3083">
              <w:rPr>
                <w:rFonts w:ascii="Arial" w:eastAsia="SymbolMT" w:hAnsi="Arial" w:cs="Arial"/>
                <w:sz w:val="20"/>
                <w:szCs w:val="20"/>
              </w:rPr>
              <w:lastRenderedPageBreak/>
              <w:t xml:space="preserve">Capacidad para comunicarse por </w:t>
            </w:r>
            <w:r w:rsidR="00AC369A" w:rsidRPr="004A3083">
              <w:rPr>
                <w:rFonts w:ascii="Arial" w:eastAsia="SymbolMT" w:hAnsi="Arial" w:cs="Arial"/>
                <w:sz w:val="20"/>
                <w:szCs w:val="20"/>
              </w:rPr>
              <w:t>escrito.</w:t>
            </w:r>
          </w:p>
          <w:p w14:paraId="2DB6B93D" w14:textId="46571683" w:rsidR="00AC369A" w:rsidRPr="004A3083" w:rsidRDefault="00B96F74" w:rsidP="0096643D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4A3083">
              <w:rPr>
                <w:rFonts w:ascii="Arial" w:eastAsia="SymbolMT" w:hAnsi="Arial" w:cs="Arial"/>
                <w:sz w:val="20"/>
                <w:szCs w:val="20"/>
              </w:rPr>
              <w:t xml:space="preserve">Capacidad de </w:t>
            </w:r>
            <w:r w:rsidR="00AC369A" w:rsidRPr="004A3083">
              <w:rPr>
                <w:rFonts w:ascii="Arial" w:eastAsia="SymbolMT" w:hAnsi="Arial" w:cs="Arial"/>
                <w:sz w:val="20"/>
                <w:szCs w:val="20"/>
              </w:rPr>
              <w:t>solucionar ejercicios</w:t>
            </w:r>
          </w:p>
          <w:p w14:paraId="55ED2B81" w14:textId="77777777" w:rsidR="00AC369A" w:rsidRPr="004A3083" w:rsidRDefault="00B96F74" w:rsidP="0096643D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4A3083">
              <w:rPr>
                <w:rFonts w:ascii="Arial" w:eastAsia="SymbolMT" w:hAnsi="Arial" w:cs="Arial"/>
                <w:sz w:val="20"/>
                <w:szCs w:val="20"/>
              </w:rPr>
              <w:t xml:space="preserve">individual y por </w:t>
            </w:r>
            <w:r w:rsidR="00AC369A" w:rsidRPr="004A3083">
              <w:rPr>
                <w:rFonts w:ascii="Arial" w:eastAsia="SymbolMT" w:hAnsi="Arial" w:cs="Arial"/>
                <w:sz w:val="20"/>
                <w:szCs w:val="20"/>
              </w:rPr>
              <w:t>equipos.</w:t>
            </w:r>
          </w:p>
          <w:p w14:paraId="06AAE59C" w14:textId="389AA938" w:rsidR="00AC369A" w:rsidRPr="004A3083" w:rsidRDefault="00AC369A" w:rsidP="0096643D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4A3083">
              <w:rPr>
                <w:rFonts w:ascii="Arial" w:eastAsia="SymbolMT" w:hAnsi="Arial" w:cs="Arial"/>
                <w:sz w:val="20"/>
                <w:szCs w:val="20"/>
              </w:rPr>
              <w:lastRenderedPageBreak/>
              <w:t>Capacidad</w:t>
            </w:r>
            <w:r w:rsidR="00F8576F" w:rsidRPr="004A3083">
              <w:rPr>
                <w:rFonts w:ascii="Arial" w:eastAsia="SymbolMT" w:hAnsi="Arial" w:cs="Arial"/>
                <w:sz w:val="20"/>
                <w:szCs w:val="20"/>
              </w:rPr>
              <w:t xml:space="preserve"> de relacionar y aplicar de los </w:t>
            </w:r>
            <w:r w:rsidRPr="004A3083">
              <w:rPr>
                <w:rFonts w:ascii="Arial" w:eastAsia="SymbolMT" w:hAnsi="Arial" w:cs="Arial"/>
                <w:sz w:val="20"/>
                <w:szCs w:val="20"/>
              </w:rPr>
              <w:t>conocimientos en la práctica.</w:t>
            </w:r>
          </w:p>
          <w:p w14:paraId="65373ACE" w14:textId="50D40C81" w:rsidR="005053AB" w:rsidRPr="004A3083" w:rsidRDefault="00AC369A" w:rsidP="00F73E86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4A3083">
              <w:rPr>
                <w:rFonts w:ascii="Arial" w:eastAsia="SymbolMT" w:hAnsi="Arial" w:cs="Arial"/>
                <w:sz w:val="20"/>
                <w:szCs w:val="20"/>
              </w:rPr>
              <w:t>Hab</w:t>
            </w:r>
            <w:r w:rsidR="00F73E86" w:rsidRPr="004A3083">
              <w:rPr>
                <w:rFonts w:ascii="Arial" w:eastAsia="SymbolMT" w:hAnsi="Arial" w:cs="Arial"/>
                <w:sz w:val="20"/>
                <w:szCs w:val="20"/>
              </w:rPr>
              <w:t xml:space="preserve">ilidad en el manejo de software </w:t>
            </w:r>
            <w:r w:rsidRPr="004A3083">
              <w:rPr>
                <w:rFonts w:ascii="Arial" w:eastAsia="SymbolMT" w:hAnsi="Arial" w:cs="Arial"/>
                <w:sz w:val="20"/>
                <w:szCs w:val="20"/>
              </w:rPr>
              <w:t>especializado.</w:t>
            </w:r>
          </w:p>
        </w:tc>
        <w:tc>
          <w:tcPr>
            <w:tcW w:w="1519" w:type="dxa"/>
          </w:tcPr>
          <w:p w14:paraId="12D7E654" w14:textId="77777777" w:rsidR="00AC369A" w:rsidRDefault="00AC369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FABD0CB" w14:textId="77777777" w:rsidR="00AC369A" w:rsidRDefault="00AC369A" w:rsidP="00AC369A"/>
          <w:p w14:paraId="7D76095B" w14:textId="77777777" w:rsidR="005053AB" w:rsidRDefault="008A2DDF" w:rsidP="00AC369A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6</w:t>
            </w:r>
            <w:r w:rsidR="00AC369A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-</w:t>
            </w: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4</w:t>
            </w:r>
          </w:p>
          <w:p w14:paraId="1E41884A" w14:textId="77777777" w:rsidR="007B1EF8" w:rsidRDefault="007B1EF8" w:rsidP="008A287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451F3F3" w14:textId="1364D4B9" w:rsidR="008A2870" w:rsidRPr="00AC369A" w:rsidRDefault="008A2870" w:rsidP="008A2870">
            <w:pPr>
              <w:pStyle w:val="Sinespaciado"/>
              <w:jc w:val="both"/>
            </w:pPr>
          </w:p>
        </w:tc>
      </w:tr>
    </w:tbl>
    <w:p w14:paraId="4AD5702A" w14:textId="10E542FA" w:rsidR="005053AB" w:rsidRPr="00862CFC" w:rsidRDefault="005053AB" w:rsidP="00B10880">
      <w:pPr>
        <w:rPr>
          <w:rFonts w:ascii="Arial" w:hAnsi="Arial" w:cs="Arial"/>
          <w:sz w:val="20"/>
          <w:szCs w:val="20"/>
        </w:rPr>
      </w:pPr>
    </w:p>
    <w:p w14:paraId="793CCBCD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2996" w:type="dxa"/>
        <w:tblLook w:val="04A0" w:firstRow="1" w:lastRow="0" w:firstColumn="1" w:lastColumn="0" w:noHBand="0" w:noVBand="1"/>
      </w:tblPr>
      <w:tblGrid>
        <w:gridCol w:w="11477"/>
        <w:gridCol w:w="1519"/>
      </w:tblGrid>
      <w:tr w:rsidR="005053AB" w:rsidRPr="00862CFC" w14:paraId="7182D3AF" w14:textId="77777777" w:rsidTr="007A1F2F">
        <w:tc>
          <w:tcPr>
            <w:tcW w:w="11477" w:type="dxa"/>
          </w:tcPr>
          <w:p w14:paraId="2C6381CB" w14:textId="77777777" w:rsidR="005053AB" w:rsidRPr="00862CFC" w:rsidRDefault="005F28C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1519" w:type="dxa"/>
          </w:tcPr>
          <w:p w14:paraId="00770837" w14:textId="77777777" w:rsidR="005053AB" w:rsidRPr="00862CFC" w:rsidRDefault="005F28C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5F28CE" w:rsidRPr="00862CFC" w14:paraId="02D74F3B" w14:textId="77777777" w:rsidTr="007A1F2F">
        <w:tc>
          <w:tcPr>
            <w:tcW w:w="11477" w:type="dxa"/>
          </w:tcPr>
          <w:p w14:paraId="42FFD923" w14:textId="77777777" w:rsidR="005F28CE" w:rsidRPr="00233468" w:rsidRDefault="005F28CE" w:rsidP="005F28CE">
            <w:pPr>
              <w:pStyle w:val="Default"/>
              <w:tabs>
                <w:tab w:val="left" w:pos="1052"/>
              </w:tabs>
              <w:jc w:val="both"/>
              <w:rPr>
                <w:sz w:val="20"/>
                <w:szCs w:val="20"/>
              </w:rPr>
            </w:pPr>
            <w:r w:rsidRPr="00923E41">
              <w:rPr>
                <w:sz w:val="20"/>
                <w:szCs w:val="20"/>
              </w:rPr>
              <w:t xml:space="preserve">A). </w:t>
            </w:r>
            <w:r w:rsidRPr="001536F9">
              <w:rPr>
                <w:b/>
                <w:sz w:val="20"/>
                <w:szCs w:val="20"/>
              </w:rPr>
              <w:t>Resumen.</w:t>
            </w:r>
            <w:r>
              <w:rPr>
                <w:sz w:val="20"/>
                <w:szCs w:val="20"/>
              </w:rPr>
              <w:t xml:space="preserve"> </w:t>
            </w:r>
            <w:r w:rsidRPr="001536F9">
              <w:rPr>
                <w:sz w:val="20"/>
                <w:szCs w:val="20"/>
              </w:rPr>
              <w:t>Realiza Investigación documental</w:t>
            </w:r>
            <w:r w:rsidRPr="00923E41">
              <w:rPr>
                <w:sz w:val="20"/>
                <w:szCs w:val="20"/>
              </w:rPr>
              <w:t xml:space="preserve"> de los subtemas. Busca y analiza información proveniente de fuentes diversas, demuestra la habilidad de investigación y el manejo bibliográfico. Analiza la información investigada (</w:t>
            </w:r>
            <w:r w:rsidRPr="00C02E20">
              <w:rPr>
                <w:sz w:val="20"/>
                <w:szCs w:val="20"/>
              </w:rPr>
              <w:t>realiza una síntesis y elabora un resumen</w:t>
            </w:r>
            <w:r w:rsidRPr="00923E41">
              <w:rPr>
                <w:sz w:val="20"/>
                <w:szCs w:val="20"/>
              </w:rPr>
              <w:t>).</w:t>
            </w:r>
          </w:p>
        </w:tc>
        <w:tc>
          <w:tcPr>
            <w:tcW w:w="1519" w:type="dxa"/>
          </w:tcPr>
          <w:p w14:paraId="6C39DCC4" w14:textId="77777777" w:rsidR="005F28CE" w:rsidRPr="00862CFC" w:rsidRDefault="005F28CE" w:rsidP="005F28C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5F28CE" w:rsidRPr="00862CFC" w14:paraId="22C3D9C2" w14:textId="77777777" w:rsidTr="007A1F2F">
        <w:tc>
          <w:tcPr>
            <w:tcW w:w="11477" w:type="dxa"/>
          </w:tcPr>
          <w:p w14:paraId="19074003" w14:textId="77777777" w:rsidR="005F28CE" w:rsidRPr="00233468" w:rsidRDefault="005F28CE" w:rsidP="005F28CE">
            <w:pPr>
              <w:pStyle w:val="Default"/>
              <w:jc w:val="both"/>
              <w:rPr>
                <w:sz w:val="20"/>
                <w:szCs w:val="20"/>
              </w:rPr>
            </w:pPr>
            <w:r w:rsidRPr="00923E41">
              <w:rPr>
                <w:sz w:val="20"/>
                <w:szCs w:val="20"/>
              </w:rPr>
              <w:t xml:space="preserve">B). </w:t>
            </w:r>
            <w:r w:rsidRPr="00E5194C">
              <w:rPr>
                <w:b/>
                <w:sz w:val="20"/>
                <w:szCs w:val="20"/>
              </w:rPr>
              <w:t>Exposición.</w:t>
            </w:r>
            <w:r w:rsidRPr="00923E41">
              <w:rPr>
                <w:sz w:val="20"/>
                <w:szCs w:val="20"/>
              </w:rPr>
              <w:t xml:space="preserve"> Trabaja en equipo, demuestra su capacidad crítica y autocrítica del trabajo realizado, dominio de tema, así como la habilidad en el uso de </w:t>
            </w:r>
            <w:r w:rsidR="001E12EA">
              <w:rPr>
                <w:sz w:val="20"/>
                <w:szCs w:val="20"/>
              </w:rPr>
              <w:t>las tics</w:t>
            </w:r>
            <w:r w:rsidRPr="00923E41">
              <w:rPr>
                <w:sz w:val="20"/>
                <w:szCs w:val="20"/>
              </w:rPr>
              <w:t xml:space="preserve">; Fomentando la </w:t>
            </w:r>
            <w:r w:rsidR="007A2CE1" w:rsidRPr="00923E41">
              <w:rPr>
                <w:sz w:val="20"/>
                <w:szCs w:val="20"/>
              </w:rPr>
              <w:t>coevaluación</w:t>
            </w:r>
            <w:r w:rsidRPr="00923E41">
              <w:rPr>
                <w:sz w:val="20"/>
                <w:szCs w:val="20"/>
              </w:rPr>
              <w:t xml:space="preserve"> de forma grupal (expone lo investigado).</w:t>
            </w:r>
          </w:p>
        </w:tc>
        <w:tc>
          <w:tcPr>
            <w:tcW w:w="1519" w:type="dxa"/>
          </w:tcPr>
          <w:p w14:paraId="462F61B3" w14:textId="77777777" w:rsidR="005F28CE" w:rsidRPr="00862CFC" w:rsidRDefault="005F28CE" w:rsidP="005F28C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5F28CE" w:rsidRPr="00862CFC" w14:paraId="7798E157" w14:textId="77777777" w:rsidTr="007A1F2F">
        <w:tc>
          <w:tcPr>
            <w:tcW w:w="11477" w:type="dxa"/>
          </w:tcPr>
          <w:p w14:paraId="4E85B720" w14:textId="77777777" w:rsidR="005F28CE" w:rsidRPr="00233468" w:rsidRDefault="005F28CE" w:rsidP="005F28CE">
            <w:pPr>
              <w:pStyle w:val="Default"/>
              <w:jc w:val="both"/>
              <w:rPr>
                <w:sz w:val="20"/>
                <w:szCs w:val="20"/>
              </w:rPr>
            </w:pPr>
            <w:r w:rsidRPr="00923E41">
              <w:rPr>
                <w:sz w:val="20"/>
                <w:szCs w:val="20"/>
              </w:rPr>
              <w:t xml:space="preserve">C). </w:t>
            </w:r>
            <w:r w:rsidRPr="00453604">
              <w:rPr>
                <w:b/>
                <w:sz w:val="20"/>
                <w:szCs w:val="20"/>
              </w:rPr>
              <w:t>Tabla comparativa.</w:t>
            </w:r>
            <w:r w:rsidRPr="00923E41">
              <w:rPr>
                <w:sz w:val="20"/>
                <w:szCs w:val="20"/>
              </w:rPr>
              <w:t xml:space="preserve"> Demuestra la capacidad de aprender y el dominio de los temas de la unidad, mediante la solución correcta de los problemas (realizan prácticas</w:t>
            </w:r>
            <w:r w:rsidR="00C4464F" w:rsidRPr="00923E41">
              <w:rPr>
                <w:sz w:val="20"/>
                <w:szCs w:val="20"/>
              </w:rPr>
              <w:t>).</w:t>
            </w:r>
            <w:r w:rsidR="00C4464F">
              <w:rPr>
                <w:sz w:val="20"/>
                <w:szCs w:val="20"/>
              </w:rPr>
              <w:t xml:space="preserve"> y</w:t>
            </w:r>
            <w:r w:rsidR="00A16131">
              <w:rPr>
                <w:sz w:val="20"/>
                <w:szCs w:val="20"/>
              </w:rPr>
              <w:t xml:space="preserve"> línea de tiempo.</w:t>
            </w:r>
          </w:p>
        </w:tc>
        <w:tc>
          <w:tcPr>
            <w:tcW w:w="1519" w:type="dxa"/>
          </w:tcPr>
          <w:p w14:paraId="7ACF23AF" w14:textId="77777777" w:rsidR="005F28CE" w:rsidRPr="00862CFC" w:rsidRDefault="005F28CE" w:rsidP="005F28C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5F28CE" w:rsidRPr="00862CFC" w14:paraId="372B277B" w14:textId="77777777" w:rsidTr="007A1F2F">
        <w:tc>
          <w:tcPr>
            <w:tcW w:w="11477" w:type="dxa"/>
          </w:tcPr>
          <w:p w14:paraId="3F09AEAE" w14:textId="77777777" w:rsidR="005F28CE" w:rsidRPr="00233468" w:rsidRDefault="005F28CE" w:rsidP="005F28CE">
            <w:pPr>
              <w:pStyle w:val="Default"/>
              <w:jc w:val="both"/>
              <w:rPr>
                <w:sz w:val="20"/>
                <w:szCs w:val="20"/>
              </w:rPr>
            </w:pPr>
            <w:r w:rsidRPr="00923E41">
              <w:rPr>
                <w:sz w:val="20"/>
                <w:szCs w:val="20"/>
              </w:rPr>
              <w:t xml:space="preserve">D). </w:t>
            </w:r>
            <w:r w:rsidRPr="00E5194C">
              <w:rPr>
                <w:b/>
                <w:sz w:val="20"/>
                <w:szCs w:val="20"/>
              </w:rPr>
              <w:t>Evaluación escrita.</w:t>
            </w:r>
            <w:r w:rsidRPr="00923E41">
              <w:rPr>
                <w:sz w:val="20"/>
                <w:szCs w:val="20"/>
              </w:rPr>
              <w:t xml:space="preserve"> Demuestra la capacidad de aprender mediante la solución correcta de los problemas y el dominio de los subtemas indicados en el tema (Realiza evaluación escrita).</w:t>
            </w:r>
          </w:p>
        </w:tc>
        <w:tc>
          <w:tcPr>
            <w:tcW w:w="1519" w:type="dxa"/>
          </w:tcPr>
          <w:p w14:paraId="717F2E96" w14:textId="77777777" w:rsidR="005F28CE" w:rsidRPr="00862CFC" w:rsidRDefault="005F28CE" w:rsidP="005F28C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0D965E3F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CAA5214" w14:textId="77777777" w:rsidR="005053AB" w:rsidRPr="00862CFC" w:rsidRDefault="005A5625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206F1D" w:rsidRPr="00862CFC">
        <w:rPr>
          <w:rFonts w:ascii="Arial" w:hAnsi="Arial" w:cs="Arial"/>
          <w:sz w:val="20"/>
          <w:szCs w:val="20"/>
        </w:rPr>
        <w:t>:</w:t>
      </w:r>
    </w:p>
    <w:p w14:paraId="0D1BB624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1276"/>
        <w:gridCol w:w="7512"/>
        <w:gridCol w:w="1661"/>
      </w:tblGrid>
      <w:tr w:rsidR="00206F1D" w:rsidRPr="00862CFC" w14:paraId="46D09521" w14:textId="77777777" w:rsidTr="007A1F2F">
        <w:tc>
          <w:tcPr>
            <w:tcW w:w="2547" w:type="dxa"/>
          </w:tcPr>
          <w:p w14:paraId="7B2733A1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276" w:type="dxa"/>
          </w:tcPr>
          <w:p w14:paraId="29F49C4E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7512" w:type="dxa"/>
          </w:tcPr>
          <w:p w14:paraId="281D16B5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661" w:type="dxa"/>
          </w:tcPr>
          <w:p w14:paraId="7EFCE455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7D3EB2" w:rsidRPr="00862CFC" w14:paraId="29DD0A87" w14:textId="77777777" w:rsidTr="007A1F2F">
        <w:tc>
          <w:tcPr>
            <w:tcW w:w="2547" w:type="dxa"/>
            <w:vMerge w:val="restart"/>
          </w:tcPr>
          <w:p w14:paraId="4AF5DD64" w14:textId="77777777" w:rsidR="007D3EB2" w:rsidRPr="00862CFC" w:rsidRDefault="007D3EB2" w:rsidP="007D3EB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276" w:type="dxa"/>
          </w:tcPr>
          <w:p w14:paraId="553B2D54" w14:textId="77777777" w:rsidR="007D3EB2" w:rsidRPr="00862CFC" w:rsidRDefault="007D3EB2" w:rsidP="007D3EB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512" w:type="dxa"/>
          </w:tcPr>
          <w:p w14:paraId="5A46CDD9" w14:textId="77777777" w:rsidR="007D3EB2" w:rsidRPr="00D12387" w:rsidRDefault="007D3EB2" w:rsidP="004A1A1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6953F1F8" w14:textId="77777777" w:rsidR="007D3EB2" w:rsidRPr="00D12387" w:rsidRDefault="007D3EB2" w:rsidP="004A1A1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lastRenderedPageBreak/>
              <w:t>1.</w:t>
            </w:r>
            <w:r w:rsidRPr="00D12387">
              <w:rPr>
                <w:rFonts w:ascii="Arial" w:hAnsi="Arial" w:cs="Arial"/>
                <w:sz w:val="20"/>
                <w:szCs w:val="20"/>
              </w:rPr>
              <w:tab/>
              <w:t>Se adapta a situaciones y contextos complejos: Puede trabajar en equipo y refleja sus conocimientos en la interpretación de la realidad.</w:t>
            </w:r>
          </w:p>
          <w:p w14:paraId="5476A5C3" w14:textId="77777777" w:rsidR="007D3EB2" w:rsidRPr="00D12387" w:rsidRDefault="007D3EB2" w:rsidP="004A1A1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t>2.</w:t>
            </w:r>
            <w:r w:rsidRPr="00D12387">
              <w:rPr>
                <w:rFonts w:ascii="Arial" w:hAnsi="Arial" w:cs="Arial"/>
                <w:sz w:val="20"/>
                <w:szCs w:val="20"/>
              </w:rPr>
              <w:tab/>
              <w:t>Hace aportaciones a las actividades académicas desarrolladas: Pregunta integrando conocimientos de otras asignaturas o casos anteriores de la misma asignatura, presenta otros puntos de vista que complementen al presentado en la clase, presenta fuentes de información adicional (internet y documental etc.) y usa más bibliografía.</w:t>
            </w:r>
          </w:p>
          <w:p w14:paraId="66C20E8B" w14:textId="77777777" w:rsidR="007D3EB2" w:rsidRPr="00D12387" w:rsidRDefault="007D3EB2" w:rsidP="004A1A1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t>3.</w:t>
            </w:r>
            <w:r w:rsidRPr="00D12387">
              <w:rPr>
                <w:rFonts w:ascii="Arial" w:hAnsi="Arial" w:cs="Arial"/>
                <w:sz w:val="20"/>
                <w:szCs w:val="20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3DB4C922" w14:textId="77777777" w:rsidR="007D3EB2" w:rsidRPr="00D12387" w:rsidRDefault="007D3EB2" w:rsidP="004A1A1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t>4.</w:t>
            </w:r>
            <w:r w:rsidRPr="00D12387">
              <w:rPr>
                <w:rFonts w:ascii="Arial" w:hAnsi="Arial" w:cs="Arial"/>
                <w:sz w:val="20"/>
                <w:szCs w:val="20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5B94E0A3" w14:textId="77777777" w:rsidR="007D3EB2" w:rsidRPr="00D12387" w:rsidRDefault="007D3EB2" w:rsidP="004A1A1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t>5.</w:t>
            </w:r>
            <w:r w:rsidRPr="00D12387">
              <w:rPr>
                <w:rFonts w:ascii="Arial" w:hAnsi="Arial" w:cs="Arial"/>
                <w:sz w:val="20"/>
                <w:szCs w:val="20"/>
              </w:rPr>
              <w:tab/>
              <w:t xml:space="preserve">Incorpora conocimientos y </w:t>
            </w:r>
            <w:r w:rsidR="004A1A13" w:rsidRPr="00D12387">
              <w:rPr>
                <w:rFonts w:ascii="Arial" w:hAnsi="Arial" w:cs="Arial"/>
                <w:sz w:val="20"/>
                <w:szCs w:val="20"/>
              </w:rPr>
              <w:t>actividades interdisciplinarios</w:t>
            </w:r>
            <w:r w:rsidRPr="00D12387">
              <w:rPr>
                <w:rFonts w:ascii="Arial" w:hAnsi="Arial" w:cs="Arial"/>
                <w:sz w:val="20"/>
                <w:szCs w:val="20"/>
              </w:rPr>
              <w:t xml:space="preserve"> en su aprendizaje: Durante el desarrollo de la asignatura Incorpora conocimientos y actividades desarrolladas en otras asignaturas para lograr su competencia.</w:t>
            </w:r>
          </w:p>
          <w:p w14:paraId="797AAB66" w14:textId="77777777" w:rsidR="007D3EB2" w:rsidRPr="00862CFC" w:rsidRDefault="007D3EB2" w:rsidP="004A1A1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t>6.</w:t>
            </w:r>
            <w:r w:rsidRPr="00D12387">
              <w:rPr>
                <w:rFonts w:ascii="Arial" w:hAnsi="Arial" w:cs="Arial"/>
                <w:sz w:val="20"/>
                <w:szCs w:val="20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1661" w:type="dxa"/>
          </w:tcPr>
          <w:p w14:paraId="720E4E41" w14:textId="77777777" w:rsidR="007D3EB2" w:rsidRPr="00862CFC" w:rsidRDefault="007D3EB2" w:rsidP="0096203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  <w:bookmarkStart w:id="2" w:name="_GoBack"/>
        <w:bookmarkEnd w:id="2"/>
      </w:tr>
      <w:tr w:rsidR="007D3EB2" w:rsidRPr="00862CFC" w14:paraId="77BB3876" w14:textId="77777777" w:rsidTr="007A1F2F">
        <w:tc>
          <w:tcPr>
            <w:tcW w:w="2547" w:type="dxa"/>
            <w:vMerge/>
          </w:tcPr>
          <w:p w14:paraId="1FE99AB6" w14:textId="77777777" w:rsidR="007D3EB2" w:rsidRPr="00862CFC" w:rsidRDefault="007D3EB2" w:rsidP="007D3EB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FE0FE66" w14:textId="77777777" w:rsidR="007D3EB2" w:rsidRPr="00862CFC" w:rsidRDefault="007D3EB2" w:rsidP="007D3EB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512" w:type="dxa"/>
          </w:tcPr>
          <w:p w14:paraId="558C776E" w14:textId="77777777" w:rsidR="007D3EB2" w:rsidRPr="00862CFC" w:rsidRDefault="007A2CE1" w:rsidP="007D3EB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t>Cumple 4</w:t>
            </w:r>
            <w:r w:rsidR="007D3EB2" w:rsidRPr="00D12387">
              <w:rPr>
                <w:rFonts w:ascii="Arial" w:hAnsi="Arial" w:cs="Arial"/>
                <w:sz w:val="20"/>
                <w:szCs w:val="20"/>
              </w:rPr>
              <w:t xml:space="preserve"> de los indicadores diferidos en desempeño excelente</w:t>
            </w:r>
          </w:p>
        </w:tc>
        <w:tc>
          <w:tcPr>
            <w:tcW w:w="1661" w:type="dxa"/>
          </w:tcPr>
          <w:p w14:paraId="08CE91C7" w14:textId="77777777" w:rsidR="007D3EB2" w:rsidRPr="00862CFC" w:rsidRDefault="007D3EB2" w:rsidP="0096203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7D3EB2" w:rsidRPr="00862CFC" w14:paraId="3ACD35AF" w14:textId="77777777" w:rsidTr="007A1F2F">
        <w:tc>
          <w:tcPr>
            <w:tcW w:w="2547" w:type="dxa"/>
            <w:vMerge/>
          </w:tcPr>
          <w:p w14:paraId="6471F768" w14:textId="77777777" w:rsidR="007D3EB2" w:rsidRPr="00862CFC" w:rsidRDefault="007D3EB2" w:rsidP="007D3EB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32D4A65" w14:textId="77777777" w:rsidR="007D3EB2" w:rsidRPr="00862CFC" w:rsidRDefault="007D3EB2" w:rsidP="007D3EB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512" w:type="dxa"/>
          </w:tcPr>
          <w:p w14:paraId="7B8BB099" w14:textId="77777777" w:rsidR="007D3EB2" w:rsidRPr="00862CFC" w:rsidRDefault="007A2CE1" w:rsidP="007D3EB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t>Cumple 3</w:t>
            </w:r>
            <w:r w:rsidR="007D3EB2" w:rsidRPr="00D12387">
              <w:rPr>
                <w:rFonts w:ascii="Arial" w:hAnsi="Arial" w:cs="Arial"/>
                <w:sz w:val="20"/>
                <w:szCs w:val="20"/>
              </w:rPr>
              <w:t xml:space="preserve"> de los indicadores diferidos en desempeño excelente</w:t>
            </w:r>
          </w:p>
        </w:tc>
        <w:tc>
          <w:tcPr>
            <w:tcW w:w="1661" w:type="dxa"/>
          </w:tcPr>
          <w:p w14:paraId="3902C85C" w14:textId="77777777" w:rsidR="007D3EB2" w:rsidRPr="00862CFC" w:rsidRDefault="007D3EB2" w:rsidP="0096203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7D3EB2" w:rsidRPr="00862CFC" w14:paraId="3677DABD" w14:textId="77777777" w:rsidTr="007A1F2F">
        <w:tc>
          <w:tcPr>
            <w:tcW w:w="2547" w:type="dxa"/>
            <w:vMerge/>
          </w:tcPr>
          <w:p w14:paraId="6D914041" w14:textId="77777777" w:rsidR="007D3EB2" w:rsidRPr="00862CFC" w:rsidRDefault="007D3EB2" w:rsidP="007D3EB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85AFAF7" w14:textId="77777777" w:rsidR="007D3EB2" w:rsidRPr="00862CFC" w:rsidRDefault="007D3EB2" w:rsidP="007D3EB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512" w:type="dxa"/>
          </w:tcPr>
          <w:p w14:paraId="555AD196" w14:textId="77777777" w:rsidR="007D3EB2" w:rsidRPr="00862CFC" w:rsidRDefault="007A2CE1" w:rsidP="007D3EB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t>Cumple 2</w:t>
            </w:r>
            <w:r w:rsidR="007D3EB2" w:rsidRPr="00D12387">
              <w:rPr>
                <w:rFonts w:ascii="Arial" w:hAnsi="Arial" w:cs="Arial"/>
                <w:sz w:val="20"/>
                <w:szCs w:val="20"/>
              </w:rPr>
              <w:t xml:space="preserve"> de los indicadores diferidos en desempeño excelente</w:t>
            </w:r>
          </w:p>
        </w:tc>
        <w:tc>
          <w:tcPr>
            <w:tcW w:w="1661" w:type="dxa"/>
          </w:tcPr>
          <w:p w14:paraId="18274B13" w14:textId="77777777" w:rsidR="007D3EB2" w:rsidRPr="00862CFC" w:rsidRDefault="007D3EB2" w:rsidP="0096203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7D3EB2" w:rsidRPr="00862CFC" w14:paraId="1A72ED80" w14:textId="77777777" w:rsidTr="007A1F2F">
        <w:tc>
          <w:tcPr>
            <w:tcW w:w="2547" w:type="dxa"/>
          </w:tcPr>
          <w:p w14:paraId="2F0F5F66" w14:textId="77777777" w:rsidR="007D3EB2" w:rsidRPr="00862CFC" w:rsidRDefault="007D3EB2" w:rsidP="007D3EB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276" w:type="dxa"/>
          </w:tcPr>
          <w:p w14:paraId="7BCBA49E" w14:textId="77777777" w:rsidR="007D3EB2" w:rsidRPr="00862CFC" w:rsidRDefault="007D3EB2" w:rsidP="007D3EB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512" w:type="dxa"/>
          </w:tcPr>
          <w:p w14:paraId="4E773610" w14:textId="77777777" w:rsidR="007D3EB2" w:rsidRPr="00862CFC" w:rsidRDefault="007D3EB2" w:rsidP="007D3EB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1661" w:type="dxa"/>
          </w:tcPr>
          <w:p w14:paraId="4E61D69C" w14:textId="77777777" w:rsidR="007D3EB2" w:rsidRPr="00862CFC" w:rsidRDefault="007D3EB2" w:rsidP="0096203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60DFE46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1E094CE" w14:textId="77777777" w:rsidR="001E12EA" w:rsidRDefault="001E12E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FB9605A" w14:textId="77777777" w:rsidR="001E12EA" w:rsidRDefault="001E12E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5B23B68" w14:textId="77777777" w:rsidR="001E12EA" w:rsidRDefault="001E12E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19DCF09" w14:textId="77777777" w:rsidR="005053AB" w:rsidRPr="00862CFC" w:rsidRDefault="00B06E1C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Matriz de </w:t>
      </w:r>
      <w:r w:rsidR="00C4464F">
        <w:rPr>
          <w:rFonts w:ascii="Arial" w:hAnsi="Arial" w:cs="Arial"/>
          <w:sz w:val="20"/>
          <w:szCs w:val="20"/>
        </w:rPr>
        <w:t>Evaluación:</w:t>
      </w:r>
    </w:p>
    <w:p w14:paraId="7E1C6654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106009" w:rsidRPr="00106009" w14:paraId="582A25EC" w14:textId="77777777" w:rsidTr="00106009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EB175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AA29B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CEA9F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1DF8D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06009" w:rsidRPr="00862CFC" w14:paraId="4D4AB534" w14:textId="77777777" w:rsidTr="009905D5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FDB8C2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A5C525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8C7AD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10A46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3CB6B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F6CE3" w14:textId="77777777" w:rsidR="00106009" w:rsidRPr="00106009" w:rsidRDefault="00DC46A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10FF7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E45DA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A5625" w:rsidRPr="00106009" w14:paraId="3849CE8F" w14:textId="77777777" w:rsidTr="00DB26D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67337" w14:textId="77777777" w:rsidR="007A2CE1" w:rsidRDefault="005A5625" w:rsidP="005A56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B542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Resumen</w:t>
            </w: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. Resumen de la investigación documental </w:t>
            </w:r>
            <w:r w:rsidR="007A2CE1"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</w:t>
            </w: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cotejo)</w:t>
            </w:r>
          </w:p>
          <w:p w14:paraId="664EF153" w14:textId="3FE83E19" w:rsidR="005A5625" w:rsidRPr="007A2CE1" w:rsidRDefault="001F110D" w:rsidP="007A2CE1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Entrega en Google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classroom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CF004" w14:textId="77777777" w:rsidR="005A5625" w:rsidRPr="00106009" w:rsidRDefault="005A5625" w:rsidP="005A56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0B4C1" w14:textId="77777777" w:rsidR="005A5625" w:rsidRPr="00106009" w:rsidRDefault="005A5625" w:rsidP="005A56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307CA" w14:textId="77777777" w:rsidR="005A5625" w:rsidRPr="00106009" w:rsidRDefault="005A5625" w:rsidP="005A56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E8249" w14:textId="77777777" w:rsidR="005A5625" w:rsidRPr="00106009" w:rsidRDefault="005A5625" w:rsidP="005A56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90350" w14:textId="77777777" w:rsidR="005A5625" w:rsidRPr="00106009" w:rsidRDefault="005A5625" w:rsidP="005A56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0D0E8" w14:textId="77777777" w:rsidR="005A5625" w:rsidRPr="00106009" w:rsidRDefault="005A5625" w:rsidP="005A56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B1AA4" w14:textId="77777777" w:rsidR="005A5625" w:rsidRPr="00106009" w:rsidRDefault="005A5625" w:rsidP="005A562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Busca y analiza información proveniente de fuentes diversas, demuestra la habilidad de investigación y el manejo bibliográfico. Analiza la información de los subtemas </w:t>
            </w:r>
            <w:r w:rsidR="007A2CE1"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investigados, realiza</w:t>
            </w: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una síntesis y/o resumen.</w:t>
            </w:r>
          </w:p>
        </w:tc>
      </w:tr>
      <w:tr w:rsidR="005A5625" w:rsidRPr="00862CFC" w14:paraId="5C4BB3C2" w14:textId="77777777" w:rsidTr="00DB26D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61AA5" w14:textId="31AA9BBA" w:rsidR="005A5625" w:rsidRPr="004B5423" w:rsidRDefault="005A5625" w:rsidP="005A56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B542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Exposición.</w:t>
            </w: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Exposición de los subtemas </w:t>
            </w:r>
            <w:r w:rsidR="00C4254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de manera presencial.</w:t>
            </w:r>
          </w:p>
          <w:p w14:paraId="6DB8E57C" w14:textId="77777777" w:rsidR="005A5625" w:rsidRPr="00862CFC" w:rsidRDefault="007A2CE1" w:rsidP="005A56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(guía</w:t>
            </w:r>
            <w:r w:rsidR="005A5625"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8B311" w14:textId="77777777" w:rsidR="005A5625" w:rsidRPr="00862CFC" w:rsidRDefault="005A5625" w:rsidP="005A56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A8F09" w14:textId="77777777" w:rsidR="005A5625" w:rsidRPr="00862CFC" w:rsidRDefault="005A5625" w:rsidP="005A56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E096A" w14:textId="77777777" w:rsidR="005A5625" w:rsidRPr="00862CFC" w:rsidRDefault="005A5625" w:rsidP="005A56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BE361" w14:textId="77777777" w:rsidR="005A5625" w:rsidRPr="00862CFC" w:rsidRDefault="005A5625" w:rsidP="005A56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EB8BD" w14:textId="77777777" w:rsidR="005A5625" w:rsidRPr="00862CFC" w:rsidRDefault="005A5625" w:rsidP="005A56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1DC7D" w14:textId="77777777" w:rsidR="005A5625" w:rsidRPr="00862CFC" w:rsidRDefault="005A5625" w:rsidP="005A56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4793B" w14:textId="77777777" w:rsidR="005A5625" w:rsidRPr="00862CFC" w:rsidRDefault="005A5625" w:rsidP="005A562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Trabaja en equipo, demuestra su capacidad crítica y autocrítica del trabajo realizado, dominio de tema, así como la habilidad en el uso de </w:t>
            </w:r>
            <w:r w:rsidR="007A2CE1"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los tics</w:t>
            </w: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Fomentando la evaluación de forma grupal. Realiza exposición.</w:t>
            </w:r>
          </w:p>
        </w:tc>
      </w:tr>
      <w:tr w:rsidR="005A5625" w:rsidRPr="00862CFC" w14:paraId="05D2DA94" w14:textId="77777777" w:rsidTr="00DB26D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C05D2" w14:textId="77777777" w:rsidR="005A5625" w:rsidRPr="004B5423" w:rsidRDefault="005A5625" w:rsidP="005A56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B542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Práctica.</w:t>
            </w: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Elaboración de gráficos (cuadro sinóptico, ensayos, mapa mental, cuadro comparativo</w:t>
            </w:r>
            <w:r w:rsidR="007A2CE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Línea de tiempo</w:t>
            </w: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etc.)</w:t>
            </w:r>
          </w:p>
          <w:p w14:paraId="1CB83C28" w14:textId="77777777" w:rsidR="005A5625" w:rsidRDefault="005A5625" w:rsidP="005A56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88F77" w14:textId="77777777" w:rsidR="005A5625" w:rsidRPr="00862CFC" w:rsidRDefault="005A5625" w:rsidP="005A56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4A645" w14:textId="77777777" w:rsidR="005A5625" w:rsidRPr="00862CFC" w:rsidRDefault="005A5625" w:rsidP="005A56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56F9" w14:textId="77777777" w:rsidR="005A5625" w:rsidRPr="00862CFC" w:rsidRDefault="005A5625" w:rsidP="005A56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440E2" w14:textId="77777777" w:rsidR="005A5625" w:rsidRPr="00862CFC" w:rsidRDefault="005A5625" w:rsidP="005A56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A014E" w14:textId="77777777" w:rsidR="005A5625" w:rsidRPr="00862CFC" w:rsidRDefault="005A5625" w:rsidP="005A56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0FA0F" w14:textId="77777777" w:rsidR="005A5625" w:rsidRPr="00862CFC" w:rsidRDefault="005A5625" w:rsidP="005A56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5DA6E" w14:textId="77777777" w:rsidR="005A5625" w:rsidRPr="004B5423" w:rsidRDefault="005A5625" w:rsidP="005A562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Analiza la información del tema investigado realizando una síntesis y abstracción mediante gráficos (cuadro sinóptico, mapa mental etc.).</w:t>
            </w:r>
          </w:p>
          <w:p w14:paraId="5A2984A7" w14:textId="77777777" w:rsidR="005A5625" w:rsidRPr="00862CFC" w:rsidRDefault="005A5625" w:rsidP="005A562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Elabora gráficos sin faltas de ortografía, describiendo las ideas principales. Realizan Prácticas.</w:t>
            </w:r>
          </w:p>
        </w:tc>
      </w:tr>
      <w:tr w:rsidR="005A5625" w:rsidRPr="00862CFC" w14:paraId="57220DF3" w14:textId="77777777" w:rsidTr="00DB26D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8266D" w14:textId="44896B64" w:rsidR="00C42547" w:rsidRDefault="005A5625" w:rsidP="00C425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B542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escrita</w:t>
            </w: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  <w:p w14:paraId="0A86E217" w14:textId="7924EDBB" w:rsidR="005A5625" w:rsidRDefault="005A5625" w:rsidP="005A56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C528F" w14:textId="77777777" w:rsidR="005A5625" w:rsidRPr="00862CFC" w:rsidRDefault="005A5625" w:rsidP="005A56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83FB8" w14:textId="77777777" w:rsidR="005A5625" w:rsidRPr="00862CFC" w:rsidRDefault="005A5625" w:rsidP="005A56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154C6" w14:textId="77777777" w:rsidR="005A5625" w:rsidRPr="00862CFC" w:rsidRDefault="005A5625" w:rsidP="005A56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E3573" w14:textId="77777777" w:rsidR="005A5625" w:rsidRPr="00862CFC" w:rsidRDefault="005A5625" w:rsidP="005A56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570FE" w14:textId="77777777" w:rsidR="005A5625" w:rsidRPr="00862CFC" w:rsidRDefault="005A5625" w:rsidP="005A56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C8F9F" w14:textId="77777777" w:rsidR="005A5625" w:rsidRPr="00862CFC" w:rsidRDefault="005A5625" w:rsidP="005A56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EAE50" w14:textId="77777777" w:rsidR="005A5625" w:rsidRPr="00862CFC" w:rsidRDefault="005A5625" w:rsidP="005A562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la capacidad de aprender y el dominio de los temas de la unidad, mediante la solución correcta de los problemas, realiza evaluación escrita.</w:t>
            </w:r>
          </w:p>
        </w:tc>
      </w:tr>
      <w:tr w:rsidR="00F3287E" w:rsidRPr="00106009" w14:paraId="5E1D08DF" w14:textId="77777777" w:rsidTr="00F3287E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E09C7" w14:textId="77777777" w:rsidR="00F3287E" w:rsidRPr="00106009" w:rsidRDefault="00F3287E" w:rsidP="00F328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bookmarkStart w:id="3" w:name="_Hlk15900227"/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0E4A03B8" w14:textId="77777777" w:rsidR="00F3287E" w:rsidRPr="00106009" w:rsidRDefault="00F3287E" w:rsidP="00F328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D56F3" w14:textId="77777777" w:rsidR="00F3287E" w:rsidRPr="00106009" w:rsidRDefault="00F3287E" w:rsidP="00F328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D8F75" w14:textId="77777777" w:rsidR="00F3287E" w:rsidRPr="00106009" w:rsidRDefault="00F3287E" w:rsidP="00F328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5338C" w14:textId="77777777" w:rsidR="00F3287E" w:rsidRPr="00106009" w:rsidRDefault="00F3287E" w:rsidP="00F328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77CF7" w14:textId="77777777" w:rsidR="00F3287E" w:rsidRDefault="00F3287E" w:rsidP="00F3287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F11FA5B" w14:textId="77777777" w:rsidR="00F3287E" w:rsidRPr="00862CFC" w:rsidRDefault="00F3287E" w:rsidP="00F3287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E3ABE" w14:textId="77777777" w:rsidR="00F3287E" w:rsidRPr="00106009" w:rsidRDefault="00F3287E" w:rsidP="00F328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06203" w14:textId="77777777" w:rsidR="00F3287E" w:rsidRPr="00106009" w:rsidRDefault="00F3287E" w:rsidP="00F328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bookmarkEnd w:id="3"/>
    </w:tbl>
    <w:p w14:paraId="1AEA2F8D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52EF437" w14:textId="77777777" w:rsidR="00106009" w:rsidRDefault="0010600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bookmarkEnd w:id="0"/>
    <w:bookmarkEnd w:id="1"/>
    <w:p w14:paraId="155B9A1B" w14:textId="77777777" w:rsidR="00E16ACF" w:rsidRDefault="00E16ACF" w:rsidP="00445785">
      <w:pPr>
        <w:pStyle w:val="Sinespaciado"/>
        <w:tabs>
          <w:tab w:val="left" w:pos="1127"/>
        </w:tabs>
        <w:jc w:val="both"/>
        <w:rPr>
          <w:rFonts w:ascii="Arial" w:hAnsi="Arial" w:cs="Arial"/>
          <w:sz w:val="20"/>
          <w:szCs w:val="20"/>
        </w:rPr>
      </w:pPr>
    </w:p>
    <w:p w14:paraId="7633B328" w14:textId="77777777" w:rsidR="00445785" w:rsidRDefault="00445785" w:rsidP="00445785">
      <w:pPr>
        <w:pStyle w:val="Sinespaciado"/>
        <w:tabs>
          <w:tab w:val="left" w:pos="1127"/>
        </w:tabs>
        <w:jc w:val="both"/>
        <w:rPr>
          <w:rFonts w:ascii="Arial" w:hAnsi="Arial" w:cs="Arial"/>
          <w:sz w:val="20"/>
          <w:szCs w:val="20"/>
        </w:rPr>
      </w:pPr>
    </w:p>
    <w:p w14:paraId="386CEBF6" w14:textId="77777777" w:rsidR="00445785" w:rsidRPr="00862CFC" w:rsidRDefault="00445785" w:rsidP="00445785">
      <w:pPr>
        <w:pStyle w:val="Sinespaciado"/>
        <w:tabs>
          <w:tab w:val="left" w:pos="1127"/>
        </w:tabs>
        <w:jc w:val="both"/>
        <w:rPr>
          <w:rFonts w:ascii="Arial" w:hAnsi="Arial" w:cs="Arial"/>
          <w:sz w:val="20"/>
          <w:szCs w:val="20"/>
        </w:rPr>
      </w:pPr>
    </w:p>
    <w:p w14:paraId="45A4FB88" w14:textId="77777777" w:rsidR="00E16ACF" w:rsidRPr="00862CFC" w:rsidRDefault="00E16ACF" w:rsidP="00445785">
      <w:pPr>
        <w:pStyle w:val="Sinespaciado"/>
        <w:numPr>
          <w:ilvl w:val="0"/>
          <w:numId w:val="14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E16ACF" w:rsidRPr="00862CFC" w14:paraId="37AB0C6F" w14:textId="77777777" w:rsidTr="00445785">
        <w:tc>
          <w:tcPr>
            <w:tcW w:w="1838" w:type="dxa"/>
          </w:tcPr>
          <w:p w14:paraId="65526EF7" w14:textId="77777777" w:rsidR="00E16ACF" w:rsidRPr="00862CFC" w:rsidRDefault="00E16ACF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2677DC6A" w14:textId="77777777" w:rsidR="00E16ACF" w:rsidRPr="00862CFC" w:rsidRDefault="00E16ACF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F4F8A73" w14:textId="77777777" w:rsidR="00E16ACF" w:rsidRPr="00862CFC" w:rsidRDefault="0086665F" w:rsidP="0044578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097F439C" w14:textId="77777777" w:rsidR="00E16ACF" w:rsidRPr="00862CFC" w:rsidRDefault="00E16ACF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72516560" w14:textId="77777777" w:rsidR="00E16ACF" w:rsidRPr="00D45FF2" w:rsidRDefault="009A00D6" w:rsidP="009A00D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5FF2">
              <w:rPr>
                <w:rFonts w:ascii="Arial" w:hAnsi="Arial" w:cs="Arial"/>
                <w:sz w:val="20"/>
                <w:szCs w:val="20"/>
              </w:rPr>
              <w:t>Diseña ejes sujetos a cargas estáticas y cíclicas bajo procedimiento para evaluar las dimensiones y/o el factor de diseño más óptimo.</w:t>
            </w:r>
          </w:p>
        </w:tc>
      </w:tr>
    </w:tbl>
    <w:p w14:paraId="3808E234" w14:textId="77777777" w:rsidR="00E16ACF" w:rsidRPr="00862CFC" w:rsidRDefault="00E16ACF" w:rsidP="00E16ACF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3208"/>
        <w:gridCol w:w="2835"/>
        <w:gridCol w:w="2693"/>
        <w:gridCol w:w="1661"/>
      </w:tblGrid>
      <w:tr w:rsidR="00E16ACF" w:rsidRPr="00862CFC" w14:paraId="0700D90C" w14:textId="77777777" w:rsidTr="007A1F2F">
        <w:tc>
          <w:tcPr>
            <w:tcW w:w="2599" w:type="dxa"/>
          </w:tcPr>
          <w:p w14:paraId="47DAC39A" w14:textId="77777777" w:rsidR="00E16ACF" w:rsidRPr="00862CFC" w:rsidRDefault="00E16ACF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208" w:type="dxa"/>
          </w:tcPr>
          <w:p w14:paraId="2E8EB533" w14:textId="77777777" w:rsidR="00E16ACF" w:rsidRPr="00862CFC" w:rsidRDefault="00E16ACF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835" w:type="dxa"/>
          </w:tcPr>
          <w:p w14:paraId="33CA3F98" w14:textId="77777777" w:rsidR="00E16ACF" w:rsidRPr="00862CFC" w:rsidRDefault="00E16ACF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693" w:type="dxa"/>
          </w:tcPr>
          <w:p w14:paraId="70F66A6E" w14:textId="77777777" w:rsidR="00E16ACF" w:rsidRPr="00862CFC" w:rsidRDefault="00E16ACF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61" w:type="dxa"/>
          </w:tcPr>
          <w:p w14:paraId="385DF15A" w14:textId="77777777" w:rsidR="00E16ACF" w:rsidRPr="00862CFC" w:rsidRDefault="00E16ACF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E16ACF" w:rsidRPr="004A3083" w14:paraId="413CA9E5" w14:textId="77777777" w:rsidTr="007A1F2F">
        <w:tc>
          <w:tcPr>
            <w:tcW w:w="2599" w:type="dxa"/>
          </w:tcPr>
          <w:p w14:paraId="4693628C" w14:textId="77777777" w:rsidR="009A00D6" w:rsidRPr="004A3083" w:rsidRDefault="000D203C" w:rsidP="009A00D6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A3083">
              <w:rPr>
                <w:rFonts w:ascii="Arial" w:hAnsi="Arial" w:cs="Arial"/>
                <w:b/>
                <w:sz w:val="20"/>
                <w:szCs w:val="20"/>
              </w:rPr>
              <w:t>DISEÑO DE EJES.</w:t>
            </w:r>
          </w:p>
          <w:p w14:paraId="1F386FC0" w14:textId="77777777" w:rsidR="00F73E86" w:rsidRPr="004A3083" w:rsidRDefault="00F73E86" w:rsidP="009A00D6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23D8E3" w14:textId="77777777" w:rsidR="009A00D6" w:rsidRPr="004A3083" w:rsidRDefault="009A00D6" w:rsidP="009A00D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3083">
              <w:rPr>
                <w:rFonts w:ascii="Arial" w:hAnsi="Arial" w:cs="Arial"/>
                <w:sz w:val="20"/>
                <w:szCs w:val="20"/>
              </w:rPr>
              <w:t>2.1 Metodología para el diseño de ejes.</w:t>
            </w:r>
          </w:p>
          <w:p w14:paraId="214468E3" w14:textId="77777777" w:rsidR="009A00D6" w:rsidRPr="004A3083" w:rsidRDefault="009A00D6" w:rsidP="009A00D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3083">
              <w:rPr>
                <w:rFonts w:ascii="Arial" w:hAnsi="Arial" w:cs="Arial"/>
                <w:sz w:val="20"/>
                <w:szCs w:val="20"/>
              </w:rPr>
              <w:t>2.2 Diseño bajo cargas estáticas.</w:t>
            </w:r>
          </w:p>
          <w:p w14:paraId="58789FEF" w14:textId="77777777" w:rsidR="009A00D6" w:rsidRPr="004A3083" w:rsidRDefault="009A00D6" w:rsidP="009A00D6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A3083">
              <w:rPr>
                <w:rFonts w:ascii="Arial" w:hAnsi="Arial" w:cs="Arial"/>
                <w:sz w:val="20"/>
                <w:szCs w:val="20"/>
              </w:rPr>
              <w:t>2.3 Diseño bajo carga cíclica.</w:t>
            </w:r>
          </w:p>
        </w:tc>
        <w:tc>
          <w:tcPr>
            <w:tcW w:w="3208" w:type="dxa"/>
          </w:tcPr>
          <w:p w14:paraId="6F47517D" w14:textId="7A58F66A" w:rsidR="00E14344" w:rsidRPr="007F7CC4" w:rsidRDefault="0096643D" w:rsidP="00E1434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3083">
              <w:rPr>
                <w:rFonts w:ascii="Arial" w:eastAsia="SymbolMT" w:hAnsi="Arial" w:cs="Arial"/>
                <w:sz w:val="20"/>
                <w:szCs w:val="20"/>
              </w:rPr>
              <w:t>Investiga y explica la importancia y aplicaciones del diseño de ejes, así como lo procedimientos y análisis que esto involucra.</w:t>
            </w:r>
            <w:r w:rsidR="00E14344" w:rsidRPr="00C66E0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14344">
              <w:rPr>
                <w:rFonts w:ascii="Arial" w:hAnsi="Arial" w:cs="Arial"/>
                <w:sz w:val="20"/>
                <w:szCs w:val="20"/>
              </w:rPr>
              <w:t>Retroalimenta</w:t>
            </w:r>
            <w:r w:rsidR="00E14344" w:rsidRPr="00C66E0B">
              <w:rPr>
                <w:rFonts w:ascii="Arial" w:hAnsi="Arial" w:cs="Arial"/>
                <w:sz w:val="20"/>
                <w:szCs w:val="20"/>
              </w:rPr>
              <w:t xml:space="preserve"> la información </w:t>
            </w:r>
            <w:r w:rsidR="00943A4D" w:rsidRPr="00C66E0B">
              <w:rPr>
                <w:rFonts w:ascii="Arial" w:hAnsi="Arial" w:cs="Arial"/>
                <w:sz w:val="20"/>
                <w:szCs w:val="20"/>
              </w:rPr>
              <w:t>mediante plenaria</w:t>
            </w:r>
            <w:r w:rsidR="00E14344">
              <w:rPr>
                <w:rFonts w:ascii="Arial" w:hAnsi="Arial" w:cs="Arial"/>
                <w:sz w:val="20"/>
                <w:szCs w:val="20"/>
              </w:rPr>
              <w:t>, entregando resumen en la</w:t>
            </w:r>
            <w:r w:rsidR="00E14344" w:rsidRPr="0072305B">
              <w:rPr>
                <w:rFonts w:ascii="Arial" w:hAnsi="Arial" w:cs="Arial"/>
                <w:sz w:val="20"/>
                <w:szCs w:val="20"/>
              </w:rPr>
              <w:t xml:space="preserve"> Plataforma Educativ</w:t>
            </w:r>
            <w:r w:rsidR="00E14344">
              <w:rPr>
                <w:rFonts w:ascii="Arial" w:hAnsi="Arial" w:cs="Arial"/>
                <w:sz w:val="20"/>
                <w:szCs w:val="20"/>
              </w:rPr>
              <w:t xml:space="preserve">a de Google </w:t>
            </w:r>
            <w:proofErr w:type="spellStart"/>
            <w:r w:rsidR="00E14344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E1434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077E5CA" w14:textId="77777777" w:rsidR="00E14344" w:rsidRDefault="00E14344" w:rsidP="0096643D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5C278D69" w14:textId="3C75061A" w:rsidR="0096643D" w:rsidRPr="004A3083" w:rsidRDefault="0096643D" w:rsidP="0096643D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4A3083">
              <w:rPr>
                <w:rFonts w:ascii="Arial" w:eastAsia="SymbolMT" w:hAnsi="Arial" w:cs="Arial"/>
                <w:sz w:val="20"/>
                <w:szCs w:val="20"/>
              </w:rPr>
              <w:t>Resuelve proble</w:t>
            </w:r>
            <w:r w:rsidR="00F73E86" w:rsidRPr="004A3083">
              <w:rPr>
                <w:rFonts w:ascii="Arial" w:eastAsia="SymbolMT" w:hAnsi="Arial" w:cs="Arial"/>
                <w:sz w:val="20"/>
                <w:szCs w:val="20"/>
              </w:rPr>
              <w:t xml:space="preserve">mas de diseño de ejes sujetos a </w:t>
            </w:r>
            <w:r w:rsidR="009356F5" w:rsidRPr="004A3083">
              <w:rPr>
                <w:rFonts w:ascii="Arial" w:eastAsia="SymbolMT" w:hAnsi="Arial" w:cs="Arial"/>
                <w:sz w:val="20"/>
                <w:szCs w:val="20"/>
              </w:rPr>
              <w:t>carga estática y</w:t>
            </w:r>
            <w:r w:rsidRPr="004A3083">
              <w:rPr>
                <w:rFonts w:ascii="Arial" w:eastAsia="SymbolMT" w:hAnsi="Arial" w:cs="Arial"/>
                <w:sz w:val="20"/>
                <w:szCs w:val="20"/>
              </w:rPr>
              <w:t xml:space="preserve"> a carga cíclica.</w:t>
            </w:r>
          </w:p>
          <w:p w14:paraId="4052EE27" w14:textId="30F60F5C" w:rsidR="00E14344" w:rsidRDefault="0096643D" w:rsidP="00E1434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3083">
              <w:rPr>
                <w:rFonts w:ascii="Arial" w:eastAsia="SymbolMT" w:hAnsi="Arial" w:cs="Arial"/>
                <w:sz w:val="20"/>
                <w:szCs w:val="20"/>
              </w:rPr>
              <w:t>Analiza la importancia de la velocidad crítica y calcular la primera velocidad</w:t>
            </w:r>
            <w:r w:rsidR="00E14344">
              <w:rPr>
                <w:rFonts w:ascii="Arial" w:eastAsia="SymbolMT" w:hAnsi="Arial" w:cs="Arial"/>
                <w:sz w:val="20"/>
                <w:szCs w:val="20"/>
              </w:rPr>
              <w:t>,</w:t>
            </w:r>
            <w:r w:rsidR="00E14344" w:rsidRPr="00C66E0B">
              <w:rPr>
                <w:rFonts w:ascii="Arial" w:hAnsi="Arial" w:cs="Arial"/>
                <w:sz w:val="20"/>
                <w:szCs w:val="20"/>
              </w:rPr>
              <w:t xml:space="preserve"> utilizando </w:t>
            </w:r>
            <w:r w:rsidR="00E14344" w:rsidRPr="00C66E0B">
              <w:rPr>
                <w:rFonts w:ascii="Arial" w:hAnsi="Arial" w:cs="Arial"/>
                <w:sz w:val="20"/>
                <w:szCs w:val="20"/>
              </w:rPr>
              <w:lastRenderedPageBreak/>
              <w:t>como base un problema modelo presentado por el profesor</w:t>
            </w:r>
            <w:r w:rsidR="00943A4D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468C9E3" w14:textId="488725FC" w:rsidR="00E16ACF" w:rsidRPr="004A3083" w:rsidRDefault="00E16ACF" w:rsidP="0096643D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7315F403" w14:textId="77777777" w:rsidR="003A599B" w:rsidRPr="004A3083" w:rsidRDefault="003A599B" w:rsidP="0096643D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4A3083">
              <w:rPr>
                <w:rFonts w:ascii="Arial" w:hAnsi="Arial" w:cs="Arial"/>
                <w:sz w:val="20"/>
                <w:szCs w:val="20"/>
              </w:rPr>
              <w:t>Manejo de software para cálculo de elementos.</w:t>
            </w:r>
          </w:p>
        </w:tc>
        <w:tc>
          <w:tcPr>
            <w:tcW w:w="2835" w:type="dxa"/>
          </w:tcPr>
          <w:p w14:paraId="727BDA7B" w14:textId="3999A816" w:rsidR="008A2870" w:rsidRPr="005D7551" w:rsidRDefault="00FB5F05" w:rsidP="008A287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3083">
              <w:rPr>
                <w:rFonts w:ascii="Arial" w:hAnsi="Arial" w:cs="Arial"/>
                <w:sz w:val="20"/>
                <w:szCs w:val="20"/>
                <w:lang w:eastAsia="es-ES_tradnl"/>
              </w:rPr>
              <w:lastRenderedPageBreak/>
              <w:t>Solicitar investigación</w:t>
            </w:r>
            <w:r w:rsidR="008A2870">
              <w:rPr>
                <w:rFonts w:ascii="Arial" w:hAnsi="Arial" w:cs="Arial"/>
                <w:sz w:val="20"/>
                <w:szCs w:val="20"/>
                <w:lang w:eastAsia="es-ES_tradnl"/>
              </w:rPr>
              <w:t xml:space="preserve"> de</w:t>
            </w:r>
            <w:r w:rsidRPr="004A3083"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  <w:t xml:space="preserve"> procedimientos y análisis del diseño de </w:t>
            </w:r>
            <w:r w:rsidR="00943A4D" w:rsidRPr="004A3083"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  <w:t>ejes</w:t>
            </w:r>
            <w:r w:rsidR="00943A4D"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  <w:t>,</w:t>
            </w:r>
            <w:r w:rsidR="00943A4D">
              <w:rPr>
                <w:rFonts w:ascii="Arial" w:hAnsi="Arial" w:cs="Arial"/>
                <w:sz w:val="20"/>
                <w:szCs w:val="20"/>
              </w:rPr>
              <w:t xml:space="preserve"> Se</w:t>
            </w:r>
            <w:r w:rsidR="008A2870">
              <w:rPr>
                <w:rFonts w:ascii="Arial" w:hAnsi="Arial" w:cs="Arial"/>
                <w:sz w:val="20"/>
                <w:szCs w:val="20"/>
              </w:rPr>
              <w:t xml:space="preserve"> discuten los temas del</w:t>
            </w:r>
            <w:r w:rsidR="008A2870" w:rsidRPr="005D7551">
              <w:rPr>
                <w:rFonts w:ascii="Arial" w:hAnsi="Arial" w:cs="Arial"/>
                <w:sz w:val="20"/>
                <w:szCs w:val="20"/>
              </w:rPr>
              <w:t xml:space="preserve"> trabajo de investigación</w:t>
            </w:r>
            <w:r w:rsidR="008A2870">
              <w:rPr>
                <w:rFonts w:ascii="Arial" w:hAnsi="Arial" w:cs="Arial"/>
                <w:sz w:val="20"/>
                <w:szCs w:val="20"/>
              </w:rPr>
              <w:t xml:space="preserve"> para una mejor comprensión de los contenidos.</w:t>
            </w:r>
            <w:r w:rsidR="008A2870" w:rsidRPr="005D755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4798A09" w14:textId="77777777" w:rsidR="008A2870" w:rsidRPr="005D7551" w:rsidRDefault="008A2870" w:rsidP="008A287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5B13DBC" w14:textId="3A9AAFB4" w:rsidR="008A2870" w:rsidRPr="005D7551" w:rsidRDefault="005012F4" w:rsidP="008A287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8A2870">
              <w:rPr>
                <w:rFonts w:ascii="Arial" w:hAnsi="Arial" w:cs="Arial"/>
                <w:sz w:val="20"/>
                <w:szCs w:val="20"/>
              </w:rPr>
              <w:t xml:space="preserve">e expone Problema modelo </w:t>
            </w:r>
            <w:r w:rsidR="008507F2" w:rsidRPr="004A3083">
              <w:rPr>
                <w:rFonts w:ascii="Arial" w:hAnsi="Arial" w:cs="Arial"/>
                <w:sz w:val="20"/>
                <w:szCs w:val="20"/>
                <w:lang w:eastAsia="es-ES_tradnl"/>
              </w:rPr>
              <w:t>de diseño de ejes sujeto a carga cíclica</w:t>
            </w:r>
            <w:r w:rsidR="008507F2">
              <w:rPr>
                <w:rFonts w:ascii="Arial" w:hAnsi="Arial" w:cs="Arial"/>
                <w:sz w:val="20"/>
                <w:szCs w:val="20"/>
                <w:lang w:eastAsia="es-ES_tradnl"/>
              </w:rPr>
              <w:t xml:space="preserve"> c</w:t>
            </w:r>
            <w:r w:rsidR="008507F2">
              <w:rPr>
                <w:rFonts w:ascii="Arial" w:hAnsi="Arial" w:cs="Arial"/>
                <w:sz w:val="20"/>
                <w:szCs w:val="20"/>
              </w:rPr>
              <w:t>omo</w:t>
            </w:r>
            <w:r w:rsidR="008A2870">
              <w:rPr>
                <w:rFonts w:ascii="Arial" w:hAnsi="Arial" w:cs="Arial"/>
                <w:sz w:val="20"/>
                <w:szCs w:val="20"/>
              </w:rPr>
              <w:t xml:space="preserve"> ejemplo para que el alumno realice el </w:t>
            </w:r>
            <w:proofErr w:type="spellStart"/>
            <w:r w:rsidR="008A2870" w:rsidRPr="005D7551">
              <w:rPr>
                <w:rFonts w:ascii="Arial" w:hAnsi="Arial" w:cs="Arial"/>
                <w:sz w:val="20"/>
                <w:szCs w:val="20"/>
              </w:rPr>
              <w:t>problema</w:t>
            </w:r>
            <w:r w:rsidR="008A2870">
              <w:rPr>
                <w:rFonts w:ascii="Arial" w:hAnsi="Arial" w:cs="Arial"/>
                <w:sz w:val="20"/>
                <w:szCs w:val="20"/>
              </w:rPr>
              <w:t>rio</w:t>
            </w:r>
            <w:proofErr w:type="spellEnd"/>
            <w:r w:rsidR="008A2870" w:rsidRPr="005D7551">
              <w:rPr>
                <w:rFonts w:ascii="Arial" w:hAnsi="Arial" w:cs="Arial"/>
                <w:sz w:val="20"/>
                <w:szCs w:val="20"/>
              </w:rPr>
              <w:t xml:space="preserve"> que serán </w:t>
            </w:r>
            <w:r w:rsidR="008A2870">
              <w:rPr>
                <w:rFonts w:ascii="Arial" w:hAnsi="Arial" w:cs="Arial"/>
                <w:sz w:val="20"/>
                <w:szCs w:val="20"/>
              </w:rPr>
              <w:t xml:space="preserve">entregados en Google </w:t>
            </w:r>
            <w:proofErr w:type="spellStart"/>
            <w:r w:rsidR="008A2870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8A287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3063B60" w14:textId="77777777" w:rsidR="008A2870" w:rsidRPr="005D7551" w:rsidRDefault="008A2870" w:rsidP="008A287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6193A2" w14:textId="615FDFF9" w:rsidR="00E16ACF" w:rsidRPr="004A3083" w:rsidRDefault="008A2870" w:rsidP="005012F4">
            <w:pPr>
              <w:pStyle w:val="Sinespaciado"/>
              <w:jc w:val="both"/>
            </w:pPr>
            <w:r w:rsidRPr="005D7551">
              <w:rPr>
                <w:rFonts w:ascii="Arial" w:hAnsi="Arial" w:cs="Arial"/>
                <w:sz w:val="20"/>
                <w:szCs w:val="20"/>
              </w:rPr>
              <w:lastRenderedPageBreak/>
              <w:t>El alumno resolverá el examen escrito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012F4">
              <w:rPr>
                <w:rFonts w:ascii="Arial" w:hAnsi="Arial" w:cs="Arial"/>
                <w:sz w:val="20"/>
                <w:szCs w:val="20"/>
              </w:rPr>
              <w:t>de manera presencial.</w:t>
            </w:r>
          </w:p>
        </w:tc>
        <w:tc>
          <w:tcPr>
            <w:tcW w:w="2693" w:type="dxa"/>
          </w:tcPr>
          <w:p w14:paraId="7A69897C" w14:textId="7349A2C0" w:rsidR="0096643D" w:rsidRDefault="0096643D" w:rsidP="0096643D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4A3083">
              <w:rPr>
                <w:rFonts w:ascii="Arial" w:eastAsia="SymbolMT" w:hAnsi="Arial" w:cs="Arial"/>
                <w:sz w:val="20"/>
                <w:szCs w:val="20"/>
              </w:rPr>
              <w:lastRenderedPageBreak/>
              <w:t>Capacidad para comunicarse por escrito.</w:t>
            </w:r>
          </w:p>
          <w:p w14:paraId="6AF589B2" w14:textId="77777777" w:rsidR="00A35298" w:rsidRPr="004A3083" w:rsidRDefault="00A35298" w:rsidP="0096643D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3DCC5FDF" w14:textId="5DDFBED9" w:rsidR="0096643D" w:rsidRPr="004A3083" w:rsidRDefault="0096643D" w:rsidP="0096643D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4A3083">
              <w:rPr>
                <w:rFonts w:ascii="Arial" w:eastAsia="SymbolMT" w:hAnsi="Arial" w:cs="Arial"/>
                <w:sz w:val="20"/>
                <w:szCs w:val="20"/>
              </w:rPr>
              <w:t>Cap</w:t>
            </w:r>
            <w:r w:rsidR="00F73E86" w:rsidRPr="004A3083">
              <w:rPr>
                <w:rFonts w:ascii="Arial" w:eastAsia="SymbolMT" w:hAnsi="Arial" w:cs="Arial"/>
                <w:sz w:val="20"/>
                <w:szCs w:val="20"/>
              </w:rPr>
              <w:t>acidad de solucionar ejercicios individuales</w:t>
            </w:r>
            <w:r w:rsidRPr="004A3083">
              <w:rPr>
                <w:rFonts w:ascii="Arial" w:eastAsia="SymbolMT" w:hAnsi="Arial" w:cs="Arial"/>
                <w:sz w:val="20"/>
                <w:szCs w:val="20"/>
              </w:rPr>
              <w:t xml:space="preserve"> y por equipos.</w:t>
            </w:r>
          </w:p>
          <w:p w14:paraId="6486B15F" w14:textId="75244BC2" w:rsidR="0096643D" w:rsidRDefault="0096643D" w:rsidP="0096643D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4A3083">
              <w:rPr>
                <w:rFonts w:ascii="Arial" w:eastAsia="SymbolMT" w:hAnsi="Arial" w:cs="Arial"/>
                <w:sz w:val="20"/>
                <w:szCs w:val="20"/>
              </w:rPr>
              <w:t>Capacidad</w:t>
            </w:r>
            <w:r w:rsidR="00F73E86" w:rsidRPr="004A3083">
              <w:rPr>
                <w:rFonts w:ascii="Arial" w:eastAsia="SymbolMT" w:hAnsi="Arial" w:cs="Arial"/>
                <w:sz w:val="20"/>
                <w:szCs w:val="20"/>
              </w:rPr>
              <w:t xml:space="preserve"> de relacionar y aplicar de los </w:t>
            </w:r>
            <w:r w:rsidRPr="004A3083">
              <w:rPr>
                <w:rFonts w:ascii="Arial" w:eastAsia="SymbolMT" w:hAnsi="Arial" w:cs="Arial"/>
                <w:sz w:val="20"/>
                <w:szCs w:val="20"/>
              </w:rPr>
              <w:t>conocimientos en la práctica.</w:t>
            </w:r>
          </w:p>
          <w:p w14:paraId="0C7B5A73" w14:textId="77777777" w:rsidR="00A35298" w:rsidRPr="004A3083" w:rsidRDefault="00A35298" w:rsidP="0096643D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1E4F6EAB" w14:textId="7E4A6518" w:rsidR="00E16ACF" w:rsidRPr="004A3083" w:rsidRDefault="0096643D" w:rsidP="0096643D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4A3083">
              <w:rPr>
                <w:rFonts w:ascii="Arial" w:eastAsia="SymbolMT" w:hAnsi="Arial" w:cs="Arial"/>
                <w:sz w:val="20"/>
                <w:szCs w:val="20"/>
              </w:rPr>
              <w:t>Habilidad en el manejo de software especializado.</w:t>
            </w:r>
          </w:p>
        </w:tc>
        <w:tc>
          <w:tcPr>
            <w:tcW w:w="1661" w:type="dxa"/>
          </w:tcPr>
          <w:p w14:paraId="685551D6" w14:textId="77777777" w:rsidR="00E16ACF" w:rsidRPr="004A3083" w:rsidRDefault="00E16ACF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C317608" w14:textId="77777777" w:rsidR="00E16ACF" w:rsidRPr="004A3083" w:rsidRDefault="00E16ACF" w:rsidP="00445785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CEB3CB" w14:textId="77777777" w:rsidR="00E16ACF" w:rsidRDefault="0097179B" w:rsidP="004457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 w:rsidR="00E16ACF" w:rsidRPr="004A3083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  <w:p w14:paraId="69AA5B4E" w14:textId="77777777" w:rsidR="007B017A" w:rsidRDefault="007B017A" w:rsidP="007B01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893C9D3" w14:textId="77777777" w:rsidR="008A2870" w:rsidRPr="009B6CBC" w:rsidRDefault="008A2870" w:rsidP="008A28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eastAsia="es-ES_tradnl"/>
              </w:rPr>
            </w:pPr>
          </w:p>
          <w:p w14:paraId="0089CAFB" w14:textId="1DD504B7" w:rsidR="007B017A" w:rsidRPr="007B017A" w:rsidRDefault="007B017A" w:rsidP="008507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F4E7E33" w14:textId="77777777" w:rsidR="00E16ACF" w:rsidRDefault="00E16ACF" w:rsidP="00E16ACF">
      <w:pPr>
        <w:pStyle w:val="Sinespaciado"/>
        <w:rPr>
          <w:rFonts w:ascii="Arial" w:hAnsi="Arial" w:cs="Arial"/>
          <w:sz w:val="20"/>
          <w:szCs w:val="20"/>
        </w:rPr>
      </w:pPr>
    </w:p>
    <w:p w14:paraId="114C3ED3" w14:textId="77777777" w:rsidR="00E16ACF" w:rsidRDefault="00E16ACF" w:rsidP="00E16AC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512E564" w14:textId="77777777" w:rsidR="00E16ACF" w:rsidRPr="00862CFC" w:rsidRDefault="00E16ACF" w:rsidP="00E16ACF">
      <w:pPr>
        <w:pStyle w:val="Sinespaciado"/>
        <w:rPr>
          <w:rFonts w:ascii="Arial" w:hAnsi="Arial" w:cs="Arial"/>
          <w:sz w:val="20"/>
          <w:szCs w:val="20"/>
        </w:rPr>
      </w:pPr>
    </w:p>
    <w:p w14:paraId="30F704C5" w14:textId="77777777" w:rsidR="00E16ACF" w:rsidRPr="00862CFC" w:rsidRDefault="00E16ACF" w:rsidP="00E16ACF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1985"/>
      </w:tblGrid>
      <w:tr w:rsidR="00E16ACF" w:rsidRPr="00862CFC" w14:paraId="4B80F0F3" w14:textId="77777777" w:rsidTr="00DB26DB">
        <w:tc>
          <w:tcPr>
            <w:tcW w:w="10910" w:type="dxa"/>
          </w:tcPr>
          <w:p w14:paraId="0F7ED26F" w14:textId="77777777" w:rsidR="00E16ACF" w:rsidRPr="00862CFC" w:rsidRDefault="00B06E1C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0F5BB023" w14:textId="77777777" w:rsidR="00E16ACF" w:rsidRPr="00862CFC" w:rsidRDefault="00E16ACF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</w:tbl>
    <w:tbl>
      <w:tblPr>
        <w:tblStyle w:val="Tablaconcuadrcula1"/>
        <w:tblW w:w="0" w:type="auto"/>
        <w:tblInd w:w="-5" w:type="dxa"/>
        <w:tblLook w:val="04A0" w:firstRow="1" w:lastRow="0" w:firstColumn="1" w:lastColumn="0" w:noHBand="0" w:noVBand="1"/>
      </w:tblPr>
      <w:tblGrid>
        <w:gridCol w:w="11340"/>
        <w:gridCol w:w="1560"/>
      </w:tblGrid>
      <w:tr w:rsidR="003F5C53" w:rsidRPr="00862CFC" w14:paraId="2FF46B65" w14:textId="77777777" w:rsidTr="00663F35">
        <w:tc>
          <w:tcPr>
            <w:tcW w:w="11340" w:type="dxa"/>
          </w:tcPr>
          <w:p w14:paraId="2CA889FF" w14:textId="77777777" w:rsidR="003F5C53" w:rsidRPr="00FD572A" w:rsidRDefault="003F5C53" w:rsidP="00FD572A">
            <w:pPr>
              <w:pStyle w:val="Sinespaciad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8C2CECE" w14:textId="77777777" w:rsidR="003F5C53" w:rsidRPr="00FD572A" w:rsidRDefault="004A3083" w:rsidP="00FD572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D572A">
              <w:rPr>
                <w:rFonts w:ascii="Arial" w:hAnsi="Arial" w:cs="Arial"/>
                <w:sz w:val="20"/>
                <w:szCs w:val="20"/>
              </w:rPr>
              <w:t xml:space="preserve">A). </w:t>
            </w:r>
            <w:r w:rsidRPr="00FD572A">
              <w:rPr>
                <w:rFonts w:ascii="Arial" w:hAnsi="Arial" w:cs="Arial"/>
                <w:b/>
                <w:sz w:val="20"/>
                <w:szCs w:val="20"/>
              </w:rPr>
              <w:t>Resumen.</w:t>
            </w:r>
            <w:r w:rsidRPr="00FD57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F5C53" w:rsidRPr="00FD572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Análisis de la información de diversas fuentes del tema, realizando un resumen, sin faltas de ortografía que contiene palabras claves, lo relevante y esencial del tema (conceptos básicos de mecanismos).</w:t>
            </w:r>
          </w:p>
        </w:tc>
        <w:tc>
          <w:tcPr>
            <w:tcW w:w="1560" w:type="dxa"/>
            <w:vAlign w:val="center"/>
          </w:tcPr>
          <w:p w14:paraId="4484A681" w14:textId="77777777" w:rsidR="003F5C53" w:rsidRPr="00862CFC" w:rsidRDefault="003F5C53" w:rsidP="00DB26DB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20 %</w:t>
            </w:r>
          </w:p>
        </w:tc>
      </w:tr>
      <w:tr w:rsidR="003F5C53" w:rsidRPr="00862CFC" w14:paraId="05DFEC48" w14:textId="77777777" w:rsidTr="00663F35">
        <w:tc>
          <w:tcPr>
            <w:tcW w:w="11340" w:type="dxa"/>
            <w:vAlign w:val="center"/>
          </w:tcPr>
          <w:p w14:paraId="4EC8D4F0" w14:textId="77777777" w:rsidR="003F5C53" w:rsidRPr="00FD572A" w:rsidRDefault="00FD572A" w:rsidP="00FD572A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  <w:r w:rsidR="004A3083" w:rsidRPr="00FD572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  <w:r w:rsidR="004A3083" w:rsidRPr="00FD572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4A3083" w:rsidRPr="00FD572A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Resolución de Problemas.</w:t>
            </w:r>
            <w:r w:rsidR="004A3083" w:rsidRPr="00FD572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3F5C53" w:rsidRPr="00FD572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Analiza los ejercicios, para la aplicación de conocimientos adquiridos con anterioridad y en el curso, aplica los criterios y procedimiento para la solución de los ejercicios e interpreta los resultados obtenidos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  <w:r w:rsidR="003F5C53" w:rsidRPr="00FD572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</w:t>
            </w:r>
          </w:p>
        </w:tc>
        <w:tc>
          <w:tcPr>
            <w:tcW w:w="1560" w:type="dxa"/>
            <w:vAlign w:val="center"/>
          </w:tcPr>
          <w:p w14:paraId="099DCD76" w14:textId="77777777" w:rsidR="003F5C53" w:rsidRPr="00862CFC" w:rsidRDefault="003F5C53" w:rsidP="00DB26DB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40 %</w:t>
            </w:r>
          </w:p>
        </w:tc>
      </w:tr>
      <w:tr w:rsidR="003F5C53" w:rsidRPr="00862CFC" w14:paraId="2E57CAE2" w14:textId="77777777" w:rsidTr="00663F35">
        <w:tc>
          <w:tcPr>
            <w:tcW w:w="11340" w:type="dxa"/>
            <w:vAlign w:val="center"/>
          </w:tcPr>
          <w:p w14:paraId="7A783369" w14:textId="77777777" w:rsidR="003F5C53" w:rsidRPr="00FD572A" w:rsidRDefault="004A3083" w:rsidP="00FD572A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D572A">
              <w:rPr>
                <w:rFonts w:ascii="Arial" w:hAnsi="Arial" w:cs="Arial"/>
                <w:sz w:val="20"/>
                <w:szCs w:val="20"/>
              </w:rPr>
              <w:t xml:space="preserve">C). </w:t>
            </w:r>
            <w:r w:rsidRPr="00FD572A">
              <w:rPr>
                <w:rFonts w:ascii="Arial" w:hAnsi="Arial" w:cs="Arial"/>
                <w:b/>
                <w:sz w:val="20"/>
                <w:szCs w:val="20"/>
              </w:rPr>
              <w:t>Evaluación escrita.</w:t>
            </w:r>
            <w:r w:rsidRPr="00FD57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F5C53" w:rsidRPr="00FD572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 y dominio de los temas de la unidad, Aplicando las disposiciones en las soluciones de los casos prácticos solicitados en la evaluación.</w:t>
            </w:r>
          </w:p>
          <w:p w14:paraId="70593841" w14:textId="77777777" w:rsidR="003F5C53" w:rsidRPr="00FD572A" w:rsidRDefault="003F5C53" w:rsidP="00FD572A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D572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habilidad para la resolución de casos prácticos</w:t>
            </w:r>
            <w:r w:rsidR="004A3083" w:rsidRPr="00FD572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 través de un examen</w:t>
            </w:r>
            <w:r w:rsidRPr="00FD572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</w:p>
        </w:tc>
        <w:tc>
          <w:tcPr>
            <w:tcW w:w="1560" w:type="dxa"/>
            <w:vAlign w:val="center"/>
          </w:tcPr>
          <w:p w14:paraId="29D01239" w14:textId="77777777" w:rsidR="003F5C53" w:rsidRPr="00862CFC" w:rsidRDefault="003F5C53" w:rsidP="00DB26DB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40 %</w:t>
            </w:r>
          </w:p>
        </w:tc>
      </w:tr>
    </w:tbl>
    <w:p w14:paraId="790F0016" w14:textId="77777777" w:rsidR="00E16ACF" w:rsidRPr="00862CFC" w:rsidRDefault="00E16ACF" w:rsidP="00E16ACF">
      <w:pPr>
        <w:pStyle w:val="Sinespaciado"/>
        <w:rPr>
          <w:rFonts w:ascii="Arial" w:hAnsi="Arial" w:cs="Arial"/>
          <w:sz w:val="20"/>
          <w:szCs w:val="20"/>
        </w:rPr>
      </w:pPr>
    </w:p>
    <w:p w14:paraId="4F8350D7" w14:textId="77777777" w:rsidR="00E16ACF" w:rsidRPr="00862CFC" w:rsidRDefault="00B06E1C" w:rsidP="00E16ACF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E16ACF" w:rsidRPr="00862CFC">
        <w:rPr>
          <w:rFonts w:ascii="Arial" w:hAnsi="Arial" w:cs="Arial"/>
          <w:sz w:val="20"/>
          <w:szCs w:val="20"/>
        </w:rPr>
        <w:t>:</w:t>
      </w:r>
    </w:p>
    <w:p w14:paraId="7BC123E4" w14:textId="77777777" w:rsidR="00E16ACF" w:rsidRPr="00862CFC" w:rsidRDefault="00E16ACF" w:rsidP="00E16ACF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1276"/>
        <w:gridCol w:w="7654"/>
        <w:gridCol w:w="1661"/>
      </w:tblGrid>
      <w:tr w:rsidR="00E16ACF" w:rsidRPr="00862CFC" w14:paraId="22F4E59D" w14:textId="77777777" w:rsidTr="00663F35">
        <w:tc>
          <w:tcPr>
            <w:tcW w:w="2405" w:type="dxa"/>
          </w:tcPr>
          <w:p w14:paraId="3B8ACF39" w14:textId="77777777" w:rsidR="00E16ACF" w:rsidRPr="00862CFC" w:rsidRDefault="00E16ACF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276" w:type="dxa"/>
          </w:tcPr>
          <w:p w14:paraId="573C9F0A" w14:textId="77777777" w:rsidR="00E16ACF" w:rsidRPr="00862CFC" w:rsidRDefault="00E16ACF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7654" w:type="dxa"/>
          </w:tcPr>
          <w:p w14:paraId="4BAE1A99" w14:textId="77777777" w:rsidR="00E16ACF" w:rsidRPr="00862CFC" w:rsidRDefault="00E16ACF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661" w:type="dxa"/>
          </w:tcPr>
          <w:p w14:paraId="713F42DC" w14:textId="77777777" w:rsidR="00E16ACF" w:rsidRPr="00862CFC" w:rsidRDefault="00E16ACF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3F5C53" w:rsidRPr="00862CFC" w14:paraId="4BA87DB0" w14:textId="77777777" w:rsidTr="00663F35">
        <w:tc>
          <w:tcPr>
            <w:tcW w:w="2405" w:type="dxa"/>
            <w:vMerge w:val="restart"/>
          </w:tcPr>
          <w:p w14:paraId="28197CE5" w14:textId="77777777" w:rsidR="003F5C53" w:rsidRPr="00862CFC" w:rsidRDefault="003F5C53" w:rsidP="003F5C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276" w:type="dxa"/>
          </w:tcPr>
          <w:p w14:paraId="74D93441" w14:textId="77777777" w:rsidR="003F5C53" w:rsidRPr="00862CFC" w:rsidRDefault="003F5C53" w:rsidP="003F5C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654" w:type="dxa"/>
          </w:tcPr>
          <w:p w14:paraId="4BB6A45D" w14:textId="77777777" w:rsidR="003F5C53" w:rsidRPr="009718C2" w:rsidRDefault="003F5C53" w:rsidP="003F5C53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38CC5C47" w14:textId="77777777" w:rsidR="003F5C53" w:rsidRPr="009718C2" w:rsidRDefault="003F5C53" w:rsidP="003F5C53">
            <w:pPr>
              <w:numPr>
                <w:ilvl w:val="0"/>
                <w:numId w:val="25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3B88">
              <w:rPr>
                <w:rFonts w:ascii="Arial" w:hAnsi="Arial" w:cs="Arial"/>
                <w:sz w:val="20"/>
                <w:szCs w:val="20"/>
              </w:rPr>
              <w:t xml:space="preserve">Se 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adapta a situaciones y contextos complejos: 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12FCD721" w14:textId="77777777" w:rsidR="003F5C53" w:rsidRPr="009718C2" w:rsidRDefault="003F5C53" w:rsidP="003F5C53">
            <w:pPr>
              <w:numPr>
                <w:ilvl w:val="0"/>
                <w:numId w:val="25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8D5BD78" w14:textId="77777777" w:rsidR="003F5C53" w:rsidRDefault="003F5C53" w:rsidP="003F5C53">
            <w:pPr>
              <w:numPr>
                <w:ilvl w:val="0"/>
                <w:numId w:val="25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9718C2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AD26C14" w14:textId="77777777" w:rsidR="003F5C53" w:rsidRDefault="003F5C53" w:rsidP="003F5C53">
            <w:pPr>
              <w:numPr>
                <w:ilvl w:val="0"/>
                <w:numId w:val="25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</w:t>
            </w:r>
            <w:r w:rsidRPr="009718C2">
              <w:rPr>
                <w:rFonts w:ascii="Arial" w:hAnsi="Arial" w:cs="Arial"/>
                <w:sz w:val="20"/>
                <w:szCs w:val="20"/>
              </w:rPr>
              <w:lastRenderedPageBreak/>
              <w:t>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588F9AE" w14:textId="77777777" w:rsidR="003F5C53" w:rsidRPr="009718C2" w:rsidRDefault="003F5C53" w:rsidP="003F5C53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2DF6DD1" w14:textId="77777777" w:rsidR="003F5C53" w:rsidRPr="009718C2" w:rsidRDefault="003F5C53" w:rsidP="003F5C53">
            <w:pPr>
              <w:numPr>
                <w:ilvl w:val="0"/>
                <w:numId w:val="25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Incorpora conocimientos y </w:t>
            </w:r>
            <w:r w:rsidR="00B06E1C" w:rsidRPr="009718C2">
              <w:rPr>
                <w:rFonts w:ascii="Arial" w:hAnsi="Arial" w:cs="Arial"/>
                <w:b/>
                <w:sz w:val="20"/>
                <w:szCs w:val="20"/>
              </w:rPr>
              <w:t>actividades interdisciplinarios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en su aprendizaje</w:t>
            </w:r>
            <w:r w:rsidRPr="009718C2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4084AA17" w14:textId="77777777" w:rsidR="003F5C53" w:rsidRPr="009718C2" w:rsidRDefault="003F5C53" w:rsidP="003F5C53">
            <w:pPr>
              <w:pStyle w:val="Sinespaciado"/>
              <w:ind w:hanging="10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6. 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9718C2">
              <w:rPr>
                <w:rFonts w:ascii="Arial" w:hAnsi="Arial" w:cs="Arial"/>
                <w:sz w:val="20"/>
                <w:szCs w:val="20"/>
              </w:rPr>
              <w:t>Es capaz de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18C2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1" w:type="dxa"/>
          </w:tcPr>
          <w:p w14:paraId="3C7E12EA" w14:textId="77777777" w:rsidR="003F5C53" w:rsidRPr="00862CFC" w:rsidRDefault="003F5C53" w:rsidP="0096203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3F5C53" w:rsidRPr="00862CFC" w14:paraId="01C054F0" w14:textId="77777777" w:rsidTr="00663F35">
        <w:tc>
          <w:tcPr>
            <w:tcW w:w="2405" w:type="dxa"/>
            <w:vMerge/>
          </w:tcPr>
          <w:p w14:paraId="19EAAB3F" w14:textId="77777777" w:rsidR="003F5C53" w:rsidRPr="00862CFC" w:rsidRDefault="003F5C53" w:rsidP="003F5C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AB84F5A" w14:textId="77777777" w:rsidR="003F5C53" w:rsidRPr="00862CFC" w:rsidRDefault="003F5C53" w:rsidP="003F5C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654" w:type="dxa"/>
          </w:tcPr>
          <w:p w14:paraId="6BC903C3" w14:textId="77777777" w:rsidR="003F5C53" w:rsidRPr="00862CFC" w:rsidRDefault="003F5C53" w:rsidP="003F5C5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cuatro de los indicadores definidos en desempeño excelente.</w:t>
            </w:r>
          </w:p>
        </w:tc>
        <w:tc>
          <w:tcPr>
            <w:tcW w:w="1661" w:type="dxa"/>
          </w:tcPr>
          <w:p w14:paraId="19A24867" w14:textId="77777777" w:rsidR="003F5C53" w:rsidRPr="00862CFC" w:rsidRDefault="003F5C53" w:rsidP="0096203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3F5C53" w:rsidRPr="00862CFC" w14:paraId="63FF78E7" w14:textId="77777777" w:rsidTr="00663F35">
        <w:tc>
          <w:tcPr>
            <w:tcW w:w="2405" w:type="dxa"/>
            <w:vMerge/>
          </w:tcPr>
          <w:p w14:paraId="4A873389" w14:textId="77777777" w:rsidR="003F5C53" w:rsidRPr="00862CFC" w:rsidRDefault="003F5C53" w:rsidP="003F5C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FD0D907" w14:textId="77777777" w:rsidR="003F5C53" w:rsidRPr="00862CFC" w:rsidRDefault="003F5C53" w:rsidP="003F5C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654" w:type="dxa"/>
          </w:tcPr>
          <w:p w14:paraId="4A22AC3F" w14:textId="77777777" w:rsidR="003F5C53" w:rsidRPr="00862CFC" w:rsidRDefault="003F5C53" w:rsidP="003F5C5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tres de los indicadores definidos en desempeño excelente.</w:t>
            </w:r>
          </w:p>
        </w:tc>
        <w:tc>
          <w:tcPr>
            <w:tcW w:w="1661" w:type="dxa"/>
          </w:tcPr>
          <w:p w14:paraId="2F36CA66" w14:textId="77777777" w:rsidR="003F5C53" w:rsidRPr="00862CFC" w:rsidRDefault="003F5C53" w:rsidP="0096203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3F5C53" w:rsidRPr="00862CFC" w14:paraId="4F3E57FA" w14:textId="77777777" w:rsidTr="00663F35">
        <w:tc>
          <w:tcPr>
            <w:tcW w:w="2405" w:type="dxa"/>
            <w:vMerge/>
          </w:tcPr>
          <w:p w14:paraId="5ACE2B8E" w14:textId="77777777" w:rsidR="003F5C53" w:rsidRPr="00862CFC" w:rsidRDefault="003F5C53" w:rsidP="003F5C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269C72B" w14:textId="77777777" w:rsidR="003F5C53" w:rsidRPr="00862CFC" w:rsidRDefault="003F5C53" w:rsidP="003F5C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654" w:type="dxa"/>
          </w:tcPr>
          <w:p w14:paraId="1F0A9BA2" w14:textId="77777777" w:rsidR="003F5C53" w:rsidRPr="00862CFC" w:rsidRDefault="003F5C53" w:rsidP="003F5C5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dos de los indicadores definidos en desempeño excelente.</w:t>
            </w:r>
          </w:p>
        </w:tc>
        <w:tc>
          <w:tcPr>
            <w:tcW w:w="1661" w:type="dxa"/>
          </w:tcPr>
          <w:p w14:paraId="7501559D" w14:textId="77777777" w:rsidR="003F5C53" w:rsidRPr="00862CFC" w:rsidRDefault="003F5C53" w:rsidP="0096203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3F5C53" w:rsidRPr="00862CFC" w14:paraId="13B83985" w14:textId="77777777" w:rsidTr="00663F35">
        <w:tc>
          <w:tcPr>
            <w:tcW w:w="2405" w:type="dxa"/>
          </w:tcPr>
          <w:p w14:paraId="25C1FA0C" w14:textId="77777777" w:rsidR="003F5C53" w:rsidRPr="00862CFC" w:rsidRDefault="003F5C53" w:rsidP="003F5C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276" w:type="dxa"/>
          </w:tcPr>
          <w:p w14:paraId="1DA26B3D" w14:textId="77777777" w:rsidR="003F5C53" w:rsidRPr="00862CFC" w:rsidRDefault="003F5C53" w:rsidP="003F5C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654" w:type="dxa"/>
          </w:tcPr>
          <w:p w14:paraId="7AF8C492" w14:textId="77777777" w:rsidR="003F5C53" w:rsidRPr="00862CFC" w:rsidRDefault="003F5C53" w:rsidP="003F5C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se cumple con el 100 % de evidencias conceptuales, procedimentales y actitudinales de los indicadores definidos en el desempeño excelente.</w:t>
            </w:r>
          </w:p>
        </w:tc>
        <w:tc>
          <w:tcPr>
            <w:tcW w:w="1661" w:type="dxa"/>
          </w:tcPr>
          <w:p w14:paraId="349A04D5" w14:textId="77777777" w:rsidR="003F5C53" w:rsidRPr="00862CFC" w:rsidRDefault="003F5C53" w:rsidP="0096203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1D836A80" w14:textId="77777777" w:rsidR="00E16ACF" w:rsidRPr="00862CFC" w:rsidRDefault="00E16ACF" w:rsidP="00E16ACF">
      <w:pPr>
        <w:pStyle w:val="Sinespaciado"/>
        <w:rPr>
          <w:rFonts w:ascii="Arial" w:hAnsi="Arial" w:cs="Arial"/>
          <w:sz w:val="20"/>
          <w:szCs w:val="20"/>
        </w:rPr>
      </w:pPr>
    </w:p>
    <w:p w14:paraId="55997967" w14:textId="77777777" w:rsidR="00E16ACF" w:rsidRPr="00862CFC" w:rsidRDefault="00B06E1C" w:rsidP="00E16ACF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E16ACF" w:rsidRPr="00862CFC">
        <w:rPr>
          <w:rFonts w:ascii="Arial" w:hAnsi="Arial" w:cs="Arial"/>
          <w:sz w:val="20"/>
          <w:szCs w:val="20"/>
        </w:rPr>
        <w:t>:</w:t>
      </w:r>
    </w:p>
    <w:p w14:paraId="7BD35A80" w14:textId="77777777" w:rsidR="00E16ACF" w:rsidRPr="00862CFC" w:rsidRDefault="00E16ACF" w:rsidP="00E16ACF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E16ACF" w:rsidRPr="00106009" w14:paraId="44AC51EE" w14:textId="77777777" w:rsidTr="00445785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3EAE4" w14:textId="77777777" w:rsidR="00E16ACF" w:rsidRPr="00055465" w:rsidRDefault="00E16ACF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7198D" w14:textId="77777777" w:rsidR="00E16ACF" w:rsidRPr="00055465" w:rsidRDefault="00E16ACF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BFF48" w14:textId="77777777" w:rsidR="00E16ACF" w:rsidRPr="00055465" w:rsidRDefault="00E16ACF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D2475" w14:textId="77777777" w:rsidR="00E16ACF" w:rsidRPr="00055465" w:rsidRDefault="00E16ACF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E16ACF" w:rsidRPr="00862CFC" w14:paraId="44E19F93" w14:textId="77777777" w:rsidTr="00445785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CFDE7F" w14:textId="77777777" w:rsidR="00E16ACF" w:rsidRPr="00106009" w:rsidRDefault="00E16ACF" w:rsidP="00445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97777E" w14:textId="77777777" w:rsidR="00E16ACF" w:rsidRPr="00106009" w:rsidRDefault="00E16ACF" w:rsidP="00445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FEFF1" w14:textId="77777777" w:rsidR="00E16ACF" w:rsidRPr="00106009" w:rsidRDefault="00E16ACF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4E237" w14:textId="77777777" w:rsidR="00E16ACF" w:rsidRPr="00106009" w:rsidRDefault="00E16ACF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746DF" w14:textId="77777777" w:rsidR="00E16ACF" w:rsidRPr="00106009" w:rsidRDefault="00E16ACF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6D29E" w14:textId="77777777" w:rsidR="00E16ACF" w:rsidRPr="00106009" w:rsidRDefault="00E16ACF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AF008" w14:textId="77777777" w:rsidR="00E16ACF" w:rsidRPr="00106009" w:rsidRDefault="00E16ACF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74DD3" w14:textId="77777777" w:rsidR="00E16ACF" w:rsidRPr="00106009" w:rsidRDefault="00E16ACF" w:rsidP="00445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06E1C" w:rsidRPr="00106009" w14:paraId="04B7DD40" w14:textId="77777777" w:rsidTr="00DB26D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39110" w14:textId="77777777" w:rsidR="00B06E1C" w:rsidRPr="00797C6D" w:rsidRDefault="00B06E1C" w:rsidP="00B06E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C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Elaboración de un resumen</w:t>
            </w:r>
          </w:p>
          <w:p w14:paraId="69D0D14D" w14:textId="77777777" w:rsidR="00B06E1C" w:rsidRPr="00797C6D" w:rsidRDefault="00B06E1C" w:rsidP="00B06E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C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(Rubrica)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A638C" w14:textId="77777777" w:rsidR="00B06E1C" w:rsidRPr="009D586D" w:rsidRDefault="00B06E1C" w:rsidP="00B06E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9ACE7" w14:textId="77777777" w:rsidR="00B06E1C" w:rsidRPr="009D586D" w:rsidRDefault="00B06E1C" w:rsidP="00B06E1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AF8DA" w14:textId="77777777" w:rsidR="00B06E1C" w:rsidRPr="009D586D" w:rsidRDefault="00B06E1C" w:rsidP="00B06E1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9A25B" w14:textId="77777777" w:rsidR="00B06E1C" w:rsidRPr="009D586D" w:rsidRDefault="00B06E1C" w:rsidP="00B06E1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15-16.8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64AC2" w14:textId="77777777" w:rsidR="00B06E1C" w:rsidRPr="009D586D" w:rsidRDefault="00B06E1C" w:rsidP="00B06E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EDC2D" w14:textId="77777777" w:rsidR="00B06E1C" w:rsidRPr="009D586D" w:rsidRDefault="00B06E1C" w:rsidP="00B06E1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0-14.7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1932D" w14:textId="77777777" w:rsidR="00B06E1C" w:rsidRPr="00797C6D" w:rsidRDefault="00B06E1C" w:rsidP="00B06E1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C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la información del tema (proporcionado por el facilitador o investigado), realizando un resumen, sin faltas de ortografía que contiene palabras claves, lo relevante y esencial del tema, presenta la idea principal.  </w:t>
            </w:r>
          </w:p>
        </w:tc>
      </w:tr>
      <w:tr w:rsidR="00B06E1C" w:rsidRPr="00862CFC" w14:paraId="0787A0E1" w14:textId="77777777" w:rsidTr="00DB26D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F80B2" w14:textId="77777777" w:rsidR="00B06E1C" w:rsidRPr="00797C6D" w:rsidRDefault="00B06E1C" w:rsidP="00B06E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C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Solución de Ejercicios (en aula y extra clase); (Rubrica)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8F918" w14:textId="77777777" w:rsidR="00B06E1C" w:rsidRPr="009D586D" w:rsidRDefault="00B06E1C" w:rsidP="00B06E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8CBAF" w14:textId="77777777" w:rsidR="00B06E1C" w:rsidRPr="009D586D" w:rsidRDefault="00B06E1C" w:rsidP="00B06E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ADABB" w14:textId="77777777" w:rsidR="00B06E1C" w:rsidRPr="009D586D" w:rsidRDefault="00B06E1C" w:rsidP="00B06E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60FF9" w14:textId="77777777" w:rsidR="00B06E1C" w:rsidRPr="009D586D" w:rsidRDefault="00B06E1C" w:rsidP="00B06E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FADB5" w14:textId="77777777" w:rsidR="00B06E1C" w:rsidRPr="009D586D" w:rsidRDefault="00B06E1C" w:rsidP="00B06E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7C1F5" w14:textId="77777777" w:rsidR="00B06E1C" w:rsidRPr="009D586D" w:rsidRDefault="00B06E1C" w:rsidP="00B06E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0-29.5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8BF9B" w14:textId="77777777" w:rsidR="00B06E1C" w:rsidRPr="00797C6D" w:rsidRDefault="00B06E1C" w:rsidP="00B06E1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C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los ejercicios resueltos, para la aplicación de conocimientos previos en el curso, aplica los criterios y procedimiento </w:t>
            </w:r>
            <w:r w:rsidRPr="00797C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 xml:space="preserve">para la solución de problemas e interpreta los resultados obtenidos.     </w:t>
            </w:r>
          </w:p>
          <w:p w14:paraId="5FDB4A7D" w14:textId="77777777" w:rsidR="00B06E1C" w:rsidRPr="00797C6D" w:rsidRDefault="00B06E1C" w:rsidP="00B06E1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AC58B8D" w14:textId="77777777" w:rsidR="00B06E1C" w:rsidRPr="00797C6D" w:rsidRDefault="00B06E1C" w:rsidP="00B06E1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97C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</w:tr>
      <w:tr w:rsidR="00B06E1C" w:rsidRPr="00862CFC" w14:paraId="438B4DEC" w14:textId="77777777" w:rsidTr="00DB26D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38691" w14:textId="77777777" w:rsidR="00B06E1C" w:rsidRPr="009D586D" w:rsidRDefault="00B06E1C" w:rsidP="00B06E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Evaluación escrita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E56AC" w14:textId="77777777" w:rsidR="00B06E1C" w:rsidRPr="009D586D" w:rsidRDefault="00B06E1C" w:rsidP="00B06E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FD0D6" w14:textId="77777777" w:rsidR="00B06E1C" w:rsidRPr="009D586D" w:rsidRDefault="00B06E1C" w:rsidP="00B06E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B7F19" w14:textId="77777777" w:rsidR="00B06E1C" w:rsidRPr="009D586D" w:rsidRDefault="00B06E1C" w:rsidP="00B06E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7EEB9" w14:textId="77777777" w:rsidR="00B06E1C" w:rsidRPr="009D586D" w:rsidRDefault="00B06E1C" w:rsidP="00B06E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E06CC" w14:textId="77777777" w:rsidR="00B06E1C" w:rsidRPr="009D586D" w:rsidRDefault="00B06E1C" w:rsidP="00B06E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7A6E9" w14:textId="77777777" w:rsidR="00B06E1C" w:rsidRPr="009D586D" w:rsidRDefault="00B06E1C" w:rsidP="00B06E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0-29.5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B1A93" w14:textId="77777777" w:rsidR="00B06E1C" w:rsidRPr="009D586D" w:rsidRDefault="00B06E1C" w:rsidP="00B06E1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 y dominio de los temas de la unidad.</w:t>
            </w:r>
          </w:p>
          <w:p w14:paraId="50D762C0" w14:textId="77777777" w:rsidR="00B06E1C" w:rsidRPr="009D586D" w:rsidRDefault="00B06E1C" w:rsidP="00B06E1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Aplica las disposiciones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en las soluciones de </w:t>
            </w: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los casos prácticos solicitados en la evaluación.</w:t>
            </w:r>
          </w:p>
          <w:p w14:paraId="71F4486C" w14:textId="77777777" w:rsidR="00B06E1C" w:rsidRPr="009D586D" w:rsidRDefault="00B06E1C" w:rsidP="00B06E1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habilidad para la resolución de casos prácticos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</w:p>
        </w:tc>
      </w:tr>
      <w:tr w:rsidR="004755CC" w:rsidRPr="00106009" w14:paraId="57E51026" w14:textId="77777777" w:rsidTr="00664918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925C8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756B5BB2" w14:textId="77777777" w:rsidR="004755CC" w:rsidRPr="00106009" w:rsidRDefault="004755CC" w:rsidP="004755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9A70A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9E959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9D672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4A876" w14:textId="77777777" w:rsidR="004755CC" w:rsidRDefault="004755CC" w:rsidP="004755C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2DF7090" w14:textId="77777777" w:rsidR="004755CC" w:rsidRPr="00862CFC" w:rsidRDefault="004755CC" w:rsidP="004755C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E18E8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E58E5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9A95C2C" w14:textId="77777777" w:rsidR="00E16ACF" w:rsidRPr="00862CFC" w:rsidRDefault="00E16ACF" w:rsidP="00E16ACF">
      <w:pPr>
        <w:pStyle w:val="Sinespaciado"/>
        <w:rPr>
          <w:rFonts w:ascii="Arial" w:hAnsi="Arial" w:cs="Arial"/>
          <w:sz w:val="20"/>
          <w:szCs w:val="20"/>
        </w:rPr>
      </w:pPr>
    </w:p>
    <w:p w14:paraId="4141B9B5" w14:textId="77777777" w:rsidR="00E16ACF" w:rsidRDefault="00E16ACF" w:rsidP="00E16ACF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5864CD1A" w14:textId="77777777" w:rsidR="00E16ACF" w:rsidRDefault="00E16ACF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E1D4C71" w14:textId="77777777" w:rsidR="00445785" w:rsidRPr="00862CFC" w:rsidRDefault="00445785" w:rsidP="00445785">
      <w:pPr>
        <w:pStyle w:val="Sinespaciado"/>
        <w:rPr>
          <w:rFonts w:ascii="Arial" w:hAnsi="Arial" w:cs="Arial"/>
          <w:sz w:val="20"/>
          <w:szCs w:val="20"/>
        </w:rPr>
      </w:pPr>
    </w:p>
    <w:p w14:paraId="350A5767" w14:textId="77777777" w:rsidR="00445785" w:rsidRPr="00862CFC" w:rsidRDefault="00445785" w:rsidP="00445785">
      <w:pPr>
        <w:pStyle w:val="Sinespaciado"/>
        <w:numPr>
          <w:ilvl w:val="0"/>
          <w:numId w:val="16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445785" w:rsidRPr="00862CFC" w14:paraId="5BAD06B5" w14:textId="77777777" w:rsidTr="00445785">
        <w:tc>
          <w:tcPr>
            <w:tcW w:w="1838" w:type="dxa"/>
          </w:tcPr>
          <w:p w14:paraId="68C7E7C7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5813A392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476EF8F" w14:textId="77777777" w:rsidR="00445785" w:rsidRPr="00862CFC" w:rsidRDefault="0086665F" w:rsidP="0044578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61D0FA6B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2923C0ED" w14:textId="77777777" w:rsidR="00445785" w:rsidRPr="00D45FF2" w:rsidRDefault="000D203C" w:rsidP="000D203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5FF2">
              <w:rPr>
                <w:rFonts w:ascii="Arial" w:hAnsi="Arial" w:cs="Arial"/>
                <w:sz w:val="20"/>
                <w:szCs w:val="20"/>
              </w:rPr>
              <w:t xml:space="preserve">Analiza y diseña engranes rectos con el </w:t>
            </w:r>
            <w:r w:rsidR="00F73E86" w:rsidRPr="00D45FF2">
              <w:rPr>
                <w:rFonts w:ascii="Arial" w:hAnsi="Arial" w:cs="Arial"/>
                <w:sz w:val="20"/>
                <w:szCs w:val="20"/>
              </w:rPr>
              <w:t>número</w:t>
            </w:r>
            <w:r w:rsidRPr="00D45FF2">
              <w:rPr>
                <w:rFonts w:ascii="Arial" w:hAnsi="Arial" w:cs="Arial"/>
                <w:sz w:val="20"/>
                <w:szCs w:val="20"/>
              </w:rPr>
              <w:t xml:space="preserve"> de dientes optimo y selecciona los materiales adecuados para su fabricación bajo Norma ANSI/AGMA vigente para un funcionamiento óptimo.</w:t>
            </w:r>
          </w:p>
        </w:tc>
      </w:tr>
    </w:tbl>
    <w:p w14:paraId="17E739F4" w14:textId="77777777" w:rsidR="00445785" w:rsidRPr="00862CFC" w:rsidRDefault="00445785" w:rsidP="0044578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3066"/>
        <w:gridCol w:w="2835"/>
        <w:gridCol w:w="2977"/>
        <w:gridCol w:w="1519"/>
      </w:tblGrid>
      <w:tr w:rsidR="00445785" w:rsidRPr="00862CFC" w14:paraId="4E654C01" w14:textId="77777777" w:rsidTr="00663F35">
        <w:tc>
          <w:tcPr>
            <w:tcW w:w="2599" w:type="dxa"/>
          </w:tcPr>
          <w:p w14:paraId="1CA70435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066" w:type="dxa"/>
          </w:tcPr>
          <w:p w14:paraId="4E59326E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835" w:type="dxa"/>
          </w:tcPr>
          <w:p w14:paraId="4EF0833F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977" w:type="dxa"/>
          </w:tcPr>
          <w:p w14:paraId="7BE7E731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519" w:type="dxa"/>
          </w:tcPr>
          <w:p w14:paraId="0A9D44CE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445785" w:rsidRPr="00D45FF2" w14:paraId="5AF26921" w14:textId="77777777" w:rsidTr="00663F35">
        <w:tc>
          <w:tcPr>
            <w:tcW w:w="2599" w:type="dxa"/>
          </w:tcPr>
          <w:p w14:paraId="1F21B2E8" w14:textId="77777777" w:rsidR="000D203C" w:rsidRPr="00D45FF2" w:rsidRDefault="000D203C" w:rsidP="0003265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5FF2">
              <w:rPr>
                <w:rFonts w:ascii="Arial" w:hAnsi="Arial" w:cs="Arial"/>
                <w:b/>
                <w:sz w:val="20"/>
                <w:szCs w:val="20"/>
              </w:rPr>
              <w:t>ENGRANES RECTOS</w:t>
            </w:r>
          </w:p>
          <w:p w14:paraId="6AD94160" w14:textId="77777777" w:rsidR="000D203C" w:rsidRPr="00D45FF2" w:rsidRDefault="000D203C" w:rsidP="0003265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BADEA93" w14:textId="77777777" w:rsidR="000D203C" w:rsidRPr="00D45FF2" w:rsidRDefault="000D203C" w:rsidP="0003265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5FF2">
              <w:rPr>
                <w:rFonts w:ascii="Arial" w:hAnsi="Arial" w:cs="Arial"/>
                <w:sz w:val="20"/>
                <w:szCs w:val="20"/>
              </w:rPr>
              <w:lastRenderedPageBreak/>
              <w:t>3.1</w:t>
            </w:r>
            <w:r w:rsidR="0003265D" w:rsidRPr="00D45FF2">
              <w:rPr>
                <w:rFonts w:ascii="Arial" w:hAnsi="Arial" w:cs="Arial"/>
                <w:sz w:val="20"/>
                <w:szCs w:val="20"/>
              </w:rPr>
              <w:t xml:space="preserve"> Características geométricas de </w:t>
            </w:r>
            <w:r w:rsidR="00F73E86" w:rsidRPr="00D45FF2">
              <w:rPr>
                <w:rFonts w:ascii="Arial" w:hAnsi="Arial" w:cs="Arial"/>
                <w:sz w:val="20"/>
                <w:szCs w:val="20"/>
              </w:rPr>
              <w:t xml:space="preserve">engranes </w:t>
            </w:r>
            <w:r w:rsidRPr="00D45FF2">
              <w:rPr>
                <w:rFonts w:ascii="Arial" w:hAnsi="Arial" w:cs="Arial"/>
                <w:sz w:val="20"/>
                <w:szCs w:val="20"/>
              </w:rPr>
              <w:t>rectos.</w:t>
            </w:r>
          </w:p>
          <w:p w14:paraId="4A0CD60E" w14:textId="77777777" w:rsidR="000D203C" w:rsidRPr="00D45FF2" w:rsidRDefault="000D203C" w:rsidP="0003265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5FF2">
              <w:rPr>
                <w:rFonts w:ascii="Arial" w:hAnsi="Arial" w:cs="Arial"/>
                <w:sz w:val="20"/>
                <w:szCs w:val="20"/>
              </w:rPr>
              <w:t>3.2 Diseño de engranes rectos ba</w:t>
            </w:r>
            <w:r w:rsidR="0003265D" w:rsidRPr="00D45FF2">
              <w:rPr>
                <w:rFonts w:ascii="Arial" w:hAnsi="Arial" w:cs="Arial"/>
                <w:sz w:val="20"/>
                <w:szCs w:val="20"/>
              </w:rPr>
              <w:t xml:space="preserve">jo Norma </w:t>
            </w:r>
            <w:r w:rsidRPr="00D45FF2">
              <w:rPr>
                <w:rFonts w:ascii="Arial" w:hAnsi="Arial" w:cs="Arial"/>
                <w:sz w:val="20"/>
                <w:szCs w:val="20"/>
              </w:rPr>
              <w:t>ANSI/AGMA.</w:t>
            </w:r>
          </w:p>
          <w:p w14:paraId="697CA9F4" w14:textId="77777777" w:rsidR="00445785" w:rsidRPr="00D45FF2" w:rsidRDefault="000D203C" w:rsidP="0003265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5FF2">
              <w:rPr>
                <w:rFonts w:ascii="Arial" w:hAnsi="Arial" w:cs="Arial"/>
                <w:sz w:val="20"/>
                <w:szCs w:val="20"/>
              </w:rPr>
              <w:t>3.3 Selección de material para engranes rectos.</w:t>
            </w:r>
          </w:p>
        </w:tc>
        <w:tc>
          <w:tcPr>
            <w:tcW w:w="3066" w:type="dxa"/>
          </w:tcPr>
          <w:p w14:paraId="6E90F1CB" w14:textId="482B1675" w:rsidR="0003265D" w:rsidRDefault="0003265D" w:rsidP="0003265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5FF2">
              <w:rPr>
                <w:rFonts w:ascii="Arial" w:eastAsia="SymbolMT" w:hAnsi="Arial" w:cs="Arial"/>
                <w:sz w:val="20"/>
                <w:szCs w:val="20"/>
              </w:rPr>
              <w:lastRenderedPageBreak/>
              <w:t xml:space="preserve">Dibuja un par de engranes rectos, elabora los diagramas de cuerpo libre, aplica las leyes de </w:t>
            </w:r>
            <w:r w:rsidRPr="00D45FF2">
              <w:rPr>
                <w:rFonts w:ascii="Arial" w:eastAsia="SymbolMT" w:hAnsi="Arial" w:cs="Arial"/>
                <w:sz w:val="20"/>
                <w:szCs w:val="20"/>
              </w:rPr>
              <w:lastRenderedPageBreak/>
              <w:t>la estática para determinar las fuerzas que actúan en los engranes</w:t>
            </w:r>
            <w:r w:rsidR="00961E2B">
              <w:rPr>
                <w:rFonts w:ascii="Arial" w:eastAsia="SymbolMT" w:hAnsi="Arial" w:cs="Arial"/>
                <w:sz w:val="20"/>
                <w:szCs w:val="20"/>
              </w:rPr>
              <w:t>, analiza</w:t>
            </w:r>
            <w:r w:rsidR="00961E2B" w:rsidRPr="00C66E0B">
              <w:rPr>
                <w:rFonts w:ascii="Arial" w:hAnsi="Arial" w:cs="Arial"/>
                <w:sz w:val="20"/>
                <w:szCs w:val="20"/>
              </w:rPr>
              <w:t xml:space="preserve"> la información</w:t>
            </w:r>
            <w:r w:rsidR="00943A4D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961E2B">
              <w:rPr>
                <w:rFonts w:ascii="Arial" w:hAnsi="Arial" w:cs="Arial"/>
                <w:sz w:val="20"/>
                <w:szCs w:val="20"/>
              </w:rPr>
              <w:t>entregando investigación en la</w:t>
            </w:r>
            <w:r w:rsidR="00961E2B" w:rsidRPr="0072305B">
              <w:rPr>
                <w:rFonts w:ascii="Arial" w:hAnsi="Arial" w:cs="Arial"/>
                <w:sz w:val="20"/>
                <w:szCs w:val="20"/>
              </w:rPr>
              <w:t xml:space="preserve"> Plataforma Educativ</w:t>
            </w:r>
            <w:r w:rsidR="00961E2B">
              <w:rPr>
                <w:rFonts w:ascii="Arial" w:hAnsi="Arial" w:cs="Arial"/>
                <w:sz w:val="20"/>
                <w:szCs w:val="20"/>
              </w:rPr>
              <w:t xml:space="preserve">a de Google </w:t>
            </w:r>
            <w:proofErr w:type="spellStart"/>
            <w:r w:rsidR="00961E2B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961E2B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17C6AD2" w14:textId="77777777" w:rsidR="00961E2B" w:rsidRPr="00D45FF2" w:rsidRDefault="00961E2B" w:rsidP="0003265D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6632DF91" w14:textId="77777777" w:rsidR="00445785" w:rsidRDefault="0003265D" w:rsidP="0003265D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D45FF2">
              <w:rPr>
                <w:rFonts w:ascii="Arial" w:eastAsia="SymbolMT" w:hAnsi="Arial" w:cs="Arial"/>
                <w:sz w:val="20"/>
                <w:szCs w:val="20"/>
              </w:rPr>
              <w:t>Diseña un par de engranes en base a la potencia transmitida y su aplicación utilizando la norma ANSI/AGMA vigente.</w:t>
            </w:r>
          </w:p>
          <w:p w14:paraId="48AC3890" w14:textId="77777777" w:rsidR="00961E2B" w:rsidRDefault="00961E2B" w:rsidP="00961E2B">
            <w:pPr>
              <w:rPr>
                <w:rFonts w:ascii="Arial" w:eastAsia="SymbolMT" w:hAnsi="Arial" w:cs="Arial"/>
                <w:sz w:val="20"/>
                <w:szCs w:val="20"/>
              </w:rPr>
            </w:pPr>
          </w:p>
          <w:p w14:paraId="0D03AC8A" w14:textId="33DDAEE0" w:rsidR="00961E2B" w:rsidRPr="007F7CC4" w:rsidRDefault="00961E2B" w:rsidP="00961E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6E0B">
              <w:rPr>
                <w:rFonts w:ascii="Arial" w:hAnsi="Arial" w:cs="Arial"/>
                <w:sz w:val="20"/>
                <w:szCs w:val="20"/>
              </w:rPr>
              <w:t xml:space="preserve">se </w:t>
            </w:r>
            <w:r>
              <w:rPr>
                <w:rFonts w:ascii="Arial" w:hAnsi="Arial" w:cs="Arial"/>
                <w:sz w:val="20"/>
                <w:szCs w:val="20"/>
              </w:rPr>
              <w:t>presenta el diseño</w:t>
            </w:r>
            <w:r w:rsidRPr="00C66E0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305B">
              <w:rPr>
                <w:rFonts w:ascii="Arial" w:hAnsi="Arial" w:cs="Arial"/>
                <w:sz w:val="20"/>
                <w:szCs w:val="20"/>
              </w:rPr>
              <w:t xml:space="preserve">en Línea </w:t>
            </w:r>
            <w:r w:rsidRPr="007F7CC4">
              <w:rPr>
                <w:rFonts w:ascii="Arial" w:hAnsi="Arial" w:cs="Arial"/>
                <w:sz w:val="20"/>
                <w:szCs w:val="20"/>
              </w:rPr>
              <w:t>a través del servicio de videoconferencia en Zoom</w:t>
            </w:r>
            <w:r>
              <w:rPr>
                <w:rFonts w:ascii="Arial" w:hAnsi="Arial" w:cs="Arial"/>
                <w:sz w:val="20"/>
                <w:szCs w:val="20"/>
              </w:rPr>
              <w:t xml:space="preserve">, entregando memoria </w:t>
            </w:r>
            <w:r w:rsidR="006A50B5">
              <w:rPr>
                <w:rFonts w:ascii="Arial" w:hAnsi="Arial" w:cs="Arial"/>
                <w:sz w:val="20"/>
                <w:szCs w:val="20"/>
              </w:rPr>
              <w:t>técnica</w:t>
            </w:r>
            <w:r>
              <w:rPr>
                <w:rFonts w:ascii="Arial" w:hAnsi="Arial" w:cs="Arial"/>
                <w:sz w:val="20"/>
                <w:szCs w:val="20"/>
              </w:rPr>
              <w:t xml:space="preserve"> en la</w:t>
            </w:r>
            <w:r w:rsidRPr="0072305B">
              <w:rPr>
                <w:rFonts w:ascii="Arial" w:hAnsi="Arial" w:cs="Arial"/>
                <w:sz w:val="20"/>
                <w:szCs w:val="20"/>
              </w:rPr>
              <w:t xml:space="preserve"> Plataforma Educativ</w:t>
            </w:r>
            <w:r>
              <w:rPr>
                <w:rFonts w:ascii="Arial" w:hAnsi="Arial" w:cs="Arial"/>
                <w:sz w:val="20"/>
                <w:szCs w:val="20"/>
              </w:rPr>
              <w:t xml:space="preserve">a de Google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998F820" w14:textId="48B7A7C6" w:rsidR="00961E2B" w:rsidRPr="00961E2B" w:rsidRDefault="00961E2B" w:rsidP="00961E2B">
            <w:pPr>
              <w:rPr>
                <w:rFonts w:ascii="Arial" w:eastAsia="SymbolMT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CF002F6" w14:textId="380952EE" w:rsidR="00813C79" w:rsidRDefault="00FB5F05" w:rsidP="00813C79">
            <w:pPr>
              <w:tabs>
                <w:tab w:val="left" w:pos="350"/>
                <w:tab w:val="left" w:pos="80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eastAsia="es-ES_tradnl"/>
              </w:rPr>
            </w:pPr>
            <w:r w:rsidRPr="00D45FF2">
              <w:rPr>
                <w:rFonts w:ascii="Arial" w:hAnsi="Arial" w:cs="Arial"/>
                <w:sz w:val="20"/>
                <w:szCs w:val="20"/>
                <w:lang w:eastAsia="es-ES_tradnl"/>
              </w:rPr>
              <w:lastRenderedPageBreak/>
              <w:t>Solicita investigación respecto al tema de engranes</w:t>
            </w:r>
            <w:r w:rsidR="00813C79">
              <w:rPr>
                <w:rFonts w:ascii="Arial" w:hAnsi="Arial" w:cs="Arial"/>
                <w:sz w:val="20"/>
                <w:szCs w:val="20"/>
                <w:lang w:eastAsia="es-ES_tradnl"/>
              </w:rPr>
              <w:t xml:space="preserve"> y en </w:t>
            </w:r>
            <w:r w:rsidR="00813C79">
              <w:rPr>
                <w:rFonts w:ascii="Arial" w:hAnsi="Arial" w:cs="Arial"/>
                <w:sz w:val="20"/>
                <w:szCs w:val="20"/>
              </w:rPr>
              <w:t>P</w:t>
            </w:r>
            <w:r w:rsidR="00813C79" w:rsidRPr="007F7CC4">
              <w:rPr>
                <w:rFonts w:ascii="Arial" w:hAnsi="Arial" w:cs="Arial"/>
                <w:sz w:val="20"/>
                <w:szCs w:val="20"/>
              </w:rPr>
              <w:t xml:space="preserve">lenaria </w:t>
            </w:r>
            <w:r w:rsidR="00813C79">
              <w:rPr>
                <w:rFonts w:ascii="Arial" w:hAnsi="Arial" w:cs="Arial"/>
                <w:sz w:val="20"/>
                <w:szCs w:val="20"/>
              </w:rPr>
              <w:t xml:space="preserve">Se discuten los </w:t>
            </w:r>
            <w:r w:rsidR="00813C79">
              <w:rPr>
                <w:rFonts w:ascii="Arial" w:hAnsi="Arial" w:cs="Arial"/>
                <w:sz w:val="20"/>
                <w:szCs w:val="20"/>
              </w:rPr>
              <w:lastRenderedPageBreak/>
              <w:t>temas del</w:t>
            </w:r>
            <w:r w:rsidR="00813C79" w:rsidRPr="005D7551">
              <w:rPr>
                <w:rFonts w:ascii="Arial" w:hAnsi="Arial" w:cs="Arial"/>
                <w:sz w:val="20"/>
                <w:szCs w:val="20"/>
              </w:rPr>
              <w:t xml:space="preserve"> trabajo de investigación</w:t>
            </w:r>
            <w:r w:rsidR="00813C79">
              <w:rPr>
                <w:rFonts w:ascii="Arial" w:hAnsi="Arial" w:cs="Arial"/>
                <w:sz w:val="20"/>
                <w:szCs w:val="20"/>
              </w:rPr>
              <w:t xml:space="preserve"> para una mejor comprensión de los contenidos.</w:t>
            </w:r>
            <w:r w:rsidR="00813C79" w:rsidRPr="005D755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EAE57BA" w14:textId="77777777" w:rsidR="00813C79" w:rsidRDefault="00813C79" w:rsidP="00813C7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687BE6" w14:textId="1BA06F30" w:rsidR="00813C79" w:rsidRPr="005D7551" w:rsidRDefault="00240A4A" w:rsidP="00813C7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813C79">
              <w:rPr>
                <w:rFonts w:ascii="Arial" w:hAnsi="Arial" w:cs="Arial"/>
                <w:sz w:val="20"/>
                <w:szCs w:val="20"/>
              </w:rPr>
              <w:t xml:space="preserve">e expone Problema modelo como ejemplo para que el alumno realice el </w:t>
            </w:r>
            <w:proofErr w:type="spellStart"/>
            <w:r w:rsidR="00813C79" w:rsidRPr="005D7551">
              <w:rPr>
                <w:rFonts w:ascii="Arial" w:hAnsi="Arial" w:cs="Arial"/>
                <w:sz w:val="20"/>
                <w:szCs w:val="20"/>
              </w:rPr>
              <w:t>problema</w:t>
            </w:r>
            <w:r w:rsidR="00813C79">
              <w:rPr>
                <w:rFonts w:ascii="Arial" w:hAnsi="Arial" w:cs="Arial"/>
                <w:sz w:val="20"/>
                <w:szCs w:val="20"/>
              </w:rPr>
              <w:t>rio</w:t>
            </w:r>
            <w:proofErr w:type="spellEnd"/>
            <w:r w:rsidR="00813C7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13C79" w:rsidRPr="00D45FF2">
              <w:rPr>
                <w:rFonts w:ascii="Arial" w:hAnsi="Arial" w:cs="Arial"/>
                <w:sz w:val="20"/>
                <w:szCs w:val="20"/>
                <w:lang w:eastAsia="es-ES_tradnl"/>
              </w:rPr>
              <w:t>de fuerzas, aplicando la estática para la solución de problemas</w:t>
            </w:r>
            <w:r w:rsidR="00813C79">
              <w:rPr>
                <w:rFonts w:ascii="Arial" w:hAnsi="Arial" w:cs="Arial"/>
                <w:sz w:val="20"/>
                <w:szCs w:val="20"/>
                <w:lang w:eastAsia="es-ES_tradnl"/>
              </w:rPr>
              <w:t xml:space="preserve"> de diseño de engranes, </w:t>
            </w:r>
            <w:r w:rsidR="00813C79">
              <w:rPr>
                <w:rFonts w:ascii="Arial" w:hAnsi="Arial" w:cs="Arial"/>
                <w:sz w:val="20"/>
                <w:szCs w:val="20"/>
              </w:rPr>
              <w:t>que</w:t>
            </w:r>
            <w:r w:rsidR="00813C79" w:rsidRPr="005D7551">
              <w:rPr>
                <w:rFonts w:ascii="Arial" w:hAnsi="Arial" w:cs="Arial"/>
                <w:sz w:val="20"/>
                <w:szCs w:val="20"/>
              </w:rPr>
              <w:t xml:space="preserve"> serán </w:t>
            </w:r>
            <w:r w:rsidR="00813C79">
              <w:rPr>
                <w:rFonts w:ascii="Arial" w:hAnsi="Arial" w:cs="Arial"/>
                <w:sz w:val="20"/>
                <w:szCs w:val="20"/>
              </w:rPr>
              <w:t xml:space="preserve">entregados en Google </w:t>
            </w:r>
            <w:proofErr w:type="spellStart"/>
            <w:r w:rsidR="00813C79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813C7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065EDD1" w14:textId="77777777" w:rsidR="00813C79" w:rsidRPr="005D7551" w:rsidRDefault="00813C79" w:rsidP="00813C7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9581106" w14:textId="305B7F4D" w:rsidR="00445785" w:rsidRPr="00D45FF2" w:rsidRDefault="00813C79" w:rsidP="00240A4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7551">
              <w:rPr>
                <w:rFonts w:ascii="Arial" w:hAnsi="Arial" w:cs="Arial"/>
                <w:sz w:val="20"/>
                <w:szCs w:val="20"/>
              </w:rPr>
              <w:t>El alumno resolverá el examen escrito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40A4A">
              <w:rPr>
                <w:rFonts w:ascii="Arial" w:hAnsi="Arial" w:cs="Arial"/>
                <w:sz w:val="20"/>
                <w:szCs w:val="20"/>
              </w:rPr>
              <w:t>de manera presencial.</w:t>
            </w:r>
          </w:p>
        </w:tc>
        <w:tc>
          <w:tcPr>
            <w:tcW w:w="2977" w:type="dxa"/>
          </w:tcPr>
          <w:p w14:paraId="22920200" w14:textId="75398C88" w:rsidR="0003265D" w:rsidRPr="00D45FF2" w:rsidRDefault="0003265D" w:rsidP="0003265D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D45FF2">
              <w:rPr>
                <w:rFonts w:ascii="Arial" w:eastAsia="SymbolMT" w:hAnsi="Arial" w:cs="Arial"/>
                <w:sz w:val="20"/>
                <w:szCs w:val="20"/>
              </w:rPr>
              <w:lastRenderedPageBreak/>
              <w:t xml:space="preserve">Capacidad de solucionar </w:t>
            </w:r>
            <w:r w:rsidR="00F73E86" w:rsidRPr="00D45FF2">
              <w:rPr>
                <w:rFonts w:ascii="Arial" w:eastAsia="SymbolMT" w:hAnsi="Arial" w:cs="Arial"/>
                <w:sz w:val="20"/>
                <w:szCs w:val="20"/>
              </w:rPr>
              <w:t>ejercicios individuales</w:t>
            </w:r>
            <w:r w:rsidRPr="00D45FF2">
              <w:rPr>
                <w:rFonts w:ascii="Arial" w:eastAsia="SymbolMT" w:hAnsi="Arial" w:cs="Arial"/>
                <w:sz w:val="20"/>
                <w:szCs w:val="20"/>
              </w:rPr>
              <w:t xml:space="preserve"> y por equipos.</w:t>
            </w:r>
          </w:p>
          <w:p w14:paraId="56638647" w14:textId="63948E3E" w:rsidR="0003265D" w:rsidRPr="00D45FF2" w:rsidRDefault="0003265D" w:rsidP="0003265D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D45FF2">
              <w:rPr>
                <w:rFonts w:ascii="Arial" w:eastAsia="SymbolMT" w:hAnsi="Arial" w:cs="Arial"/>
                <w:sz w:val="20"/>
                <w:szCs w:val="20"/>
              </w:rPr>
              <w:lastRenderedPageBreak/>
              <w:t>Capacidad de relacionar y aplicar de los conocimientos en la práctica</w:t>
            </w:r>
            <w:r w:rsidR="00F73E86" w:rsidRPr="00D45FF2"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4323282F" w14:textId="77777777" w:rsidR="00445785" w:rsidRPr="00D45FF2" w:rsidRDefault="00445785" w:rsidP="0003265D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</w:tc>
        <w:tc>
          <w:tcPr>
            <w:tcW w:w="1519" w:type="dxa"/>
          </w:tcPr>
          <w:p w14:paraId="36C97D79" w14:textId="77777777" w:rsidR="00445785" w:rsidRPr="00D45FF2" w:rsidRDefault="00445785" w:rsidP="0003265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DF6219" w14:textId="77777777" w:rsidR="00445785" w:rsidRPr="00D45FF2" w:rsidRDefault="00445785" w:rsidP="0003265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C0AACBB" w14:textId="77777777" w:rsidR="00445785" w:rsidRDefault="0097179B" w:rsidP="00032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445785" w:rsidRPr="00D45FF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  <w:p w14:paraId="40A34D52" w14:textId="77777777" w:rsidR="00E14344" w:rsidRDefault="00E14344" w:rsidP="00E1434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D9E7FFD" w14:textId="4A47F0CE" w:rsidR="008507F2" w:rsidRDefault="008507F2" w:rsidP="008507F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6C33C71" w14:textId="504E277D" w:rsidR="00E14344" w:rsidRPr="00E14344" w:rsidRDefault="00E14344" w:rsidP="00E1434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114DA4" w14:textId="30D5BAD3" w:rsidR="00445785" w:rsidRPr="00862CFC" w:rsidRDefault="00445785" w:rsidP="00B10880">
      <w:pPr>
        <w:rPr>
          <w:rFonts w:ascii="Arial" w:hAnsi="Arial" w:cs="Arial"/>
          <w:sz w:val="20"/>
          <w:szCs w:val="20"/>
        </w:rPr>
      </w:pPr>
    </w:p>
    <w:p w14:paraId="49DC4958" w14:textId="77777777" w:rsidR="00445785" w:rsidRPr="00862CFC" w:rsidRDefault="00445785" w:rsidP="0044578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477"/>
        <w:gridCol w:w="1519"/>
      </w:tblGrid>
      <w:tr w:rsidR="00445785" w:rsidRPr="00862CFC" w14:paraId="6978BD50" w14:textId="77777777" w:rsidTr="00663F35">
        <w:tc>
          <w:tcPr>
            <w:tcW w:w="11477" w:type="dxa"/>
          </w:tcPr>
          <w:p w14:paraId="22F69ABA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1519" w:type="dxa"/>
          </w:tcPr>
          <w:p w14:paraId="699A8F4F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DB26DB" w:rsidRPr="00862CFC" w14:paraId="53FFBF4C" w14:textId="77777777" w:rsidTr="00663F35">
        <w:tc>
          <w:tcPr>
            <w:tcW w:w="11477" w:type="dxa"/>
          </w:tcPr>
          <w:p w14:paraId="58038A51" w14:textId="77777777" w:rsidR="00DB26DB" w:rsidRPr="00452A10" w:rsidRDefault="00DB26DB" w:rsidP="00776291">
            <w:pPr>
              <w:pStyle w:val="Sinespaciad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ADE209E" w14:textId="77777777" w:rsidR="00DB26DB" w:rsidRPr="00452A10" w:rsidRDefault="00420CB3" w:rsidP="00776291">
            <w:pPr>
              <w:pStyle w:val="Sinespaciado"/>
              <w:numPr>
                <w:ilvl w:val="0"/>
                <w:numId w:val="28"/>
              </w:numPr>
              <w:ind w:left="31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Investigación</w:t>
            </w:r>
            <w:r w:rsidR="00FD572A" w:rsidRPr="00FD572A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.</w:t>
            </w:r>
            <w:r w:rsidR="00FD572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DB26DB" w:rsidRPr="00452A1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Análisis de la </w:t>
            </w:r>
            <w:r w:rsidR="003B6CA3" w:rsidRPr="00452A1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 de</w:t>
            </w:r>
            <w:r w:rsidR="00DB26D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diversas fuentes del tema,</w:t>
            </w:r>
            <w:r w:rsidR="00DB26DB" w:rsidRPr="00452A1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realizando un resumen, sin faltas de ortografía que contiene palabras claves, lo relevante</w:t>
            </w:r>
            <w:r w:rsidR="00DB26D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y esencial del tema (</w:t>
            </w:r>
            <w:r w:rsidR="00797C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terminología básica</w:t>
            </w:r>
            <w:r w:rsidR="00DB26D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engranes</w:t>
            </w:r>
            <w:r w:rsidR="00DB26DB" w:rsidRPr="00452A1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)</w:t>
            </w:r>
            <w:r w:rsidR="00DB26D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</w:p>
        </w:tc>
        <w:tc>
          <w:tcPr>
            <w:tcW w:w="1519" w:type="dxa"/>
            <w:vAlign w:val="center"/>
          </w:tcPr>
          <w:p w14:paraId="5696030C" w14:textId="77777777" w:rsidR="00DB26DB" w:rsidRPr="00862CFC" w:rsidRDefault="00DB26DB" w:rsidP="00DB26DB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20 %</w:t>
            </w:r>
          </w:p>
        </w:tc>
      </w:tr>
      <w:tr w:rsidR="00DB26DB" w:rsidRPr="00862CFC" w14:paraId="775D8B45" w14:textId="77777777" w:rsidTr="00663F35">
        <w:tc>
          <w:tcPr>
            <w:tcW w:w="11477" w:type="dxa"/>
            <w:vAlign w:val="center"/>
          </w:tcPr>
          <w:p w14:paraId="155A9B95" w14:textId="77777777" w:rsidR="00DB26DB" w:rsidRPr="00FD572A" w:rsidRDefault="00FD572A" w:rsidP="00776291">
            <w:pPr>
              <w:pStyle w:val="Prrafodelista"/>
              <w:numPr>
                <w:ilvl w:val="0"/>
                <w:numId w:val="28"/>
              </w:numPr>
              <w:ind w:left="313" w:hanging="313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bookmarkStart w:id="4" w:name="_Hlk491619187"/>
            <w:r w:rsidRPr="00FD572A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Resolución   de problemas.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DB26DB" w:rsidRPr="00FD572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los ejercicios a través de conocimientos previos y del curso, aplica las leyes fundamentales para la solución de los ejercicios de engranajes interpretando los resultados obtenidos.      </w:t>
            </w:r>
          </w:p>
        </w:tc>
        <w:tc>
          <w:tcPr>
            <w:tcW w:w="1519" w:type="dxa"/>
            <w:vAlign w:val="center"/>
          </w:tcPr>
          <w:p w14:paraId="500F55DB" w14:textId="77777777" w:rsidR="00DB26DB" w:rsidRPr="00862CFC" w:rsidRDefault="00DB26DB" w:rsidP="00DB26DB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40 %</w:t>
            </w:r>
          </w:p>
        </w:tc>
      </w:tr>
      <w:bookmarkEnd w:id="4"/>
      <w:tr w:rsidR="00DB26DB" w:rsidRPr="00862CFC" w14:paraId="11CAC355" w14:textId="77777777" w:rsidTr="00663F35">
        <w:tc>
          <w:tcPr>
            <w:tcW w:w="11477" w:type="dxa"/>
            <w:vAlign w:val="center"/>
          </w:tcPr>
          <w:p w14:paraId="5AB4D8AA" w14:textId="77777777" w:rsidR="00DB26DB" w:rsidRPr="00FD572A" w:rsidRDefault="00FD572A" w:rsidP="00776291">
            <w:pPr>
              <w:pStyle w:val="Prrafodelista"/>
              <w:numPr>
                <w:ilvl w:val="0"/>
                <w:numId w:val="28"/>
              </w:numPr>
              <w:ind w:left="313" w:hanging="313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D572A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>Examen Escrito.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DB26DB" w:rsidRPr="00FD572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 y dominio de los temas de la unidad, Aplicando las disposiciones en las soluciones de los casos prácticos solicitados en la evaluación.</w:t>
            </w:r>
          </w:p>
          <w:p w14:paraId="66E8E2AC" w14:textId="77777777" w:rsidR="00DB26DB" w:rsidRPr="00452A10" w:rsidRDefault="00DB26DB" w:rsidP="0077629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2A1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habilidad para la resolución de casos prácticos.</w:t>
            </w:r>
          </w:p>
        </w:tc>
        <w:tc>
          <w:tcPr>
            <w:tcW w:w="1519" w:type="dxa"/>
            <w:vAlign w:val="center"/>
          </w:tcPr>
          <w:p w14:paraId="0F4CD66D" w14:textId="77777777" w:rsidR="00DB26DB" w:rsidRPr="00862CFC" w:rsidRDefault="00DB26DB" w:rsidP="00DB26DB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40 %</w:t>
            </w:r>
          </w:p>
        </w:tc>
      </w:tr>
    </w:tbl>
    <w:p w14:paraId="2AB43C0B" w14:textId="126D0ACB" w:rsidR="00445785" w:rsidRDefault="00445785" w:rsidP="00445785">
      <w:pPr>
        <w:pStyle w:val="Sinespaciado"/>
        <w:rPr>
          <w:rFonts w:ascii="Arial" w:hAnsi="Arial" w:cs="Arial"/>
          <w:sz w:val="20"/>
          <w:szCs w:val="20"/>
        </w:rPr>
      </w:pPr>
    </w:p>
    <w:p w14:paraId="7C43D4ED" w14:textId="514C775E" w:rsidR="00B10880" w:rsidRDefault="00B10880" w:rsidP="00445785">
      <w:pPr>
        <w:pStyle w:val="Sinespaciado"/>
        <w:rPr>
          <w:rFonts w:ascii="Arial" w:hAnsi="Arial" w:cs="Arial"/>
          <w:sz w:val="20"/>
          <w:szCs w:val="20"/>
        </w:rPr>
      </w:pPr>
    </w:p>
    <w:p w14:paraId="7D8C20F2" w14:textId="03D8CEEA" w:rsidR="00B10880" w:rsidRDefault="00B10880" w:rsidP="00445785">
      <w:pPr>
        <w:pStyle w:val="Sinespaciado"/>
        <w:rPr>
          <w:rFonts w:ascii="Arial" w:hAnsi="Arial" w:cs="Arial"/>
          <w:sz w:val="20"/>
          <w:szCs w:val="20"/>
        </w:rPr>
      </w:pPr>
    </w:p>
    <w:p w14:paraId="2F86A92C" w14:textId="5C14BF5F" w:rsidR="00B10880" w:rsidRDefault="00B10880" w:rsidP="00445785">
      <w:pPr>
        <w:pStyle w:val="Sinespaciado"/>
        <w:rPr>
          <w:rFonts w:ascii="Arial" w:hAnsi="Arial" w:cs="Arial"/>
          <w:sz w:val="20"/>
          <w:szCs w:val="20"/>
        </w:rPr>
      </w:pPr>
    </w:p>
    <w:p w14:paraId="22FE76CE" w14:textId="77777777" w:rsidR="00B10880" w:rsidRPr="00862CFC" w:rsidRDefault="00B10880" w:rsidP="00445785">
      <w:pPr>
        <w:pStyle w:val="Sinespaciado"/>
        <w:rPr>
          <w:rFonts w:ascii="Arial" w:hAnsi="Arial" w:cs="Arial"/>
          <w:sz w:val="20"/>
          <w:szCs w:val="20"/>
        </w:rPr>
      </w:pPr>
    </w:p>
    <w:p w14:paraId="5F703342" w14:textId="77777777" w:rsidR="00445785" w:rsidRPr="00862CFC" w:rsidRDefault="00DB26DB" w:rsidP="00445785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desempeño:</w:t>
      </w:r>
    </w:p>
    <w:p w14:paraId="6E6B4CD5" w14:textId="77777777" w:rsidR="00445785" w:rsidRPr="00862CFC" w:rsidRDefault="00445785" w:rsidP="0044578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1418"/>
        <w:gridCol w:w="7654"/>
        <w:gridCol w:w="1519"/>
      </w:tblGrid>
      <w:tr w:rsidR="00445785" w:rsidRPr="00862CFC" w14:paraId="7A4C6DAE" w14:textId="77777777" w:rsidTr="00663F35">
        <w:tc>
          <w:tcPr>
            <w:tcW w:w="2405" w:type="dxa"/>
          </w:tcPr>
          <w:p w14:paraId="256F69C3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418" w:type="dxa"/>
          </w:tcPr>
          <w:p w14:paraId="3E392459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7654" w:type="dxa"/>
          </w:tcPr>
          <w:p w14:paraId="31344140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519" w:type="dxa"/>
          </w:tcPr>
          <w:p w14:paraId="3CB802B3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6203C" w:rsidRPr="00862CFC" w14:paraId="32B4BFC9" w14:textId="77777777" w:rsidTr="00663F35">
        <w:tc>
          <w:tcPr>
            <w:tcW w:w="2405" w:type="dxa"/>
            <w:vMerge w:val="restart"/>
          </w:tcPr>
          <w:p w14:paraId="6118B88D" w14:textId="77777777" w:rsidR="0096203C" w:rsidRPr="00862CFC" w:rsidRDefault="0096203C" w:rsidP="0096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18" w:type="dxa"/>
          </w:tcPr>
          <w:p w14:paraId="0C6CDB4F" w14:textId="77777777" w:rsidR="0096203C" w:rsidRPr="00862CFC" w:rsidRDefault="0096203C" w:rsidP="0096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654" w:type="dxa"/>
          </w:tcPr>
          <w:p w14:paraId="47261042" w14:textId="77777777" w:rsidR="0096203C" w:rsidRPr="009718C2" w:rsidRDefault="0096203C" w:rsidP="0096203C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1A4A9469" w14:textId="77777777" w:rsidR="0096203C" w:rsidRPr="009718C2" w:rsidRDefault="0096203C" w:rsidP="0096203C">
            <w:pPr>
              <w:numPr>
                <w:ilvl w:val="0"/>
                <w:numId w:val="25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3B88">
              <w:rPr>
                <w:rFonts w:ascii="Arial" w:hAnsi="Arial" w:cs="Arial"/>
                <w:sz w:val="20"/>
                <w:szCs w:val="20"/>
              </w:rPr>
              <w:t xml:space="preserve">Se 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adapta a situaciones y contextos complejos: 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A2C5138" w14:textId="77777777" w:rsidR="0096203C" w:rsidRPr="009718C2" w:rsidRDefault="0096203C" w:rsidP="0096203C">
            <w:pPr>
              <w:numPr>
                <w:ilvl w:val="0"/>
                <w:numId w:val="25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1349959" w14:textId="77777777" w:rsidR="0096203C" w:rsidRDefault="0096203C" w:rsidP="0096203C">
            <w:pPr>
              <w:numPr>
                <w:ilvl w:val="0"/>
                <w:numId w:val="25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9718C2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9EBDA86" w14:textId="77777777" w:rsidR="0096203C" w:rsidRDefault="0096203C" w:rsidP="0096203C">
            <w:pPr>
              <w:numPr>
                <w:ilvl w:val="0"/>
                <w:numId w:val="25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182B35CD" w14:textId="77777777" w:rsidR="0096203C" w:rsidRPr="009718C2" w:rsidRDefault="0096203C" w:rsidP="0096203C">
            <w:pPr>
              <w:numPr>
                <w:ilvl w:val="0"/>
                <w:numId w:val="25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lastRenderedPageBreak/>
              <w:t>Incorpora conocimientos y actividades interdisciplinarios en su aprendizaje</w:t>
            </w:r>
            <w:r w:rsidRPr="009718C2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4CBBBB42" w14:textId="77777777" w:rsidR="0096203C" w:rsidRPr="009718C2" w:rsidRDefault="0096203C" w:rsidP="0096203C">
            <w:pPr>
              <w:pStyle w:val="Sinespaciado"/>
              <w:ind w:hanging="10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6. 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9718C2">
              <w:rPr>
                <w:rFonts w:ascii="Arial" w:hAnsi="Arial" w:cs="Arial"/>
                <w:sz w:val="20"/>
                <w:szCs w:val="20"/>
              </w:rPr>
              <w:t>Es capaz de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18C2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519" w:type="dxa"/>
          </w:tcPr>
          <w:p w14:paraId="590BBF3F" w14:textId="77777777" w:rsidR="0096203C" w:rsidRPr="00862CFC" w:rsidRDefault="0096203C" w:rsidP="0096203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6203C" w:rsidRPr="00862CFC" w14:paraId="74E65EA6" w14:textId="77777777" w:rsidTr="00663F35">
        <w:tc>
          <w:tcPr>
            <w:tcW w:w="2405" w:type="dxa"/>
            <w:vMerge/>
          </w:tcPr>
          <w:p w14:paraId="5B2E4B13" w14:textId="77777777" w:rsidR="0096203C" w:rsidRPr="00862CFC" w:rsidRDefault="0096203C" w:rsidP="0096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A02F591" w14:textId="77777777" w:rsidR="0096203C" w:rsidRPr="00862CFC" w:rsidRDefault="0096203C" w:rsidP="0096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654" w:type="dxa"/>
          </w:tcPr>
          <w:p w14:paraId="7E937119" w14:textId="77777777" w:rsidR="0096203C" w:rsidRPr="00862CFC" w:rsidRDefault="0096203C" w:rsidP="0096203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cuatro de los indicadores definidos en desempeño excelente.</w:t>
            </w:r>
          </w:p>
        </w:tc>
        <w:tc>
          <w:tcPr>
            <w:tcW w:w="1519" w:type="dxa"/>
          </w:tcPr>
          <w:p w14:paraId="7966B979" w14:textId="77777777" w:rsidR="0096203C" w:rsidRPr="00862CFC" w:rsidRDefault="0096203C" w:rsidP="0096203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6203C" w:rsidRPr="00862CFC" w14:paraId="375A0C2E" w14:textId="77777777" w:rsidTr="00663F35">
        <w:tc>
          <w:tcPr>
            <w:tcW w:w="2405" w:type="dxa"/>
            <w:vMerge/>
          </w:tcPr>
          <w:p w14:paraId="44CA04B5" w14:textId="77777777" w:rsidR="0096203C" w:rsidRPr="00862CFC" w:rsidRDefault="0096203C" w:rsidP="0096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5237E15" w14:textId="77777777" w:rsidR="0096203C" w:rsidRPr="00862CFC" w:rsidRDefault="0096203C" w:rsidP="0096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654" w:type="dxa"/>
          </w:tcPr>
          <w:p w14:paraId="0DA89571" w14:textId="77777777" w:rsidR="0096203C" w:rsidRPr="00862CFC" w:rsidRDefault="0096203C" w:rsidP="0096203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tres de los indicadores definidos en desempeño excelente.</w:t>
            </w:r>
          </w:p>
        </w:tc>
        <w:tc>
          <w:tcPr>
            <w:tcW w:w="1519" w:type="dxa"/>
          </w:tcPr>
          <w:p w14:paraId="1779D12B" w14:textId="77777777" w:rsidR="0096203C" w:rsidRPr="00862CFC" w:rsidRDefault="0096203C" w:rsidP="0096203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6203C" w:rsidRPr="00862CFC" w14:paraId="0F786C8B" w14:textId="77777777" w:rsidTr="00663F35">
        <w:tc>
          <w:tcPr>
            <w:tcW w:w="2405" w:type="dxa"/>
            <w:vMerge/>
          </w:tcPr>
          <w:p w14:paraId="149204F9" w14:textId="77777777" w:rsidR="0096203C" w:rsidRPr="00862CFC" w:rsidRDefault="0096203C" w:rsidP="0096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0D58A24" w14:textId="77777777" w:rsidR="0096203C" w:rsidRPr="00862CFC" w:rsidRDefault="0096203C" w:rsidP="0096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654" w:type="dxa"/>
          </w:tcPr>
          <w:p w14:paraId="5B215E12" w14:textId="77777777" w:rsidR="0096203C" w:rsidRPr="00862CFC" w:rsidRDefault="0096203C" w:rsidP="0096203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dos de los indicadores definidos en desempeño excelente.</w:t>
            </w:r>
          </w:p>
        </w:tc>
        <w:tc>
          <w:tcPr>
            <w:tcW w:w="1519" w:type="dxa"/>
          </w:tcPr>
          <w:p w14:paraId="2A22ADF5" w14:textId="77777777" w:rsidR="0096203C" w:rsidRPr="00862CFC" w:rsidRDefault="0096203C" w:rsidP="0096203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6203C" w:rsidRPr="00862CFC" w14:paraId="14C1FA9C" w14:textId="77777777" w:rsidTr="00663F35">
        <w:tc>
          <w:tcPr>
            <w:tcW w:w="2405" w:type="dxa"/>
          </w:tcPr>
          <w:p w14:paraId="19E8D07D" w14:textId="77777777" w:rsidR="0096203C" w:rsidRPr="00862CFC" w:rsidRDefault="0096203C" w:rsidP="0096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18" w:type="dxa"/>
          </w:tcPr>
          <w:p w14:paraId="13930389" w14:textId="77777777" w:rsidR="0096203C" w:rsidRPr="00862CFC" w:rsidRDefault="0096203C" w:rsidP="0096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654" w:type="dxa"/>
          </w:tcPr>
          <w:p w14:paraId="09FB541F" w14:textId="77777777" w:rsidR="0096203C" w:rsidRPr="00862CFC" w:rsidRDefault="0096203C" w:rsidP="0096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se cumple con el 100 % de evidencias conceptuales, procedimentales y actitudinales de los indicadores definidos en el desempeño excelente.</w:t>
            </w:r>
          </w:p>
        </w:tc>
        <w:tc>
          <w:tcPr>
            <w:tcW w:w="1519" w:type="dxa"/>
          </w:tcPr>
          <w:p w14:paraId="09D6E954" w14:textId="77777777" w:rsidR="0096203C" w:rsidRPr="00862CFC" w:rsidRDefault="0096203C" w:rsidP="0096203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70B7E3E6" w14:textId="77777777" w:rsidR="00445785" w:rsidRDefault="00445785" w:rsidP="00445785">
      <w:pPr>
        <w:pStyle w:val="Sinespaciado"/>
        <w:rPr>
          <w:rFonts w:ascii="Arial" w:hAnsi="Arial" w:cs="Arial"/>
          <w:sz w:val="20"/>
          <w:szCs w:val="20"/>
        </w:rPr>
      </w:pPr>
    </w:p>
    <w:p w14:paraId="59AED55B" w14:textId="77777777" w:rsidR="001E12EA" w:rsidRPr="00862CFC" w:rsidRDefault="001E12EA" w:rsidP="00445785">
      <w:pPr>
        <w:pStyle w:val="Sinespaciado"/>
        <w:rPr>
          <w:rFonts w:ascii="Arial" w:hAnsi="Arial" w:cs="Arial"/>
          <w:sz w:val="20"/>
          <w:szCs w:val="20"/>
        </w:rPr>
      </w:pPr>
    </w:p>
    <w:p w14:paraId="233BE5FE" w14:textId="77777777" w:rsidR="00445785" w:rsidRPr="00862CFC" w:rsidRDefault="00DB26DB" w:rsidP="00445785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445785" w:rsidRPr="00862CFC">
        <w:rPr>
          <w:rFonts w:ascii="Arial" w:hAnsi="Arial" w:cs="Arial"/>
          <w:sz w:val="20"/>
          <w:szCs w:val="20"/>
        </w:rPr>
        <w:t>:</w:t>
      </w:r>
    </w:p>
    <w:p w14:paraId="4BF30442" w14:textId="77777777" w:rsidR="00445785" w:rsidRPr="00862CFC" w:rsidRDefault="00445785" w:rsidP="0044578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445785" w:rsidRPr="00106009" w14:paraId="3E35A463" w14:textId="77777777" w:rsidTr="00445785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740A7" w14:textId="77777777" w:rsidR="00445785" w:rsidRPr="00055465" w:rsidRDefault="00445785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816FD" w14:textId="77777777" w:rsidR="00445785" w:rsidRPr="00055465" w:rsidRDefault="00445785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6DD54" w14:textId="77777777" w:rsidR="00445785" w:rsidRPr="00055465" w:rsidRDefault="00445785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584D5" w14:textId="77777777" w:rsidR="00445785" w:rsidRPr="00055465" w:rsidRDefault="00445785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445785" w:rsidRPr="00862CFC" w14:paraId="5B0AF8DB" w14:textId="77777777" w:rsidTr="00445785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F04EF8" w14:textId="77777777" w:rsidR="00445785" w:rsidRPr="00106009" w:rsidRDefault="00445785" w:rsidP="00445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12543D" w14:textId="77777777" w:rsidR="00445785" w:rsidRPr="00106009" w:rsidRDefault="00445785" w:rsidP="00445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68153" w14:textId="77777777" w:rsidR="00445785" w:rsidRPr="00106009" w:rsidRDefault="00445785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C2CD6" w14:textId="77777777" w:rsidR="00445785" w:rsidRPr="00106009" w:rsidRDefault="00445785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0E5DB" w14:textId="77777777" w:rsidR="00445785" w:rsidRPr="00106009" w:rsidRDefault="00445785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EF3C7" w14:textId="77777777" w:rsidR="00445785" w:rsidRPr="00106009" w:rsidRDefault="00445785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ADE61" w14:textId="77777777" w:rsidR="00445785" w:rsidRPr="00106009" w:rsidRDefault="00445785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1F4D9" w14:textId="77777777" w:rsidR="00445785" w:rsidRPr="00106009" w:rsidRDefault="00445785" w:rsidP="00445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96203C" w:rsidRPr="00106009" w14:paraId="10D08579" w14:textId="77777777" w:rsidTr="00C4464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9C319" w14:textId="77777777" w:rsidR="0096203C" w:rsidRPr="003B6CA3" w:rsidRDefault="00FD572A" w:rsidP="00962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Elaboración de un</w:t>
            </w:r>
            <w:r w:rsidR="00420C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 investigación</w:t>
            </w:r>
            <w:r w:rsidR="0096203C" w:rsidRPr="003B6CA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  <w:p w14:paraId="661EE987" w14:textId="77777777" w:rsidR="0096203C" w:rsidRDefault="0096203C" w:rsidP="00962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B6CA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(Rubrica) </w:t>
            </w:r>
          </w:p>
          <w:p w14:paraId="5EBE723E" w14:textId="6E0BB877" w:rsidR="001F110D" w:rsidRPr="003B6CA3" w:rsidRDefault="001F110D" w:rsidP="00962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Entrega en  Google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classroom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19E66" w14:textId="77777777" w:rsidR="0096203C" w:rsidRPr="009D586D" w:rsidRDefault="0096203C" w:rsidP="009620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67BC8" w14:textId="77777777" w:rsidR="0096203C" w:rsidRPr="009D586D" w:rsidRDefault="0096203C" w:rsidP="0096203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7817F" w14:textId="77777777" w:rsidR="0096203C" w:rsidRPr="009D586D" w:rsidRDefault="0096203C" w:rsidP="0096203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FB6CE" w14:textId="77777777" w:rsidR="0096203C" w:rsidRPr="009D586D" w:rsidRDefault="0096203C" w:rsidP="0096203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15-16.8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4FC97" w14:textId="77777777" w:rsidR="0096203C" w:rsidRPr="009D586D" w:rsidRDefault="0096203C" w:rsidP="009620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AFB28" w14:textId="77777777" w:rsidR="0096203C" w:rsidRPr="009D586D" w:rsidRDefault="0096203C" w:rsidP="0096203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0-14.7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20041" w14:textId="77777777" w:rsidR="0096203C" w:rsidRPr="003B6CA3" w:rsidRDefault="0096203C" w:rsidP="0096203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B6CA3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</w:tr>
      <w:tr w:rsidR="0096203C" w:rsidRPr="00862CFC" w14:paraId="0CD17639" w14:textId="77777777" w:rsidTr="00C4464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34CE1" w14:textId="77777777" w:rsidR="0096203C" w:rsidRDefault="0096203C" w:rsidP="00962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B6CA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Solución de Ejercicios (en aula y extra clase); (Rubrica)</w:t>
            </w:r>
          </w:p>
          <w:p w14:paraId="2A9D2DDA" w14:textId="412F77AD" w:rsidR="001F110D" w:rsidRPr="001F110D" w:rsidRDefault="001F110D" w:rsidP="001F110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Entrega en Google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classroom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4D531" w14:textId="77777777" w:rsidR="0096203C" w:rsidRPr="009D586D" w:rsidRDefault="0096203C" w:rsidP="009620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3A034" w14:textId="77777777" w:rsidR="0096203C" w:rsidRPr="009D586D" w:rsidRDefault="0096203C" w:rsidP="009620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5B7D8" w14:textId="77777777" w:rsidR="0096203C" w:rsidRPr="009D586D" w:rsidRDefault="0096203C" w:rsidP="009620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AA1DA" w14:textId="77777777" w:rsidR="0096203C" w:rsidRPr="009D586D" w:rsidRDefault="0096203C" w:rsidP="009620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FED82" w14:textId="77777777" w:rsidR="0096203C" w:rsidRPr="009D586D" w:rsidRDefault="0096203C" w:rsidP="009620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74861" w14:textId="77777777" w:rsidR="0096203C" w:rsidRPr="009D586D" w:rsidRDefault="0096203C" w:rsidP="009620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0-29.5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074E6" w14:textId="77777777" w:rsidR="0096203C" w:rsidRPr="00E14465" w:rsidRDefault="0096203C" w:rsidP="0096203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los ejercicios a través de </w:t>
            </w:r>
            <w:r w:rsidRPr="00452A1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conocimientos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previos y d</w:t>
            </w:r>
            <w:r w:rsidRPr="00452A1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 curso, apli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ca </w:t>
            </w:r>
            <w:r w:rsidRPr="0096203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las leyes de la estática para determinar las fuerzas que actúan en los engranes</w:t>
            </w:r>
            <w:r w:rsidR="003B6CA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en </w:t>
            </w:r>
            <w:r w:rsidRPr="00452A1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la solución de los ejercicios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 engranajes </w:t>
            </w:r>
            <w:r w:rsidRPr="00452A1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interpreta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ndo</w:t>
            </w:r>
            <w:r w:rsidRPr="00452A1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los resultados obtenidos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  <w:r w:rsidRPr="00452A1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</w:t>
            </w:r>
          </w:p>
        </w:tc>
      </w:tr>
      <w:tr w:rsidR="0096203C" w:rsidRPr="00862CFC" w14:paraId="72467B6B" w14:textId="77777777" w:rsidTr="00C4464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93C82" w14:textId="2FDD674E" w:rsidR="0096203C" w:rsidRDefault="0096203C" w:rsidP="00962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Evaluación escrita</w:t>
            </w:r>
            <w:r w:rsidR="00240A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presencial.</w:t>
            </w:r>
          </w:p>
          <w:p w14:paraId="6DD6C49A" w14:textId="77777777" w:rsidR="001F110D" w:rsidRDefault="001F110D" w:rsidP="001F110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AB113F0" w14:textId="52B09EE5" w:rsidR="001F110D" w:rsidRPr="001F110D" w:rsidRDefault="001F110D" w:rsidP="001F110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6D6F9" w14:textId="77777777" w:rsidR="0096203C" w:rsidRPr="009D586D" w:rsidRDefault="0096203C" w:rsidP="009620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1E0CD" w14:textId="77777777" w:rsidR="0096203C" w:rsidRPr="009D586D" w:rsidRDefault="0096203C" w:rsidP="009620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A0A36" w14:textId="77777777" w:rsidR="0096203C" w:rsidRPr="009D586D" w:rsidRDefault="0096203C" w:rsidP="009620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6AF7B" w14:textId="77777777" w:rsidR="0096203C" w:rsidRPr="009D586D" w:rsidRDefault="0096203C" w:rsidP="009620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6D0E2" w14:textId="77777777" w:rsidR="0096203C" w:rsidRPr="009D586D" w:rsidRDefault="0096203C" w:rsidP="009620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847B8" w14:textId="77777777" w:rsidR="0096203C" w:rsidRPr="009D586D" w:rsidRDefault="0096203C" w:rsidP="009620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0-29.5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41A9C" w14:textId="77777777" w:rsidR="0096203C" w:rsidRPr="009D586D" w:rsidRDefault="0096203C" w:rsidP="0096203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 y dominio de los temas de la unidad.</w:t>
            </w:r>
          </w:p>
          <w:p w14:paraId="6FEDB86C" w14:textId="77777777" w:rsidR="0096203C" w:rsidRPr="009D586D" w:rsidRDefault="0096203C" w:rsidP="0096203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 xml:space="preserve">Aplica las disposiciones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en las soluciones de </w:t>
            </w: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los casos prácticos solicitados en la evaluación.</w:t>
            </w:r>
          </w:p>
          <w:p w14:paraId="0DC8FAB4" w14:textId="77777777" w:rsidR="0096203C" w:rsidRPr="009D586D" w:rsidRDefault="0096203C" w:rsidP="0096203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habilidad para la resolución de casos prácticos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</w:p>
        </w:tc>
      </w:tr>
      <w:tr w:rsidR="004755CC" w:rsidRPr="00106009" w14:paraId="2092EF7B" w14:textId="77777777" w:rsidTr="00664918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9A246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 </w:t>
            </w:r>
          </w:p>
          <w:p w14:paraId="47D30835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BC9D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680F8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E6AD6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6544D2" w14:textId="77777777" w:rsidR="004755CC" w:rsidRDefault="004755CC" w:rsidP="004755C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B0E0527" w14:textId="77777777" w:rsidR="004755CC" w:rsidRPr="00862CFC" w:rsidRDefault="004755CC" w:rsidP="004755C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89357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N.A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95947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FFA10BC" w14:textId="77777777" w:rsidR="00445785" w:rsidRPr="00862CFC" w:rsidRDefault="00445785" w:rsidP="00445785">
      <w:pPr>
        <w:pStyle w:val="Sinespaciado"/>
        <w:rPr>
          <w:rFonts w:ascii="Arial" w:hAnsi="Arial" w:cs="Arial"/>
          <w:sz w:val="20"/>
          <w:szCs w:val="20"/>
        </w:rPr>
      </w:pPr>
    </w:p>
    <w:p w14:paraId="7760C7F9" w14:textId="77777777" w:rsidR="00445785" w:rsidRDefault="00445785" w:rsidP="00445785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114A23CC" w14:textId="172087C4" w:rsidR="001E12EA" w:rsidRDefault="001E12EA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6053641" w14:textId="77777777" w:rsidR="00B10880" w:rsidRDefault="00B10880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44BF0AB" w14:textId="77777777" w:rsidR="00445785" w:rsidRPr="00862CFC" w:rsidRDefault="00445785" w:rsidP="00445785">
      <w:pPr>
        <w:pStyle w:val="Sinespaciado"/>
        <w:rPr>
          <w:rFonts w:ascii="Arial" w:hAnsi="Arial" w:cs="Arial"/>
          <w:sz w:val="20"/>
          <w:szCs w:val="20"/>
        </w:rPr>
      </w:pPr>
    </w:p>
    <w:p w14:paraId="505CCCBA" w14:textId="77777777" w:rsidR="00445785" w:rsidRPr="00862CFC" w:rsidRDefault="00445785" w:rsidP="00445785">
      <w:pPr>
        <w:pStyle w:val="Sinespaciado"/>
        <w:numPr>
          <w:ilvl w:val="0"/>
          <w:numId w:val="18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445785" w:rsidRPr="00862CFC" w14:paraId="3961C8F0" w14:textId="77777777" w:rsidTr="0003265D">
        <w:trPr>
          <w:trHeight w:val="632"/>
        </w:trPr>
        <w:tc>
          <w:tcPr>
            <w:tcW w:w="1838" w:type="dxa"/>
          </w:tcPr>
          <w:p w14:paraId="1326D809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543A8A4A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4D81B7D" w14:textId="77777777" w:rsidR="00445785" w:rsidRPr="00862CFC" w:rsidRDefault="007B1EF8" w:rsidP="0044578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51A365BF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04833A57" w14:textId="77777777" w:rsidR="00445785" w:rsidRPr="007B1EF8" w:rsidRDefault="0003265D" w:rsidP="0003265D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D45FF2">
              <w:rPr>
                <w:rFonts w:ascii="Arial" w:eastAsia="SymbolMT" w:hAnsi="Arial" w:cs="Arial"/>
                <w:sz w:val="20"/>
                <w:szCs w:val="20"/>
              </w:rPr>
              <w:t>Analiza y selecciona en base a catálogo el tipo de rodamiento más adecuado de acuerdo a las necesidades</w:t>
            </w:r>
            <w:r w:rsidR="007B1EF8">
              <w:rPr>
                <w:rFonts w:ascii="Arial" w:eastAsia="SymbolMT" w:hAnsi="Arial" w:cs="Arial"/>
                <w:sz w:val="20"/>
                <w:szCs w:val="20"/>
              </w:rPr>
              <w:t>, así como</w:t>
            </w:r>
            <w:r w:rsidRPr="00D45FF2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7B1EF8" w:rsidRPr="00D45FF2">
              <w:rPr>
                <w:rFonts w:ascii="Arial" w:eastAsia="SymbolMT" w:hAnsi="Arial" w:cs="Arial"/>
                <w:sz w:val="20"/>
                <w:szCs w:val="20"/>
              </w:rPr>
              <w:t>evalua</w:t>
            </w:r>
            <w:r w:rsidR="007B1EF8">
              <w:rPr>
                <w:rFonts w:ascii="Arial" w:eastAsia="SymbolMT" w:hAnsi="Arial" w:cs="Arial"/>
                <w:sz w:val="20"/>
                <w:szCs w:val="20"/>
              </w:rPr>
              <w:t>r</w:t>
            </w:r>
            <w:r w:rsidRPr="00D45FF2">
              <w:rPr>
                <w:rFonts w:ascii="Arial" w:eastAsia="SymbolMT" w:hAnsi="Arial" w:cs="Arial"/>
                <w:sz w:val="20"/>
                <w:szCs w:val="20"/>
              </w:rPr>
              <w:t xml:space="preserve"> el montaje, el mantenimiento y la operación del rodamiento en máquinas estáticas y dinámicas.</w:t>
            </w:r>
          </w:p>
        </w:tc>
      </w:tr>
    </w:tbl>
    <w:p w14:paraId="776674E7" w14:textId="77777777" w:rsidR="00445785" w:rsidRPr="00862CFC" w:rsidRDefault="00445785" w:rsidP="0044578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3208"/>
        <w:gridCol w:w="2835"/>
        <w:gridCol w:w="2835"/>
        <w:gridCol w:w="1519"/>
      </w:tblGrid>
      <w:tr w:rsidR="00445785" w:rsidRPr="00862CFC" w14:paraId="7D85EC95" w14:textId="77777777" w:rsidTr="00663F35">
        <w:tc>
          <w:tcPr>
            <w:tcW w:w="2599" w:type="dxa"/>
          </w:tcPr>
          <w:p w14:paraId="309FBA54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208" w:type="dxa"/>
          </w:tcPr>
          <w:p w14:paraId="7ABBFE75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835" w:type="dxa"/>
          </w:tcPr>
          <w:p w14:paraId="191DB575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835" w:type="dxa"/>
          </w:tcPr>
          <w:p w14:paraId="23C71329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519" w:type="dxa"/>
          </w:tcPr>
          <w:p w14:paraId="2736D494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FB5F05" w:rsidRPr="00635885" w14:paraId="7934B2EC" w14:textId="77777777" w:rsidTr="00663F35">
        <w:tc>
          <w:tcPr>
            <w:tcW w:w="2599" w:type="dxa"/>
          </w:tcPr>
          <w:p w14:paraId="15D20086" w14:textId="77777777" w:rsidR="00FB5F05" w:rsidRDefault="00FB5F05" w:rsidP="00FB5F05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635885">
              <w:rPr>
                <w:rFonts w:ascii="Arial" w:hAnsi="Arial" w:cs="Arial"/>
                <w:b/>
              </w:rPr>
              <w:t>RODAMIENTOS</w:t>
            </w:r>
          </w:p>
          <w:p w14:paraId="346AD9D7" w14:textId="77777777" w:rsidR="00FB5F05" w:rsidRPr="00776291" w:rsidRDefault="00FB5F05" w:rsidP="00FB5F05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233D9B0" w14:textId="77777777" w:rsidR="00FB5F05" w:rsidRPr="00776291" w:rsidRDefault="00FB5F05" w:rsidP="00FB5F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6291">
              <w:rPr>
                <w:rFonts w:ascii="Arial" w:hAnsi="Arial" w:cs="Arial"/>
                <w:sz w:val="20"/>
                <w:szCs w:val="20"/>
              </w:rPr>
              <w:t>4.1 Tipos de rodamientos y aplicaciones.</w:t>
            </w:r>
          </w:p>
          <w:p w14:paraId="1A32DA7B" w14:textId="77777777" w:rsidR="00FB5F05" w:rsidRPr="00776291" w:rsidRDefault="00FB5F05" w:rsidP="00FB5F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6291">
              <w:rPr>
                <w:rFonts w:ascii="Arial" w:hAnsi="Arial" w:cs="Arial"/>
                <w:sz w:val="20"/>
                <w:szCs w:val="20"/>
              </w:rPr>
              <w:t>4.2 Selección de rodamientos.</w:t>
            </w:r>
          </w:p>
          <w:p w14:paraId="2BF4543D" w14:textId="77777777" w:rsidR="00FB5F05" w:rsidRPr="00635885" w:rsidRDefault="00FB5F05" w:rsidP="00FB5F05">
            <w:pPr>
              <w:pStyle w:val="Sinespaciado"/>
              <w:jc w:val="both"/>
              <w:rPr>
                <w:rFonts w:ascii="Arial" w:hAnsi="Arial" w:cs="Arial"/>
              </w:rPr>
            </w:pPr>
            <w:r w:rsidRPr="00776291">
              <w:rPr>
                <w:rFonts w:ascii="Arial" w:hAnsi="Arial" w:cs="Arial"/>
                <w:sz w:val="20"/>
                <w:szCs w:val="20"/>
              </w:rPr>
              <w:lastRenderedPageBreak/>
              <w:t>4.3 Operación, montaje y mantenimiento.</w:t>
            </w:r>
          </w:p>
        </w:tc>
        <w:tc>
          <w:tcPr>
            <w:tcW w:w="3208" w:type="dxa"/>
          </w:tcPr>
          <w:p w14:paraId="3A56C932" w14:textId="33F5988E" w:rsidR="00145E5E" w:rsidRPr="007F7CC4" w:rsidRDefault="00FB5F05" w:rsidP="00145E5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6291">
              <w:rPr>
                <w:rFonts w:ascii="Arial" w:eastAsia="SymbolMT" w:hAnsi="Arial" w:cs="Arial"/>
                <w:sz w:val="20"/>
                <w:szCs w:val="20"/>
              </w:rPr>
              <w:lastRenderedPageBreak/>
              <w:t xml:space="preserve">Investiga los </w:t>
            </w:r>
            <w:r w:rsidR="00532412" w:rsidRPr="00776291">
              <w:rPr>
                <w:rFonts w:ascii="Arial" w:eastAsia="SymbolMT" w:hAnsi="Arial" w:cs="Arial"/>
                <w:sz w:val="20"/>
                <w:szCs w:val="20"/>
              </w:rPr>
              <w:t xml:space="preserve">diferentes tipos de </w:t>
            </w:r>
            <w:proofErr w:type="spellStart"/>
            <w:r w:rsidR="00532412" w:rsidRPr="00776291">
              <w:rPr>
                <w:rFonts w:ascii="Arial" w:eastAsia="SymbolMT" w:hAnsi="Arial" w:cs="Arial"/>
                <w:sz w:val="20"/>
                <w:szCs w:val="20"/>
              </w:rPr>
              <w:t>rodam</w:t>
            </w:r>
            <w:proofErr w:type="spellEnd"/>
            <w:r w:rsidR="00532412" w:rsidRPr="00776291">
              <w:rPr>
                <w:rFonts w:ascii="Arial" w:eastAsia="SymbolMT" w:hAnsi="Arial" w:cs="Arial"/>
                <w:sz w:val="20"/>
                <w:szCs w:val="20"/>
              </w:rPr>
              <w:t xml:space="preserve">. </w:t>
            </w:r>
            <w:r w:rsidRPr="00776291">
              <w:rPr>
                <w:rFonts w:ascii="Arial" w:eastAsia="SymbolMT" w:hAnsi="Arial" w:cs="Arial"/>
                <w:sz w:val="20"/>
                <w:szCs w:val="20"/>
              </w:rPr>
              <w:t>consultando los catálogos de los fabricantes y elabora</w:t>
            </w:r>
            <w:r w:rsidR="00145E5E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Pr="00776291">
              <w:rPr>
                <w:rFonts w:ascii="Arial" w:eastAsia="SymbolMT" w:hAnsi="Arial" w:cs="Arial"/>
                <w:sz w:val="20"/>
                <w:szCs w:val="20"/>
              </w:rPr>
              <w:t>reporte</w:t>
            </w:r>
            <w:r w:rsidR="00145E5E">
              <w:rPr>
                <w:rFonts w:ascii="Arial" w:eastAsia="SymbolMT" w:hAnsi="Arial" w:cs="Arial"/>
                <w:sz w:val="20"/>
                <w:szCs w:val="20"/>
              </w:rPr>
              <w:t xml:space="preserve"> documenta</w:t>
            </w:r>
            <w:r w:rsidR="00145E5E">
              <w:rPr>
                <w:rFonts w:ascii="Arial" w:hAnsi="Arial" w:cs="Arial"/>
                <w:sz w:val="20"/>
                <w:szCs w:val="20"/>
              </w:rPr>
              <w:t>, entregando resumen en la</w:t>
            </w:r>
            <w:r w:rsidR="00145E5E" w:rsidRPr="0072305B">
              <w:rPr>
                <w:rFonts w:ascii="Arial" w:hAnsi="Arial" w:cs="Arial"/>
                <w:sz w:val="20"/>
                <w:szCs w:val="20"/>
              </w:rPr>
              <w:t xml:space="preserve"> Plataforma Educativ</w:t>
            </w:r>
            <w:r w:rsidR="00145E5E">
              <w:rPr>
                <w:rFonts w:ascii="Arial" w:hAnsi="Arial" w:cs="Arial"/>
                <w:sz w:val="20"/>
                <w:szCs w:val="20"/>
              </w:rPr>
              <w:t xml:space="preserve">a de Google </w:t>
            </w:r>
            <w:proofErr w:type="spellStart"/>
            <w:r w:rsidR="00145E5E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145E5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7507170" w14:textId="2E7164B9" w:rsidR="00FB5F05" w:rsidRPr="00776291" w:rsidRDefault="00FB5F05" w:rsidP="00FB5F05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736CE453" w14:textId="05F60BF1" w:rsidR="00145E5E" w:rsidRPr="00145E5E" w:rsidRDefault="00FB5F05" w:rsidP="00145E5E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776291">
              <w:rPr>
                <w:rFonts w:ascii="Arial" w:eastAsia="SymbolMT" w:hAnsi="Arial" w:cs="Arial"/>
                <w:sz w:val="20"/>
                <w:szCs w:val="20"/>
              </w:rPr>
              <w:lastRenderedPageBreak/>
              <w:t>Calcula y analiza los efectos de la carga radial y axial, para la correcta selección de un rodamient</w:t>
            </w:r>
            <w:r w:rsidR="00145E5E">
              <w:rPr>
                <w:rFonts w:ascii="Arial" w:eastAsia="SymbolMT" w:hAnsi="Arial" w:cs="Arial"/>
                <w:sz w:val="20"/>
                <w:szCs w:val="20"/>
              </w:rPr>
              <w:t xml:space="preserve">o, </w:t>
            </w:r>
            <w:r w:rsidR="00145E5E" w:rsidRPr="00C66E0B">
              <w:rPr>
                <w:rFonts w:ascii="Arial" w:hAnsi="Arial" w:cs="Arial"/>
                <w:sz w:val="20"/>
                <w:szCs w:val="20"/>
              </w:rPr>
              <w:t>utilizando como base un problema modelo presentado por el profesor</w:t>
            </w:r>
            <w:r w:rsidR="00764A2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4A0419A" w14:textId="77777777" w:rsidR="00145E5E" w:rsidRPr="00776291" w:rsidRDefault="00145E5E" w:rsidP="00FB5F05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1F3B350A" w14:textId="2B29B935" w:rsidR="00FB5F05" w:rsidRPr="00776291" w:rsidRDefault="00FB5F05" w:rsidP="00FB5F05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776291">
              <w:rPr>
                <w:rFonts w:ascii="Arial" w:eastAsia="SymbolMT" w:hAnsi="Arial" w:cs="Arial"/>
                <w:sz w:val="20"/>
                <w:szCs w:val="20"/>
              </w:rPr>
              <w:t>Observa sistemas mecánicos reales donde se presenten los tipos de rodamientos.</w:t>
            </w:r>
          </w:p>
          <w:p w14:paraId="3D6E88CA" w14:textId="3ADEC687" w:rsidR="00FB5F05" w:rsidRPr="00776291" w:rsidRDefault="00FB5F05" w:rsidP="00FB5F05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776291">
              <w:rPr>
                <w:rFonts w:ascii="Arial" w:eastAsia="SymbolMT" w:hAnsi="Arial" w:cs="Arial"/>
                <w:sz w:val="20"/>
                <w:szCs w:val="20"/>
              </w:rPr>
              <w:t>Elabora diapositivas y presenta los tipos de</w:t>
            </w:r>
          </w:p>
          <w:p w14:paraId="3A61C4C1" w14:textId="0D25C856" w:rsidR="00145E5E" w:rsidRPr="007F7CC4" w:rsidRDefault="00FB5F05" w:rsidP="00145E5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6291">
              <w:rPr>
                <w:rFonts w:ascii="Arial" w:eastAsia="SymbolMT" w:hAnsi="Arial" w:cs="Arial"/>
                <w:sz w:val="20"/>
                <w:szCs w:val="20"/>
              </w:rPr>
              <w:t xml:space="preserve">montajes existentes, la operación y el </w:t>
            </w:r>
            <w:proofErr w:type="spellStart"/>
            <w:r w:rsidRPr="00776291">
              <w:rPr>
                <w:rFonts w:ascii="Arial" w:eastAsia="SymbolMT" w:hAnsi="Arial" w:cs="Arial"/>
                <w:sz w:val="20"/>
                <w:szCs w:val="20"/>
              </w:rPr>
              <w:t>mtto</w:t>
            </w:r>
            <w:proofErr w:type="spellEnd"/>
            <w:r w:rsidRPr="00776291">
              <w:rPr>
                <w:rFonts w:ascii="Arial" w:eastAsia="SymbolMT" w:hAnsi="Arial" w:cs="Arial"/>
                <w:sz w:val="20"/>
                <w:szCs w:val="20"/>
              </w:rPr>
              <w:t xml:space="preserve">. de rodamientos en </w:t>
            </w:r>
            <w:proofErr w:type="spellStart"/>
            <w:r w:rsidRPr="00776291">
              <w:rPr>
                <w:rFonts w:ascii="Arial" w:eastAsia="SymbolMT" w:hAnsi="Arial" w:cs="Arial"/>
                <w:sz w:val="20"/>
                <w:szCs w:val="20"/>
              </w:rPr>
              <w:t>sist</w:t>
            </w:r>
            <w:proofErr w:type="spellEnd"/>
            <w:r w:rsidRPr="00776291">
              <w:rPr>
                <w:rFonts w:ascii="Arial" w:eastAsia="SymbolMT" w:hAnsi="Arial" w:cs="Arial"/>
                <w:sz w:val="20"/>
                <w:szCs w:val="20"/>
              </w:rPr>
              <w:t xml:space="preserve">. </w:t>
            </w:r>
            <w:r w:rsidR="00532412" w:rsidRPr="00776291">
              <w:rPr>
                <w:rFonts w:ascii="Arial" w:eastAsia="SymbolMT" w:hAnsi="Arial" w:cs="Arial"/>
                <w:sz w:val="20"/>
                <w:szCs w:val="20"/>
              </w:rPr>
              <w:t>Electromecánicos.</w:t>
            </w:r>
            <w:r w:rsidR="00145E5E">
              <w:rPr>
                <w:rFonts w:ascii="Arial" w:hAnsi="Arial" w:cs="Arial"/>
                <w:sz w:val="20"/>
                <w:szCs w:val="20"/>
              </w:rPr>
              <w:t xml:space="preserve"> entregando informe </w:t>
            </w:r>
            <w:r w:rsidR="00AB64C6">
              <w:rPr>
                <w:rFonts w:ascii="Arial" w:hAnsi="Arial" w:cs="Arial"/>
                <w:sz w:val="20"/>
                <w:szCs w:val="20"/>
              </w:rPr>
              <w:t>técnico</w:t>
            </w:r>
            <w:r w:rsidR="00145E5E">
              <w:rPr>
                <w:rFonts w:ascii="Arial" w:hAnsi="Arial" w:cs="Arial"/>
                <w:sz w:val="20"/>
                <w:szCs w:val="20"/>
              </w:rPr>
              <w:t xml:space="preserve"> en la</w:t>
            </w:r>
            <w:r w:rsidR="00145E5E" w:rsidRPr="0072305B">
              <w:rPr>
                <w:rFonts w:ascii="Arial" w:hAnsi="Arial" w:cs="Arial"/>
                <w:sz w:val="20"/>
                <w:szCs w:val="20"/>
              </w:rPr>
              <w:t xml:space="preserve"> Plataforma Educativ</w:t>
            </w:r>
            <w:r w:rsidR="00145E5E">
              <w:rPr>
                <w:rFonts w:ascii="Arial" w:hAnsi="Arial" w:cs="Arial"/>
                <w:sz w:val="20"/>
                <w:szCs w:val="20"/>
              </w:rPr>
              <w:t xml:space="preserve">a de Google </w:t>
            </w:r>
            <w:proofErr w:type="spellStart"/>
            <w:r w:rsidR="00145E5E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145E5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4828426" w14:textId="53C5FBF9" w:rsidR="00FB5F05" w:rsidRPr="00776291" w:rsidRDefault="00FB5F05" w:rsidP="00FB5F05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41728A5" w14:textId="6FEA4245" w:rsidR="00A225F1" w:rsidRDefault="00A225F1" w:rsidP="006A50B5">
            <w:pPr>
              <w:tabs>
                <w:tab w:val="left" w:pos="350"/>
                <w:tab w:val="left" w:pos="80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eastAsia="es-ES_tradnl"/>
              </w:rPr>
            </w:pPr>
            <w:r w:rsidRPr="00D45FF2">
              <w:rPr>
                <w:rFonts w:ascii="Arial" w:hAnsi="Arial" w:cs="Arial"/>
                <w:sz w:val="20"/>
                <w:szCs w:val="20"/>
                <w:lang w:eastAsia="es-ES_tradnl"/>
              </w:rPr>
              <w:lastRenderedPageBreak/>
              <w:t xml:space="preserve">Solicita investigación respecto al tema </w:t>
            </w:r>
            <w:r>
              <w:rPr>
                <w:rFonts w:ascii="Arial" w:hAnsi="Arial" w:cs="Arial"/>
                <w:sz w:val="20"/>
                <w:szCs w:val="20"/>
                <w:lang w:eastAsia="es-ES_tradnl"/>
              </w:rPr>
              <w:t xml:space="preserve">de Rodamientos y en 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7F7CC4">
              <w:rPr>
                <w:rFonts w:ascii="Arial" w:hAnsi="Arial" w:cs="Arial"/>
                <w:sz w:val="20"/>
                <w:szCs w:val="20"/>
              </w:rPr>
              <w:t xml:space="preserve">lenaria </w:t>
            </w:r>
            <w:r>
              <w:rPr>
                <w:rFonts w:ascii="Arial" w:hAnsi="Arial" w:cs="Arial"/>
                <w:sz w:val="20"/>
                <w:szCs w:val="20"/>
              </w:rPr>
              <w:t>Se discuten los temas del</w:t>
            </w:r>
            <w:r w:rsidRPr="005D7551">
              <w:rPr>
                <w:rFonts w:ascii="Arial" w:hAnsi="Arial" w:cs="Arial"/>
                <w:sz w:val="20"/>
                <w:szCs w:val="20"/>
              </w:rPr>
              <w:t xml:space="preserve"> trabajo de investigación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para una mejor comprensión de los contenidos.</w:t>
            </w:r>
            <w:r w:rsidRPr="005D755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Y se entrega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dicha actividad en Google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77F3EFF" w14:textId="77777777" w:rsidR="00A225F1" w:rsidRDefault="00A225F1" w:rsidP="006A50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A09C9F" w14:textId="715B33F1" w:rsidR="00A225F1" w:rsidRPr="005D7551" w:rsidRDefault="00C63E74" w:rsidP="006A50B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A225F1">
              <w:rPr>
                <w:rFonts w:ascii="Arial" w:hAnsi="Arial" w:cs="Arial"/>
                <w:sz w:val="20"/>
                <w:szCs w:val="20"/>
              </w:rPr>
              <w:t xml:space="preserve">e expone Problema modelo de Rodamientos como ejemplo para que el alumno realice el </w:t>
            </w:r>
            <w:proofErr w:type="spellStart"/>
            <w:r w:rsidR="00A225F1" w:rsidRPr="005D7551">
              <w:rPr>
                <w:rFonts w:ascii="Arial" w:hAnsi="Arial" w:cs="Arial"/>
                <w:sz w:val="20"/>
                <w:szCs w:val="20"/>
              </w:rPr>
              <w:t>problema</w:t>
            </w:r>
            <w:r w:rsidR="00A225F1">
              <w:rPr>
                <w:rFonts w:ascii="Arial" w:hAnsi="Arial" w:cs="Arial"/>
                <w:sz w:val="20"/>
                <w:szCs w:val="20"/>
              </w:rPr>
              <w:t>rio</w:t>
            </w:r>
            <w:proofErr w:type="spellEnd"/>
            <w:r w:rsidR="00A225F1">
              <w:rPr>
                <w:rFonts w:ascii="Arial" w:hAnsi="Arial" w:cs="Arial"/>
                <w:sz w:val="20"/>
                <w:szCs w:val="20"/>
              </w:rPr>
              <w:t xml:space="preserve"> que</w:t>
            </w:r>
            <w:r w:rsidR="00A225F1" w:rsidRPr="005D7551">
              <w:rPr>
                <w:rFonts w:ascii="Arial" w:hAnsi="Arial" w:cs="Arial"/>
                <w:sz w:val="20"/>
                <w:szCs w:val="20"/>
              </w:rPr>
              <w:t xml:space="preserve"> serán </w:t>
            </w:r>
            <w:r w:rsidR="00A225F1">
              <w:rPr>
                <w:rFonts w:ascii="Arial" w:hAnsi="Arial" w:cs="Arial"/>
                <w:sz w:val="20"/>
                <w:szCs w:val="20"/>
              </w:rPr>
              <w:t xml:space="preserve">entregados en Google </w:t>
            </w:r>
            <w:proofErr w:type="spellStart"/>
            <w:r w:rsidR="00A225F1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A225F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7A54D63" w14:textId="77777777" w:rsidR="00A225F1" w:rsidRPr="005D7551" w:rsidRDefault="00A225F1" w:rsidP="006A50B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BAC68D" w14:textId="39471E0F" w:rsidR="00A225F1" w:rsidRPr="00A225F1" w:rsidRDefault="00A225F1" w:rsidP="006A50B5">
            <w:pPr>
              <w:jc w:val="both"/>
              <w:rPr>
                <w:rFonts w:ascii="Arial" w:hAnsi="Arial" w:cs="Arial"/>
                <w:sz w:val="20"/>
                <w:szCs w:val="20"/>
                <w:lang w:eastAsia="es-ES_tradnl"/>
              </w:rPr>
            </w:pPr>
            <w:r w:rsidRPr="005D7551">
              <w:rPr>
                <w:rFonts w:ascii="Arial" w:hAnsi="Arial" w:cs="Arial"/>
                <w:sz w:val="20"/>
                <w:szCs w:val="20"/>
              </w:rPr>
              <w:t>El alumno resolverá el examen escrito</w:t>
            </w:r>
            <w:r>
              <w:rPr>
                <w:rFonts w:ascii="Arial" w:hAnsi="Arial" w:cs="Arial"/>
                <w:sz w:val="20"/>
                <w:szCs w:val="20"/>
              </w:rPr>
              <w:t xml:space="preserve"> el cual será entregado</w:t>
            </w:r>
            <w:r w:rsidR="0088732E">
              <w:rPr>
                <w:rFonts w:ascii="Arial" w:hAnsi="Arial" w:cs="Arial"/>
                <w:sz w:val="20"/>
                <w:szCs w:val="20"/>
              </w:rPr>
              <w:t xml:space="preserve"> de manera presencial.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</w:tcPr>
          <w:p w14:paraId="48600A1B" w14:textId="47743DE2" w:rsidR="00FB5F05" w:rsidRPr="00776291" w:rsidRDefault="00FB5F05" w:rsidP="00FB5F05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776291">
              <w:rPr>
                <w:rFonts w:ascii="Arial" w:eastAsia="SymbolMT" w:hAnsi="Arial" w:cs="Arial"/>
                <w:sz w:val="20"/>
                <w:szCs w:val="20"/>
              </w:rPr>
              <w:lastRenderedPageBreak/>
              <w:t>Capacidad para comunicarse por escrito.</w:t>
            </w:r>
          </w:p>
          <w:p w14:paraId="27708374" w14:textId="37BF783B" w:rsidR="00FB5F05" w:rsidRPr="00776291" w:rsidRDefault="00FB5F05" w:rsidP="00FB5F05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776291">
              <w:rPr>
                <w:rFonts w:ascii="Arial" w:eastAsia="SymbolMT" w:hAnsi="Arial" w:cs="Arial"/>
                <w:sz w:val="20"/>
                <w:szCs w:val="20"/>
              </w:rPr>
              <w:t>Capacidad de sintetizar la información.</w:t>
            </w:r>
          </w:p>
          <w:p w14:paraId="226FC439" w14:textId="59A5E374" w:rsidR="00FB5F05" w:rsidRPr="00776291" w:rsidRDefault="00FB5F05" w:rsidP="00FB5F05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776291">
              <w:rPr>
                <w:rFonts w:ascii="Arial" w:eastAsia="SymbolMT" w:hAnsi="Arial" w:cs="Arial"/>
                <w:sz w:val="20"/>
                <w:szCs w:val="20"/>
              </w:rPr>
              <w:t>Capacidad de solucionar ejercicios</w:t>
            </w:r>
          </w:p>
          <w:p w14:paraId="34C77255" w14:textId="77777777" w:rsidR="00FB5F05" w:rsidRPr="00776291" w:rsidRDefault="00FB5F05" w:rsidP="00FB5F05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776291">
              <w:rPr>
                <w:rFonts w:ascii="Arial" w:eastAsia="SymbolMT" w:hAnsi="Arial" w:cs="Arial"/>
                <w:sz w:val="20"/>
                <w:szCs w:val="20"/>
              </w:rPr>
              <w:t>individual y por equipos.</w:t>
            </w:r>
          </w:p>
          <w:p w14:paraId="627A067C" w14:textId="2BFF6AC3" w:rsidR="00FB5F05" w:rsidRPr="00776291" w:rsidRDefault="00FB5F05" w:rsidP="00FB5F05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776291">
              <w:rPr>
                <w:rFonts w:ascii="Arial" w:eastAsia="SymbolMT" w:hAnsi="Arial" w:cs="Arial"/>
                <w:sz w:val="20"/>
                <w:szCs w:val="20"/>
              </w:rPr>
              <w:lastRenderedPageBreak/>
              <w:t>Capacidad de relacionar y aplicar de los conocimientos en la práctica.</w:t>
            </w:r>
          </w:p>
          <w:p w14:paraId="7E57BA8E" w14:textId="77777777" w:rsidR="00FB5F05" w:rsidRPr="00776291" w:rsidRDefault="00FB5F05" w:rsidP="00FB5F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19" w:type="dxa"/>
          </w:tcPr>
          <w:p w14:paraId="069CCEED" w14:textId="77777777" w:rsidR="00FB5F05" w:rsidRPr="00635885" w:rsidRDefault="00FB5F05" w:rsidP="00FB5F05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48BB1EF5" w14:textId="77777777" w:rsidR="00FB5F05" w:rsidRPr="00635885" w:rsidRDefault="00FB5F05" w:rsidP="00FB5F05">
            <w:pPr>
              <w:jc w:val="both"/>
              <w:rPr>
                <w:rFonts w:ascii="Arial" w:hAnsi="Arial" w:cs="Arial"/>
              </w:rPr>
            </w:pPr>
          </w:p>
          <w:p w14:paraId="5AFF4E19" w14:textId="77777777" w:rsidR="00FB5F05" w:rsidRDefault="0097179B" w:rsidP="00FB5F05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</w:t>
            </w:r>
            <w:r w:rsidR="00FB5F05" w:rsidRPr="00635885">
              <w:rPr>
                <w:rFonts w:ascii="Arial" w:hAnsi="Arial" w:cs="Arial"/>
                <w:b/>
                <w:bCs/>
              </w:rPr>
              <w:t>-</w:t>
            </w:r>
            <w:r>
              <w:rPr>
                <w:rFonts w:ascii="Arial" w:hAnsi="Arial" w:cs="Arial"/>
                <w:b/>
                <w:bCs/>
              </w:rPr>
              <w:t>4</w:t>
            </w:r>
          </w:p>
          <w:p w14:paraId="0AF3A154" w14:textId="77777777" w:rsidR="00145E5E" w:rsidRDefault="00145E5E" w:rsidP="00145E5E">
            <w:pPr>
              <w:rPr>
                <w:rFonts w:ascii="Arial" w:hAnsi="Arial" w:cs="Arial"/>
                <w:b/>
                <w:bCs/>
              </w:rPr>
            </w:pPr>
          </w:p>
          <w:p w14:paraId="4D9F7412" w14:textId="79362B1E" w:rsidR="00145E5E" w:rsidRPr="00145E5E" w:rsidRDefault="00145E5E" w:rsidP="00813C79">
            <w:pPr>
              <w:rPr>
                <w:rFonts w:ascii="Arial" w:hAnsi="Arial" w:cs="Arial"/>
              </w:rPr>
            </w:pPr>
          </w:p>
        </w:tc>
      </w:tr>
    </w:tbl>
    <w:p w14:paraId="75C10683" w14:textId="77777777" w:rsidR="00445785" w:rsidRDefault="00445785" w:rsidP="00445785">
      <w:pPr>
        <w:rPr>
          <w:rFonts w:ascii="Arial" w:hAnsi="Arial" w:cs="Arial"/>
          <w:sz w:val="20"/>
          <w:szCs w:val="20"/>
        </w:rPr>
      </w:pPr>
    </w:p>
    <w:p w14:paraId="0923B652" w14:textId="77777777" w:rsidR="00445785" w:rsidRDefault="00445785" w:rsidP="00445785">
      <w:pPr>
        <w:pStyle w:val="Sinespaciado"/>
        <w:rPr>
          <w:rFonts w:ascii="Arial" w:hAnsi="Arial" w:cs="Arial"/>
          <w:sz w:val="20"/>
          <w:szCs w:val="20"/>
        </w:rPr>
      </w:pPr>
    </w:p>
    <w:p w14:paraId="3A161C77" w14:textId="77777777" w:rsidR="001E12EA" w:rsidRDefault="001E12EA" w:rsidP="00445785">
      <w:pPr>
        <w:pStyle w:val="Sinespaciado"/>
        <w:rPr>
          <w:rFonts w:ascii="Arial" w:hAnsi="Arial" w:cs="Arial"/>
          <w:sz w:val="20"/>
          <w:szCs w:val="20"/>
        </w:rPr>
      </w:pPr>
    </w:p>
    <w:p w14:paraId="7D4ECF4D" w14:textId="77777777" w:rsidR="001E12EA" w:rsidRPr="00862CFC" w:rsidRDefault="001E12EA" w:rsidP="00445785">
      <w:pPr>
        <w:pStyle w:val="Sinespaciado"/>
        <w:rPr>
          <w:rFonts w:ascii="Arial" w:hAnsi="Arial" w:cs="Arial"/>
          <w:sz w:val="20"/>
          <w:szCs w:val="20"/>
        </w:rPr>
      </w:pPr>
    </w:p>
    <w:p w14:paraId="5373C784" w14:textId="77777777" w:rsidR="00445785" w:rsidRPr="00862CFC" w:rsidRDefault="00445785" w:rsidP="0044578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477"/>
        <w:gridCol w:w="1519"/>
      </w:tblGrid>
      <w:tr w:rsidR="00445785" w:rsidRPr="00862CFC" w14:paraId="20BBBB5B" w14:textId="77777777" w:rsidTr="00663F35">
        <w:tc>
          <w:tcPr>
            <w:tcW w:w="11477" w:type="dxa"/>
          </w:tcPr>
          <w:p w14:paraId="1BB9E740" w14:textId="77777777" w:rsidR="00445785" w:rsidRPr="00862CFC" w:rsidRDefault="00AD5E96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1519" w:type="dxa"/>
          </w:tcPr>
          <w:p w14:paraId="45E942FD" w14:textId="77777777" w:rsidR="00445785" w:rsidRPr="00862CFC" w:rsidRDefault="00AD5E96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AD5E96" w:rsidRPr="00862CFC" w14:paraId="21CBE9DD" w14:textId="77777777" w:rsidTr="00663F35">
        <w:tc>
          <w:tcPr>
            <w:tcW w:w="11477" w:type="dxa"/>
          </w:tcPr>
          <w:p w14:paraId="5D0F448F" w14:textId="77777777" w:rsidR="00AD5E96" w:rsidRPr="00B75286" w:rsidRDefault="00420CB3" w:rsidP="00983E13">
            <w:pPr>
              <w:pStyle w:val="Sinespaciado"/>
              <w:numPr>
                <w:ilvl w:val="0"/>
                <w:numId w:val="33"/>
              </w:numPr>
              <w:ind w:left="31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Investigación</w:t>
            </w:r>
            <w:r w:rsidRPr="00B75286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="00AD5E96" w:rsidRPr="00B75286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  <w:tc>
          <w:tcPr>
            <w:tcW w:w="1519" w:type="dxa"/>
            <w:vAlign w:val="center"/>
          </w:tcPr>
          <w:p w14:paraId="2DC60C20" w14:textId="77777777" w:rsidR="00AD5E96" w:rsidRPr="00862CFC" w:rsidRDefault="005D17D7" w:rsidP="00C4464F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AD5E96">
              <w:rPr>
                <w:rFonts w:ascii="Arial" w:hAnsi="Arial" w:cs="Arial"/>
                <w:sz w:val="20"/>
                <w:szCs w:val="20"/>
              </w:rPr>
              <w:t xml:space="preserve"> %</w:t>
            </w:r>
          </w:p>
        </w:tc>
      </w:tr>
      <w:tr w:rsidR="00AD5E96" w:rsidRPr="00862CFC" w14:paraId="1A7C8B0E" w14:textId="77777777" w:rsidTr="00663F35">
        <w:tc>
          <w:tcPr>
            <w:tcW w:w="11477" w:type="dxa"/>
            <w:vAlign w:val="center"/>
          </w:tcPr>
          <w:p w14:paraId="26D78CA4" w14:textId="77777777" w:rsidR="00AD5E96" w:rsidRPr="00776291" w:rsidRDefault="005D17D7" w:rsidP="00A225F1">
            <w:pPr>
              <w:tabs>
                <w:tab w:val="left" w:pos="360"/>
              </w:tabs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B</w:t>
            </w:r>
            <w:r w:rsidR="0077629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). </w:t>
            </w:r>
            <w:proofErr w:type="spellStart"/>
            <w:r w:rsidR="00420CB3" w:rsidRPr="0077629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Problemario</w:t>
            </w:r>
            <w:proofErr w:type="spellEnd"/>
            <w:r w:rsidR="00420CB3" w:rsidRPr="0077629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.</w:t>
            </w:r>
            <w:r w:rsidR="00420CB3" w:rsidRPr="007762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AD5E96" w:rsidRPr="007762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Analiza los ejercicios, para la aplicación de conocimientos adquiridos con anterioridad y en el curso, aplica los criterios y procedimiento para la solución de los ejercicios e interpreta los resultados obtenidos</w:t>
            </w:r>
          </w:p>
        </w:tc>
        <w:tc>
          <w:tcPr>
            <w:tcW w:w="1519" w:type="dxa"/>
            <w:vAlign w:val="center"/>
          </w:tcPr>
          <w:p w14:paraId="363B42C0" w14:textId="77777777" w:rsidR="00AD5E96" w:rsidRPr="00862CFC" w:rsidRDefault="00AD5E96" w:rsidP="00B32E4F">
            <w:pPr>
              <w:pStyle w:val="Sinespaciado"/>
              <w:numPr>
                <w:ilvl w:val="0"/>
                <w:numId w:val="30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D5E96" w14:paraId="41A455F3" w14:textId="77777777" w:rsidTr="00663F35">
        <w:tc>
          <w:tcPr>
            <w:tcW w:w="11477" w:type="dxa"/>
          </w:tcPr>
          <w:p w14:paraId="36EF609E" w14:textId="77777777" w:rsidR="00AD5E96" w:rsidRPr="005D17D7" w:rsidRDefault="005D17D7" w:rsidP="005D17D7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 xml:space="preserve">C). </w:t>
            </w:r>
            <w:r w:rsidR="00B32E4F" w:rsidRPr="005D17D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Examen.</w:t>
            </w:r>
            <w:r w:rsidR="00B32E4F" w:rsidRPr="005D17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AD5E96" w:rsidRPr="005D17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 y dominio de los temas de la unidad.</w:t>
            </w:r>
          </w:p>
          <w:p w14:paraId="185A60A6" w14:textId="77777777" w:rsidR="00AD5E96" w:rsidRPr="009D586D" w:rsidRDefault="00AD5E96" w:rsidP="0077629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Aplica las disposiciones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en las soluciones de </w:t>
            </w: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los casos prácticos solicitados en la evaluación.</w:t>
            </w:r>
          </w:p>
          <w:p w14:paraId="5E3A6C36" w14:textId="77777777" w:rsidR="00AD5E96" w:rsidRPr="00DC22AE" w:rsidRDefault="00AD5E96" w:rsidP="00776291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habilidad para la resolución de casos prácticos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</w:p>
        </w:tc>
        <w:tc>
          <w:tcPr>
            <w:tcW w:w="1519" w:type="dxa"/>
            <w:vAlign w:val="center"/>
          </w:tcPr>
          <w:p w14:paraId="02563E65" w14:textId="77777777" w:rsidR="00AD5E96" w:rsidRDefault="00AD5E96" w:rsidP="00C4464F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40 %</w:t>
            </w:r>
          </w:p>
        </w:tc>
      </w:tr>
    </w:tbl>
    <w:p w14:paraId="58821A07" w14:textId="77777777" w:rsidR="00445785" w:rsidRPr="00862CFC" w:rsidRDefault="00445785" w:rsidP="00445785">
      <w:pPr>
        <w:pStyle w:val="Sinespaciado"/>
        <w:rPr>
          <w:rFonts w:ascii="Arial" w:hAnsi="Arial" w:cs="Arial"/>
          <w:sz w:val="20"/>
          <w:szCs w:val="20"/>
        </w:rPr>
      </w:pPr>
    </w:p>
    <w:p w14:paraId="106C2E48" w14:textId="77777777" w:rsidR="006A50B5" w:rsidRDefault="006A50B5" w:rsidP="00445785">
      <w:pPr>
        <w:pStyle w:val="Sinespaciado"/>
        <w:rPr>
          <w:rFonts w:ascii="Arial" w:hAnsi="Arial" w:cs="Arial"/>
          <w:sz w:val="20"/>
          <w:szCs w:val="20"/>
        </w:rPr>
      </w:pPr>
    </w:p>
    <w:p w14:paraId="03A8E4F6" w14:textId="77777777" w:rsidR="006A50B5" w:rsidRDefault="006A50B5" w:rsidP="00445785">
      <w:pPr>
        <w:pStyle w:val="Sinespaciado"/>
        <w:rPr>
          <w:rFonts w:ascii="Arial" w:hAnsi="Arial" w:cs="Arial"/>
          <w:sz w:val="20"/>
          <w:szCs w:val="20"/>
        </w:rPr>
      </w:pPr>
    </w:p>
    <w:p w14:paraId="009DA541" w14:textId="77777777" w:rsidR="006A50B5" w:rsidRDefault="006A50B5" w:rsidP="00445785">
      <w:pPr>
        <w:pStyle w:val="Sinespaciado"/>
        <w:rPr>
          <w:rFonts w:ascii="Arial" w:hAnsi="Arial" w:cs="Arial"/>
          <w:sz w:val="20"/>
          <w:szCs w:val="20"/>
        </w:rPr>
      </w:pPr>
    </w:p>
    <w:p w14:paraId="3DA3CB69" w14:textId="77777777" w:rsidR="006A50B5" w:rsidRDefault="006A50B5" w:rsidP="00445785">
      <w:pPr>
        <w:pStyle w:val="Sinespaciado"/>
        <w:rPr>
          <w:rFonts w:ascii="Arial" w:hAnsi="Arial" w:cs="Arial"/>
          <w:sz w:val="20"/>
          <w:szCs w:val="20"/>
        </w:rPr>
      </w:pPr>
    </w:p>
    <w:p w14:paraId="79B07EC7" w14:textId="77777777" w:rsidR="006A50B5" w:rsidRDefault="006A50B5" w:rsidP="00445785">
      <w:pPr>
        <w:pStyle w:val="Sinespaciado"/>
        <w:rPr>
          <w:rFonts w:ascii="Arial" w:hAnsi="Arial" w:cs="Arial"/>
          <w:sz w:val="20"/>
          <w:szCs w:val="20"/>
        </w:rPr>
      </w:pPr>
    </w:p>
    <w:p w14:paraId="122D6BB7" w14:textId="4FBF51C3" w:rsidR="00445785" w:rsidRPr="00862CFC" w:rsidRDefault="00445785" w:rsidP="00445785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Niveles de desempeño </w:t>
      </w:r>
    </w:p>
    <w:p w14:paraId="738A17E8" w14:textId="77777777" w:rsidR="00445785" w:rsidRPr="00862CFC" w:rsidRDefault="00445785" w:rsidP="0044578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1276"/>
        <w:gridCol w:w="7796"/>
        <w:gridCol w:w="1519"/>
      </w:tblGrid>
      <w:tr w:rsidR="00445785" w:rsidRPr="00862CFC" w14:paraId="5B3041DE" w14:textId="77777777" w:rsidTr="00663F35">
        <w:tc>
          <w:tcPr>
            <w:tcW w:w="2405" w:type="dxa"/>
          </w:tcPr>
          <w:p w14:paraId="13C4039D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276" w:type="dxa"/>
          </w:tcPr>
          <w:p w14:paraId="61CB59E7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7796" w:type="dxa"/>
          </w:tcPr>
          <w:p w14:paraId="5144D1C7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519" w:type="dxa"/>
          </w:tcPr>
          <w:p w14:paraId="5830977B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AD5E96" w:rsidRPr="00862CFC" w14:paraId="35482152" w14:textId="77777777" w:rsidTr="00663F35">
        <w:tc>
          <w:tcPr>
            <w:tcW w:w="2405" w:type="dxa"/>
            <w:vMerge w:val="restart"/>
          </w:tcPr>
          <w:p w14:paraId="655BC8F9" w14:textId="77777777" w:rsidR="00AD5E96" w:rsidRPr="00862CFC" w:rsidRDefault="00AD5E96" w:rsidP="00AD5E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276" w:type="dxa"/>
          </w:tcPr>
          <w:p w14:paraId="0D39E4CF" w14:textId="77777777" w:rsidR="00AD5E96" w:rsidRPr="00862CFC" w:rsidRDefault="00AD5E96" w:rsidP="00AD5E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796" w:type="dxa"/>
          </w:tcPr>
          <w:p w14:paraId="010B7F58" w14:textId="77777777" w:rsidR="00AD5E96" w:rsidRPr="009718C2" w:rsidRDefault="00AD5E96" w:rsidP="00AD5E96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3120F18A" w14:textId="77777777" w:rsidR="00AD5E96" w:rsidRPr="00F44B85" w:rsidRDefault="00AD5E96" w:rsidP="00AD5E96">
            <w:pPr>
              <w:ind w:left="34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4B85">
              <w:rPr>
                <w:rFonts w:ascii="Arial" w:hAnsi="Arial" w:cs="Arial"/>
                <w:b/>
                <w:sz w:val="20"/>
                <w:szCs w:val="20"/>
              </w:rPr>
              <w:t xml:space="preserve">1 </w:t>
            </w:r>
            <w:r w:rsidR="001E12EA" w:rsidRPr="00813B88">
              <w:rPr>
                <w:rFonts w:ascii="Arial" w:hAnsi="Arial" w:cs="Arial"/>
                <w:sz w:val="20"/>
                <w:szCs w:val="20"/>
              </w:rPr>
              <w:t>se</w:t>
            </w:r>
            <w:r w:rsidRPr="00813B8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adapta a situaciones y contextos complejos: 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7DF192B" w14:textId="77777777" w:rsidR="00AD5E96" w:rsidRDefault="00AD5E96" w:rsidP="00AD5E96">
            <w:pPr>
              <w:pStyle w:val="Prrafodelista"/>
              <w:ind w:left="3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4D56A64" w14:textId="77777777" w:rsidR="00AD5E96" w:rsidRPr="00F44B85" w:rsidRDefault="00AD5E96" w:rsidP="00AD5E96">
            <w:pPr>
              <w:pStyle w:val="Prrafodelista"/>
              <w:numPr>
                <w:ilvl w:val="0"/>
                <w:numId w:val="26"/>
              </w:numPr>
              <w:ind w:left="34" w:hanging="14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44B85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F44B85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A5F3F5E" w14:textId="77777777" w:rsidR="00AD5E96" w:rsidRPr="00F44B85" w:rsidRDefault="00AD5E96" w:rsidP="00AD5E96">
            <w:pPr>
              <w:pStyle w:val="Prrafodelista"/>
              <w:numPr>
                <w:ilvl w:val="0"/>
                <w:numId w:val="26"/>
              </w:numPr>
              <w:ind w:left="34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4B85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F44B85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30EC61A" w14:textId="77777777" w:rsidR="00AD5E96" w:rsidRPr="009718C2" w:rsidRDefault="00AD5E96" w:rsidP="00AD5E96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D29BD4" w14:textId="77777777" w:rsidR="00AD5E96" w:rsidRPr="009718C2" w:rsidRDefault="00AD5E96" w:rsidP="00AD5E96">
            <w:pPr>
              <w:numPr>
                <w:ilvl w:val="0"/>
                <w:numId w:val="26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</w:t>
            </w:r>
            <w:r w:rsidRPr="009718C2">
              <w:rPr>
                <w:rFonts w:ascii="Arial" w:hAnsi="Arial" w:cs="Arial"/>
                <w:sz w:val="20"/>
                <w:szCs w:val="20"/>
              </w:rPr>
              <w:lastRenderedPageBreak/>
              <w:t>mejor o a futuro dicho tema. Se apoya en foros, autores, bibliografía, documentales, etc. para sustentar su punto de vista.</w:t>
            </w:r>
          </w:p>
          <w:p w14:paraId="12B0D954" w14:textId="77777777" w:rsidR="00AD5E96" w:rsidRPr="009718C2" w:rsidRDefault="00AD5E96" w:rsidP="00AD5E96">
            <w:pPr>
              <w:numPr>
                <w:ilvl w:val="0"/>
                <w:numId w:val="26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Incorpora conocimientos y </w:t>
            </w:r>
            <w:r w:rsidR="00797C6D" w:rsidRPr="009718C2">
              <w:rPr>
                <w:rFonts w:ascii="Arial" w:hAnsi="Arial" w:cs="Arial"/>
                <w:b/>
                <w:sz w:val="20"/>
                <w:szCs w:val="20"/>
              </w:rPr>
              <w:t>actividades interdisciplinarios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en su aprendizaje</w:t>
            </w:r>
            <w:r w:rsidRPr="009718C2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258E1FAB" w14:textId="77777777" w:rsidR="00AD5E96" w:rsidRPr="009718C2" w:rsidRDefault="00AD5E96" w:rsidP="00AD5E96">
            <w:pPr>
              <w:pStyle w:val="Sinespaciado"/>
              <w:ind w:hanging="10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6. 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9718C2">
              <w:rPr>
                <w:rFonts w:ascii="Arial" w:hAnsi="Arial" w:cs="Arial"/>
                <w:sz w:val="20"/>
                <w:szCs w:val="20"/>
              </w:rPr>
              <w:t>Es capaz de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18C2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519" w:type="dxa"/>
          </w:tcPr>
          <w:p w14:paraId="5861A6C8" w14:textId="77777777" w:rsidR="00AD5E96" w:rsidRPr="00862CFC" w:rsidRDefault="00AD5E96" w:rsidP="00AD5E9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AD5E96" w:rsidRPr="00862CFC" w14:paraId="1AB62E8D" w14:textId="77777777" w:rsidTr="00663F35">
        <w:tc>
          <w:tcPr>
            <w:tcW w:w="2405" w:type="dxa"/>
            <w:vMerge/>
          </w:tcPr>
          <w:p w14:paraId="2B331863" w14:textId="77777777" w:rsidR="00AD5E96" w:rsidRPr="00862CFC" w:rsidRDefault="00AD5E96" w:rsidP="00AD5E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23B6062" w14:textId="77777777" w:rsidR="00AD5E96" w:rsidRPr="00862CFC" w:rsidRDefault="00AD5E96" w:rsidP="00AD5E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796" w:type="dxa"/>
          </w:tcPr>
          <w:p w14:paraId="1AED8850" w14:textId="77777777" w:rsidR="00AD5E96" w:rsidRPr="00862CFC" w:rsidRDefault="00AD5E96" w:rsidP="00AD5E9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cuatro de los indicadores definidos en desempeño excelente.</w:t>
            </w:r>
          </w:p>
        </w:tc>
        <w:tc>
          <w:tcPr>
            <w:tcW w:w="1519" w:type="dxa"/>
          </w:tcPr>
          <w:p w14:paraId="25933071" w14:textId="77777777" w:rsidR="00AD5E96" w:rsidRPr="00862CFC" w:rsidRDefault="00AD5E96" w:rsidP="00AD5E9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AD5E96" w:rsidRPr="00862CFC" w14:paraId="71ADFEFE" w14:textId="77777777" w:rsidTr="00663F35">
        <w:tc>
          <w:tcPr>
            <w:tcW w:w="2405" w:type="dxa"/>
            <w:vMerge/>
          </w:tcPr>
          <w:p w14:paraId="5A24A658" w14:textId="77777777" w:rsidR="00AD5E96" w:rsidRPr="00862CFC" w:rsidRDefault="00AD5E96" w:rsidP="00AD5E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B0E76FA" w14:textId="77777777" w:rsidR="00AD5E96" w:rsidRPr="00862CFC" w:rsidRDefault="00AD5E96" w:rsidP="00AD5E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796" w:type="dxa"/>
          </w:tcPr>
          <w:p w14:paraId="04F73C13" w14:textId="77777777" w:rsidR="00AD5E96" w:rsidRPr="00862CFC" w:rsidRDefault="00AD5E96" w:rsidP="00AD5E9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tres de los indicadores definidos en desempeño excelente.</w:t>
            </w:r>
          </w:p>
        </w:tc>
        <w:tc>
          <w:tcPr>
            <w:tcW w:w="1519" w:type="dxa"/>
          </w:tcPr>
          <w:p w14:paraId="1BC863EB" w14:textId="77777777" w:rsidR="00AD5E96" w:rsidRPr="00862CFC" w:rsidRDefault="00AD5E96" w:rsidP="00AD5E9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AD5E96" w:rsidRPr="00862CFC" w14:paraId="6E5F61B4" w14:textId="77777777" w:rsidTr="00663F35">
        <w:tc>
          <w:tcPr>
            <w:tcW w:w="2405" w:type="dxa"/>
            <w:vMerge/>
          </w:tcPr>
          <w:p w14:paraId="3B1C4132" w14:textId="77777777" w:rsidR="00AD5E96" w:rsidRPr="00862CFC" w:rsidRDefault="00AD5E96" w:rsidP="00AD5E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5FDFCCC" w14:textId="77777777" w:rsidR="00AD5E96" w:rsidRPr="00862CFC" w:rsidRDefault="00AD5E96" w:rsidP="00AD5E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796" w:type="dxa"/>
          </w:tcPr>
          <w:p w14:paraId="3BD7EB96" w14:textId="77777777" w:rsidR="00AD5E96" w:rsidRPr="00862CFC" w:rsidRDefault="00AD5E96" w:rsidP="00AD5E9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dos de los indicadores definidos en desempeño excelente.</w:t>
            </w:r>
          </w:p>
        </w:tc>
        <w:tc>
          <w:tcPr>
            <w:tcW w:w="1519" w:type="dxa"/>
          </w:tcPr>
          <w:p w14:paraId="6575AC49" w14:textId="77777777" w:rsidR="00AD5E96" w:rsidRPr="00862CFC" w:rsidRDefault="00AD5E96" w:rsidP="00AD5E9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AD5E96" w:rsidRPr="00862CFC" w14:paraId="6EDD5D4D" w14:textId="77777777" w:rsidTr="00663F35">
        <w:tc>
          <w:tcPr>
            <w:tcW w:w="2405" w:type="dxa"/>
          </w:tcPr>
          <w:p w14:paraId="5C3439E3" w14:textId="77777777" w:rsidR="00AD5E96" w:rsidRPr="00862CFC" w:rsidRDefault="00AD5E96" w:rsidP="00AD5E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276" w:type="dxa"/>
          </w:tcPr>
          <w:p w14:paraId="5A9DB146" w14:textId="77777777" w:rsidR="00AD5E96" w:rsidRPr="00862CFC" w:rsidRDefault="00AD5E96" w:rsidP="00AD5E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796" w:type="dxa"/>
          </w:tcPr>
          <w:p w14:paraId="6EA6B546" w14:textId="77777777" w:rsidR="00AD5E96" w:rsidRPr="00862CFC" w:rsidRDefault="00AD5E96" w:rsidP="00AD5E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se cumple con el 100 % de evidencias conceptuales, procedimentales y actitudinales de los indicadores definidos en el desempeño excelente.</w:t>
            </w:r>
          </w:p>
        </w:tc>
        <w:tc>
          <w:tcPr>
            <w:tcW w:w="1519" w:type="dxa"/>
          </w:tcPr>
          <w:p w14:paraId="0C853F62" w14:textId="77777777" w:rsidR="00AD5E96" w:rsidRPr="00862CFC" w:rsidRDefault="00AD5E96" w:rsidP="00AD5E9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3D5156D9" w14:textId="77777777" w:rsidR="00445785" w:rsidRPr="00862CFC" w:rsidRDefault="00445785" w:rsidP="00445785">
      <w:pPr>
        <w:pStyle w:val="Sinespaciado"/>
        <w:rPr>
          <w:rFonts w:ascii="Arial" w:hAnsi="Arial" w:cs="Arial"/>
          <w:sz w:val="20"/>
          <w:szCs w:val="20"/>
        </w:rPr>
      </w:pPr>
    </w:p>
    <w:p w14:paraId="747D90AE" w14:textId="77777777" w:rsidR="001E12EA" w:rsidRDefault="001E12EA" w:rsidP="00445785">
      <w:pPr>
        <w:pStyle w:val="Sinespaciado"/>
        <w:rPr>
          <w:rFonts w:ascii="Arial" w:hAnsi="Arial" w:cs="Arial"/>
          <w:sz w:val="20"/>
          <w:szCs w:val="20"/>
        </w:rPr>
      </w:pPr>
    </w:p>
    <w:p w14:paraId="102458DA" w14:textId="77777777" w:rsidR="001E12EA" w:rsidRDefault="001E12EA" w:rsidP="00445785">
      <w:pPr>
        <w:pStyle w:val="Sinespaciado"/>
        <w:rPr>
          <w:rFonts w:ascii="Arial" w:hAnsi="Arial" w:cs="Arial"/>
          <w:sz w:val="20"/>
          <w:szCs w:val="20"/>
        </w:rPr>
      </w:pPr>
    </w:p>
    <w:p w14:paraId="5D715D90" w14:textId="77777777" w:rsidR="00445785" w:rsidRPr="00862CFC" w:rsidRDefault="00AD5E96" w:rsidP="00445785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445785" w:rsidRPr="00862CFC">
        <w:rPr>
          <w:rFonts w:ascii="Arial" w:hAnsi="Arial" w:cs="Arial"/>
          <w:sz w:val="20"/>
          <w:szCs w:val="20"/>
        </w:rPr>
        <w:t>:</w:t>
      </w:r>
    </w:p>
    <w:p w14:paraId="611F4A42" w14:textId="77777777" w:rsidR="00445785" w:rsidRPr="00862CFC" w:rsidRDefault="00445785" w:rsidP="0044578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445785" w:rsidRPr="00106009" w14:paraId="35214D41" w14:textId="77777777" w:rsidTr="00445785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0A3DE" w14:textId="77777777" w:rsidR="00445785" w:rsidRPr="00055465" w:rsidRDefault="00445785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B1F9D" w14:textId="77777777" w:rsidR="00445785" w:rsidRPr="00055465" w:rsidRDefault="00445785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8AB12" w14:textId="77777777" w:rsidR="00445785" w:rsidRPr="00055465" w:rsidRDefault="00445785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78DA2" w14:textId="77777777" w:rsidR="00445785" w:rsidRPr="00055465" w:rsidRDefault="00445785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445785" w:rsidRPr="00862CFC" w14:paraId="2B0BF7E6" w14:textId="77777777" w:rsidTr="00445785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9D8271" w14:textId="77777777" w:rsidR="00445785" w:rsidRPr="00106009" w:rsidRDefault="00445785" w:rsidP="00445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A1FC00" w14:textId="77777777" w:rsidR="00445785" w:rsidRPr="00106009" w:rsidRDefault="00445785" w:rsidP="00445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D4267" w14:textId="77777777" w:rsidR="00445785" w:rsidRPr="00106009" w:rsidRDefault="00445785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917F3" w14:textId="77777777" w:rsidR="00445785" w:rsidRPr="00106009" w:rsidRDefault="00445785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89768" w14:textId="77777777" w:rsidR="00445785" w:rsidRPr="00106009" w:rsidRDefault="00445785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517E5" w14:textId="77777777" w:rsidR="00445785" w:rsidRPr="00106009" w:rsidRDefault="00445785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27EFE" w14:textId="77777777" w:rsidR="00445785" w:rsidRPr="00106009" w:rsidRDefault="00445785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E8C60" w14:textId="77777777" w:rsidR="00445785" w:rsidRPr="00106009" w:rsidRDefault="00445785" w:rsidP="00445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AD5E96" w:rsidRPr="00106009" w14:paraId="3346418D" w14:textId="77777777" w:rsidTr="00C4464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1EECD" w14:textId="77777777" w:rsidR="00AD5E96" w:rsidRPr="003A7060" w:rsidRDefault="00AD5E96" w:rsidP="00AD5E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A70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documental.</w:t>
            </w:r>
          </w:p>
          <w:p w14:paraId="67A2E372" w14:textId="77777777" w:rsidR="00AD5E96" w:rsidRPr="003A7060" w:rsidRDefault="00797C6D" w:rsidP="00AD5E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A70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(Rúbrica</w:t>
            </w:r>
            <w:r w:rsidR="00AD5E96" w:rsidRPr="003A70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)</w:t>
            </w:r>
          </w:p>
          <w:p w14:paraId="6EFC765C" w14:textId="77777777" w:rsidR="00AD5E96" w:rsidRPr="003A7060" w:rsidRDefault="00AD5E96" w:rsidP="00AD5E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655A17A" w14:textId="4B34DA4B" w:rsidR="00AD5E96" w:rsidRPr="003A7060" w:rsidRDefault="001F110D" w:rsidP="00AD5E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Entrega en Google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classroom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0C179" w14:textId="77777777" w:rsidR="00AD5E96" w:rsidRPr="009D586D" w:rsidRDefault="00983E13" w:rsidP="00AD5E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B3E56" w14:textId="77777777" w:rsidR="00AD5E96" w:rsidRDefault="00AD5E96" w:rsidP="00AD5E96">
            <w:pPr>
              <w:spacing w:after="0" w:line="240" w:lineRule="auto"/>
              <w:ind w:left="-7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14.25-15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33AFD" w14:textId="77777777" w:rsidR="00AD5E96" w:rsidRDefault="00AD5E96" w:rsidP="00AD5E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12.75-14.10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ADC45" w14:textId="77777777" w:rsidR="00AD5E96" w:rsidRDefault="00AD5E96" w:rsidP="00AD5E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11.25-12.6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10D2B" w14:textId="77777777" w:rsidR="00AD5E96" w:rsidRDefault="00AD5E96" w:rsidP="00AD5E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10.5-11.10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31D1D" w14:textId="77777777" w:rsidR="00AD5E96" w:rsidRPr="007D1FF0" w:rsidRDefault="00AD5E96" w:rsidP="00AD5E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1FF0">
              <w:rPr>
                <w:rFonts w:ascii="Arial" w:hAnsi="Arial" w:cs="Arial"/>
                <w:b/>
                <w:sz w:val="20"/>
                <w:szCs w:val="20"/>
              </w:rPr>
              <w:t>0-10.35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0A9FF" w14:textId="77777777" w:rsidR="00AD5E96" w:rsidRPr="007D1FF0" w:rsidRDefault="00AD5E96" w:rsidP="00AD5E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D1FF0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</w:tr>
      <w:tr w:rsidR="00AD5E96" w:rsidRPr="00862CFC" w14:paraId="4642A297" w14:textId="77777777" w:rsidTr="00C4464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4B3E6" w14:textId="77777777" w:rsidR="00AD5E96" w:rsidRDefault="00AD5E96" w:rsidP="00AD5E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bookmarkStart w:id="5" w:name="_Hlk491618825"/>
            <w:r w:rsidRPr="003A70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Solución de Ejercicios (en aula y extra clase); (Rubrica)</w:t>
            </w:r>
          </w:p>
          <w:p w14:paraId="294D949E" w14:textId="45A73C7F" w:rsidR="001F110D" w:rsidRPr="001F110D" w:rsidRDefault="001F110D" w:rsidP="00764A2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Entrega en Google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classroom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B3570" w14:textId="77777777" w:rsidR="00AD5E96" w:rsidRPr="009D586D" w:rsidRDefault="00AD5E96" w:rsidP="00AD5E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DBA78" w14:textId="77777777" w:rsidR="00AD5E96" w:rsidRPr="009D586D" w:rsidRDefault="00AD5E96" w:rsidP="00AD5E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74A96" w14:textId="77777777" w:rsidR="00AD5E96" w:rsidRPr="009D586D" w:rsidRDefault="00AD5E96" w:rsidP="00AD5E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530C9" w14:textId="77777777" w:rsidR="00AD5E96" w:rsidRPr="009D586D" w:rsidRDefault="00AD5E96" w:rsidP="00AD5E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D8481" w14:textId="77777777" w:rsidR="00AD5E96" w:rsidRPr="009D586D" w:rsidRDefault="00AD5E96" w:rsidP="00AD5E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141DF" w14:textId="77777777" w:rsidR="00AD5E96" w:rsidRPr="009D586D" w:rsidRDefault="00AD5E96" w:rsidP="00AD5E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0-20.7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8EF56" w14:textId="77777777" w:rsidR="00AD5E96" w:rsidRPr="007D1FF0" w:rsidRDefault="00AD5E96" w:rsidP="00AD5E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D1FF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los ejercicios, para la aplicación de conocimientos adquiridos con anterioridad y en el curso, aplica los criterios y procedimiento para la solución </w:t>
            </w:r>
            <w:r w:rsidRPr="007D1FF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 xml:space="preserve">de los ejercicios e interpreta los resultados obtenidos      </w:t>
            </w:r>
          </w:p>
        </w:tc>
      </w:tr>
      <w:bookmarkEnd w:id="5"/>
      <w:tr w:rsidR="00AD5E96" w:rsidRPr="00862CFC" w14:paraId="2D028A0C" w14:textId="77777777" w:rsidTr="00C4464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60B14" w14:textId="77777777" w:rsidR="001F110D" w:rsidRDefault="001F110D" w:rsidP="00AD5E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75FBD41" w14:textId="77777777" w:rsidR="001F110D" w:rsidRDefault="001F110D" w:rsidP="00AD5E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9CAD33B" w14:textId="77777777" w:rsidR="001F110D" w:rsidRDefault="00AD5E96" w:rsidP="00AD5E9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70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Evaluación escrita</w:t>
            </w:r>
            <w:r w:rsidR="001F110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  <w:p w14:paraId="308C3C2C" w14:textId="1F5DD151" w:rsidR="00AD5E96" w:rsidRDefault="001F110D" w:rsidP="00AD5E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Entrega en Google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classroom</w:t>
            </w:r>
            <w:proofErr w:type="spellEnd"/>
          </w:p>
          <w:p w14:paraId="3AFFC0A4" w14:textId="77777777" w:rsidR="001F110D" w:rsidRDefault="001F110D" w:rsidP="001F110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5644783" w14:textId="0EED270C" w:rsidR="001F110D" w:rsidRPr="001F110D" w:rsidRDefault="001F110D" w:rsidP="001F110D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81918" w14:textId="77777777" w:rsidR="00AD5E96" w:rsidRPr="009D586D" w:rsidRDefault="00AD5E96" w:rsidP="00AD5E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7A9DF" w14:textId="77777777" w:rsidR="00AD5E96" w:rsidRPr="009D586D" w:rsidRDefault="00AD5E96" w:rsidP="00AD5E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CCF77" w14:textId="77777777" w:rsidR="00AD5E96" w:rsidRPr="009D586D" w:rsidRDefault="00AD5E96" w:rsidP="00AD5E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FE104" w14:textId="77777777" w:rsidR="00AD5E96" w:rsidRPr="009D586D" w:rsidRDefault="00AD5E96" w:rsidP="00AD5E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86005" w14:textId="77777777" w:rsidR="00AD5E96" w:rsidRPr="009D586D" w:rsidRDefault="00AD5E96" w:rsidP="00AD5E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88C89" w14:textId="77777777" w:rsidR="00AD5E96" w:rsidRPr="009D586D" w:rsidRDefault="00AD5E96" w:rsidP="00AD5E9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0-27.6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45331" w14:textId="77777777" w:rsidR="00AD5E96" w:rsidRPr="007D1FF0" w:rsidRDefault="00AD5E96" w:rsidP="00AD5E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D1FF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 y dominio de los temas de la unidad.</w:t>
            </w:r>
          </w:p>
          <w:p w14:paraId="08A8361A" w14:textId="77777777" w:rsidR="00AD5E96" w:rsidRPr="007D1FF0" w:rsidRDefault="00AD5E96" w:rsidP="00AD5E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D1FF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Aplica las disposiciones en las soluciones de los casos prácticos solicitados en la evaluación.</w:t>
            </w:r>
          </w:p>
          <w:p w14:paraId="383038DF" w14:textId="77777777" w:rsidR="00AD5E96" w:rsidRPr="007D1FF0" w:rsidRDefault="00AD5E96" w:rsidP="00AD5E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D1FF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habilidad para la resolución de casos prácticos.</w:t>
            </w:r>
          </w:p>
        </w:tc>
      </w:tr>
      <w:tr w:rsidR="004755CC" w:rsidRPr="00106009" w14:paraId="5C48EA30" w14:textId="77777777" w:rsidTr="00664918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6A954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444AD37B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             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FF8F8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EE90E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FA94E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6F12C4" w14:textId="77777777" w:rsidR="004755CC" w:rsidRDefault="004755CC" w:rsidP="004755C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82FC5BE" w14:textId="77777777" w:rsidR="004755CC" w:rsidRPr="00862CFC" w:rsidRDefault="004755CC" w:rsidP="004755C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1CA02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FB393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44D20D4" w14:textId="77777777" w:rsidR="00445785" w:rsidRPr="00862CFC" w:rsidRDefault="00445785" w:rsidP="00445785">
      <w:pPr>
        <w:pStyle w:val="Sinespaciado"/>
        <w:rPr>
          <w:rFonts w:ascii="Arial" w:hAnsi="Arial" w:cs="Arial"/>
          <w:sz w:val="20"/>
          <w:szCs w:val="20"/>
        </w:rPr>
      </w:pPr>
    </w:p>
    <w:p w14:paraId="4DF16CB6" w14:textId="77777777" w:rsidR="00E16ACF" w:rsidRDefault="00445785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217A5FAB" w14:textId="77777777" w:rsidR="001E12EA" w:rsidRPr="00862CFC" w:rsidRDefault="001E12EA" w:rsidP="00445785">
      <w:pPr>
        <w:pStyle w:val="Sinespaciado"/>
        <w:rPr>
          <w:rFonts w:ascii="Arial" w:hAnsi="Arial" w:cs="Arial"/>
          <w:sz w:val="20"/>
          <w:szCs w:val="20"/>
        </w:rPr>
      </w:pPr>
    </w:p>
    <w:p w14:paraId="6EB4F4DE" w14:textId="77777777" w:rsidR="00445785" w:rsidRPr="00862CFC" w:rsidRDefault="00445785" w:rsidP="00445785">
      <w:pPr>
        <w:pStyle w:val="Sinespaciado"/>
        <w:numPr>
          <w:ilvl w:val="0"/>
          <w:numId w:val="20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445785" w:rsidRPr="00862CFC" w14:paraId="1D563A54" w14:textId="77777777" w:rsidTr="00445785">
        <w:tc>
          <w:tcPr>
            <w:tcW w:w="1838" w:type="dxa"/>
          </w:tcPr>
          <w:p w14:paraId="2F22C902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64861BFB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7EC4640" w14:textId="77777777" w:rsidR="00445785" w:rsidRPr="00862CFC" w:rsidRDefault="007B1EF8" w:rsidP="0044578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0E4FC578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25573342" w14:textId="77777777" w:rsidR="00445785" w:rsidRPr="007B1EF8" w:rsidRDefault="007A181E" w:rsidP="007A181E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D45FF2">
              <w:rPr>
                <w:rFonts w:ascii="Arial" w:eastAsia="SymbolMT" w:hAnsi="Arial" w:cs="Arial"/>
                <w:sz w:val="20"/>
                <w:szCs w:val="20"/>
              </w:rPr>
              <w:t>Analiza, diseña y selecciona en base a catálogo un sistema de transmisión flexible de acuerdo a necesidades</w:t>
            </w:r>
            <w:r w:rsidR="007B1EF8">
              <w:rPr>
                <w:rFonts w:ascii="Arial" w:eastAsia="SymbolMT" w:hAnsi="Arial" w:cs="Arial"/>
                <w:sz w:val="20"/>
                <w:szCs w:val="20"/>
              </w:rPr>
              <w:t xml:space="preserve">, así como </w:t>
            </w:r>
            <w:r w:rsidR="007B1EF8" w:rsidRPr="00D45FF2">
              <w:rPr>
                <w:rFonts w:ascii="Arial" w:eastAsia="SymbolMT" w:hAnsi="Arial" w:cs="Arial"/>
                <w:sz w:val="20"/>
                <w:szCs w:val="20"/>
              </w:rPr>
              <w:t>evalua</w:t>
            </w:r>
            <w:r w:rsidR="007B1EF8">
              <w:rPr>
                <w:rFonts w:ascii="Arial" w:eastAsia="SymbolMT" w:hAnsi="Arial" w:cs="Arial"/>
                <w:sz w:val="20"/>
                <w:szCs w:val="20"/>
              </w:rPr>
              <w:t>r</w:t>
            </w:r>
            <w:r w:rsidRPr="00D45FF2">
              <w:rPr>
                <w:rFonts w:ascii="Arial" w:eastAsia="SymbolMT" w:hAnsi="Arial" w:cs="Arial"/>
                <w:sz w:val="20"/>
                <w:szCs w:val="20"/>
              </w:rPr>
              <w:t xml:space="preserve"> el montaje, el mantenimiento y la operación de transmisiones flexibles en máquinas estáticas y dinámicas</w:t>
            </w:r>
          </w:p>
        </w:tc>
      </w:tr>
    </w:tbl>
    <w:p w14:paraId="100869B5" w14:textId="77777777" w:rsidR="00445785" w:rsidRPr="00862CFC" w:rsidRDefault="00445785" w:rsidP="0044578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3066"/>
        <w:gridCol w:w="2835"/>
        <w:gridCol w:w="2835"/>
        <w:gridCol w:w="1661"/>
      </w:tblGrid>
      <w:tr w:rsidR="00445785" w:rsidRPr="00862CFC" w14:paraId="362DC051" w14:textId="77777777" w:rsidTr="00663F35">
        <w:tc>
          <w:tcPr>
            <w:tcW w:w="2599" w:type="dxa"/>
          </w:tcPr>
          <w:p w14:paraId="2DCBF948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066" w:type="dxa"/>
          </w:tcPr>
          <w:p w14:paraId="0526FF4C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835" w:type="dxa"/>
          </w:tcPr>
          <w:p w14:paraId="441CCCAB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835" w:type="dxa"/>
          </w:tcPr>
          <w:p w14:paraId="1FE48F98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61" w:type="dxa"/>
          </w:tcPr>
          <w:p w14:paraId="1E657B09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445785" w:rsidRPr="00D45FF2" w14:paraId="259B8BB0" w14:textId="77777777" w:rsidTr="00663F35">
        <w:tc>
          <w:tcPr>
            <w:tcW w:w="2599" w:type="dxa"/>
          </w:tcPr>
          <w:p w14:paraId="1437B82C" w14:textId="77777777" w:rsidR="00445785" w:rsidRPr="00D45FF2" w:rsidRDefault="007A181E" w:rsidP="00F73E86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45FF2">
              <w:rPr>
                <w:rFonts w:ascii="Arial" w:hAnsi="Arial" w:cs="Arial"/>
                <w:b/>
                <w:sz w:val="20"/>
                <w:szCs w:val="20"/>
              </w:rPr>
              <w:t>TRANSMISIONES FLEXIBLES</w:t>
            </w:r>
            <w:r w:rsidR="00F73E86" w:rsidRPr="00D45FF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14:paraId="38A1342B" w14:textId="77777777" w:rsidR="00F73E86" w:rsidRPr="00D45FF2" w:rsidRDefault="00F73E86" w:rsidP="00F73E86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B5B3AB4" w14:textId="77777777" w:rsidR="007A181E" w:rsidRPr="00D45FF2" w:rsidRDefault="007A181E" w:rsidP="00F73E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5FF2">
              <w:rPr>
                <w:rFonts w:ascii="Arial" w:hAnsi="Arial" w:cs="Arial"/>
                <w:sz w:val="20"/>
                <w:szCs w:val="20"/>
              </w:rPr>
              <w:lastRenderedPageBreak/>
              <w:t>5.1 Clasificación y</w:t>
            </w:r>
            <w:r w:rsidR="00F73E86" w:rsidRPr="00D45FF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45FF2">
              <w:rPr>
                <w:rFonts w:ascii="Arial" w:hAnsi="Arial" w:cs="Arial"/>
                <w:sz w:val="20"/>
                <w:szCs w:val="20"/>
              </w:rPr>
              <w:t>aplicación de las transmisiones flexibles.</w:t>
            </w:r>
          </w:p>
          <w:p w14:paraId="15E7C025" w14:textId="77777777" w:rsidR="007A181E" w:rsidRPr="00D45FF2" w:rsidRDefault="007A181E" w:rsidP="00F73E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5FF2">
              <w:rPr>
                <w:rFonts w:ascii="Arial" w:hAnsi="Arial" w:cs="Arial"/>
                <w:sz w:val="20"/>
                <w:szCs w:val="20"/>
              </w:rPr>
              <w:t>5.2 Transmisiones por bandas.</w:t>
            </w:r>
          </w:p>
          <w:p w14:paraId="76C2FA1E" w14:textId="77777777" w:rsidR="007A181E" w:rsidRPr="00D45FF2" w:rsidRDefault="007A181E" w:rsidP="00F73E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5FF2">
              <w:rPr>
                <w:rFonts w:ascii="Arial" w:hAnsi="Arial" w:cs="Arial"/>
                <w:sz w:val="20"/>
                <w:szCs w:val="20"/>
              </w:rPr>
              <w:t>5.3 Transmisión por cadena de rodillos.</w:t>
            </w:r>
          </w:p>
          <w:p w14:paraId="31025752" w14:textId="77777777" w:rsidR="007A181E" w:rsidRPr="00D45FF2" w:rsidRDefault="007A181E" w:rsidP="00F73E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5FF2">
              <w:rPr>
                <w:rFonts w:ascii="Arial" w:hAnsi="Arial" w:cs="Arial"/>
                <w:sz w:val="20"/>
                <w:szCs w:val="20"/>
              </w:rPr>
              <w:t>5.4 Operación, montaje y mantenimiento de bandas y cadenas.</w:t>
            </w:r>
          </w:p>
        </w:tc>
        <w:tc>
          <w:tcPr>
            <w:tcW w:w="3066" w:type="dxa"/>
          </w:tcPr>
          <w:p w14:paraId="4FB388D0" w14:textId="6D33E52B" w:rsidR="00145E5E" w:rsidRPr="007F7CC4" w:rsidRDefault="002F2FF3" w:rsidP="00145E5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5FF2">
              <w:rPr>
                <w:rFonts w:ascii="Arial" w:eastAsia="SymbolMT" w:hAnsi="Arial" w:cs="Arial"/>
                <w:sz w:val="20"/>
                <w:szCs w:val="20"/>
              </w:rPr>
              <w:lastRenderedPageBreak/>
              <w:t>Investiga y realiza una exposición</w:t>
            </w:r>
            <w:r w:rsidR="007A181E" w:rsidRPr="00D45FF2">
              <w:rPr>
                <w:rFonts w:ascii="Arial" w:eastAsia="SymbolMT" w:hAnsi="Arial" w:cs="Arial"/>
                <w:sz w:val="20"/>
                <w:szCs w:val="20"/>
              </w:rPr>
              <w:t xml:space="preserve"> de los diferentes tipos de transmisiones flexibles, clasificación y aplicaciones</w:t>
            </w:r>
            <w:r w:rsidR="00145E5E">
              <w:rPr>
                <w:rFonts w:ascii="Arial" w:eastAsia="SymbolMT" w:hAnsi="Arial" w:cs="Arial"/>
                <w:sz w:val="20"/>
                <w:szCs w:val="20"/>
              </w:rPr>
              <w:t>,</w:t>
            </w:r>
            <w:r w:rsidR="00145E5E" w:rsidRPr="00C66E0B">
              <w:rPr>
                <w:rFonts w:ascii="Arial" w:hAnsi="Arial" w:cs="Arial"/>
                <w:sz w:val="20"/>
                <w:szCs w:val="20"/>
              </w:rPr>
              <w:t xml:space="preserve"> discut</w:t>
            </w:r>
            <w:r w:rsidR="00145E5E">
              <w:rPr>
                <w:rFonts w:ascii="Arial" w:hAnsi="Arial" w:cs="Arial"/>
                <w:sz w:val="20"/>
                <w:szCs w:val="20"/>
              </w:rPr>
              <w:t>iendo</w:t>
            </w:r>
            <w:r w:rsidR="00145E5E" w:rsidRPr="00C66E0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45E5E">
              <w:rPr>
                <w:rFonts w:ascii="Arial" w:hAnsi="Arial" w:cs="Arial"/>
                <w:sz w:val="20"/>
                <w:szCs w:val="20"/>
              </w:rPr>
              <w:t>el tema</w:t>
            </w:r>
            <w:r w:rsidR="00145E5E" w:rsidRPr="00C66E0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64B67">
              <w:rPr>
                <w:rFonts w:ascii="Arial" w:hAnsi="Arial" w:cs="Arial"/>
                <w:sz w:val="20"/>
                <w:szCs w:val="20"/>
              </w:rPr>
              <w:t>en</w:t>
            </w:r>
            <w:r w:rsidR="00145E5E" w:rsidRPr="00C66E0B">
              <w:rPr>
                <w:rFonts w:ascii="Arial" w:hAnsi="Arial" w:cs="Arial"/>
                <w:sz w:val="20"/>
                <w:szCs w:val="20"/>
              </w:rPr>
              <w:t xml:space="preserve"> plenaria</w:t>
            </w:r>
            <w:r w:rsidR="00145E5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45E5E">
              <w:rPr>
                <w:rFonts w:ascii="Arial" w:hAnsi="Arial" w:cs="Arial"/>
                <w:sz w:val="20"/>
                <w:szCs w:val="20"/>
              </w:rPr>
              <w:lastRenderedPageBreak/>
              <w:t>entregando resumen en la</w:t>
            </w:r>
            <w:r w:rsidR="00145E5E" w:rsidRPr="0072305B">
              <w:rPr>
                <w:rFonts w:ascii="Arial" w:hAnsi="Arial" w:cs="Arial"/>
                <w:sz w:val="20"/>
                <w:szCs w:val="20"/>
              </w:rPr>
              <w:t xml:space="preserve"> Plataforma Educativ</w:t>
            </w:r>
            <w:r w:rsidR="00145E5E">
              <w:rPr>
                <w:rFonts w:ascii="Arial" w:hAnsi="Arial" w:cs="Arial"/>
                <w:sz w:val="20"/>
                <w:szCs w:val="20"/>
              </w:rPr>
              <w:t xml:space="preserve">a de Google </w:t>
            </w:r>
            <w:proofErr w:type="spellStart"/>
            <w:r w:rsidR="00145E5E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145E5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1DCB988" w14:textId="359486A7" w:rsidR="007A181E" w:rsidRPr="00D45FF2" w:rsidRDefault="007A181E" w:rsidP="007A181E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5260B4C0" w14:textId="0168A07F" w:rsidR="00864B67" w:rsidRPr="00B10880" w:rsidRDefault="007A181E" w:rsidP="00B108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5FF2">
              <w:rPr>
                <w:rFonts w:ascii="Arial" w:eastAsia="SymbolMT" w:hAnsi="Arial" w:cs="Arial"/>
                <w:sz w:val="20"/>
                <w:szCs w:val="20"/>
              </w:rPr>
              <w:t>Analiza y resuelve problemas de sistemas que involucren sist</w:t>
            </w:r>
            <w:r w:rsidR="00D45FF2" w:rsidRPr="00D45FF2">
              <w:rPr>
                <w:rFonts w:ascii="Arial" w:eastAsia="SymbolMT" w:hAnsi="Arial" w:cs="Arial"/>
                <w:sz w:val="20"/>
                <w:szCs w:val="20"/>
              </w:rPr>
              <w:t>emas de transmisión por bandas y</w:t>
            </w:r>
            <w:r w:rsidRPr="00D45FF2">
              <w:rPr>
                <w:rFonts w:ascii="Arial" w:eastAsia="SymbolMT" w:hAnsi="Arial" w:cs="Arial"/>
                <w:sz w:val="20"/>
                <w:szCs w:val="20"/>
              </w:rPr>
              <w:t xml:space="preserve"> por cadenas.</w:t>
            </w:r>
            <w:r w:rsidR="00864B67" w:rsidRPr="00C66E0B">
              <w:rPr>
                <w:rFonts w:ascii="Arial" w:hAnsi="Arial" w:cs="Arial"/>
                <w:sz w:val="20"/>
                <w:szCs w:val="20"/>
              </w:rPr>
              <w:t xml:space="preserve"> utilizando como base un problema modelo presentado por el profesor</w:t>
            </w:r>
            <w:r w:rsidR="00864B67">
              <w:rPr>
                <w:rFonts w:ascii="Arial" w:hAnsi="Arial" w:cs="Arial"/>
                <w:sz w:val="20"/>
                <w:szCs w:val="20"/>
              </w:rPr>
              <w:t xml:space="preserve"> y entregado </w:t>
            </w:r>
            <w:proofErr w:type="spellStart"/>
            <w:r w:rsidR="00864B67">
              <w:rPr>
                <w:rFonts w:ascii="Arial" w:hAnsi="Arial" w:cs="Arial"/>
                <w:sz w:val="20"/>
                <w:szCs w:val="20"/>
              </w:rPr>
              <w:t>problemario</w:t>
            </w:r>
            <w:proofErr w:type="spellEnd"/>
            <w:r w:rsidR="00864B67">
              <w:rPr>
                <w:rFonts w:ascii="Arial" w:hAnsi="Arial" w:cs="Arial"/>
                <w:sz w:val="20"/>
                <w:szCs w:val="20"/>
              </w:rPr>
              <w:t xml:space="preserve"> en la</w:t>
            </w:r>
            <w:r w:rsidR="00864B67" w:rsidRPr="0072305B">
              <w:rPr>
                <w:rFonts w:ascii="Arial" w:hAnsi="Arial" w:cs="Arial"/>
                <w:sz w:val="20"/>
                <w:szCs w:val="20"/>
              </w:rPr>
              <w:t xml:space="preserve"> Plataforma Educativ</w:t>
            </w:r>
            <w:r w:rsidR="00864B67">
              <w:rPr>
                <w:rFonts w:ascii="Arial" w:hAnsi="Arial" w:cs="Arial"/>
                <w:sz w:val="20"/>
                <w:szCs w:val="20"/>
              </w:rPr>
              <w:t xml:space="preserve">a de Google </w:t>
            </w:r>
            <w:proofErr w:type="spellStart"/>
            <w:r w:rsidR="00864B67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864B6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67ED10D" w14:textId="28A84F9F" w:rsidR="00864B67" w:rsidRPr="00B10880" w:rsidRDefault="007A181E" w:rsidP="00B1088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5FF2">
              <w:rPr>
                <w:rFonts w:ascii="Arial" w:eastAsia="SymbolMT" w:hAnsi="Arial" w:cs="Arial"/>
                <w:sz w:val="20"/>
                <w:szCs w:val="20"/>
              </w:rPr>
              <w:t xml:space="preserve">Elabora diapositivas y presenta tipos de montaje existentes, la operación y </w:t>
            </w:r>
            <w:proofErr w:type="spellStart"/>
            <w:r w:rsidRPr="00D45FF2">
              <w:rPr>
                <w:rFonts w:ascii="Arial" w:eastAsia="SymbolMT" w:hAnsi="Arial" w:cs="Arial"/>
                <w:sz w:val="20"/>
                <w:szCs w:val="20"/>
              </w:rPr>
              <w:t>mantto</w:t>
            </w:r>
            <w:proofErr w:type="spellEnd"/>
            <w:r w:rsidR="00864B67">
              <w:rPr>
                <w:rFonts w:ascii="Arial" w:eastAsia="SymbolMT" w:hAnsi="Arial" w:cs="Arial"/>
                <w:sz w:val="20"/>
                <w:szCs w:val="20"/>
              </w:rPr>
              <w:t>.</w:t>
            </w:r>
            <w:r w:rsidRPr="00D45FF2">
              <w:rPr>
                <w:rFonts w:ascii="Arial" w:eastAsia="SymbolMT" w:hAnsi="Arial" w:cs="Arial"/>
                <w:sz w:val="20"/>
                <w:szCs w:val="20"/>
              </w:rPr>
              <w:t xml:space="preserve"> de </w:t>
            </w:r>
            <w:r w:rsidR="00D45FF2" w:rsidRPr="00D45FF2">
              <w:rPr>
                <w:rFonts w:ascii="Arial" w:eastAsia="SymbolMT" w:hAnsi="Arial" w:cs="Arial"/>
                <w:sz w:val="20"/>
                <w:szCs w:val="20"/>
              </w:rPr>
              <w:t>transmisión</w:t>
            </w:r>
            <w:r w:rsidRPr="00D45FF2">
              <w:rPr>
                <w:rFonts w:ascii="Arial" w:eastAsia="SymbolMT" w:hAnsi="Arial" w:cs="Arial"/>
                <w:sz w:val="20"/>
                <w:szCs w:val="20"/>
              </w:rPr>
              <w:t xml:space="preserve"> flexibles en sist</w:t>
            </w:r>
            <w:r w:rsidR="00864B67">
              <w:rPr>
                <w:rFonts w:ascii="Arial" w:eastAsia="SymbolMT" w:hAnsi="Arial" w:cs="Arial"/>
                <w:sz w:val="20"/>
                <w:szCs w:val="20"/>
              </w:rPr>
              <w:t xml:space="preserve">emas </w:t>
            </w:r>
            <w:r w:rsidRPr="00D45FF2">
              <w:rPr>
                <w:rFonts w:ascii="Arial" w:eastAsia="SymbolMT" w:hAnsi="Arial" w:cs="Arial"/>
                <w:sz w:val="20"/>
                <w:szCs w:val="20"/>
              </w:rPr>
              <w:t>electromecánicos</w:t>
            </w:r>
            <w:r w:rsidR="00864B67">
              <w:rPr>
                <w:rFonts w:ascii="Arial" w:eastAsia="SymbolMT" w:hAnsi="Arial" w:cs="Arial"/>
                <w:sz w:val="20"/>
                <w:szCs w:val="20"/>
              </w:rPr>
              <w:t xml:space="preserve">, </w:t>
            </w:r>
            <w:r w:rsidR="00864B67" w:rsidRPr="00C66E0B">
              <w:rPr>
                <w:rFonts w:ascii="Arial" w:hAnsi="Arial" w:cs="Arial"/>
                <w:sz w:val="20"/>
                <w:szCs w:val="20"/>
              </w:rPr>
              <w:t>presentado</w:t>
            </w:r>
            <w:r w:rsidR="00864B67">
              <w:rPr>
                <w:rFonts w:ascii="Arial" w:hAnsi="Arial" w:cs="Arial"/>
                <w:sz w:val="20"/>
                <w:szCs w:val="20"/>
              </w:rPr>
              <w:t xml:space="preserve"> a través de</w:t>
            </w:r>
            <w:r w:rsidR="00864B67">
              <w:t xml:space="preserve"> </w:t>
            </w:r>
            <w:r w:rsidR="00864B67" w:rsidRPr="00253E3F">
              <w:rPr>
                <w:rFonts w:ascii="Arial" w:hAnsi="Arial" w:cs="Arial"/>
                <w:sz w:val="20"/>
                <w:szCs w:val="20"/>
              </w:rPr>
              <w:t>videoconferencia en Zoom</w:t>
            </w:r>
            <w:r w:rsidR="00864B6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E97227D" w14:textId="72A114CF" w:rsidR="00B10880" w:rsidRPr="007F7CC4" w:rsidRDefault="007A181E" w:rsidP="00B108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5FF2">
              <w:rPr>
                <w:rFonts w:ascii="Arial" w:eastAsia="SymbolMT" w:hAnsi="Arial" w:cs="Arial"/>
                <w:sz w:val="20"/>
                <w:szCs w:val="20"/>
              </w:rPr>
              <w:t xml:space="preserve">Observa sistemas mecánicos </w:t>
            </w:r>
            <w:r w:rsidR="00864B67">
              <w:rPr>
                <w:rFonts w:ascii="Arial" w:eastAsia="SymbolMT" w:hAnsi="Arial" w:cs="Arial"/>
                <w:sz w:val="20"/>
                <w:szCs w:val="20"/>
              </w:rPr>
              <w:t xml:space="preserve">reales y </w:t>
            </w:r>
            <w:r w:rsidR="00B10880">
              <w:rPr>
                <w:rFonts w:ascii="Arial" w:eastAsia="SymbolMT" w:hAnsi="Arial" w:cs="Arial"/>
                <w:sz w:val="20"/>
                <w:szCs w:val="20"/>
              </w:rPr>
              <w:t>contextualiza con</w:t>
            </w:r>
            <w:r w:rsidR="00864B67">
              <w:rPr>
                <w:rFonts w:ascii="Arial" w:eastAsia="SymbolMT" w:hAnsi="Arial" w:cs="Arial"/>
                <w:sz w:val="20"/>
                <w:szCs w:val="20"/>
              </w:rPr>
              <w:t xml:space="preserve"> su entorno </w:t>
            </w:r>
            <w:r w:rsidRPr="00D45FF2">
              <w:rPr>
                <w:rFonts w:ascii="Arial" w:eastAsia="SymbolMT" w:hAnsi="Arial" w:cs="Arial"/>
                <w:sz w:val="20"/>
                <w:szCs w:val="20"/>
              </w:rPr>
              <w:t>donde estén presentes las transmisiones flexibles</w:t>
            </w:r>
            <w:r w:rsidR="00864B67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B10880">
              <w:rPr>
                <w:rFonts w:ascii="Arial" w:eastAsia="SymbolMT" w:hAnsi="Arial" w:cs="Arial"/>
                <w:sz w:val="20"/>
                <w:szCs w:val="20"/>
              </w:rPr>
              <w:t>entrega informe en</w:t>
            </w:r>
            <w:r w:rsidR="00B10880" w:rsidRPr="0072305B">
              <w:rPr>
                <w:rFonts w:ascii="Arial" w:hAnsi="Arial" w:cs="Arial"/>
                <w:sz w:val="20"/>
                <w:szCs w:val="20"/>
              </w:rPr>
              <w:t xml:space="preserve"> Plataforma Educativ</w:t>
            </w:r>
            <w:r w:rsidR="00B10880">
              <w:rPr>
                <w:rFonts w:ascii="Arial" w:hAnsi="Arial" w:cs="Arial"/>
                <w:sz w:val="20"/>
                <w:szCs w:val="20"/>
              </w:rPr>
              <w:t xml:space="preserve">a de Google </w:t>
            </w:r>
            <w:proofErr w:type="spellStart"/>
            <w:r w:rsidR="00B10880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B1088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ED86EF4" w14:textId="37131889" w:rsidR="00445785" w:rsidRPr="00D45FF2" w:rsidRDefault="00445785" w:rsidP="007A181E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3025820C" w14:textId="7AB93B98" w:rsidR="00B47E13" w:rsidRPr="00D45FF2" w:rsidRDefault="00B47E13" w:rsidP="007A181E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A9F0431" w14:textId="7AEB8D2A" w:rsidR="002F6664" w:rsidRDefault="002F6664" w:rsidP="002F6664">
            <w:pPr>
              <w:tabs>
                <w:tab w:val="left" w:pos="350"/>
                <w:tab w:val="left" w:pos="80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eastAsia="es-ES_tradnl"/>
              </w:rPr>
            </w:pPr>
            <w:r w:rsidRPr="00D45FF2">
              <w:rPr>
                <w:rFonts w:ascii="Arial" w:hAnsi="Arial" w:cs="Arial"/>
                <w:sz w:val="20"/>
                <w:szCs w:val="20"/>
                <w:lang w:eastAsia="es-ES_tradnl"/>
              </w:rPr>
              <w:lastRenderedPageBreak/>
              <w:t xml:space="preserve">Solicita investigación respecto al tema </w:t>
            </w:r>
            <w:r>
              <w:rPr>
                <w:rFonts w:ascii="Arial" w:hAnsi="Arial" w:cs="Arial"/>
                <w:sz w:val="20"/>
                <w:szCs w:val="20"/>
                <w:lang w:eastAsia="es-ES_tradnl"/>
              </w:rPr>
              <w:t xml:space="preserve">de Transmisiones Flexibles y en 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7F7CC4">
              <w:rPr>
                <w:rFonts w:ascii="Arial" w:hAnsi="Arial" w:cs="Arial"/>
                <w:sz w:val="20"/>
                <w:szCs w:val="20"/>
              </w:rPr>
              <w:t xml:space="preserve">lenaria </w:t>
            </w:r>
            <w:r>
              <w:rPr>
                <w:rFonts w:ascii="Arial" w:hAnsi="Arial" w:cs="Arial"/>
                <w:sz w:val="20"/>
                <w:szCs w:val="20"/>
              </w:rPr>
              <w:t>Se discuten los temas del</w:t>
            </w:r>
            <w:r w:rsidRPr="005D7551">
              <w:rPr>
                <w:rFonts w:ascii="Arial" w:hAnsi="Arial" w:cs="Arial"/>
                <w:sz w:val="20"/>
                <w:szCs w:val="20"/>
              </w:rPr>
              <w:t xml:space="preserve"> trabajo de </w:t>
            </w:r>
            <w:r w:rsidRPr="005D7551">
              <w:rPr>
                <w:rFonts w:ascii="Arial" w:hAnsi="Arial" w:cs="Arial"/>
                <w:sz w:val="20"/>
                <w:szCs w:val="20"/>
              </w:rPr>
              <w:lastRenderedPageBreak/>
              <w:t>investigación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para una mejor comprensión del contenido, entregando investigación en Google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170D00D" w14:textId="77777777" w:rsidR="002F6664" w:rsidRDefault="002F6664" w:rsidP="002F6664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EA4D21" w14:textId="0A65E0AA" w:rsidR="002F6664" w:rsidRPr="005D7551" w:rsidRDefault="004C6379" w:rsidP="002F66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2F6664">
              <w:rPr>
                <w:rFonts w:ascii="Arial" w:hAnsi="Arial" w:cs="Arial"/>
                <w:sz w:val="20"/>
                <w:szCs w:val="20"/>
              </w:rPr>
              <w:t xml:space="preserve">xpone Problema modelo de transmisiones flexibles como ejemplo para que el alumno realice el </w:t>
            </w:r>
            <w:proofErr w:type="spellStart"/>
            <w:r w:rsidR="002F6664" w:rsidRPr="005D7551">
              <w:rPr>
                <w:rFonts w:ascii="Arial" w:hAnsi="Arial" w:cs="Arial"/>
                <w:sz w:val="20"/>
                <w:szCs w:val="20"/>
              </w:rPr>
              <w:t>problema</w:t>
            </w:r>
            <w:r w:rsidR="002F6664">
              <w:rPr>
                <w:rFonts w:ascii="Arial" w:hAnsi="Arial" w:cs="Arial"/>
                <w:sz w:val="20"/>
                <w:szCs w:val="20"/>
              </w:rPr>
              <w:t>rio</w:t>
            </w:r>
            <w:proofErr w:type="spellEnd"/>
            <w:r w:rsidR="002F6664">
              <w:rPr>
                <w:rFonts w:ascii="Arial" w:hAnsi="Arial" w:cs="Arial"/>
                <w:sz w:val="20"/>
                <w:szCs w:val="20"/>
              </w:rPr>
              <w:t xml:space="preserve"> que</w:t>
            </w:r>
            <w:r w:rsidR="002F6664" w:rsidRPr="005D7551">
              <w:rPr>
                <w:rFonts w:ascii="Arial" w:hAnsi="Arial" w:cs="Arial"/>
                <w:sz w:val="20"/>
                <w:szCs w:val="20"/>
              </w:rPr>
              <w:t xml:space="preserve"> serán </w:t>
            </w:r>
            <w:r w:rsidR="002F6664">
              <w:rPr>
                <w:rFonts w:ascii="Arial" w:hAnsi="Arial" w:cs="Arial"/>
                <w:sz w:val="20"/>
                <w:szCs w:val="20"/>
              </w:rPr>
              <w:t xml:space="preserve">entregados en Google </w:t>
            </w:r>
            <w:proofErr w:type="spellStart"/>
            <w:r w:rsidR="002F6664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2F666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A9DAC9F" w14:textId="77777777" w:rsidR="002F6664" w:rsidRPr="005D7551" w:rsidRDefault="002F6664" w:rsidP="002F666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047533E" w14:textId="7930D7EB" w:rsidR="0088732E" w:rsidRDefault="002F6664" w:rsidP="002F6664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7551">
              <w:rPr>
                <w:rFonts w:ascii="Arial" w:hAnsi="Arial" w:cs="Arial"/>
                <w:sz w:val="20"/>
                <w:szCs w:val="20"/>
              </w:rPr>
              <w:t>El alumno resolverá el examen escrito</w:t>
            </w:r>
            <w:r>
              <w:rPr>
                <w:rFonts w:ascii="Arial" w:hAnsi="Arial" w:cs="Arial"/>
                <w:sz w:val="20"/>
                <w:szCs w:val="20"/>
              </w:rPr>
              <w:t xml:space="preserve"> el cual será entregado</w:t>
            </w:r>
            <w:r w:rsidR="0088732E">
              <w:rPr>
                <w:rFonts w:ascii="Arial" w:hAnsi="Arial" w:cs="Arial"/>
                <w:sz w:val="20"/>
                <w:szCs w:val="20"/>
              </w:rPr>
              <w:t xml:space="preserve"> de manera presencial.</w:t>
            </w:r>
          </w:p>
          <w:p w14:paraId="06D64DB9" w14:textId="61D84576" w:rsidR="00445785" w:rsidRPr="00D45FF2" w:rsidRDefault="002F6664" w:rsidP="002F6664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</w:tcPr>
          <w:p w14:paraId="66706109" w14:textId="12CBCCBA" w:rsidR="007A181E" w:rsidRPr="00D45FF2" w:rsidRDefault="007A181E" w:rsidP="00AC031A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D45FF2">
              <w:rPr>
                <w:rFonts w:ascii="Arial" w:eastAsia="SymbolMT" w:hAnsi="Arial" w:cs="Arial"/>
                <w:sz w:val="20"/>
                <w:szCs w:val="20"/>
              </w:rPr>
              <w:lastRenderedPageBreak/>
              <w:t>Capacidad para comunicarse por escrito.</w:t>
            </w:r>
          </w:p>
          <w:p w14:paraId="00478445" w14:textId="69B3373D" w:rsidR="007A181E" w:rsidRPr="00D45FF2" w:rsidRDefault="007A181E" w:rsidP="00AC031A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D45FF2">
              <w:rPr>
                <w:rFonts w:ascii="Arial" w:eastAsia="SymbolMT" w:hAnsi="Arial" w:cs="Arial"/>
                <w:sz w:val="20"/>
                <w:szCs w:val="20"/>
              </w:rPr>
              <w:t>Capacidad de sintetizar la información.</w:t>
            </w:r>
          </w:p>
          <w:p w14:paraId="52A9F10E" w14:textId="0CE3FD1B" w:rsidR="007A181E" w:rsidRPr="00D45FF2" w:rsidRDefault="007A181E" w:rsidP="00AC031A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D45FF2">
              <w:rPr>
                <w:rFonts w:ascii="Arial" w:eastAsia="SymbolMT" w:hAnsi="Arial" w:cs="Arial"/>
                <w:sz w:val="20"/>
                <w:szCs w:val="20"/>
              </w:rPr>
              <w:lastRenderedPageBreak/>
              <w:t>Habilidad para orga</w:t>
            </w:r>
            <w:r w:rsidR="00AC031A" w:rsidRPr="00D45FF2">
              <w:rPr>
                <w:rFonts w:ascii="Arial" w:eastAsia="SymbolMT" w:hAnsi="Arial" w:cs="Arial"/>
                <w:sz w:val="20"/>
                <w:szCs w:val="20"/>
              </w:rPr>
              <w:t xml:space="preserve">nizar y planificar sus </w:t>
            </w:r>
            <w:r w:rsidRPr="00D45FF2">
              <w:rPr>
                <w:rFonts w:ascii="Arial" w:eastAsia="SymbolMT" w:hAnsi="Arial" w:cs="Arial"/>
                <w:sz w:val="20"/>
                <w:szCs w:val="20"/>
              </w:rPr>
              <w:t>tareas.</w:t>
            </w:r>
          </w:p>
          <w:p w14:paraId="5C918372" w14:textId="54C98701" w:rsidR="007A181E" w:rsidRPr="00D45FF2" w:rsidRDefault="007A181E" w:rsidP="00AC031A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D45FF2">
              <w:rPr>
                <w:rFonts w:ascii="Arial" w:eastAsia="SymbolMT" w:hAnsi="Arial" w:cs="Arial"/>
                <w:sz w:val="20"/>
                <w:szCs w:val="20"/>
              </w:rPr>
              <w:t>Cap</w:t>
            </w:r>
            <w:r w:rsidR="00AC031A" w:rsidRPr="00D45FF2">
              <w:rPr>
                <w:rFonts w:ascii="Arial" w:eastAsia="SymbolMT" w:hAnsi="Arial" w:cs="Arial"/>
                <w:sz w:val="20"/>
                <w:szCs w:val="20"/>
              </w:rPr>
              <w:t>acidad de solucionar ejercicios I</w:t>
            </w:r>
            <w:r w:rsidRPr="00D45FF2">
              <w:rPr>
                <w:rFonts w:ascii="Arial" w:eastAsia="SymbolMT" w:hAnsi="Arial" w:cs="Arial"/>
                <w:sz w:val="20"/>
                <w:szCs w:val="20"/>
              </w:rPr>
              <w:t>ndividual y por equipos.</w:t>
            </w:r>
          </w:p>
          <w:p w14:paraId="556CA114" w14:textId="73A1D9CE" w:rsidR="007A181E" w:rsidRPr="00D45FF2" w:rsidRDefault="007A181E" w:rsidP="00AC031A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D45FF2">
              <w:rPr>
                <w:rFonts w:ascii="Arial" w:eastAsia="SymbolMT" w:hAnsi="Arial" w:cs="Arial"/>
                <w:sz w:val="20"/>
                <w:szCs w:val="20"/>
              </w:rPr>
              <w:t>Capacidad</w:t>
            </w:r>
            <w:r w:rsidR="00AC031A" w:rsidRPr="00D45FF2">
              <w:rPr>
                <w:rFonts w:ascii="Arial" w:eastAsia="SymbolMT" w:hAnsi="Arial" w:cs="Arial"/>
                <w:sz w:val="20"/>
                <w:szCs w:val="20"/>
              </w:rPr>
              <w:t xml:space="preserve"> de relacionar y aplicar de los </w:t>
            </w:r>
            <w:r w:rsidRPr="00D45FF2">
              <w:rPr>
                <w:rFonts w:ascii="Arial" w:eastAsia="SymbolMT" w:hAnsi="Arial" w:cs="Arial"/>
                <w:sz w:val="20"/>
                <w:szCs w:val="20"/>
              </w:rPr>
              <w:t>conocimientos en la práctica.</w:t>
            </w:r>
          </w:p>
          <w:p w14:paraId="436C4EFD" w14:textId="77777777" w:rsidR="00445785" w:rsidRPr="00D45FF2" w:rsidRDefault="00445785" w:rsidP="00AC031A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</w:tc>
        <w:tc>
          <w:tcPr>
            <w:tcW w:w="1661" w:type="dxa"/>
          </w:tcPr>
          <w:p w14:paraId="2D1F07C5" w14:textId="77777777" w:rsidR="00445785" w:rsidRPr="00D45FF2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A79CB76" w14:textId="77777777" w:rsidR="00445785" w:rsidRPr="00D45FF2" w:rsidRDefault="00445785" w:rsidP="00445785">
            <w:pPr>
              <w:rPr>
                <w:rFonts w:ascii="Arial" w:hAnsi="Arial" w:cs="Arial"/>
                <w:sz w:val="20"/>
                <w:szCs w:val="20"/>
              </w:rPr>
            </w:pPr>
          </w:p>
          <w:p w14:paraId="127693BB" w14:textId="77777777" w:rsidR="00445785" w:rsidRDefault="0097179B" w:rsidP="004457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445785" w:rsidRPr="00D45FF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  <w:p w14:paraId="3BFB2270" w14:textId="77777777" w:rsidR="00145E5E" w:rsidRDefault="00145E5E" w:rsidP="00145E5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D7F3EDD" w14:textId="220406C6" w:rsidR="00145E5E" w:rsidRPr="00145E5E" w:rsidRDefault="00145E5E" w:rsidP="00A225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B4AABE3" w14:textId="77777777" w:rsidR="00445785" w:rsidRPr="00862CFC" w:rsidRDefault="00445785" w:rsidP="0044578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2996" w:type="dxa"/>
        <w:tblLook w:val="04A0" w:firstRow="1" w:lastRow="0" w:firstColumn="1" w:lastColumn="0" w:noHBand="0" w:noVBand="1"/>
      </w:tblPr>
      <w:tblGrid>
        <w:gridCol w:w="11335"/>
        <w:gridCol w:w="1661"/>
      </w:tblGrid>
      <w:tr w:rsidR="00445785" w:rsidRPr="00862CFC" w14:paraId="67BD6C9C" w14:textId="77777777" w:rsidTr="00663F35">
        <w:tc>
          <w:tcPr>
            <w:tcW w:w="11335" w:type="dxa"/>
          </w:tcPr>
          <w:p w14:paraId="5AB11235" w14:textId="77777777" w:rsidR="00445785" w:rsidRPr="00862CFC" w:rsidRDefault="00D4419A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1661" w:type="dxa"/>
          </w:tcPr>
          <w:p w14:paraId="561466ED" w14:textId="77777777" w:rsidR="00445785" w:rsidRPr="00862CFC" w:rsidRDefault="00D4419A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D4419A" w:rsidRPr="00862CFC" w14:paraId="2DB2A91D" w14:textId="77777777" w:rsidTr="00663F35">
        <w:tc>
          <w:tcPr>
            <w:tcW w:w="11335" w:type="dxa"/>
          </w:tcPr>
          <w:p w14:paraId="68FC86B1" w14:textId="77777777" w:rsidR="00D4419A" w:rsidRPr="00233468" w:rsidRDefault="00D4419A" w:rsidP="00AC4797">
            <w:pPr>
              <w:pStyle w:val="Default"/>
              <w:jc w:val="both"/>
              <w:rPr>
                <w:sz w:val="20"/>
                <w:szCs w:val="20"/>
              </w:rPr>
            </w:pPr>
            <w:bookmarkStart w:id="6" w:name="_Hlk490484228"/>
            <w:r w:rsidRPr="009E38BE">
              <w:rPr>
                <w:sz w:val="20"/>
                <w:szCs w:val="20"/>
              </w:rPr>
              <w:t>A).</w:t>
            </w:r>
            <w:r>
              <w:rPr>
                <w:sz w:val="20"/>
                <w:szCs w:val="20"/>
              </w:rPr>
              <w:t xml:space="preserve"> </w:t>
            </w:r>
            <w:r w:rsidRPr="00C02E20">
              <w:rPr>
                <w:b/>
                <w:sz w:val="20"/>
                <w:szCs w:val="20"/>
              </w:rPr>
              <w:t>Resumen.</w:t>
            </w:r>
            <w:r w:rsidRPr="00C02E20">
              <w:rPr>
                <w:sz w:val="20"/>
                <w:szCs w:val="20"/>
              </w:rPr>
              <w:t xml:space="preserve"> Realiza Investigación documental de los subtemas</w:t>
            </w:r>
            <w:r w:rsidRPr="009E38BE">
              <w:rPr>
                <w:sz w:val="20"/>
                <w:szCs w:val="20"/>
              </w:rPr>
              <w:t>. Busca y analiza información proveniente de fuentes diversas, demuestra la habilidad de investigación y el manejo bibliográfico. Analiza la información investigada (realiza una síntesis y</w:t>
            </w:r>
            <w:r>
              <w:rPr>
                <w:sz w:val="20"/>
                <w:szCs w:val="20"/>
              </w:rPr>
              <w:t xml:space="preserve"> elabora un </w:t>
            </w:r>
            <w:r w:rsidRPr="009E38BE">
              <w:rPr>
                <w:sz w:val="20"/>
                <w:szCs w:val="20"/>
              </w:rPr>
              <w:t>resumen).</w:t>
            </w:r>
          </w:p>
        </w:tc>
        <w:tc>
          <w:tcPr>
            <w:tcW w:w="1661" w:type="dxa"/>
          </w:tcPr>
          <w:p w14:paraId="3AC83554" w14:textId="77777777" w:rsidR="00D4419A" w:rsidRPr="00862CFC" w:rsidRDefault="00D4419A" w:rsidP="00C4464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D4419A" w:rsidRPr="00862CFC" w14:paraId="5C705412" w14:textId="77777777" w:rsidTr="00663F35">
        <w:tc>
          <w:tcPr>
            <w:tcW w:w="11335" w:type="dxa"/>
          </w:tcPr>
          <w:p w14:paraId="3A0E8FF5" w14:textId="77777777" w:rsidR="00D4419A" w:rsidRPr="00233468" w:rsidRDefault="00D4419A" w:rsidP="00AC4797">
            <w:pPr>
              <w:pStyle w:val="Default"/>
              <w:jc w:val="both"/>
              <w:rPr>
                <w:sz w:val="20"/>
                <w:szCs w:val="20"/>
              </w:rPr>
            </w:pPr>
            <w:r w:rsidRPr="009E38BE">
              <w:rPr>
                <w:sz w:val="20"/>
                <w:szCs w:val="20"/>
              </w:rPr>
              <w:t xml:space="preserve">B). </w:t>
            </w:r>
            <w:r w:rsidRPr="00C02E20">
              <w:rPr>
                <w:b/>
                <w:sz w:val="20"/>
                <w:szCs w:val="20"/>
              </w:rPr>
              <w:t>Exposición.</w:t>
            </w:r>
            <w:r w:rsidRPr="009E38BE">
              <w:rPr>
                <w:sz w:val="20"/>
                <w:szCs w:val="20"/>
              </w:rPr>
              <w:t xml:space="preserve"> Trabaja en equipo, demuestra su capacidad crítica y autocrítica del trabajo realizado, dominio de tema, así como la habilidad en el uso de las tics; Fomentando la coevaluación de forma grupal (expone lo investigado).</w:t>
            </w:r>
          </w:p>
        </w:tc>
        <w:tc>
          <w:tcPr>
            <w:tcW w:w="1661" w:type="dxa"/>
          </w:tcPr>
          <w:p w14:paraId="5BB57C59" w14:textId="77777777" w:rsidR="00D4419A" w:rsidRPr="00862CFC" w:rsidRDefault="00D4419A" w:rsidP="00C4464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D4419A" w:rsidRPr="00862CFC" w14:paraId="17BCB925" w14:textId="77777777" w:rsidTr="00663F35">
        <w:tc>
          <w:tcPr>
            <w:tcW w:w="11335" w:type="dxa"/>
          </w:tcPr>
          <w:p w14:paraId="5C562C66" w14:textId="77777777" w:rsidR="00D4419A" w:rsidRPr="00233468" w:rsidRDefault="00D4419A" w:rsidP="00AC4797">
            <w:pPr>
              <w:pStyle w:val="Default"/>
              <w:jc w:val="both"/>
              <w:rPr>
                <w:sz w:val="20"/>
                <w:szCs w:val="20"/>
              </w:rPr>
            </w:pPr>
            <w:r w:rsidRPr="009E38BE">
              <w:rPr>
                <w:sz w:val="20"/>
                <w:szCs w:val="20"/>
              </w:rPr>
              <w:t xml:space="preserve">C). </w:t>
            </w:r>
            <w:r w:rsidRPr="00C02E20">
              <w:rPr>
                <w:b/>
                <w:sz w:val="20"/>
                <w:szCs w:val="20"/>
              </w:rPr>
              <w:t>Práctica.</w:t>
            </w:r>
            <w:r w:rsidRPr="009E38BE">
              <w:rPr>
                <w:sz w:val="20"/>
                <w:szCs w:val="20"/>
              </w:rPr>
              <w:t xml:space="preserve"> Demuestra la capacidad de aprender y el dominio de los temas de la unidad, mediante la solución correcta de los problemas (realizan prácticas).</w:t>
            </w:r>
          </w:p>
        </w:tc>
        <w:tc>
          <w:tcPr>
            <w:tcW w:w="1661" w:type="dxa"/>
          </w:tcPr>
          <w:p w14:paraId="70F23A8A" w14:textId="77777777" w:rsidR="00D4419A" w:rsidRPr="00862CFC" w:rsidRDefault="00D4419A" w:rsidP="00C4464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bookmarkEnd w:id="6"/>
    </w:tbl>
    <w:p w14:paraId="3E178168" w14:textId="77777777" w:rsidR="00445785" w:rsidRPr="00862CFC" w:rsidRDefault="00445785" w:rsidP="00445785">
      <w:pPr>
        <w:pStyle w:val="Sinespaciado"/>
        <w:rPr>
          <w:rFonts w:ascii="Arial" w:hAnsi="Arial" w:cs="Arial"/>
          <w:sz w:val="20"/>
          <w:szCs w:val="20"/>
        </w:rPr>
      </w:pPr>
    </w:p>
    <w:p w14:paraId="26CC38C4" w14:textId="77777777" w:rsidR="00445785" w:rsidRPr="00862CFC" w:rsidRDefault="002566C7" w:rsidP="00445785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445785" w:rsidRPr="00862CFC">
        <w:rPr>
          <w:rFonts w:ascii="Arial" w:hAnsi="Arial" w:cs="Arial"/>
          <w:sz w:val="20"/>
          <w:szCs w:val="20"/>
        </w:rPr>
        <w:t>:</w:t>
      </w:r>
    </w:p>
    <w:p w14:paraId="03AA83B5" w14:textId="77777777" w:rsidR="00445785" w:rsidRPr="00862CFC" w:rsidRDefault="00445785" w:rsidP="0044578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1276"/>
        <w:gridCol w:w="7654"/>
        <w:gridCol w:w="1661"/>
      </w:tblGrid>
      <w:tr w:rsidR="00445785" w:rsidRPr="00862CFC" w14:paraId="0E27CAEC" w14:textId="77777777" w:rsidTr="00663F35">
        <w:tc>
          <w:tcPr>
            <w:tcW w:w="2405" w:type="dxa"/>
          </w:tcPr>
          <w:p w14:paraId="3F8B7BB0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276" w:type="dxa"/>
          </w:tcPr>
          <w:p w14:paraId="6514ECF8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7654" w:type="dxa"/>
          </w:tcPr>
          <w:p w14:paraId="6ED3E4B8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661" w:type="dxa"/>
          </w:tcPr>
          <w:p w14:paraId="51FA65FF" w14:textId="77777777" w:rsidR="00445785" w:rsidRPr="00862CFC" w:rsidRDefault="00445785" w:rsidP="0044578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4419A" w:rsidRPr="00862CFC" w14:paraId="3201520C" w14:textId="77777777" w:rsidTr="00663F35">
        <w:tc>
          <w:tcPr>
            <w:tcW w:w="2405" w:type="dxa"/>
            <w:vMerge w:val="restart"/>
          </w:tcPr>
          <w:p w14:paraId="27A066B3" w14:textId="77777777" w:rsidR="00D4419A" w:rsidRPr="00862CFC" w:rsidRDefault="00D4419A" w:rsidP="00D4419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bookmarkStart w:id="7" w:name="_Hlk490484492"/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276" w:type="dxa"/>
          </w:tcPr>
          <w:p w14:paraId="4F90A5E3" w14:textId="77777777" w:rsidR="00D4419A" w:rsidRPr="00862CFC" w:rsidRDefault="00D4419A" w:rsidP="00D4419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654" w:type="dxa"/>
          </w:tcPr>
          <w:p w14:paraId="7B38CC87" w14:textId="77777777" w:rsidR="00D4419A" w:rsidRPr="00D12387" w:rsidRDefault="00D4419A" w:rsidP="00D441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4D0B59CB" w14:textId="77777777" w:rsidR="00D4419A" w:rsidRPr="00D12387" w:rsidRDefault="00D4419A" w:rsidP="00D441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t>1.</w:t>
            </w:r>
            <w:r w:rsidRPr="00D12387">
              <w:rPr>
                <w:rFonts w:ascii="Arial" w:hAnsi="Arial" w:cs="Arial"/>
                <w:sz w:val="20"/>
                <w:szCs w:val="20"/>
              </w:rPr>
              <w:tab/>
              <w:t>Se adapta a situaciones y contextos complejos: Puede trabajar en equipo y refleja sus conocimientos en la interpretación de la realidad.</w:t>
            </w:r>
          </w:p>
          <w:p w14:paraId="4780993C" w14:textId="77777777" w:rsidR="00D4419A" w:rsidRPr="00D12387" w:rsidRDefault="00D4419A" w:rsidP="00D441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t>2.</w:t>
            </w:r>
            <w:r w:rsidRPr="00D12387">
              <w:rPr>
                <w:rFonts w:ascii="Arial" w:hAnsi="Arial" w:cs="Arial"/>
                <w:sz w:val="20"/>
                <w:szCs w:val="20"/>
              </w:rPr>
              <w:tab/>
              <w:t>Hace aportaciones a las actividades académicas desarrolladas: Pregunta integrando conocimientos de otras asignaturas o casos anteriores de la misma asignatura, presenta otros puntos de vista que complementen al presentado en la clase, presenta fuentes de información adicional (internet y documental etc.) y usa más bibliografía.</w:t>
            </w:r>
          </w:p>
          <w:p w14:paraId="2B83807E" w14:textId="77777777" w:rsidR="00D4419A" w:rsidRPr="00D12387" w:rsidRDefault="00D4419A" w:rsidP="00D441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t>3.</w:t>
            </w:r>
            <w:r w:rsidRPr="00D12387">
              <w:rPr>
                <w:rFonts w:ascii="Arial" w:hAnsi="Arial" w:cs="Arial"/>
                <w:sz w:val="20"/>
                <w:szCs w:val="20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6EE5389D" w14:textId="77777777" w:rsidR="00D4419A" w:rsidRPr="00D12387" w:rsidRDefault="00D4419A" w:rsidP="00D441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t>4.</w:t>
            </w:r>
            <w:r w:rsidRPr="00D12387">
              <w:rPr>
                <w:rFonts w:ascii="Arial" w:hAnsi="Arial" w:cs="Arial"/>
                <w:sz w:val="20"/>
                <w:szCs w:val="20"/>
              </w:rPr>
              <w:tab/>
              <w:t xml:space="preserve">Introduce recursos y experiencias que promueven un pensamiento crítico: (uso de las TIC.) ante temas de una asignatura introduce cuestionamientos de tipo </w:t>
            </w:r>
            <w:r w:rsidRPr="00D12387">
              <w:rPr>
                <w:rFonts w:ascii="Arial" w:hAnsi="Arial" w:cs="Arial"/>
                <w:sz w:val="20"/>
                <w:szCs w:val="20"/>
              </w:rPr>
              <w:lastRenderedPageBreak/>
              <w:t>ético, ecológico, histórico etc.; se apoya en foros, autores, bibliografía etc. Para sustentar su punto de vista.</w:t>
            </w:r>
          </w:p>
          <w:p w14:paraId="6AB9CCE1" w14:textId="77777777" w:rsidR="00D4419A" w:rsidRPr="00D12387" w:rsidRDefault="00D4419A" w:rsidP="00D441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t>5.</w:t>
            </w:r>
            <w:r w:rsidRPr="00D12387">
              <w:rPr>
                <w:rFonts w:ascii="Arial" w:hAnsi="Arial" w:cs="Arial"/>
                <w:sz w:val="20"/>
                <w:szCs w:val="20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74F5B8AA" w14:textId="77777777" w:rsidR="00D4419A" w:rsidRPr="00862CFC" w:rsidRDefault="00D4419A" w:rsidP="00D441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t>6.</w:t>
            </w:r>
            <w:r w:rsidRPr="00D12387">
              <w:rPr>
                <w:rFonts w:ascii="Arial" w:hAnsi="Arial" w:cs="Arial"/>
                <w:sz w:val="20"/>
                <w:szCs w:val="20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1661" w:type="dxa"/>
          </w:tcPr>
          <w:p w14:paraId="11BA454D" w14:textId="77777777" w:rsidR="00D4419A" w:rsidRPr="00862CFC" w:rsidRDefault="00D4419A" w:rsidP="00D4419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D4419A" w:rsidRPr="00862CFC" w14:paraId="24CAFEDF" w14:textId="77777777" w:rsidTr="00663F35">
        <w:tc>
          <w:tcPr>
            <w:tcW w:w="2405" w:type="dxa"/>
            <w:vMerge/>
          </w:tcPr>
          <w:p w14:paraId="77B55D3D" w14:textId="77777777" w:rsidR="00D4419A" w:rsidRPr="00862CFC" w:rsidRDefault="00D4419A" w:rsidP="00D4419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3C6E6EC" w14:textId="77777777" w:rsidR="00D4419A" w:rsidRPr="00862CFC" w:rsidRDefault="00D4419A" w:rsidP="00D4419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654" w:type="dxa"/>
          </w:tcPr>
          <w:p w14:paraId="0095A5A8" w14:textId="77777777" w:rsidR="00D4419A" w:rsidRPr="00862CFC" w:rsidRDefault="00D4419A" w:rsidP="00D441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t>Cumple 4 de los indicadores diferidos en desempeño excelente</w:t>
            </w:r>
          </w:p>
        </w:tc>
        <w:tc>
          <w:tcPr>
            <w:tcW w:w="1661" w:type="dxa"/>
          </w:tcPr>
          <w:p w14:paraId="0800E12C" w14:textId="77777777" w:rsidR="00D4419A" w:rsidRPr="00862CFC" w:rsidRDefault="00D4419A" w:rsidP="00D4419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4419A" w:rsidRPr="00862CFC" w14:paraId="040D215E" w14:textId="77777777" w:rsidTr="00663F35">
        <w:tc>
          <w:tcPr>
            <w:tcW w:w="2405" w:type="dxa"/>
            <w:vMerge/>
          </w:tcPr>
          <w:p w14:paraId="1AA08499" w14:textId="77777777" w:rsidR="00D4419A" w:rsidRPr="00862CFC" w:rsidRDefault="00D4419A" w:rsidP="00D4419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B0B99AB" w14:textId="77777777" w:rsidR="00D4419A" w:rsidRPr="00862CFC" w:rsidRDefault="00D4419A" w:rsidP="00D4419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654" w:type="dxa"/>
          </w:tcPr>
          <w:p w14:paraId="2712FA2B" w14:textId="77777777" w:rsidR="00D4419A" w:rsidRPr="00862CFC" w:rsidRDefault="00D4419A" w:rsidP="00D441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t>Cumple 3 de los indicadores diferidos en desempeño excelente</w:t>
            </w:r>
          </w:p>
        </w:tc>
        <w:tc>
          <w:tcPr>
            <w:tcW w:w="1661" w:type="dxa"/>
          </w:tcPr>
          <w:p w14:paraId="1E1418EE" w14:textId="77777777" w:rsidR="00D4419A" w:rsidRPr="00862CFC" w:rsidRDefault="00D4419A" w:rsidP="00D4419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4419A" w:rsidRPr="00862CFC" w14:paraId="33A4AF3B" w14:textId="77777777" w:rsidTr="00663F35">
        <w:tc>
          <w:tcPr>
            <w:tcW w:w="2405" w:type="dxa"/>
            <w:vMerge/>
          </w:tcPr>
          <w:p w14:paraId="06C5C624" w14:textId="77777777" w:rsidR="00D4419A" w:rsidRPr="00862CFC" w:rsidRDefault="00D4419A" w:rsidP="00D4419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C4F0AA3" w14:textId="77777777" w:rsidR="00D4419A" w:rsidRPr="00862CFC" w:rsidRDefault="00D4419A" w:rsidP="00D4419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654" w:type="dxa"/>
          </w:tcPr>
          <w:p w14:paraId="2F57F036" w14:textId="77777777" w:rsidR="00D4419A" w:rsidRPr="00862CFC" w:rsidRDefault="00D4419A" w:rsidP="00D441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t>Cumple 2 de los indicadores diferidos en desempeño excelente</w:t>
            </w:r>
          </w:p>
        </w:tc>
        <w:tc>
          <w:tcPr>
            <w:tcW w:w="1661" w:type="dxa"/>
          </w:tcPr>
          <w:p w14:paraId="5BA71385" w14:textId="77777777" w:rsidR="00D4419A" w:rsidRPr="00862CFC" w:rsidRDefault="00D4419A" w:rsidP="00D4419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4419A" w:rsidRPr="00862CFC" w14:paraId="1B09BFF2" w14:textId="77777777" w:rsidTr="00663F35">
        <w:tc>
          <w:tcPr>
            <w:tcW w:w="2405" w:type="dxa"/>
          </w:tcPr>
          <w:p w14:paraId="4FE34313" w14:textId="77777777" w:rsidR="00D4419A" w:rsidRPr="00862CFC" w:rsidRDefault="00D4419A" w:rsidP="00D4419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276" w:type="dxa"/>
          </w:tcPr>
          <w:p w14:paraId="5C91052B" w14:textId="77777777" w:rsidR="00D4419A" w:rsidRPr="00862CFC" w:rsidRDefault="00D4419A" w:rsidP="00D4419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654" w:type="dxa"/>
          </w:tcPr>
          <w:p w14:paraId="42803796" w14:textId="77777777" w:rsidR="00D4419A" w:rsidRPr="00862CFC" w:rsidRDefault="00D4419A" w:rsidP="00D441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1661" w:type="dxa"/>
          </w:tcPr>
          <w:p w14:paraId="4BE13DB9" w14:textId="77777777" w:rsidR="00D4419A" w:rsidRPr="00862CFC" w:rsidRDefault="00D4419A" w:rsidP="00D4419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  <w:bookmarkEnd w:id="7"/>
    </w:tbl>
    <w:p w14:paraId="62AEE43A" w14:textId="77777777" w:rsidR="001E12EA" w:rsidRDefault="001E12EA" w:rsidP="00445785">
      <w:pPr>
        <w:pStyle w:val="Sinespaciado"/>
        <w:rPr>
          <w:rFonts w:ascii="Arial" w:hAnsi="Arial" w:cs="Arial"/>
          <w:sz w:val="20"/>
          <w:szCs w:val="20"/>
        </w:rPr>
      </w:pPr>
    </w:p>
    <w:p w14:paraId="6A766952" w14:textId="59995BCD" w:rsidR="001E12EA" w:rsidRDefault="001E12EA" w:rsidP="00445785">
      <w:pPr>
        <w:pStyle w:val="Sinespaciado"/>
        <w:rPr>
          <w:rFonts w:ascii="Arial" w:hAnsi="Arial" w:cs="Arial"/>
          <w:sz w:val="20"/>
          <w:szCs w:val="20"/>
        </w:rPr>
      </w:pPr>
    </w:p>
    <w:p w14:paraId="6B63A32F" w14:textId="68782880" w:rsidR="00B84669" w:rsidRDefault="00B84669" w:rsidP="00445785">
      <w:pPr>
        <w:pStyle w:val="Sinespaciado"/>
        <w:rPr>
          <w:rFonts w:ascii="Arial" w:hAnsi="Arial" w:cs="Arial"/>
          <w:sz w:val="20"/>
          <w:szCs w:val="20"/>
        </w:rPr>
      </w:pPr>
    </w:p>
    <w:p w14:paraId="64B69C07" w14:textId="77777777" w:rsidR="00B84669" w:rsidRDefault="00B84669" w:rsidP="00445785">
      <w:pPr>
        <w:pStyle w:val="Sinespaciado"/>
        <w:rPr>
          <w:rFonts w:ascii="Arial" w:hAnsi="Arial" w:cs="Arial"/>
          <w:sz w:val="20"/>
          <w:szCs w:val="20"/>
        </w:rPr>
      </w:pPr>
    </w:p>
    <w:p w14:paraId="5BB37057" w14:textId="77777777" w:rsidR="001E12EA" w:rsidRPr="00862CFC" w:rsidRDefault="001E12EA" w:rsidP="00445785">
      <w:pPr>
        <w:pStyle w:val="Sinespaciado"/>
        <w:rPr>
          <w:rFonts w:ascii="Arial" w:hAnsi="Arial" w:cs="Arial"/>
          <w:sz w:val="20"/>
          <w:szCs w:val="20"/>
        </w:rPr>
      </w:pPr>
    </w:p>
    <w:p w14:paraId="0DE9959F" w14:textId="77777777" w:rsidR="00445785" w:rsidRPr="00862CFC" w:rsidRDefault="002566C7" w:rsidP="00445785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445785" w:rsidRPr="00862CFC">
        <w:rPr>
          <w:rFonts w:ascii="Arial" w:hAnsi="Arial" w:cs="Arial"/>
          <w:sz w:val="20"/>
          <w:szCs w:val="20"/>
        </w:rPr>
        <w:t>:</w:t>
      </w:r>
    </w:p>
    <w:p w14:paraId="551DAA56" w14:textId="77777777" w:rsidR="00445785" w:rsidRPr="00862CFC" w:rsidRDefault="00445785" w:rsidP="0044578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445785" w:rsidRPr="00106009" w14:paraId="21493CC0" w14:textId="77777777" w:rsidTr="00445785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C7A35" w14:textId="77777777" w:rsidR="00445785" w:rsidRPr="00055465" w:rsidRDefault="00445785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942B5" w14:textId="77777777" w:rsidR="00445785" w:rsidRPr="00055465" w:rsidRDefault="00445785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0F28C" w14:textId="77777777" w:rsidR="00445785" w:rsidRPr="00055465" w:rsidRDefault="00445785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5A1B4" w14:textId="77777777" w:rsidR="00445785" w:rsidRPr="00055465" w:rsidRDefault="00445785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445785" w:rsidRPr="00862CFC" w14:paraId="4F42C50C" w14:textId="77777777" w:rsidTr="00445785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AC5ABC" w14:textId="77777777" w:rsidR="00445785" w:rsidRPr="00106009" w:rsidRDefault="00445785" w:rsidP="00445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218EA1" w14:textId="77777777" w:rsidR="00445785" w:rsidRPr="00106009" w:rsidRDefault="00445785" w:rsidP="00445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97008" w14:textId="77777777" w:rsidR="00445785" w:rsidRPr="00106009" w:rsidRDefault="00445785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BCFED" w14:textId="77777777" w:rsidR="00445785" w:rsidRPr="00106009" w:rsidRDefault="00445785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49BF5" w14:textId="77777777" w:rsidR="00445785" w:rsidRPr="00106009" w:rsidRDefault="00445785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FA5DA" w14:textId="77777777" w:rsidR="00445785" w:rsidRPr="00106009" w:rsidRDefault="00445785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A573E" w14:textId="77777777" w:rsidR="00445785" w:rsidRPr="00106009" w:rsidRDefault="00445785" w:rsidP="00445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1AC7C" w14:textId="77777777" w:rsidR="00445785" w:rsidRPr="00106009" w:rsidRDefault="00445785" w:rsidP="00445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8234B" w:rsidRPr="00106009" w14:paraId="2DAC716F" w14:textId="77777777" w:rsidTr="00C4464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BEF0C" w14:textId="77777777" w:rsidR="0058234B" w:rsidRDefault="0058234B" w:rsidP="005823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B542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Resumen</w:t>
            </w: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Resumen de la investigación documental (</w:t>
            </w:r>
            <w:r w:rsidR="004C5E3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</w:t>
            </w: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ista de cotejo)</w:t>
            </w:r>
          </w:p>
          <w:p w14:paraId="4F8E3972" w14:textId="51B3047B" w:rsidR="001F110D" w:rsidRPr="001F110D" w:rsidRDefault="001F110D" w:rsidP="00AB64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Entrega en línea Google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classroom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EAD52" w14:textId="77777777" w:rsidR="0058234B" w:rsidRPr="00106009" w:rsidRDefault="0058234B" w:rsidP="005823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BF3A2" w14:textId="77777777" w:rsidR="0058234B" w:rsidRPr="00106009" w:rsidRDefault="0058234B" w:rsidP="005823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E8DAE" w14:textId="77777777" w:rsidR="0058234B" w:rsidRPr="00106009" w:rsidRDefault="0058234B" w:rsidP="005823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E2167" w14:textId="77777777" w:rsidR="0058234B" w:rsidRPr="00106009" w:rsidRDefault="0058234B" w:rsidP="005823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45A69" w14:textId="77777777" w:rsidR="0058234B" w:rsidRPr="00106009" w:rsidRDefault="0058234B" w:rsidP="005823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D60DC" w14:textId="77777777" w:rsidR="0058234B" w:rsidRPr="00106009" w:rsidRDefault="0058234B" w:rsidP="005823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9B548" w14:textId="77777777" w:rsidR="0058234B" w:rsidRPr="00106009" w:rsidRDefault="0058234B" w:rsidP="0058234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Busca y analiza información proveniente de fuentes diversas, demuestra la habilidad de investigación y el manejo bibliográfico. Analiza la información de los subtemas </w:t>
            </w:r>
            <w:r w:rsidR="002566C7"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investigados, realiza</w:t>
            </w: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una síntesis y/o resumen.</w:t>
            </w:r>
          </w:p>
        </w:tc>
      </w:tr>
      <w:tr w:rsidR="0058234B" w:rsidRPr="00862CFC" w14:paraId="67EA7B72" w14:textId="77777777" w:rsidTr="00C4464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886D7" w14:textId="77777777" w:rsidR="0058234B" w:rsidRPr="004B5423" w:rsidRDefault="0058234B" w:rsidP="005823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B542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>Exposición.</w:t>
            </w: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Exposición de los subtemas indicados</w:t>
            </w:r>
          </w:p>
          <w:p w14:paraId="1D708DB2" w14:textId="77777777" w:rsidR="0058234B" w:rsidRDefault="00DA13EC" w:rsidP="005823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(guía</w:t>
            </w:r>
            <w:r w:rsidR="0058234B"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Observación)</w:t>
            </w:r>
          </w:p>
          <w:p w14:paraId="4FA9C5F0" w14:textId="24EDF3F5" w:rsidR="00A35298" w:rsidRPr="00862CFC" w:rsidRDefault="00A35298" w:rsidP="005823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Videoconferencia en zoom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B6E3D" w14:textId="77777777" w:rsidR="0058234B" w:rsidRPr="00862CFC" w:rsidRDefault="00D4419A" w:rsidP="005823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</w:t>
            </w:r>
            <w:r w:rsidR="0058234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10323" w14:textId="77777777" w:rsidR="0058234B" w:rsidRPr="00862CFC" w:rsidRDefault="0058234B" w:rsidP="005823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21B8D" w14:textId="77777777" w:rsidR="0058234B" w:rsidRPr="00862CFC" w:rsidRDefault="0058234B" w:rsidP="005823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7AECA" w14:textId="77777777" w:rsidR="0058234B" w:rsidRPr="00862CFC" w:rsidRDefault="0058234B" w:rsidP="005823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9488F" w14:textId="77777777" w:rsidR="0058234B" w:rsidRPr="00862CFC" w:rsidRDefault="0058234B" w:rsidP="005823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1733C" w14:textId="77777777" w:rsidR="0058234B" w:rsidRPr="00862CFC" w:rsidRDefault="0058234B" w:rsidP="005823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EA41A" w14:textId="77777777" w:rsidR="0058234B" w:rsidRPr="00862CFC" w:rsidRDefault="0058234B" w:rsidP="0058234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Trabaja en equipo, demuestra su capacidad crítica y autocrítica del trabajo realizado, dominio de tema, así como la habilidad en el uso de </w:t>
            </w:r>
            <w:proofErr w:type="gramStart"/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las tics</w:t>
            </w:r>
            <w:proofErr w:type="gramEnd"/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Fomentando la evaluación de forma grupal. Realiza exposición.</w:t>
            </w:r>
          </w:p>
        </w:tc>
      </w:tr>
      <w:tr w:rsidR="0058234B" w:rsidRPr="00862CFC" w14:paraId="593052F6" w14:textId="77777777" w:rsidTr="00C4464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EA3F3" w14:textId="77777777" w:rsidR="0058234B" w:rsidRPr="004B5423" w:rsidRDefault="0058234B" w:rsidP="005823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B542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Práctica.</w:t>
            </w: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Elaboración de gráficos (cuadro sinóptico, ensayos, mapa mental, cuadro comparativo etc.)</w:t>
            </w:r>
          </w:p>
          <w:p w14:paraId="17769CB1" w14:textId="77777777" w:rsidR="001F110D" w:rsidRDefault="0058234B" w:rsidP="00582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(guía de Observación)</w:t>
            </w:r>
            <w:r w:rsidR="001F110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  <w:p w14:paraId="60346B74" w14:textId="11A58F49" w:rsidR="0058234B" w:rsidRDefault="001F110D" w:rsidP="005823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Entrega en línea Google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classroom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B3A99" w14:textId="77777777" w:rsidR="0058234B" w:rsidRPr="00862CFC" w:rsidRDefault="00D4419A" w:rsidP="005823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</w:t>
            </w:r>
            <w:r w:rsidR="0058234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3EA49" w14:textId="77777777" w:rsidR="0058234B" w:rsidRPr="00862CFC" w:rsidRDefault="0058234B" w:rsidP="005823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F98CE" w14:textId="77777777" w:rsidR="0058234B" w:rsidRPr="00862CFC" w:rsidRDefault="0058234B" w:rsidP="005823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61012" w14:textId="77777777" w:rsidR="0058234B" w:rsidRPr="00862CFC" w:rsidRDefault="0058234B" w:rsidP="005823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35855" w14:textId="77777777" w:rsidR="0058234B" w:rsidRPr="00862CFC" w:rsidRDefault="0058234B" w:rsidP="005823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08DE6" w14:textId="77777777" w:rsidR="0058234B" w:rsidRPr="00862CFC" w:rsidRDefault="0058234B" w:rsidP="005823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05BF1" w14:textId="77777777" w:rsidR="0058234B" w:rsidRPr="004B5423" w:rsidRDefault="0058234B" w:rsidP="0058234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Analiza la información del tema investigado realizando una síntesis y abstracción mediante gráficos (cuadro sinóptico, mapa mental etc.).</w:t>
            </w:r>
          </w:p>
          <w:p w14:paraId="4283E68C" w14:textId="77777777" w:rsidR="0058234B" w:rsidRPr="00862CFC" w:rsidRDefault="0058234B" w:rsidP="0058234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Elabora gráficos sin faltas de ortografía, describiendo las ideas principales. Realizan Prácticas.</w:t>
            </w:r>
          </w:p>
        </w:tc>
      </w:tr>
      <w:tr w:rsidR="004755CC" w:rsidRPr="00106009" w14:paraId="4654ABF7" w14:textId="77777777" w:rsidTr="00664918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B99DC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427A5561" w14:textId="77777777" w:rsidR="004755CC" w:rsidRPr="00106009" w:rsidRDefault="004755CC" w:rsidP="004755C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A3683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A3C58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9E65F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B77B4B" w14:textId="77777777" w:rsidR="004755CC" w:rsidRDefault="004755CC" w:rsidP="004755C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01A93E" w14:textId="77777777" w:rsidR="004755CC" w:rsidRPr="00862CFC" w:rsidRDefault="004755CC" w:rsidP="004755C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65D74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C123E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955FB99" w14:textId="77777777" w:rsidR="00445785" w:rsidRPr="00862CFC" w:rsidRDefault="00445785" w:rsidP="00445785">
      <w:pPr>
        <w:pStyle w:val="Sinespaciado"/>
        <w:rPr>
          <w:rFonts w:ascii="Arial" w:hAnsi="Arial" w:cs="Arial"/>
          <w:sz w:val="20"/>
          <w:szCs w:val="20"/>
        </w:rPr>
      </w:pPr>
    </w:p>
    <w:p w14:paraId="32A1E065" w14:textId="77777777" w:rsidR="00445785" w:rsidRDefault="00445785" w:rsidP="00445785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072A44EF" w14:textId="77777777" w:rsidR="00E16ACF" w:rsidRDefault="00E16ACF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BA327D0" w14:textId="77777777" w:rsidR="00B658BB" w:rsidRDefault="00B658BB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D3B5019" w14:textId="77777777" w:rsidR="00B658BB" w:rsidRDefault="00B658BB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77C9A89" w14:textId="77777777" w:rsidR="002B21E0" w:rsidRDefault="002B21E0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241503C" w14:textId="77777777" w:rsidR="000E2ED4" w:rsidRDefault="000E2ED4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EAFFF2A" w14:textId="77777777" w:rsidR="00B658BB" w:rsidRPr="00862CFC" w:rsidRDefault="00B658BB" w:rsidP="00B658BB">
      <w:pPr>
        <w:pStyle w:val="Sinespaciado"/>
        <w:rPr>
          <w:rFonts w:ascii="Arial" w:hAnsi="Arial" w:cs="Arial"/>
          <w:sz w:val="20"/>
          <w:szCs w:val="20"/>
        </w:rPr>
      </w:pPr>
    </w:p>
    <w:p w14:paraId="50DCC15A" w14:textId="77777777" w:rsidR="00B658BB" w:rsidRPr="00862CFC" w:rsidRDefault="00B658BB" w:rsidP="00B658BB">
      <w:pPr>
        <w:pStyle w:val="Sinespaciado"/>
        <w:numPr>
          <w:ilvl w:val="0"/>
          <w:numId w:val="22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B658BB" w:rsidRPr="00862CFC" w14:paraId="0FA854CA" w14:textId="77777777" w:rsidTr="000D203C">
        <w:tc>
          <w:tcPr>
            <w:tcW w:w="1838" w:type="dxa"/>
          </w:tcPr>
          <w:p w14:paraId="3FF28465" w14:textId="77777777" w:rsidR="00B658BB" w:rsidRPr="00862CFC" w:rsidRDefault="00B658BB" w:rsidP="000D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55CDE358" w14:textId="77777777" w:rsidR="00B658BB" w:rsidRPr="00862CFC" w:rsidRDefault="00B658BB" w:rsidP="000D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69779D7" w14:textId="77777777" w:rsidR="00B658BB" w:rsidRPr="00862CFC" w:rsidRDefault="0086665F" w:rsidP="000D203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0C2A02E7" w14:textId="77777777" w:rsidR="00B658BB" w:rsidRPr="00862CFC" w:rsidRDefault="00B658BB" w:rsidP="000D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2BE0A92" w14:textId="77777777" w:rsidR="00B658BB" w:rsidRPr="00DA13EC" w:rsidRDefault="00AC031A" w:rsidP="00AC031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A13EC">
              <w:rPr>
                <w:rFonts w:ascii="Arial" w:hAnsi="Arial" w:cs="Arial"/>
                <w:sz w:val="20"/>
                <w:szCs w:val="20"/>
              </w:rPr>
              <w:t>Analiza, calcula y selecciona tornillos de potencia y sujetadores sometidos a diferentes cargas para su funcionamiento óptimo.</w:t>
            </w:r>
          </w:p>
        </w:tc>
      </w:tr>
    </w:tbl>
    <w:p w14:paraId="47C98361" w14:textId="77777777" w:rsidR="00B658BB" w:rsidRPr="00862CFC" w:rsidRDefault="00B658BB" w:rsidP="00B658B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3066"/>
        <w:gridCol w:w="2835"/>
        <w:gridCol w:w="2977"/>
        <w:gridCol w:w="1519"/>
      </w:tblGrid>
      <w:tr w:rsidR="00B658BB" w:rsidRPr="00862CFC" w14:paraId="665206E8" w14:textId="77777777" w:rsidTr="00534BD4">
        <w:tc>
          <w:tcPr>
            <w:tcW w:w="2599" w:type="dxa"/>
          </w:tcPr>
          <w:p w14:paraId="18C1EA58" w14:textId="77777777" w:rsidR="00B658BB" w:rsidRPr="00862CFC" w:rsidRDefault="00B658BB" w:rsidP="000D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Temas y subtemas para desarrollar la competencia específica</w:t>
            </w:r>
          </w:p>
        </w:tc>
        <w:tc>
          <w:tcPr>
            <w:tcW w:w="3066" w:type="dxa"/>
          </w:tcPr>
          <w:p w14:paraId="6247FE18" w14:textId="77777777" w:rsidR="00B658BB" w:rsidRPr="00862CFC" w:rsidRDefault="00B658BB" w:rsidP="000D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835" w:type="dxa"/>
          </w:tcPr>
          <w:p w14:paraId="7EEBCD89" w14:textId="77777777" w:rsidR="00B658BB" w:rsidRPr="00862CFC" w:rsidRDefault="00B658BB" w:rsidP="000D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977" w:type="dxa"/>
          </w:tcPr>
          <w:p w14:paraId="3738F369" w14:textId="77777777" w:rsidR="00B658BB" w:rsidRPr="00862CFC" w:rsidRDefault="00B658BB" w:rsidP="000D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519" w:type="dxa"/>
          </w:tcPr>
          <w:p w14:paraId="1EDED9B0" w14:textId="77777777" w:rsidR="00B658BB" w:rsidRPr="00862CFC" w:rsidRDefault="00B658BB" w:rsidP="000D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B658BB" w:rsidRPr="00862CFC" w14:paraId="03EFEB8C" w14:textId="77777777" w:rsidTr="00534BD4">
        <w:tc>
          <w:tcPr>
            <w:tcW w:w="2599" w:type="dxa"/>
          </w:tcPr>
          <w:p w14:paraId="73DFE78B" w14:textId="77777777" w:rsidR="00B658BB" w:rsidRDefault="00AC031A" w:rsidP="000D203C">
            <w:pPr>
              <w:pStyle w:val="Sinespaciado"/>
              <w:rPr>
                <w:rFonts w:ascii="Arial" w:hAnsi="Arial" w:cs="Arial"/>
                <w:b/>
              </w:rPr>
            </w:pPr>
            <w:r w:rsidRPr="00AC031A">
              <w:rPr>
                <w:rFonts w:ascii="Arial" w:hAnsi="Arial" w:cs="Arial"/>
                <w:b/>
              </w:rPr>
              <w:t>TORNILLOS Y SUJETADORES</w:t>
            </w:r>
          </w:p>
          <w:p w14:paraId="6FC2A399" w14:textId="77777777" w:rsidR="00AC031A" w:rsidRDefault="00AC031A" w:rsidP="000D203C">
            <w:pPr>
              <w:pStyle w:val="Sinespaciado"/>
              <w:rPr>
                <w:rFonts w:ascii="Arial" w:hAnsi="Arial" w:cs="Arial"/>
                <w:b/>
              </w:rPr>
            </w:pPr>
          </w:p>
          <w:p w14:paraId="190B1833" w14:textId="77777777" w:rsidR="00AC031A" w:rsidRPr="002E6602" w:rsidRDefault="00AC031A" w:rsidP="002E66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E6602">
              <w:rPr>
                <w:rFonts w:ascii="Arial" w:hAnsi="Arial" w:cs="Arial"/>
              </w:rPr>
              <w:t>6.1 Clasificación y designación de roscas.</w:t>
            </w:r>
          </w:p>
          <w:p w14:paraId="59AC1A7E" w14:textId="77777777" w:rsidR="00AC031A" w:rsidRPr="002E6602" w:rsidRDefault="002E6602" w:rsidP="002E66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6.2 Tornillos de </w:t>
            </w:r>
            <w:r w:rsidR="00AC031A" w:rsidRPr="002E6602">
              <w:rPr>
                <w:rFonts w:ascii="Arial" w:hAnsi="Arial" w:cs="Arial"/>
              </w:rPr>
              <w:t>potencia.</w:t>
            </w:r>
          </w:p>
          <w:p w14:paraId="3A8135EE" w14:textId="77777777" w:rsidR="00AC031A" w:rsidRPr="002E6602" w:rsidRDefault="002E6602" w:rsidP="002E66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6.3 Sujetadores </w:t>
            </w:r>
            <w:r w:rsidR="00AC031A" w:rsidRPr="002E6602">
              <w:rPr>
                <w:rFonts w:ascii="Arial" w:hAnsi="Arial" w:cs="Arial"/>
              </w:rPr>
              <w:t>roscados.</w:t>
            </w:r>
          </w:p>
          <w:p w14:paraId="09FEC35B" w14:textId="77777777" w:rsidR="00AC031A" w:rsidRPr="002E6602" w:rsidRDefault="002E6602" w:rsidP="002E6602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6.4 Juntas de empaquetadura,</w:t>
            </w:r>
          </w:p>
          <w:p w14:paraId="0D993003" w14:textId="77777777" w:rsidR="00AC031A" w:rsidRPr="00AC031A" w:rsidRDefault="00AC031A" w:rsidP="000D203C">
            <w:pPr>
              <w:pStyle w:val="Sinespaciado"/>
              <w:rPr>
                <w:rFonts w:ascii="Arial" w:hAnsi="Arial" w:cs="Arial"/>
                <w:b/>
              </w:rPr>
            </w:pPr>
          </w:p>
        </w:tc>
        <w:tc>
          <w:tcPr>
            <w:tcW w:w="3066" w:type="dxa"/>
          </w:tcPr>
          <w:p w14:paraId="48D38E2C" w14:textId="2BA985D8" w:rsidR="002E6602" w:rsidRDefault="00B84669" w:rsidP="002E6602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</w:rPr>
            </w:pPr>
            <w:r w:rsidRPr="00B84669">
              <w:rPr>
                <w:rFonts w:ascii="Arial" w:hAnsi="Arial" w:cs="Arial"/>
              </w:rPr>
              <w:t>Busca en diferentes fuentes de información</w:t>
            </w:r>
            <w:r>
              <w:rPr>
                <w:rFonts w:ascii="Arial" w:hAnsi="Arial" w:cs="Arial"/>
              </w:rPr>
              <w:t xml:space="preserve"> y</w:t>
            </w:r>
            <w:r w:rsidRPr="00B84669">
              <w:rPr>
                <w:rFonts w:ascii="Arial" w:hAnsi="Arial" w:cs="Arial"/>
              </w:rPr>
              <w:t xml:space="preserve"> elabora un</w:t>
            </w:r>
            <w:r w:rsidRPr="00C66E0B">
              <w:rPr>
                <w:rFonts w:ascii="Arial" w:hAnsi="Arial" w:cs="Arial"/>
                <w:sz w:val="20"/>
                <w:szCs w:val="20"/>
              </w:rPr>
              <w:t xml:space="preserve"> resumen</w:t>
            </w:r>
            <w:r w:rsidRPr="002E6602">
              <w:rPr>
                <w:rFonts w:ascii="Arial" w:eastAsia="SymbolMT" w:hAnsi="Arial" w:cs="Arial"/>
              </w:rPr>
              <w:t xml:space="preserve"> </w:t>
            </w:r>
            <w:r w:rsidR="002E6602" w:rsidRPr="002E6602">
              <w:rPr>
                <w:rFonts w:ascii="Arial" w:eastAsia="SymbolMT" w:hAnsi="Arial" w:cs="Arial"/>
              </w:rPr>
              <w:t>Explica la cla</w:t>
            </w:r>
            <w:r w:rsidR="002E6602">
              <w:rPr>
                <w:rFonts w:ascii="Arial" w:eastAsia="SymbolMT" w:hAnsi="Arial" w:cs="Arial"/>
              </w:rPr>
              <w:t xml:space="preserve">sificación y designación de los </w:t>
            </w:r>
            <w:r w:rsidR="002E6602" w:rsidRPr="002E6602">
              <w:rPr>
                <w:rFonts w:ascii="Arial" w:eastAsia="SymbolMT" w:hAnsi="Arial" w:cs="Arial"/>
              </w:rPr>
              <w:t>diferentes tip</w:t>
            </w:r>
            <w:r w:rsidR="002E6602">
              <w:rPr>
                <w:rFonts w:ascii="Arial" w:eastAsia="SymbolMT" w:hAnsi="Arial" w:cs="Arial"/>
              </w:rPr>
              <w:t>os de roscas</w:t>
            </w:r>
            <w:r w:rsidR="003C582F">
              <w:rPr>
                <w:rFonts w:ascii="Arial" w:eastAsia="SymbolMT" w:hAnsi="Arial" w:cs="Arial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 xml:space="preserve">entrega resumen en </w:t>
            </w:r>
            <w:r w:rsidRPr="0072305B">
              <w:rPr>
                <w:rFonts w:ascii="Arial" w:hAnsi="Arial" w:cs="Arial"/>
                <w:sz w:val="20"/>
                <w:szCs w:val="20"/>
              </w:rPr>
              <w:t>Plataforma Educativ</w:t>
            </w:r>
            <w:r>
              <w:rPr>
                <w:rFonts w:ascii="Arial" w:hAnsi="Arial" w:cs="Arial"/>
                <w:sz w:val="20"/>
                <w:szCs w:val="20"/>
              </w:rPr>
              <w:t xml:space="preserve">a de Google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0171A1A" w14:textId="77777777" w:rsidR="00B84669" w:rsidRPr="002E6602" w:rsidRDefault="00B84669" w:rsidP="002E6602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</w:rPr>
            </w:pPr>
          </w:p>
          <w:p w14:paraId="770218D4" w14:textId="5E2A5C72" w:rsidR="002E6602" w:rsidRPr="002E6602" w:rsidRDefault="002E6602" w:rsidP="002E6602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</w:rPr>
            </w:pPr>
            <w:r w:rsidRPr="002E6602">
              <w:rPr>
                <w:rFonts w:ascii="Arial" w:eastAsia="SymbolMT" w:hAnsi="Arial" w:cs="Arial"/>
              </w:rPr>
              <w:t>Resuelve ejercicios de par de torsión, potencia,</w:t>
            </w:r>
          </w:p>
          <w:p w14:paraId="267F7DF8" w14:textId="77777777" w:rsidR="002E6602" w:rsidRPr="002E6602" w:rsidRDefault="002E6602" w:rsidP="002E6602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</w:rPr>
            </w:pPr>
            <w:r w:rsidRPr="002E6602">
              <w:rPr>
                <w:rFonts w:ascii="Arial" w:eastAsia="SymbolMT" w:hAnsi="Arial" w:cs="Arial"/>
              </w:rPr>
              <w:t>eficie</w:t>
            </w:r>
            <w:r>
              <w:rPr>
                <w:rFonts w:ascii="Arial" w:eastAsia="SymbolMT" w:hAnsi="Arial" w:cs="Arial"/>
              </w:rPr>
              <w:t xml:space="preserve">ncia en tornillos de potencia y </w:t>
            </w:r>
            <w:proofErr w:type="spellStart"/>
            <w:r w:rsidRPr="002E6602">
              <w:rPr>
                <w:rFonts w:ascii="Arial" w:eastAsia="SymbolMT" w:hAnsi="Arial" w:cs="Arial"/>
              </w:rPr>
              <w:t>autobloqueo</w:t>
            </w:r>
            <w:proofErr w:type="spellEnd"/>
            <w:r w:rsidRPr="002E6602">
              <w:rPr>
                <w:rFonts w:ascii="Arial" w:eastAsia="SymbolMT" w:hAnsi="Arial" w:cs="Arial"/>
              </w:rPr>
              <w:t>.</w:t>
            </w:r>
          </w:p>
          <w:p w14:paraId="21B18CDF" w14:textId="77777777" w:rsidR="00B84669" w:rsidRDefault="002E6602" w:rsidP="002E6602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</w:rPr>
            </w:pPr>
            <w:r w:rsidRPr="002E6602">
              <w:rPr>
                <w:rFonts w:ascii="Arial" w:eastAsia="SymbolMT" w:hAnsi="Arial" w:cs="Arial"/>
              </w:rPr>
              <w:t>Investiga y el</w:t>
            </w:r>
            <w:r>
              <w:rPr>
                <w:rFonts w:ascii="Arial" w:eastAsia="SymbolMT" w:hAnsi="Arial" w:cs="Arial"/>
              </w:rPr>
              <w:t xml:space="preserve">abora un resumen de las cargas, </w:t>
            </w:r>
            <w:r w:rsidRPr="002E6602">
              <w:rPr>
                <w:rFonts w:ascii="Arial" w:eastAsia="SymbolMT" w:hAnsi="Arial" w:cs="Arial"/>
              </w:rPr>
              <w:t xml:space="preserve">resistencia y </w:t>
            </w:r>
            <w:r>
              <w:rPr>
                <w:rFonts w:ascii="Arial" w:eastAsia="SymbolMT" w:hAnsi="Arial" w:cs="Arial"/>
              </w:rPr>
              <w:t xml:space="preserve">parámetros de rigidez en pernos </w:t>
            </w:r>
            <w:r w:rsidRPr="002E6602">
              <w:rPr>
                <w:rFonts w:ascii="Arial" w:eastAsia="SymbolMT" w:hAnsi="Arial" w:cs="Arial"/>
              </w:rPr>
              <w:t>bajo carga estática y dinámica.</w:t>
            </w:r>
          </w:p>
          <w:p w14:paraId="02EB38A0" w14:textId="293E962F" w:rsidR="002E6602" w:rsidRPr="002E6602" w:rsidRDefault="002E6602" w:rsidP="002E6602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</w:rPr>
            </w:pPr>
            <w:r w:rsidRPr="002E6602">
              <w:rPr>
                <w:rFonts w:ascii="Arial" w:eastAsia="SymbolMT" w:hAnsi="Arial" w:cs="Arial"/>
              </w:rPr>
              <w:t>Selecci</w:t>
            </w:r>
            <w:r>
              <w:rPr>
                <w:rFonts w:ascii="Arial" w:eastAsia="SymbolMT" w:hAnsi="Arial" w:cs="Arial"/>
              </w:rPr>
              <w:t xml:space="preserve">ona los tornillos de potencia y </w:t>
            </w:r>
            <w:r w:rsidRPr="002E6602">
              <w:rPr>
                <w:rFonts w:ascii="Arial" w:eastAsia="SymbolMT" w:hAnsi="Arial" w:cs="Arial"/>
              </w:rPr>
              <w:t>sujetadores adec</w:t>
            </w:r>
            <w:r>
              <w:rPr>
                <w:rFonts w:ascii="Arial" w:eastAsia="SymbolMT" w:hAnsi="Arial" w:cs="Arial"/>
              </w:rPr>
              <w:t xml:space="preserve">uados </w:t>
            </w:r>
            <w:r w:rsidR="00534BD4">
              <w:rPr>
                <w:rFonts w:ascii="Arial" w:eastAsia="SymbolMT" w:hAnsi="Arial" w:cs="Arial"/>
              </w:rPr>
              <w:t>de acuerdo con</w:t>
            </w:r>
            <w:r>
              <w:rPr>
                <w:rFonts w:ascii="Arial" w:eastAsia="SymbolMT" w:hAnsi="Arial" w:cs="Arial"/>
              </w:rPr>
              <w:t xml:space="preserve"> los cálculos </w:t>
            </w:r>
            <w:r w:rsidRPr="002E6602">
              <w:rPr>
                <w:rFonts w:ascii="Arial" w:eastAsia="SymbolMT" w:hAnsi="Arial" w:cs="Arial"/>
              </w:rPr>
              <w:t>realizados con ejercicios</w:t>
            </w:r>
            <w:r w:rsidR="00B84669">
              <w:rPr>
                <w:rFonts w:ascii="Arial" w:eastAsia="SymbolMT" w:hAnsi="Arial" w:cs="Arial"/>
              </w:rPr>
              <w:t>.</w:t>
            </w:r>
          </w:p>
          <w:p w14:paraId="095B0E14" w14:textId="2D314BF4" w:rsidR="00B84669" w:rsidRPr="007F7CC4" w:rsidRDefault="002E6602" w:rsidP="00B846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6602">
              <w:rPr>
                <w:rFonts w:ascii="Arial" w:eastAsia="SymbolMT" w:hAnsi="Arial" w:cs="Arial"/>
              </w:rPr>
              <w:lastRenderedPageBreak/>
              <w:t>Resuelve p</w:t>
            </w:r>
            <w:r>
              <w:rPr>
                <w:rFonts w:ascii="Arial" w:eastAsia="SymbolMT" w:hAnsi="Arial" w:cs="Arial"/>
              </w:rPr>
              <w:t xml:space="preserve">roblemas de diseño de juntas de </w:t>
            </w:r>
            <w:r w:rsidRPr="002E6602">
              <w:rPr>
                <w:rFonts w:ascii="Arial" w:eastAsia="SymbolMT" w:hAnsi="Arial" w:cs="Arial"/>
              </w:rPr>
              <w:t>empaquetadura en clase y extra clase.</w:t>
            </w:r>
            <w:r w:rsidR="00B84669">
              <w:rPr>
                <w:rFonts w:ascii="Arial" w:hAnsi="Arial" w:cs="Arial"/>
                <w:sz w:val="20"/>
                <w:szCs w:val="20"/>
              </w:rPr>
              <w:t xml:space="preserve"> entregando resumen </w:t>
            </w:r>
            <w:r w:rsidR="00BE7314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="006A50B5">
              <w:rPr>
                <w:rFonts w:ascii="Arial" w:hAnsi="Arial" w:cs="Arial"/>
                <w:sz w:val="20"/>
                <w:szCs w:val="20"/>
              </w:rPr>
              <w:t>ejercicios</w:t>
            </w:r>
            <w:r w:rsidR="00BE731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84669">
              <w:rPr>
                <w:rFonts w:ascii="Arial" w:hAnsi="Arial" w:cs="Arial"/>
                <w:sz w:val="20"/>
                <w:szCs w:val="20"/>
              </w:rPr>
              <w:t>en la</w:t>
            </w:r>
            <w:r w:rsidR="00B84669" w:rsidRPr="0072305B">
              <w:rPr>
                <w:rFonts w:ascii="Arial" w:hAnsi="Arial" w:cs="Arial"/>
                <w:sz w:val="20"/>
                <w:szCs w:val="20"/>
              </w:rPr>
              <w:t xml:space="preserve"> Plataforma Educativ</w:t>
            </w:r>
            <w:r w:rsidR="00B84669">
              <w:rPr>
                <w:rFonts w:ascii="Arial" w:hAnsi="Arial" w:cs="Arial"/>
                <w:sz w:val="20"/>
                <w:szCs w:val="20"/>
              </w:rPr>
              <w:t xml:space="preserve">a de Google </w:t>
            </w:r>
            <w:proofErr w:type="spellStart"/>
            <w:r w:rsidR="00B84669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B8466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4E7F99D" w14:textId="0537CE41" w:rsidR="002E6602" w:rsidRPr="002E6602" w:rsidRDefault="002E6602" w:rsidP="002E6602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</w:rPr>
            </w:pPr>
          </w:p>
          <w:p w14:paraId="61571A63" w14:textId="77777777" w:rsidR="00BE7314" w:rsidRDefault="002E6602" w:rsidP="002E6602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</w:rPr>
            </w:pPr>
            <w:r w:rsidRPr="002E6602">
              <w:rPr>
                <w:rFonts w:ascii="Arial" w:eastAsia="SymbolMT" w:hAnsi="Arial" w:cs="Arial"/>
              </w:rPr>
              <w:t>Busca video</w:t>
            </w:r>
            <w:r>
              <w:rPr>
                <w:rFonts w:ascii="Arial" w:eastAsia="SymbolMT" w:hAnsi="Arial" w:cs="Arial"/>
              </w:rPr>
              <w:t xml:space="preserve">s de tornillos y sujetadores de </w:t>
            </w:r>
            <w:r w:rsidRPr="002E6602">
              <w:rPr>
                <w:rFonts w:ascii="Arial" w:eastAsia="SymbolMT" w:hAnsi="Arial" w:cs="Arial"/>
              </w:rPr>
              <w:t>elementos mecánicos.</w:t>
            </w:r>
            <w:r w:rsidR="00BE7314">
              <w:rPr>
                <w:rFonts w:ascii="Arial" w:eastAsia="SymbolMT" w:hAnsi="Arial" w:cs="Arial"/>
              </w:rPr>
              <w:t xml:space="preserve"> Entregando informe del análisis en</w:t>
            </w:r>
          </w:p>
          <w:p w14:paraId="50078D49" w14:textId="2AEB2D0A" w:rsidR="00B658BB" w:rsidRPr="00150BF2" w:rsidRDefault="00BE7314" w:rsidP="00150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305B">
              <w:rPr>
                <w:rFonts w:ascii="Arial" w:hAnsi="Arial" w:cs="Arial"/>
                <w:sz w:val="20"/>
                <w:szCs w:val="20"/>
              </w:rPr>
              <w:t>Plataforma Educativ</w:t>
            </w:r>
            <w:r>
              <w:rPr>
                <w:rFonts w:ascii="Arial" w:hAnsi="Arial" w:cs="Arial"/>
                <w:sz w:val="20"/>
                <w:szCs w:val="20"/>
              </w:rPr>
              <w:t xml:space="preserve">a de Google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14:paraId="4CC3FF76" w14:textId="0E296F67" w:rsidR="002F2FF3" w:rsidRPr="002F6664" w:rsidRDefault="00007C25" w:rsidP="005D6080">
            <w:pPr>
              <w:tabs>
                <w:tab w:val="left" w:pos="492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eastAsia="es-ES_tradnl"/>
              </w:rPr>
            </w:pPr>
            <w:r>
              <w:rPr>
                <w:rFonts w:ascii="Arial" w:hAnsi="Arial" w:cs="Arial"/>
                <w:sz w:val="20"/>
                <w:szCs w:val="20"/>
                <w:lang w:eastAsia="es-ES_tradnl"/>
              </w:rPr>
              <w:lastRenderedPageBreak/>
              <w:t>Se da</w:t>
            </w:r>
            <w:r w:rsidR="002F2FF3" w:rsidRPr="002F6664">
              <w:rPr>
                <w:rFonts w:ascii="Arial" w:hAnsi="Arial" w:cs="Arial"/>
                <w:sz w:val="20"/>
                <w:szCs w:val="20"/>
                <w:lang w:eastAsia="es-ES_tradnl"/>
              </w:rPr>
              <w:t xml:space="preserve"> introducción general de la unidad.</w:t>
            </w:r>
          </w:p>
          <w:p w14:paraId="61F4E1DA" w14:textId="21806857" w:rsidR="002F2FF3" w:rsidRDefault="002F2FF3" w:rsidP="005D6080">
            <w:pPr>
              <w:tabs>
                <w:tab w:val="left" w:pos="492"/>
              </w:tabs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</w:pPr>
            <w:r w:rsidRPr="002F6664">
              <w:rPr>
                <w:rFonts w:ascii="Arial" w:hAnsi="Arial" w:cs="Arial"/>
                <w:sz w:val="20"/>
                <w:szCs w:val="20"/>
                <w:lang w:eastAsia="es-ES_tradnl"/>
              </w:rPr>
              <w:t>Solicitar la investigación del tema de Tornillos y Sujetadores y se analiza en plenaria.</w:t>
            </w:r>
            <w:r w:rsidR="002F6664" w:rsidRPr="002F666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F6664">
              <w:rPr>
                <w:rFonts w:ascii="Arial" w:hAnsi="Arial" w:cs="Arial"/>
                <w:sz w:val="20"/>
                <w:szCs w:val="20"/>
              </w:rPr>
              <w:t>dando explicación</w:t>
            </w:r>
            <w:r w:rsidR="002F6664"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  <w:t xml:space="preserve"> de</w:t>
            </w:r>
            <w:r w:rsidRPr="006428EA"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  <w:t xml:space="preserve"> la clasificación y designación de los diferentes tipos de roscas</w:t>
            </w:r>
            <w:r w:rsidR="00A33276"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  <w:t xml:space="preserve">, así como la </w:t>
            </w:r>
            <w:r w:rsidR="00A33276" w:rsidRPr="006428EA"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  <w:t>Selección</w:t>
            </w:r>
            <w:r w:rsidRPr="006428EA"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  <w:t xml:space="preserve"> </w:t>
            </w:r>
            <w:r w:rsidR="00A33276"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  <w:t>de</w:t>
            </w:r>
            <w:r w:rsidRPr="006428EA"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  <w:t xml:space="preserve"> tornillos de potencia y sujetadores adecuados de acuerdo a los cálculos realizados</w:t>
            </w:r>
            <w:r w:rsidR="00150BF2"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  <w:t>. S</w:t>
            </w:r>
            <w:r w:rsidR="00A33276"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  <w:t xml:space="preserve">olicita entrega de investigación en Google </w:t>
            </w:r>
            <w:proofErr w:type="spellStart"/>
            <w:r w:rsidR="00A33276"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  <w:t>classroom</w:t>
            </w:r>
            <w:proofErr w:type="spellEnd"/>
            <w:r w:rsidR="00A33276"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  <w:t>.</w:t>
            </w:r>
          </w:p>
          <w:p w14:paraId="1EA69E4B" w14:textId="77777777" w:rsidR="002F6664" w:rsidRDefault="002F6664" w:rsidP="005D6080">
            <w:pPr>
              <w:jc w:val="both"/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</w:pPr>
          </w:p>
          <w:p w14:paraId="30A6C990" w14:textId="5E559C34" w:rsidR="002F6664" w:rsidRPr="005D7551" w:rsidRDefault="002F6664" w:rsidP="005D608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7F7CC4">
              <w:rPr>
                <w:rFonts w:ascii="Arial" w:hAnsi="Arial" w:cs="Arial"/>
                <w:sz w:val="20"/>
                <w:szCs w:val="20"/>
              </w:rPr>
              <w:t>través del servicio de videoconferencia en Zoom</w:t>
            </w:r>
            <w:r>
              <w:rPr>
                <w:rFonts w:ascii="Arial" w:hAnsi="Arial" w:cs="Arial"/>
                <w:sz w:val="20"/>
                <w:szCs w:val="20"/>
              </w:rPr>
              <w:t xml:space="preserve"> se expone Problema modelo de </w:t>
            </w:r>
            <w:r w:rsidR="00150BF2">
              <w:rPr>
                <w:rFonts w:ascii="Arial" w:hAnsi="Arial" w:cs="Arial"/>
                <w:sz w:val="20"/>
                <w:szCs w:val="20"/>
              </w:rPr>
              <w:t xml:space="preserve">Tornillos y Sujetadores </w:t>
            </w:r>
            <w:r>
              <w:rPr>
                <w:rFonts w:ascii="Arial" w:hAnsi="Arial" w:cs="Arial"/>
                <w:sz w:val="20"/>
                <w:szCs w:val="20"/>
              </w:rPr>
              <w:t xml:space="preserve">como ejemplo para que el alumno realice el </w:t>
            </w:r>
            <w:proofErr w:type="spellStart"/>
            <w:r w:rsidRPr="005D7551">
              <w:rPr>
                <w:rFonts w:ascii="Arial" w:hAnsi="Arial" w:cs="Arial"/>
                <w:sz w:val="20"/>
                <w:szCs w:val="20"/>
              </w:rPr>
              <w:t>problema</w:t>
            </w:r>
            <w:r>
              <w:rPr>
                <w:rFonts w:ascii="Arial" w:hAnsi="Arial" w:cs="Arial"/>
                <w:sz w:val="20"/>
                <w:szCs w:val="20"/>
              </w:rPr>
              <w:t>rio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que</w:t>
            </w:r>
            <w:r w:rsidRPr="005D7551">
              <w:rPr>
                <w:rFonts w:ascii="Arial" w:hAnsi="Arial" w:cs="Arial"/>
                <w:sz w:val="20"/>
                <w:szCs w:val="20"/>
              </w:rPr>
              <w:t xml:space="preserve"> serán </w:t>
            </w:r>
            <w:r>
              <w:rPr>
                <w:rFonts w:ascii="Arial" w:hAnsi="Arial" w:cs="Arial"/>
                <w:sz w:val="20"/>
                <w:szCs w:val="20"/>
              </w:rPr>
              <w:t xml:space="preserve">entregados en Google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150BF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98F5A6E" w14:textId="77777777" w:rsidR="002F6664" w:rsidRPr="005D7551" w:rsidRDefault="002F6664" w:rsidP="005D608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3A28AA7" w14:textId="77777777" w:rsidR="001F1F51" w:rsidRDefault="002F6664" w:rsidP="005D60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7551">
              <w:rPr>
                <w:rFonts w:ascii="Arial" w:hAnsi="Arial" w:cs="Arial"/>
                <w:sz w:val="20"/>
                <w:szCs w:val="20"/>
              </w:rPr>
              <w:lastRenderedPageBreak/>
              <w:t>El alumno resolverá el examen escrito</w:t>
            </w:r>
            <w:r w:rsidR="001F1F51">
              <w:rPr>
                <w:rFonts w:ascii="Arial" w:hAnsi="Arial" w:cs="Arial"/>
                <w:sz w:val="20"/>
                <w:szCs w:val="20"/>
              </w:rPr>
              <w:t xml:space="preserve"> de manera presencial.</w:t>
            </w:r>
          </w:p>
          <w:p w14:paraId="0A89519F" w14:textId="0DADD208" w:rsidR="002F6664" w:rsidRPr="002F6664" w:rsidRDefault="002F6664" w:rsidP="005D6080">
            <w:pPr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</w:tcPr>
          <w:p w14:paraId="510D0A0A" w14:textId="6EE1DD30" w:rsidR="002E6602" w:rsidRPr="002E6602" w:rsidRDefault="002E6602" w:rsidP="002E6602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</w:rPr>
            </w:pPr>
            <w:r w:rsidRPr="002E6602">
              <w:rPr>
                <w:rFonts w:ascii="Arial" w:eastAsia="SymbolMT" w:hAnsi="Arial" w:cs="Arial"/>
              </w:rPr>
              <w:lastRenderedPageBreak/>
              <w:t>Capacidad para comunicarse por escrito.</w:t>
            </w:r>
          </w:p>
          <w:p w14:paraId="7C471432" w14:textId="16BAC5DA" w:rsidR="002E6602" w:rsidRPr="002E6602" w:rsidRDefault="002E6602" w:rsidP="002E6602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</w:rPr>
            </w:pPr>
            <w:r w:rsidRPr="002E6602">
              <w:rPr>
                <w:rFonts w:ascii="Arial" w:eastAsia="SymbolMT" w:hAnsi="Arial" w:cs="Arial"/>
              </w:rPr>
              <w:t>Capacidad de sintetizar la información.</w:t>
            </w:r>
          </w:p>
          <w:p w14:paraId="4DDEB7F3" w14:textId="4FE6CE29" w:rsidR="002E6602" w:rsidRPr="002E6602" w:rsidRDefault="002E6602" w:rsidP="002E6602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</w:rPr>
            </w:pPr>
            <w:r w:rsidRPr="002E6602">
              <w:rPr>
                <w:rFonts w:ascii="Arial" w:eastAsia="SymbolMT" w:hAnsi="Arial" w:cs="Arial"/>
              </w:rPr>
              <w:t xml:space="preserve">Habilidad </w:t>
            </w:r>
            <w:r>
              <w:rPr>
                <w:rFonts w:ascii="Arial" w:eastAsia="SymbolMT" w:hAnsi="Arial" w:cs="Arial"/>
              </w:rPr>
              <w:t xml:space="preserve">para organizar y planificar sus </w:t>
            </w:r>
            <w:r w:rsidRPr="002E6602">
              <w:rPr>
                <w:rFonts w:ascii="Arial" w:eastAsia="SymbolMT" w:hAnsi="Arial" w:cs="Arial"/>
              </w:rPr>
              <w:t>tareas.</w:t>
            </w:r>
          </w:p>
          <w:p w14:paraId="7443D3CB" w14:textId="4FD63A3C" w:rsidR="002E6602" w:rsidRPr="002E6602" w:rsidRDefault="002E6602" w:rsidP="002E6602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</w:rPr>
            </w:pPr>
            <w:r w:rsidRPr="002E6602">
              <w:rPr>
                <w:rFonts w:ascii="Arial" w:eastAsia="SymbolMT" w:hAnsi="Arial" w:cs="Arial"/>
              </w:rPr>
              <w:t>Cap</w:t>
            </w:r>
            <w:r>
              <w:rPr>
                <w:rFonts w:ascii="Arial" w:eastAsia="SymbolMT" w:hAnsi="Arial" w:cs="Arial"/>
              </w:rPr>
              <w:t xml:space="preserve">acidad de solucionar ejercicios </w:t>
            </w:r>
            <w:r w:rsidRPr="002E6602">
              <w:rPr>
                <w:rFonts w:ascii="Arial" w:eastAsia="SymbolMT" w:hAnsi="Arial" w:cs="Arial"/>
              </w:rPr>
              <w:t>individuales y por equipos.</w:t>
            </w:r>
          </w:p>
          <w:p w14:paraId="69210FE0" w14:textId="1B8F3CAB" w:rsidR="002E6602" w:rsidRPr="002E6602" w:rsidRDefault="002E6602" w:rsidP="002E6602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</w:rPr>
            </w:pPr>
            <w:r w:rsidRPr="002E6602">
              <w:rPr>
                <w:rFonts w:ascii="Arial" w:eastAsia="SymbolMT" w:hAnsi="Arial" w:cs="Arial"/>
              </w:rPr>
              <w:t>Capacidad</w:t>
            </w:r>
            <w:r>
              <w:rPr>
                <w:rFonts w:ascii="Arial" w:eastAsia="SymbolMT" w:hAnsi="Arial" w:cs="Arial"/>
              </w:rPr>
              <w:t xml:space="preserve"> de relacionar y aplicar de los </w:t>
            </w:r>
            <w:r w:rsidRPr="002E6602">
              <w:rPr>
                <w:rFonts w:ascii="Arial" w:eastAsia="SymbolMT" w:hAnsi="Arial" w:cs="Arial"/>
              </w:rPr>
              <w:t>conocimientos en la práctica.</w:t>
            </w:r>
          </w:p>
          <w:p w14:paraId="346AEB67" w14:textId="77777777" w:rsidR="00B658BB" w:rsidRPr="002E6602" w:rsidRDefault="00B658BB" w:rsidP="002E6602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</w:rPr>
            </w:pPr>
          </w:p>
        </w:tc>
        <w:tc>
          <w:tcPr>
            <w:tcW w:w="1519" w:type="dxa"/>
          </w:tcPr>
          <w:p w14:paraId="04D59EE5" w14:textId="77777777" w:rsidR="00B658BB" w:rsidRDefault="00B658BB" w:rsidP="000D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23D6DD1" w14:textId="77777777" w:rsidR="00B658BB" w:rsidRDefault="00B658BB" w:rsidP="000D203C"/>
          <w:p w14:paraId="488DA320" w14:textId="77777777" w:rsidR="00B658BB" w:rsidRDefault="0097179B" w:rsidP="000D203C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6</w:t>
            </w:r>
            <w:r w:rsidR="00B658BB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-</w:t>
            </w: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4</w:t>
            </w:r>
          </w:p>
          <w:p w14:paraId="35D6644A" w14:textId="77777777" w:rsidR="00B84669" w:rsidRDefault="00B84669" w:rsidP="00B84669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</w:p>
          <w:p w14:paraId="59AAAE5C" w14:textId="32A06E7A" w:rsidR="00B84669" w:rsidRPr="00B84669" w:rsidRDefault="00B84669" w:rsidP="00B84669"/>
        </w:tc>
      </w:tr>
    </w:tbl>
    <w:p w14:paraId="03A686CE" w14:textId="77777777" w:rsidR="00B658BB" w:rsidRPr="00862CFC" w:rsidRDefault="00B658BB" w:rsidP="00B658BB">
      <w:pPr>
        <w:pStyle w:val="Sinespaciado"/>
        <w:rPr>
          <w:rFonts w:ascii="Arial" w:hAnsi="Arial" w:cs="Arial"/>
          <w:sz w:val="20"/>
          <w:szCs w:val="20"/>
        </w:rPr>
      </w:pPr>
    </w:p>
    <w:p w14:paraId="268E4363" w14:textId="77777777" w:rsidR="00B658BB" w:rsidRPr="00862CFC" w:rsidRDefault="00B658BB" w:rsidP="00B658B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4837"/>
        <w:gridCol w:w="1661"/>
      </w:tblGrid>
      <w:tr w:rsidR="00B658BB" w:rsidRPr="00862CFC" w14:paraId="025BD57B" w14:textId="77777777" w:rsidTr="005B27ED">
        <w:tc>
          <w:tcPr>
            <w:tcW w:w="6498" w:type="dxa"/>
          </w:tcPr>
          <w:p w14:paraId="3ABBE96F" w14:textId="77777777" w:rsidR="00B658BB" w:rsidRPr="00862CFC" w:rsidRDefault="005B27ED" w:rsidP="000D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  <w:gridSpan w:val="2"/>
          </w:tcPr>
          <w:p w14:paraId="55F71134" w14:textId="77777777" w:rsidR="00B658BB" w:rsidRPr="00862CFC" w:rsidRDefault="005B27ED" w:rsidP="000D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5B27ED" w:rsidRPr="00862CFC" w14:paraId="63DB2D64" w14:textId="77777777" w:rsidTr="00534BD4">
        <w:tc>
          <w:tcPr>
            <w:tcW w:w="11335" w:type="dxa"/>
            <w:gridSpan w:val="2"/>
          </w:tcPr>
          <w:p w14:paraId="18197E24" w14:textId="77777777" w:rsidR="005B27ED" w:rsidRPr="00233468" w:rsidRDefault="005B27ED" w:rsidP="00C4464F">
            <w:pPr>
              <w:pStyle w:val="Default"/>
              <w:rPr>
                <w:sz w:val="20"/>
                <w:szCs w:val="20"/>
              </w:rPr>
            </w:pPr>
            <w:r w:rsidRPr="009E38BE">
              <w:rPr>
                <w:sz w:val="20"/>
                <w:szCs w:val="20"/>
              </w:rPr>
              <w:t>A).</w:t>
            </w:r>
            <w:r>
              <w:rPr>
                <w:sz w:val="20"/>
                <w:szCs w:val="20"/>
              </w:rPr>
              <w:t xml:space="preserve"> </w:t>
            </w:r>
            <w:r w:rsidRPr="00C02E20">
              <w:rPr>
                <w:b/>
                <w:sz w:val="20"/>
                <w:szCs w:val="20"/>
              </w:rPr>
              <w:t>Resumen.</w:t>
            </w:r>
            <w:r w:rsidRPr="00C02E20">
              <w:rPr>
                <w:sz w:val="20"/>
                <w:szCs w:val="20"/>
              </w:rPr>
              <w:t xml:space="preserve"> Realiza Investigación documental de los subtemas</w:t>
            </w:r>
            <w:r w:rsidRPr="009E38BE">
              <w:rPr>
                <w:sz w:val="20"/>
                <w:szCs w:val="20"/>
              </w:rPr>
              <w:t>. Busca y analiza información proveniente de fuentes diversas, demuestra la habilidad de investigación y el manejo bibliográfico. Analiza la información investigada (realiza una síntesis y</w:t>
            </w:r>
            <w:r>
              <w:rPr>
                <w:sz w:val="20"/>
                <w:szCs w:val="20"/>
              </w:rPr>
              <w:t xml:space="preserve"> elabora un </w:t>
            </w:r>
            <w:r w:rsidRPr="009E38BE">
              <w:rPr>
                <w:sz w:val="20"/>
                <w:szCs w:val="20"/>
              </w:rPr>
              <w:t>resumen).</w:t>
            </w:r>
          </w:p>
        </w:tc>
        <w:tc>
          <w:tcPr>
            <w:tcW w:w="1661" w:type="dxa"/>
          </w:tcPr>
          <w:p w14:paraId="2508F63C" w14:textId="77777777" w:rsidR="005B27ED" w:rsidRPr="00862CFC" w:rsidRDefault="005B27ED" w:rsidP="00C4464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5B27ED" w:rsidRPr="00862CFC" w14:paraId="79EB297A" w14:textId="77777777" w:rsidTr="00534BD4">
        <w:tc>
          <w:tcPr>
            <w:tcW w:w="11335" w:type="dxa"/>
            <w:gridSpan w:val="2"/>
          </w:tcPr>
          <w:p w14:paraId="6A694E1C" w14:textId="77777777" w:rsidR="005B27ED" w:rsidRPr="00233468" w:rsidRDefault="005B27ED" w:rsidP="00C4464F">
            <w:pPr>
              <w:pStyle w:val="Default"/>
              <w:rPr>
                <w:sz w:val="20"/>
                <w:szCs w:val="20"/>
              </w:rPr>
            </w:pPr>
            <w:r w:rsidRPr="009E38BE">
              <w:rPr>
                <w:sz w:val="20"/>
                <w:szCs w:val="20"/>
              </w:rPr>
              <w:t xml:space="preserve">B). </w:t>
            </w:r>
            <w:r w:rsidRPr="00C02E20">
              <w:rPr>
                <w:b/>
                <w:sz w:val="20"/>
                <w:szCs w:val="20"/>
              </w:rPr>
              <w:t>Exposición.</w:t>
            </w:r>
            <w:r w:rsidRPr="009E38BE">
              <w:rPr>
                <w:sz w:val="20"/>
                <w:szCs w:val="20"/>
              </w:rPr>
              <w:t xml:space="preserve"> Trabaja en equipo, demuestra su capacidad crítica y autocrítica del trabajo realizado, dominio de tema, así como la habilidad en el uso de las tics; Fomentando la coevaluación de forma grupal (expone lo investigado).</w:t>
            </w:r>
          </w:p>
        </w:tc>
        <w:tc>
          <w:tcPr>
            <w:tcW w:w="1661" w:type="dxa"/>
          </w:tcPr>
          <w:p w14:paraId="64E680E1" w14:textId="77777777" w:rsidR="005B27ED" w:rsidRPr="00862CFC" w:rsidRDefault="005B27ED" w:rsidP="00C4464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5B27ED" w:rsidRPr="00862CFC" w14:paraId="6697040B" w14:textId="77777777" w:rsidTr="00534BD4">
        <w:tc>
          <w:tcPr>
            <w:tcW w:w="11335" w:type="dxa"/>
            <w:gridSpan w:val="2"/>
          </w:tcPr>
          <w:p w14:paraId="4DA3232F" w14:textId="77777777" w:rsidR="005B27ED" w:rsidRPr="00233468" w:rsidRDefault="005B27ED" w:rsidP="00C4464F">
            <w:pPr>
              <w:pStyle w:val="Default"/>
              <w:rPr>
                <w:sz w:val="20"/>
                <w:szCs w:val="20"/>
              </w:rPr>
            </w:pPr>
            <w:r w:rsidRPr="009E38BE">
              <w:rPr>
                <w:sz w:val="20"/>
                <w:szCs w:val="20"/>
              </w:rPr>
              <w:t xml:space="preserve">C). </w:t>
            </w:r>
            <w:r w:rsidRPr="00C02E20">
              <w:rPr>
                <w:b/>
                <w:sz w:val="20"/>
                <w:szCs w:val="20"/>
              </w:rPr>
              <w:t>Práctica.</w:t>
            </w:r>
            <w:r w:rsidRPr="009E38BE">
              <w:rPr>
                <w:sz w:val="20"/>
                <w:szCs w:val="20"/>
              </w:rPr>
              <w:t xml:space="preserve"> Demuestra la capacidad de aprender y el dominio de los temas de la unidad, mediante la solución correcta de los problemas (realizan prácticas).</w:t>
            </w:r>
          </w:p>
        </w:tc>
        <w:tc>
          <w:tcPr>
            <w:tcW w:w="1661" w:type="dxa"/>
          </w:tcPr>
          <w:p w14:paraId="06899147" w14:textId="77777777" w:rsidR="005B27ED" w:rsidRPr="00862CFC" w:rsidRDefault="005B27ED" w:rsidP="00C4464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4A82FD20" w14:textId="77777777" w:rsidR="00B658BB" w:rsidRPr="00862CFC" w:rsidRDefault="00B658BB" w:rsidP="00B658BB">
      <w:pPr>
        <w:pStyle w:val="Sinespaciado"/>
        <w:rPr>
          <w:rFonts w:ascii="Arial" w:hAnsi="Arial" w:cs="Arial"/>
          <w:sz w:val="20"/>
          <w:szCs w:val="20"/>
        </w:rPr>
      </w:pPr>
    </w:p>
    <w:p w14:paraId="2FFF7F32" w14:textId="77777777" w:rsidR="000E2ED4" w:rsidRDefault="000E2ED4" w:rsidP="00B658BB">
      <w:pPr>
        <w:pStyle w:val="Sinespaciado"/>
        <w:rPr>
          <w:rFonts w:ascii="Arial" w:hAnsi="Arial" w:cs="Arial"/>
          <w:sz w:val="20"/>
          <w:szCs w:val="20"/>
        </w:rPr>
      </w:pPr>
    </w:p>
    <w:p w14:paraId="77BF6C3D" w14:textId="77777777" w:rsidR="000E2ED4" w:rsidRDefault="000E2ED4" w:rsidP="00B658BB">
      <w:pPr>
        <w:pStyle w:val="Sinespaciado"/>
        <w:rPr>
          <w:rFonts w:ascii="Arial" w:hAnsi="Arial" w:cs="Arial"/>
          <w:sz w:val="20"/>
          <w:szCs w:val="20"/>
        </w:rPr>
      </w:pPr>
    </w:p>
    <w:p w14:paraId="05A86084" w14:textId="77777777" w:rsidR="000E2ED4" w:rsidRDefault="000E2ED4" w:rsidP="00B658BB">
      <w:pPr>
        <w:pStyle w:val="Sinespaciado"/>
        <w:rPr>
          <w:rFonts w:ascii="Arial" w:hAnsi="Arial" w:cs="Arial"/>
          <w:sz w:val="20"/>
          <w:szCs w:val="20"/>
        </w:rPr>
      </w:pPr>
    </w:p>
    <w:p w14:paraId="278B6146" w14:textId="77777777" w:rsidR="00B658BB" w:rsidRPr="00862CFC" w:rsidRDefault="005B27ED" w:rsidP="00B658B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B658BB" w:rsidRPr="00862CFC">
        <w:rPr>
          <w:rFonts w:ascii="Arial" w:hAnsi="Arial" w:cs="Arial"/>
          <w:sz w:val="20"/>
          <w:szCs w:val="20"/>
        </w:rPr>
        <w:t>:</w:t>
      </w:r>
    </w:p>
    <w:p w14:paraId="291F928C" w14:textId="77777777" w:rsidR="00B658BB" w:rsidRPr="00862CFC" w:rsidRDefault="00B658BB" w:rsidP="00B658B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1418"/>
        <w:gridCol w:w="7512"/>
        <w:gridCol w:w="1661"/>
      </w:tblGrid>
      <w:tr w:rsidR="00B658BB" w:rsidRPr="00862CFC" w14:paraId="6B30F06B" w14:textId="77777777" w:rsidTr="00534BD4">
        <w:tc>
          <w:tcPr>
            <w:tcW w:w="2405" w:type="dxa"/>
          </w:tcPr>
          <w:p w14:paraId="3B45CFB7" w14:textId="77777777" w:rsidR="00B658BB" w:rsidRPr="00862CFC" w:rsidRDefault="00B658BB" w:rsidP="000D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418" w:type="dxa"/>
          </w:tcPr>
          <w:p w14:paraId="003E6492" w14:textId="77777777" w:rsidR="00B658BB" w:rsidRPr="00862CFC" w:rsidRDefault="00B658BB" w:rsidP="000D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7512" w:type="dxa"/>
          </w:tcPr>
          <w:p w14:paraId="74A4D448" w14:textId="77777777" w:rsidR="00B658BB" w:rsidRPr="00862CFC" w:rsidRDefault="00B658BB" w:rsidP="000D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661" w:type="dxa"/>
          </w:tcPr>
          <w:p w14:paraId="7270C48B" w14:textId="77777777" w:rsidR="00B658BB" w:rsidRPr="00862CFC" w:rsidRDefault="00B658BB" w:rsidP="000D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2566C7" w:rsidRPr="00862CFC" w14:paraId="31C468E9" w14:textId="77777777" w:rsidTr="00534BD4">
        <w:tc>
          <w:tcPr>
            <w:tcW w:w="2405" w:type="dxa"/>
            <w:vMerge w:val="restart"/>
          </w:tcPr>
          <w:p w14:paraId="4F8436AD" w14:textId="77777777" w:rsidR="002566C7" w:rsidRPr="00862CFC" w:rsidRDefault="002566C7" w:rsidP="002566C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18" w:type="dxa"/>
          </w:tcPr>
          <w:p w14:paraId="1E3263CA" w14:textId="77777777" w:rsidR="002566C7" w:rsidRPr="00862CFC" w:rsidRDefault="002566C7" w:rsidP="002566C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512" w:type="dxa"/>
          </w:tcPr>
          <w:p w14:paraId="0E2B072A" w14:textId="77777777" w:rsidR="002566C7" w:rsidRPr="00D12387" w:rsidRDefault="002566C7" w:rsidP="002566C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23BE9460" w14:textId="77777777" w:rsidR="002566C7" w:rsidRPr="00D12387" w:rsidRDefault="002566C7" w:rsidP="002566C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t>1.</w:t>
            </w:r>
            <w:r w:rsidRPr="00D12387">
              <w:rPr>
                <w:rFonts w:ascii="Arial" w:hAnsi="Arial" w:cs="Arial"/>
                <w:sz w:val="20"/>
                <w:szCs w:val="20"/>
              </w:rPr>
              <w:tab/>
              <w:t>Se adapta a situaciones y contextos complejos: Puede trabajar en equipo y refleja sus conocimientos en la interpretación de la realidad.</w:t>
            </w:r>
          </w:p>
          <w:p w14:paraId="614EF09A" w14:textId="77777777" w:rsidR="002566C7" w:rsidRPr="00D12387" w:rsidRDefault="002566C7" w:rsidP="002566C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t>2.</w:t>
            </w:r>
            <w:r w:rsidRPr="00D12387">
              <w:rPr>
                <w:rFonts w:ascii="Arial" w:hAnsi="Arial" w:cs="Arial"/>
                <w:sz w:val="20"/>
                <w:szCs w:val="20"/>
              </w:rPr>
              <w:tab/>
              <w:t>Hace aportaciones a las actividades académicas desarrolladas: Pregunta integrando conocimientos de otras asignaturas o casos anteriores de la misma asignatura, presenta otros puntos de vista que complementen al presentado en la clase, presenta fuentes de información adicional (internet y documental etc.) y usa más bibliografía.</w:t>
            </w:r>
          </w:p>
          <w:p w14:paraId="2C7139F5" w14:textId="77777777" w:rsidR="002566C7" w:rsidRPr="00D12387" w:rsidRDefault="002566C7" w:rsidP="002566C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t>3.</w:t>
            </w:r>
            <w:r w:rsidRPr="00D12387">
              <w:rPr>
                <w:rFonts w:ascii="Arial" w:hAnsi="Arial" w:cs="Arial"/>
                <w:sz w:val="20"/>
                <w:szCs w:val="20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0EC94911" w14:textId="77777777" w:rsidR="002566C7" w:rsidRPr="00D12387" w:rsidRDefault="002566C7" w:rsidP="002566C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t>4.</w:t>
            </w:r>
            <w:r w:rsidRPr="00D12387">
              <w:rPr>
                <w:rFonts w:ascii="Arial" w:hAnsi="Arial" w:cs="Arial"/>
                <w:sz w:val="20"/>
                <w:szCs w:val="20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5B04DB94" w14:textId="77777777" w:rsidR="002566C7" w:rsidRPr="00D12387" w:rsidRDefault="002566C7" w:rsidP="002566C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t>5.</w:t>
            </w:r>
            <w:r w:rsidRPr="00D12387">
              <w:rPr>
                <w:rFonts w:ascii="Arial" w:hAnsi="Arial" w:cs="Arial"/>
                <w:sz w:val="20"/>
                <w:szCs w:val="20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6468A4C4" w14:textId="77777777" w:rsidR="002566C7" w:rsidRPr="00862CFC" w:rsidRDefault="002566C7" w:rsidP="002566C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t>6.</w:t>
            </w:r>
            <w:r w:rsidRPr="00D12387">
              <w:rPr>
                <w:rFonts w:ascii="Arial" w:hAnsi="Arial" w:cs="Arial"/>
                <w:sz w:val="20"/>
                <w:szCs w:val="20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1661" w:type="dxa"/>
          </w:tcPr>
          <w:p w14:paraId="1D85D18A" w14:textId="77777777" w:rsidR="002566C7" w:rsidRPr="00862CFC" w:rsidRDefault="002566C7" w:rsidP="002566C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2566C7" w:rsidRPr="00862CFC" w14:paraId="68110796" w14:textId="77777777" w:rsidTr="00534BD4">
        <w:tc>
          <w:tcPr>
            <w:tcW w:w="2405" w:type="dxa"/>
            <w:vMerge/>
          </w:tcPr>
          <w:p w14:paraId="56F97AF3" w14:textId="77777777" w:rsidR="002566C7" w:rsidRPr="00862CFC" w:rsidRDefault="002566C7" w:rsidP="002566C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BEEA0FB" w14:textId="77777777" w:rsidR="002566C7" w:rsidRPr="00862CFC" w:rsidRDefault="002566C7" w:rsidP="002566C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512" w:type="dxa"/>
          </w:tcPr>
          <w:p w14:paraId="4CA29BD1" w14:textId="77777777" w:rsidR="002566C7" w:rsidRPr="00862CFC" w:rsidRDefault="002566C7" w:rsidP="002566C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t>Cumple 4 de los indicadores diferidos en desempeño excelente</w:t>
            </w:r>
          </w:p>
        </w:tc>
        <w:tc>
          <w:tcPr>
            <w:tcW w:w="1661" w:type="dxa"/>
          </w:tcPr>
          <w:p w14:paraId="15408A94" w14:textId="77777777" w:rsidR="002566C7" w:rsidRPr="00862CFC" w:rsidRDefault="002566C7" w:rsidP="002566C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2566C7" w:rsidRPr="00862CFC" w14:paraId="7B131004" w14:textId="77777777" w:rsidTr="00534BD4">
        <w:tc>
          <w:tcPr>
            <w:tcW w:w="2405" w:type="dxa"/>
            <w:vMerge/>
          </w:tcPr>
          <w:p w14:paraId="705CEBB1" w14:textId="77777777" w:rsidR="002566C7" w:rsidRPr="00862CFC" w:rsidRDefault="002566C7" w:rsidP="002566C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7CADC36" w14:textId="77777777" w:rsidR="002566C7" w:rsidRPr="00862CFC" w:rsidRDefault="002566C7" w:rsidP="002566C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512" w:type="dxa"/>
          </w:tcPr>
          <w:p w14:paraId="7C6EE7A5" w14:textId="77777777" w:rsidR="002566C7" w:rsidRPr="00862CFC" w:rsidRDefault="002566C7" w:rsidP="002566C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t>Cumple 3 de los indicadores diferidos en desempeño excelente</w:t>
            </w:r>
          </w:p>
        </w:tc>
        <w:tc>
          <w:tcPr>
            <w:tcW w:w="1661" w:type="dxa"/>
          </w:tcPr>
          <w:p w14:paraId="45B99196" w14:textId="77777777" w:rsidR="002566C7" w:rsidRPr="00862CFC" w:rsidRDefault="002566C7" w:rsidP="002566C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2566C7" w:rsidRPr="00862CFC" w14:paraId="349876C4" w14:textId="77777777" w:rsidTr="00534BD4">
        <w:tc>
          <w:tcPr>
            <w:tcW w:w="2405" w:type="dxa"/>
            <w:vMerge/>
          </w:tcPr>
          <w:p w14:paraId="255A5234" w14:textId="77777777" w:rsidR="002566C7" w:rsidRPr="00862CFC" w:rsidRDefault="002566C7" w:rsidP="002566C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5106C56" w14:textId="77777777" w:rsidR="002566C7" w:rsidRPr="00862CFC" w:rsidRDefault="002566C7" w:rsidP="002566C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512" w:type="dxa"/>
          </w:tcPr>
          <w:p w14:paraId="3218D1BF" w14:textId="77777777" w:rsidR="002566C7" w:rsidRPr="00862CFC" w:rsidRDefault="002566C7" w:rsidP="002566C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t>Cumple 2 de los indicadores diferidos en desempeño excelente</w:t>
            </w:r>
          </w:p>
        </w:tc>
        <w:tc>
          <w:tcPr>
            <w:tcW w:w="1661" w:type="dxa"/>
          </w:tcPr>
          <w:p w14:paraId="7D335032" w14:textId="77777777" w:rsidR="002566C7" w:rsidRPr="00862CFC" w:rsidRDefault="002566C7" w:rsidP="002566C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2566C7" w:rsidRPr="00862CFC" w14:paraId="23347680" w14:textId="77777777" w:rsidTr="00534BD4">
        <w:tc>
          <w:tcPr>
            <w:tcW w:w="2405" w:type="dxa"/>
          </w:tcPr>
          <w:p w14:paraId="5811068F" w14:textId="77777777" w:rsidR="002566C7" w:rsidRPr="00862CFC" w:rsidRDefault="002566C7" w:rsidP="002566C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18" w:type="dxa"/>
          </w:tcPr>
          <w:p w14:paraId="20356F1F" w14:textId="77777777" w:rsidR="002566C7" w:rsidRPr="00862CFC" w:rsidRDefault="002566C7" w:rsidP="002566C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512" w:type="dxa"/>
          </w:tcPr>
          <w:p w14:paraId="3CF4C391" w14:textId="77777777" w:rsidR="002566C7" w:rsidRPr="00862CFC" w:rsidRDefault="002566C7" w:rsidP="002566C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2387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1661" w:type="dxa"/>
          </w:tcPr>
          <w:p w14:paraId="14FF5A36" w14:textId="77777777" w:rsidR="002566C7" w:rsidRPr="00862CFC" w:rsidRDefault="002566C7" w:rsidP="002566C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3F7F5F8F" w14:textId="77777777" w:rsidR="000E2ED4" w:rsidRDefault="000E2ED4" w:rsidP="00B658BB">
      <w:pPr>
        <w:pStyle w:val="Sinespaciado"/>
        <w:rPr>
          <w:rFonts w:ascii="Arial" w:hAnsi="Arial" w:cs="Arial"/>
          <w:sz w:val="20"/>
          <w:szCs w:val="20"/>
        </w:rPr>
      </w:pPr>
    </w:p>
    <w:p w14:paraId="1481C925" w14:textId="77777777" w:rsidR="000E2ED4" w:rsidRDefault="000E2ED4" w:rsidP="00B658BB">
      <w:pPr>
        <w:pStyle w:val="Sinespaciado"/>
        <w:rPr>
          <w:rFonts w:ascii="Arial" w:hAnsi="Arial" w:cs="Arial"/>
          <w:sz w:val="20"/>
          <w:szCs w:val="20"/>
        </w:rPr>
      </w:pPr>
    </w:p>
    <w:p w14:paraId="520E3BE6" w14:textId="77777777" w:rsidR="00B658BB" w:rsidRPr="00862CFC" w:rsidRDefault="002566C7" w:rsidP="00B658B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B658BB" w:rsidRPr="00862CFC">
        <w:rPr>
          <w:rFonts w:ascii="Arial" w:hAnsi="Arial" w:cs="Arial"/>
          <w:sz w:val="20"/>
          <w:szCs w:val="20"/>
        </w:rPr>
        <w:t>:</w:t>
      </w:r>
    </w:p>
    <w:p w14:paraId="071CCDE2" w14:textId="77777777" w:rsidR="00B658BB" w:rsidRPr="00862CFC" w:rsidRDefault="00B658BB" w:rsidP="00B658B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B658BB" w:rsidRPr="00106009" w14:paraId="5017B38F" w14:textId="77777777" w:rsidTr="000D203C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31D15" w14:textId="77777777" w:rsidR="00B658BB" w:rsidRPr="00055465" w:rsidRDefault="00B658BB" w:rsidP="000D20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FA17F" w14:textId="77777777" w:rsidR="00B658BB" w:rsidRPr="00055465" w:rsidRDefault="00B658BB" w:rsidP="000D20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34A26" w14:textId="77777777" w:rsidR="00B658BB" w:rsidRPr="00055465" w:rsidRDefault="00B658BB" w:rsidP="000D20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05271" w14:textId="77777777" w:rsidR="00B658BB" w:rsidRPr="00055465" w:rsidRDefault="00B658BB" w:rsidP="000D20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B658BB" w:rsidRPr="00862CFC" w14:paraId="20954DC4" w14:textId="77777777" w:rsidTr="000D203C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504E1D" w14:textId="77777777" w:rsidR="00B658BB" w:rsidRPr="00106009" w:rsidRDefault="00B658BB" w:rsidP="000D2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D18E37" w14:textId="77777777" w:rsidR="00B658BB" w:rsidRPr="00106009" w:rsidRDefault="00B658BB" w:rsidP="000D2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9D276" w14:textId="77777777" w:rsidR="00B658BB" w:rsidRPr="00106009" w:rsidRDefault="00B658BB" w:rsidP="000D2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BC3B8" w14:textId="77777777" w:rsidR="00B658BB" w:rsidRPr="00106009" w:rsidRDefault="00B658BB" w:rsidP="000D2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0554A" w14:textId="77777777" w:rsidR="00B658BB" w:rsidRPr="00106009" w:rsidRDefault="00B658BB" w:rsidP="000D2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4E401" w14:textId="77777777" w:rsidR="00B658BB" w:rsidRPr="00106009" w:rsidRDefault="00B658BB" w:rsidP="000D2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BD852" w14:textId="77777777" w:rsidR="00B658BB" w:rsidRPr="00106009" w:rsidRDefault="00B658BB" w:rsidP="000D2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6B973" w14:textId="77777777" w:rsidR="00B658BB" w:rsidRPr="00106009" w:rsidRDefault="00B658BB" w:rsidP="000D2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2566C7" w:rsidRPr="00106009" w14:paraId="0777A59C" w14:textId="77777777" w:rsidTr="00C4464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77ABB" w14:textId="77777777" w:rsidR="002566C7" w:rsidRDefault="002566C7" w:rsidP="002566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B542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Resumen</w:t>
            </w: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. Resumen de la investigación documental </w:t>
            </w:r>
            <w:r w:rsidR="00DA13EC"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</w:t>
            </w: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cotejo)</w:t>
            </w:r>
          </w:p>
          <w:p w14:paraId="1AD51BA4" w14:textId="1D9AD641" w:rsidR="00A35298" w:rsidRPr="00A35298" w:rsidRDefault="00A35298" w:rsidP="00A3529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Entrega en línea Google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classroom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22855" w14:textId="77777777" w:rsidR="002566C7" w:rsidRPr="00106009" w:rsidRDefault="002566C7" w:rsidP="002566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24935" w14:textId="77777777" w:rsidR="002566C7" w:rsidRPr="00106009" w:rsidRDefault="002566C7" w:rsidP="002566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F2156" w14:textId="77777777" w:rsidR="002566C7" w:rsidRPr="00106009" w:rsidRDefault="002566C7" w:rsidP="002566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ECB17" w14:textId="77777777" w:rsidR="002566C7" w:rsidRPr="00106009" w:rsidRDefault="002566C7" w:rsidP="002566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20BF1" w14:textId="77777777" w:rsidR="002566C7" w:rsidRPr="00106009" w:rsidRDefault="002566C7" w:rsidP="002566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10D8C" w14:textId="77777777" w:rsidR="002566C7" w:rsidRPr="00106009" w:rsidRDefault="002566C7" w:rsidP="002566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1640B" w14:textId="77777777" w:rsidR="002566C7" w:rsidRPr="00106009" w:rsidRDefault="002566C7" w:rsidP="002566C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Busca y analiza información proveniente de fuentes diversas, demuestra la habilidad de investigación y el manejo bibliográfico. Analiza la información de los subtemas investigados, realiza una síntesis y/o resumen.</w:t>
            </w:r>
          </w:p>
        </w:tc>
      </w:tr>
      <w:tr w:rsidR="002566C7" w:rsidRPr="00862CFC" w14:paraId="5AB69631" w14:textId="77777777" w:rsidTr="00C4464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8FA37" w14:textId="77777777" w:rsidR="002566C7" w:rsidRPr="004B5423" w:rsidRDefault="002566C7" w:rsidP="002566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B542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Exposición.</w:t>
            </w: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Exposición de los subtemas indicados</w:t>
            </w:r>
          </w:p>
          <w:p w14:paraId="3576C5DE" w14:textId="77777777" w:rsidR="002566C7" w:rsidRDefault="00DA13EC" w:rsidP="002566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(guía</w:t>
            </w:r>
            <w:r w:rsidR="002566C7"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Observación)</w:t>
            </w:r>
          </w:p>
          <w:p w14:paraId="1D43BE5B" w14:textId="605F3A92" w:rsidR="00A35298" w:rsidRPr="00862CFC" w:rsidRDefault="00A35298" w:rsidP="002566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A5DFF" w14:textId="77777777" w:rsidR="002566C7" w:rsidRPr="00862CFC" w:rsidRDefault="002566C7" w:rsidP="002566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4D2EC" w14:textId="77777777" w:rsidR="002566C7" w:rsidRPr="00862CFC" w:rsidRDefault="002566C7" w:rsidP="002566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C6A45" w14:textId="77777777" w:rsidR="002566C7" w:rsidRPr="00862CFC" w:rsidRDefault="002566C7" w:rsidP="002566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5BE4C" w14:textId="77777777" w:rsidR="002566C7" w:rsidRPr="00862CFC" w:rsidRDefault="002566C7" w:rsidP="002566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22C4D" w14:textId="77777777" w:rsidR="002566C7" w:rsidRPr="00862CFC" w:rsidRDefault="002566C7" w:rsidP="002566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A2C69" w14:textId="77777777" w:rsidR="002566C7" w:rsidRPr="00862CFC" w:rsidRDefault="002566C7" w:rsidP="002566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698F5" w14:textId="77777777" w:rsidR="002566C7" w:rsidRPr="00862CFC" w:rsidRDefault="002566C7" w:rsidP="002566C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Trabaja en equipo, demuestra su capacidad crítica y autocrítica del trabajo realizado, dominio de tema, así como la habilidad en el uso de </w:t>
            </w:r>
            <w:proofErr w:type="gramStart"/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las tics</w:t>
            </w:r>
            <w:proofErr w:type="gramEnd"/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Fomentando la evaluación de forma grupal. Realiza exposición.</w:t>
            </w:r>
          </w:p>
        </w:tc>
      </w:tr>
      <w:tr w:rsidR="002566C7" w:rsidRPr="00862CFC" w14:paraId="5558A4DC" w14:textId="77777777" w:rsidTr="00C4464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CAF91" w14:textId="77777777" w:rsidR="002566C7" w:rsidRPr="004B5423" w:rsidRDefault="002566C7" w:rsidP="002566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B542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Práctica.</w:t>
            </w: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Elaboración de gráficos (cuadro sinóptico, ensayos, mapa mental, cuadro comparativo etc.)</w:t>
            </w:r>
          </w:p>
          <w:p w14:paraId="013F6381" w14:textId="77777777" w:rsidR="002566C7" w:rsidRDefault="002566C7" w:rsidP="002566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(guía de Observación)</w:t>
            </w:r>
          </w:p>
          <w:p w14:paraId="60D81861" w14:textId="15E615CF" w:rsidR="00A35298" w:rsidRDefault="00A35298" w:rsidP="002566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Entrega en línea Google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classroom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C1EBF" w14:textId="77777777" w:rsidR="002566C7" w:rsidRPr="00862CFC" w:rsidRDefault="002566C7" w:rsidP="002566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4799B" w14:textId="77777777" w:rsidR="002566C7" w:rsidRPr="00862CFC" w:rsidRDefault="002566C7" w:rsidP="002566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9D838" w14:textId="77777777" w:rsidR="002566C7" w:rsidRPr="00862CFC" w:rsidRDefault="002566C7" w:rsidP="002566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8BCEF" w14:textId="77777777" w:rsidR="002566C7" w:rsidRPr="00862CFC" w:rsidRDefault="002566C7" w:rsidP="002566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4BA93" w14:textId="77777777" w:rsidR="002566C7" w:rsidRPr="00862CFC" w:rsidRDefault="002566C7" w:rsidP="002566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A3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65126" w14:textId="77777777" w:rsidR="002566C7" w:rsidRPr="00862CFC" w:rsidRDefault="002566C7" w:rsidP="002566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40C6A" w14:textId="77777777" w:rsidR="002566C7" w:rsidRPr="004B5423" w:rsidRDefault="002566C7" w:rsidP="002566C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Analiza la información del tema investigado realizando una síntesis y abstracción mediante gráficos (cuadro sinóptico, mapa mental etc.).</w:t>
            </w:r>
          </w:p>
          <w:p w14:paraId="31AD02FE" w14:textId="77777777" w:rsidR="002566C7" w:rsidRPr="00862CFC" w:rsidRDefault="002566C7" w:rsidP="002566C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Elabora gráficos sin faltas de ortografía, describiendo las ideas principales. Realizan Prácticas.</w:t>
            </w:r>
          </w:p>
        </w:tc>
      </w:tr>
      <w:tr w:rsidR="004755CC" w:rsidRPr="00106009" w14:paraId="56D12913" w14:textId="77777777" w:rsidTr="00664918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97CEA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AF9F38D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13A33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25F11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CCEC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B3379E" w14:textId="77777777" w:rsidR="004755CC" w:rsidRDefault="004755CC" w:rsidP="004755C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A69744D" w14:textId="77777777" w:rsidR="004755CC" w:rsidRPr="00862CFC" w:rsidRDefault="004755CC" w:rsidP="004755C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F87E4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CE81A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121B304" w14:textId="77777777" w:rsidR="00B658BB" w:rsidRPr="00862CFC" w:rsidRDefault="00B658BB" w:rsidP="00B658BB">
      <w:pPr>
        <w:pStyle w:val="Sinespaciado"/>
        <w:rPr>
          <w:rFonts w:ascii="Arial" w:hAnsi="Arial" w:cs="Arial"/>
          <w:sz w:val="20"/>
          <w:szCs w:val="20"/>
        </w:rPr>
      </w:pPr>
    </w:p>
    <w:p w14:paraId="74DD769E" w14:textId="77777777" w:rsidR="00B658BB" w:rsidRDefault="00B658BB" w:rsidP="00B658B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6F1C8741" w14:textId="77777777" w:rsidR="00B658BB" w:rsidRDefault="00B658BB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0BC4993" w14:textId="77777777" w:rsidR="00B658BB" w:rsidRPr="00862CFC" w:rsidRDefault="00B658BB" w:rsidP="00B658BB">
      <w:pPr>
        <w:pStyle w:val="Sinespaciado"/>
        <w:rPr>
          <w:rFonts w:ascii="Arial" w:hAnsi="Arial" w:cs="Arial"/>
          <w:sz w:val="20"/>
          <w:szCs w:val="20"/>
        </w:rPr>
      </w:pPr>
    </w:p>
    <w:p w14:paraId="625F5BC0" w14:textId="77777777" w:rsidR="00B658BB" w:rsidRPr="00862CFC" w:rsidRDefault="00B658BB" w:rsidP="009A00D6">
      <w:pPr>
        <w:pStyle w:val="Sinespaciado"/>
        <w:numPr>
          <w:ilvl w:val="0"/>
          <w:numId w:val="24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B658BB" w:rsidRPr="00862CFC" w14:paraId="045F9EE2" w14:textId="77777777" w:rsidTr="000D203C">
        <w:tc>
          <w:tcPr>
            <w:tcW w:w="1838" w:type="dxa"/>
          </w:tcPr>
          <w:p w14:paraId="7F4FBC4C" w14:textId="77777777" w:rsidR="00B658BB" w:rsidRPr="00862CFC" w:rsidRDefault="00B658BB" w:rsidP="000D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0F7B0DD" w14:textId="77777777" w:rsidR="00B658BB" w:rsidRPr="00862CFC" w:rsidRDefault="00B658BB" w:rsidP="000D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948CE80" w14:textId="77777777" w:rsidR="00B658BB" w:rsidRPr="00862CFC" w:rsidRDefault="0086665F" w:rsidP="000D203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6926D186" w14:textId="77777777" w:rsidR="00B658BB" w:rsidRPr="00862CFC" w:rsidRDefault="00B658BB" w:rsidP="000D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1140F765" w14:textId="77777777" w:rsidR="00B658BB" w:rsidRPr="00546796" w:rsidRDefault="00546796" w:rsidP="0054679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DA13EC">
              <w:rPr>
                <w:rFonts w:ascii="Arial" w:hAnsi="Arial" w:cs="Arial"/>
                <w:sz w:val="20"/>
                <w:szCs w:val="20"/>
              </w:rPr>
              <w:t>Analiza y diseña uniones soldadas sometidas a diferentes condiciones de carga estática y dinámica para evaluar uniones mecánicas</w:t>
            </w:r>
            <w:r w:rsidRPr="00546796">
              <w:rPr>
                <w:rFonts w:ascii="Arial" w:hAnsi="Arial" w:cs="Arial"/>
              </w:rPr>
              <w:t>.</w:t>
            </w:r>
          </w:p>
        </w:tc>
      </w:tr>
    </w:tbl>
    <w:p w14:paraId="635EF8A0" w14:textId="77777777" w:rsidR="00B658BB" w:rsidRPr="00862CFC" w:rsidRDefault="00B658BB" w:rsidP="00B658B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3208"/>
        <w:gridCol w:w="2835"/>
        <w:gridCol w:w="2835"/>
        <w:gridCol w:w="1519"/>
      </w:tblGrid>
      <w:tr w:rsidR="00B658BB" w:rsidRPr="00862CFC" w14:paraId="5447F7DC" w14:textId="77777777" w:rsidTr="00534BD4">
        <w:tc>
          <w:tcPr>
            <w:tcW w:w="2599" w:type="dxa"/>
          </w:tcPr>
          <w:p w14:paraId="4D74F8A0" w14:textId="77777777" w:rsidR="00B658BB" w:rsidRPr="00862CFC" w:rsidRDefault="00B658BB" w:rsidP="000D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208" w:type="dxa"/>
          </w:tcPr>
          <w:p w14:paraId="1B72FE8C" w14:textId="77777777" w:rsidR="00B658BB" w:rsidRPr="00862CFC" w:rsidRDefault="00B658BB" w:rsidP="000D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835" w:type="dxa"/>
          </w:tcPr>
          <w:p w14:paraId="259C1455" w14:textId="77777777" w:rsidR="00B658BB" w:rsidRPr="00862CFC" w:rsidRDefault="00B658BB" w:rsidP="000D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835" w:type="dxa"/>
          </w:tcPr>
          <w:p w14:paraId="6FC4C1B0" w14:textId="77777777" w:rsidR="00B658BB" w:rsidRPr="00862CFC" w:rsidRDefault="00B658BB" w:rsidP="000D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519" w:type="dxa"/>
          </w:tcPr>
          <w:p w14:paraId="6A4781B5" w14:textId="77777777" w:rsidR="00B658BB" w:rsidRPr="00862CFC" w:rsidRDefault="00B658BB" w:rsidP="000D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B658BB" w:rsidRPr="00DA13EC" w14:paraId="4824B2EC" w14:textId="77777777" w:rsidTr="00534BD4">
        <w:tc>
          <w:tcPr>
            <w:tcW w:w="2599" w:type="dxa"/>
          </w:tcPr>
          <w:p w14:paraId="67FC9D78" w14:textId="77777777" w:rsidR="00546796" w:rsidRPr="00DA13EC" w:rsidRDefault="00C465EF" w:rsidP="00C465EF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A13EC">
              <w:rPr>
                <w:rFonts w:ascii="Arial" w:hAnsi="Arial" w:cs="Arial"/>
                <w:b/>
                <w:sz w:val="20"/>
                <w:szCs w:val="20"/>
              </w:rPr>
              <w:t>ANÁLISIS DE SOLDADURAS</w:t>
            </w:r>
          </w:p>
          <w:p w14:paraId="6131E9AC" w14:textId="77777777" w:rsidR="00C465EF" w:rsidRPr="00DA13EC" w:rsidRDefault="00C465EF" w:rsidP="00C465EF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DE4699" w14:textId="77777777" w:rsidR="003014F5" w:rsidRPr="00DA13EC" w:rsidRDefault="003014F5" w:rsidP="00C465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13EC">
              <w:rPr>
                <w:rFonts w:ascii="Arial" w:hAnsi="Arial" w:cs="Arial"/>
                <w:sz w:val="20"/>
                <w:szCs w:val="20"/>
              </w:rPr>
              <w:t>7.1 Tipos de soldaduras, simbología y aplicaciones.</w:t>
            </w:r>
          </w:p>
          <w:p w14:paraId="344730A0" w14:textId="77777777" w:rsidR="003014F5" w:rsidRPr="00DA13EC" w:rsidRDefault="003014F5" w:rsidP="00C465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13EC">
              <w:rPr>
                <w:rFonts w:ascii="Arial" w:hAnsi="Arial" w:cs="Arial"/>
                <w:sz w:val="20"/>
                <w:szCs w:val="20"/>
              </w:rPr>
              <w:t>7.2 Juntas soldadas bajo carga estática.</w:t>
            </w:r>
          </w:p>
          <w:p w14:paraId="2A214A2F" w14:textId="77777777" w:rsidR="00B658BB" w:rsidRPr="00DA13EC" w:rsidRDefault="003014F5" w:rsidP="00C465EF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A13EC">
              <w:rPr>
                <w:rFonts w:ascii="Arial" w:hAnsi="Arial" w:cs="Arial"/>
                <w:sz w:val="20"/>
                <w:szCs w:val="20"/>
              </w:rPr>
              <w:t>7.3 Juntas soldadas bajo carga dinámica</w:t>
            </w:r>
          </w:p>
        </w:tc>
        <w:tc>
          <w:tcPr>
            <w:tcW w:w="3208" w:type="dxa"/>
          </w:tcPr>
          <w:p w14:paraId="423D99BC" w14:textId="36FB966A" w:rsidR="00C465EF" w:rsidRPr="00DA13EC" w:rsidRDefault="00C465EF" w:rsidP="00C465EF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DA13EC">
              <w:rPr>
                <w:rFonts w:ascii="Arial" w:eastAsia="SymbolMT" w:hAnsi="Arial" w:cs="Arial"/>
                <w:sz w:val="20"/>
                <w:szCs w:val="20"/>
              </w:rPr>
              <w:t xml:space="preserve">Desarrolla una </w:t>
            </w:r>
            <w:r w:rsidR="00E51C79" w:rsidRPr="00DA13EC">
              <w:rPr>
                <w:rFonts w:ascii="Arial" w:eastAsia="SymbolMT" w:hAnsi="Arial" w:cs="Arial"/>
                <w:sz w:val="20"/>
                <w:szCs w:val="20"/>
              </w:rPr>
              <w:t>Investigación</w:t>
            </w:r>
            <w:r w:rsidRPr="00DA13EC">
              <w:rPr>
                <w:rFonts w:ascii="Arial" w:eastAsia="SymbolMT" w:hAnsi="Arial" w:cs="Arial"/>
                <w:sz w:val="20"/>
                <w:szCs w:val="20"/>
              </w:rPr>
              <w:t xml:space="preserve">, donde se aprecie la importancia y aplicaciones de </w:t>
            </w:r>
            <w:r w:rsidR="006947CA" w:rsidRPr="00DA13EC">
              <w:rPr>
                <w:rFonts w:ascii="Arial" w:eastAsia="SymbolMT" w:hAnsi="Arial" w:cs="Arial"/>
                <w:sz w:val="20"/>
                <w:szCs w:val="20"/>
              </w:rPr>
              <w:t>soldad.</w:t>
            </w:r>
            <w:r w:rsidR="002C30DF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Pr="00DA13EC">
              <w:rPr>
                <w:rFonts w:ascii="Arial" w:eastAsia="SymbolMT" w:hAnsi="Arial" w:cs="Arial"/>
                <w:sz w:val="20"/>
                <w:szCs w:val="20"/>
              </w:rPr>
              <w:t>Elabor</w:t>
            </w:r>
            <w:r w:rsidR="00E51C79">
              <w:rPr>
                <w:rFonts w:ascii="Arial" w:eastAsia="SymbolMT" w:hAnsi="Arial" w:cs="Arial"/>
                <w:sz w:val="20"/>
                <w:szCs w:val="20"/>
              </w:rPr>
              <w:t xml:space="preserve">a </w:t>
            </w:r>
            <w:r w:rsidRPr="00DA13EC">
              <w:rPr>
                <w:rFonts w:ascii="Arial" w:eastAsia="SymbolMT" w:hAnsi="Arial" w:cs="Arial"/>
                <w:sz w:val="20"/>
                <w:szCs w:val="20"/>
              </w:rPr>
              <w:t>una tabla con las propiedades mínimas y los esfuerzos permisibles de las uniones soldadas de los principales materiales.</w:t>
            </w:r>
          </w:p>
          <w:p w14:paraId="01D47CB1" w14:textId="42B0E348" w:rsidR="002C30DF" w:rsidRPr="007F7CC4" w:rsidRDefault="00C465EF" w:rsidP="002C30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13EC">
              <w:rPr>
                <w:rFonts w:ascii="Arial" w:eastAsia="SymbolMT" w:hAnsi="Arial" w:cs="Arial"/>
                <w:sz w:val="20"/>
                <w:szCs w:val="20"/>
              </w:rPr>
              <w:t>Re</w:t>
            </w:r>
            <w:r w:rsidR="008E4087" w:rsidRPr="00DA13EC">
              <w:rPr>
                <w:rFonts w:ascii="Arial" w:eastAsia="SymbolMT" w:hAnsi="Arial" w:cs="Arial"/>
                <w:sz w:val="20"/>
                <w:szCs w:val="20"/>
              </w:rPr>
              <w:t xml:space="preserve">visa fuentes de </w:t>
            </w:r>
            <w:r w:rsidR="002C30DF">
              <w:rPr>
                <w:rFonts w:ascii="Arial" w:eastAsia="SymbolMT" w:hAnsi="Arial" w:cs="Arial"/>
                <w:sz w:val="20"/>
                <w:szCs w:val="20"/>
              </w:rPr>
              <w:t xml:space="preserve">información </w:t>
            </w:r>
            <w:r w:rsidRPr="00DA13EC">
              <w:rPr>
                <w:rFonts w:ascii="Arial" w:eastAsia="SymbolMT" w:hAnsi="Arial" w:cs="Arial"/>
                <w:sz w:val="20"/>
                <w:szCs w:val="20"/>
              </w:rPr>
              <w:t>para establecer los criterios de diseño</w:t>
            </w:r>
            <w:r w:rsidR="002C30DF">
              <w:rPr>
                <w:rFonts w:ascii="Arial" w:eastAsia="SymbolMT" w:hAnsi="Arial" w:cs="Arial"/>
                <w:sz w:val="20"/>
                <w:szCs w:val="20"/>
              </w:rPr>
              <w:t xml:space="preserve"> en</w:t>
            </w:r>
            <w:r w:rsidRPr="00DA13EC">
              <w:rPr>
                <w:rFonts w:ascii="Arial" w:eastAsia="SymbolMT" w:hAnsi="Arial" w:cs="Arial"/>
                <w:sz w:val="20"/>
                <w:szCs w:val="20"/>
              </w:rPr>
              <w:t xml:space="preserve"> uni</w:t>
            </w:r>
            <w:r w:rsidR="002C30DF">
              <w:rPr>
                <w:rFonts w:ascii="Arial" w:eastAsia="SymbolMT" w:hAnsi="Arial" w:cs="Arial"/>
                <w:sz w:val="20"/>
                <w:szCs w:val="20"/>
              </w:rPr>
              <w:t>ones</w:t>
            </w:r>
            <w:r w:rsidRPr="00DA13EC">
              <w:rPr>
                <w:rFonts w:ascii="Arial" w:eastAsia="SymbolMT" w:hAnsi="Arial" w:cs="Arial"/>
                <w:sz w:val="20"/>
                <w:szCs w:val="20"/>
              </w:rPr>
              <w:t xml:space="preserve"> soldada</w:t>
            </w:r>
            <w:r w:rsidR="00007C25">
              <w:rPr>
                <w:rFonts w:ascii="Arial" w:eastAsia="SymbolMT" w:hAnsi="Arial" w:cs="Arial"/>
                <w:sz w:val="20"/>
                <w:szCs w:val="20"/>
              </w:rPr>
              <w:t>s</w:t>
            </w:r>
            <w:r w:rsidR="002C30DF">
              <w:rPr>
                <w:rFonts w:ascii="Arial" w:hAnsi="Arial" w:cs="Arial"/>
                <w:sz w:val="20"/>
                <w:szCs w:val="20"/>
              </w:rPr>
              <w:t>, entregando resumen en la</w:t>
            </w:r>
            <w:r w:rsidR="002C30DF" w:rsidRPr="0072305B">
              <w:rPr>
                <w:rFonts w:ascii="Arial" w:hAnsi="Arial" w:cs="Arial"/>
                <w:sz w:val="20"/>
                <w:szCs w:val="20"/>
              </w:rPr>
              <w:t xml:space="preserve"> Plataforma Educativ</w:t>
            </w:r>
            <w:r w:rsidR="002C30DF">
              <w:rPr>
                <w:rFonts w:ascii="Arial" w:hAnsi="Arial" w:cs="Arial"/>
                <w:sz w:val="20"/>
                <w:szCs w:val="20"/>
              </w:rPr>
              <w:t xml:space="preserve">a de Google </w:t>
            </w:r>
            <w:proofErr w:type="spellStart"/>
            <w:r w:rsidR="002C30DF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2C30D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335EB0C" w14:textId="77777777" w:rsidR="002C30DF" w:rsidRPr="00DA13EC" w:rsidRDefault="002C30DF" w:rsidP="00C465EF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305AFFFA" w14:textId="2A0FDBDB" w:rsidR="00C465EF" w:rsidRPr="00DA13EC" w:rsidRDefault="00C465EF" w:rsidP="00C465EF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DA13EC">
              <w:rPr>
                <w:rFonts w:ascii="Arial" w:eastAsia="SymbolMT" w:hAnsi="Arial" w:cs="Arial"/>
                <w:sz w:val="20"/>
                <w:szCs w:val="20"/>
              </w:rPr>
              <w:t>Resuelve problemas donde se determine la resistencia de juntas soldadas bajo carga estática.</w:t>
            </w:r>
          </w:p>
          <w:p w14:paraId="125E756C" w14:textId="125FB11D" w:rsidR="002C30DF" w:rsidRDefault="00C465EF" w:rsidP="002C30D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13EC">
              <w:rPr>
                <w:rFonts w:ascii="Arial" w:eastAsia="SymbolMT" w:hAnsi="Arial" w:cs="Arial"/>
                <w:sz w:val="20"/>
                <w:szCs w:val="20"/>
              </w:rPr>
              <w:lastRenderedPageBreak/>
              <w:t>Resuelve problemas donde se determine la resistencia de juntas soldadas bajo carga dinámica.</w:t>
            </w:r>
            <w:r w:rsidR="002C30DF" w:rsidRPr="00C66E0B">
              <w:rPr>
                <w:rFonts w:ascii="Arial" w:hAnsi="Arial" w:cs="Arial"/>
                <w:sz w:val="20"/>
                <w:szCs w:val="20"/>
              </w:rPr>
              <w:t xml:space="preserve"> utilizando como base un problema modelo presentado por el profesor</w:t>
            </w:r>
            <w:r w:rsidR="002C30DF">
              <w:rPr>
                <w:rFonts w:ascii="Arial" w:hAnsi="Arial" w:cs="Arial"/>
                <w:sz w:val="20"/>
                <w:szCs w:val="20"/>
              </w:rPr>
              <w:t xml:space="preserve"> Y entrega de </w:t>
            </w:r>
            <w:proofErr w:type="spellStart"/>
            <w:r w:rsidR="002C30DF">
              <w:rPr>
                <w:rFonts w:ascii="Arial" w:hAnsi="Arial" w:cs="Arial"/>
                <w:sz w:val="20"/>
                <w:szCs w:val="20"/>
              </w:rPr>
              <w:t>problemario</w:t>
            </w:r>
            <w:proofErr w:type="spellEnd"/>
            <w:r w:rsidR="002C30DF">
              <w:rPr>
                <w:rFonts w:ascii="Arial" w:hAnsi="Arial" w:cs="Arial"/>
                <w:sz w:val="20"/>
                <w:szCs w:val="20"/>
              </w:rPr>
              <w:t xml:space="preserve"> en Google </w:t>
            </w:r>
            <w:proofErr w:type="spellStart"/>
            <w:r w:rsidR="002C30DF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2C30D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58799E2" w14:textId="77777777" w:rsidR="002C30DF" w:rsidRPr="00DA13EC" w:rsidRDefault="002C30DF" w:rsidP="00C465EF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5B58A82F" w14:textId="77777777" w:rsidR="003A599B" w:rsidRPr="00DA13EC" w:rsidRDefault="00B47E13" w:rsidP="003A599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13EC">
              <w:rPr>
                <w:rFonts w:ascii="Arial" w:hAnsi="Arial" w:cs="Arial"/>
                <w:sz w:val="20"/>
                <w:szCs w:val="20"/>
              </w:rPr>
              <w:t xml:space="preserve">Desarrolla un proyecto de asignatura lo cual </w:t>
            </w:r>
            <w:r w:rsidR="003A599B" w:rsidRPr="00DA13EC">
              <w:rPr>
                <w:rFonts w:ascii="Arial" w:hAnsi="Arial" w:cs="Arial"/>
                <w:sz w:val="20"/>
                <w:szCs w:val="20"/>
              </w:rPr>
              <w:t>Diseñar elementos de máquinas reales utilizando las teorías de la materia y los procedimientos</w:t>
            </w:r>
          </w:p>
          <w:p w14:paraId="6E4C6BFB" w14:textId="070F94FB" w:rsidR="00B658BB" w:rsidRPr="00DA13EC" w:rsidRDefault="003A599B" w:rsidP="00C465EF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DA13EC">
              <w:rPr>
                <w:rFonts w:ascii="Arial" w:hAnsi="Arial" w:cs="Arial"/>
                <w:sz w:val="20"/>
                <w:szCs w:val="20"/>
              </w:rPr>
              <w:t>marcados.</w:t>
            </w:r>
          </w:p>
        </w:tc>
        <w:tc>
          <w:tcPr>
            <w:tcW w:w="2835" w:type="dxa"/>
          </w:tcPr>
          <w:p w14:paraId="04D777E5" w14:textId="5FD024F3" w:rsidR="002F2FF3" w:rsidRDefault="002B6581" w:rsidP="005D6080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320"/>
              <w:jc w:val="both"/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SymbolMT" w:hAnsi="Arial" w:cs="Arial"/>
                <w:sz w:val="20"/>
                <w:szCs w:val="20"/>
              </w:rPr>
              <w:lastRenderedPageBreak/>
              <w:t>Se analiza</w:t>
            </w:r>
            <w:r w:rsidR="001F1F51">
              <w:rPr>
                <w:rFonts w:ascii="Arial" w:eastAsia="SymbolMT" w:hAnsi="Arial" w:cs="Arial"/>
                <w:sz w:val="20"/>
                <w:szCs w:val="20"/>
              </w:rPr>
              <w:t>n</w:t>
            </w:r>
            <w:r w:rsidR="00150BF2" w:rsidRPr="00DA13EC"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  <w:t xml:space="preserve">los temas investigados </w:t>
            </w:r>
            <w:r w:rsidR="002F2FF3" w:rsidRPr="00DA13EC"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  <w:t xml:space="preserve">para establecer los criterios de diseño y decidir si la unión soldada es satisfactoria. </w:t>
            </w:r>
          </w:p>
          <w:p w14:paraId="16AB4405" w14:textId="19C19AE3" w:rsidR="002B6581" w:rsidRPr="002B6581" w:rsidRDefault="002B6581" w:rsidP="005D6080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320"/>
              <w:jc w:val="both"/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expone </w:t>
            </w:r>
            <w:r w:rsidR="00007C25">
              <w:rPr>
                <w:rFonts w:ascii="Arial" w:hAnsi="Arial" w:cs="Arial"/>
                <w:sz w:val="20"/>
                <w:szCs w:val="20"/>
              </w:rPr>
              <w:t xml:space="preserve">de manera presencial </w:t>
            </w:r>
            <w:r>
              <w:rPr>
                <w:rFonts w:ascii="Arial" w:hAnsi="Arial" w:cs="Arial"/>
                <w:sz w:val="20"/>
                <w:szCs w:val="20"/>
              </w:rPr>
              <w:t>Problema modelo de Soldadura</w:t>
            </w:r>
            <w:r w:rsidRPr="00DA13EC"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  <w:t xml:space="preserve"> donde se determin</w:t>
            </w:r>
            <w:r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  <w:t>a</w:t>
            </w:r>
            <w:r w:rsidRPr="00DA13EC"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  <w:t xml:space="preserve"> la resistencia de juntas soldadas bajo carga estática</w:t>
            </w:r>
            <w:r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  <w:t xml:space="preserve"> y dinámicas, </w:t>
            </w:r>
            <w:r>
              <w:rPr>
                <w:rFonts w:ascii="Arial" w:hAnsi="Arial" w:cs="Arial"/>
                <w:sz w:val="20"/>
                <w:szCs w:val="20"/>
              </w:rPr>
              <w:t xml:space="preserve">como ejemplo para que el alumno realice el </w:t>
            </w:r>
            <w:proofErr w:type="spellStart"/>
            <w:r w:rsidRPr="005D7551">
              <w:rPr>
                <w:rFonts w:ascii="Arial" w:hAnsi="Arial" w:cs="Arial"/>
                <w:sz w:val="20"/>
                <w:szCs w:val="20"/>
              </w:rPr>
              <w:t>problema</w:t>
            </w:r>
            <w:r>
              <w:rPr>
                <w:rFonts w:ascii="Arial" w:hAnsi="Arial" w:cs="Arial"/>
                <w:sz w:val="20"/>
                <w:szCs w:val="20"/>
              </w:rPr>
              <w:t>rio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que</w:t>
            </w:r>
            <w:r w:rsidRPr="005D7551">
              <w:rPr>
                <w:rFonts w:ascii="Arial" w:hAnsi="Arial" w:cs="Arial"/>
                <w:sz w:val="20"/>
                <w:szCs w:val="20"/>
              </w:rPr>
              <w:t xml:space="preserve"> serán </w:t>
            </w:r>
            <w:r>
              <w:rPr>
                <w:rFonts w:ascii="Arial" w:hAnsi="Arial" w:cs="Arial"/>
                <w:sz w:val="20"/>
                <w:szCs w:val="20"/>
              </w:rPr>
              <w:t xml:space="preserve">entregados en Google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9BB00DB" w14:textId="77777777" w:rsidR="00007C25" w:rsidRDefault="002B6581" w:rsidP="005D60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7551">
              <w:rPr>
                <w:rFonts w:ascii="Arial" w:hAnsi="Arial" w:cs="Arial"/>
                <w:sz w:val="20"/>
                <w:szCs w:val="20"/>
              </w:rPr>
              <w:lastRenderedPageBreak/>
              <w:t>El alumno resolverá el examen escrito</w:t>
            </w:r>
            <w:r>
              <w:rPr>
                <w:rFonts w:ascii="Arial" w:hAnsi="Arial" w:cs="Arial"/>
                <w:sz w:val="20"/>
                <w:szCs w:val="20"/>
              </w:rPr>
              <w:t xml:space="preserve"> el cual será entregado </w:t>
            </w:r>
            <w:r w:rsidR="00007C25">
              <w:rPr>
                <w:rFonts w:ascii="Arial" w:hAnsi="Arial" w:cs="Arial"/>
                <w:sz w:val="20"/>
                <w:szCs w:val="20"/>
              </w:rPr>
              <w:t>de manera presencial.</w:t>
            </w:r>
          </w:p>
          <w:p w14:paraId="42C68696" w14:textId="461CCAB8" w:rsidR="002B6581" w:rsidRPr="002B6581" w:rsidRDefault="002B6581" w:rsidP="005D6080">
            <w:pPr>
              <w:jc w:val="both"/>
            </w:pPr>
          </w:p>
        </w:tc>
        <w:tc>
          <w:tcPr>
            <w:tcW w:w="2835" w:type="dxa"/>
          </w:tcPr>
          <w:p w14:paraId="5525F9A3" w14:textId="6A1F1C9C" w:rsidR="00C465EF" w:rsidRPr="00DA13EC" w:rsidRDefault="00C465EF" w:rsidP="00C465EF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DA13EC">
              <w:rPr>
                <w:rFonts w:ascii="Arial" w:eastAsia="SymbolMT" w:hAnsi="Arial" w:cs="Arial"/>
                <w:sz w:val="20"/>
                <w:szCs w:val="20"/>
              </w:rPr>
              <w:lastRenderedPageBreak/>
              <w:t>Capacidad para comunicarse por escrito.</w:t>
            </w:r>
          </w:p>
          <w:p w14:paraId="2CE6D78E" w14:textId="03B91D54" w:rsidR="00C465EF" w:rsidRPr="00DA13EC" w:rsidRDefault="00C465EF" w:rsidP="00C465EF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DA13EC">
              <w:rPr>
                <w:rFonts w:ascii="Arial" w:eastAsia="SymbolMT" w:hAnsi="Arial" w:cs="Arial"/>
                <w:sz w:val="20"/>
                <w:szCs w:val="20"/>
              </w:rPr>
              <w:t>Capacidad de sintetizar la información.</w:t>
            </w:r>
          </w:p>
          <w:p w14:paraId="2EE8274C" w14:textId="6ED0C23E" w:rsidR="00C465EF" w:rsidRPr="00DA13EC" w:rsidRDefault="00C465EF" w:rsidP="00C465EF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DA13EC">
              <w:rPr>
                <w:rFonts w:ascii="Arial" w:eastAsia="SymbolMT" w:hAnsi="Arial" w:cs="Arial"/>
                <w:sz w:val="20"/>
                <w:szCs w:val="20"/>
              </w:rPr>
              <w:t>Habilidad para organizar y planificar sus tareas.</w:t>
            </w:r>
          </w:p>
          <w:p w14:paraId="1B3857BE" w14:textId="1FFE29B7" w:rsidR="00C465EF" w:rsidRPr="00DA13EC" w:rsidRDefault="00C465EF" w:rsidP="00C465EF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DA13EC">
              <w:rPr>
                <w:rFonts w:ascii="Arial" w:eastAsia="SymbolMT" w:hAnsi="Arial" w:cs="Arial"/>
                <w:sz w:val="20"/>
                <w:szCs w:val="20"/>
              </w:rPr>
              <w:t>Capacidad de solucionar ejercicios individuales y por equipos.</w:t>
            </w:r>
          </w:p>
          <w:p w14:paraId="5B8AD24A" w14:textId="4BEC263B" w:rsidR="00C465EF" w:rsidRPr="00DA13EC" w:rsidRDefault="00C465EF" w:rsidP="00C465EF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DA13EC">
              <w:rPr>
                <w:rFonts w:ascii="Arial" w:eastAsia="SymbolMT" w:hAnsi="Arial" w:cs="Arial"/>
                <w:sz w:val="20"/>
                <w:szCs w:val="20"/>
              </w:rPr>
              <w:t>Capacidad de relacionar y aplicar de los conocimientos en la práctica</w:t>
            </w:r>
            <w:r w:rsidR="008E4087" w:rsidRPr="00DA13EC"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77B2388C" w14:textId="77777777" w:rsidR="00B658BB" w:rsidRPr="00DA13EC" w:rsidRDefault="00B658BB" w:rsidP="007E4EDA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</w:tc>
        <w:tc>
          <w:tcPr>
            <w:tcW w:w="1519" w:type="dxa"/>
          </w:tcPr>
          <w:p w14:paraId="0B3040A2" w14:textId="77777777" w:rsidR="00B658BB" w:rsidRPr="00DA13EC" w:rsidRDefault="00B658BB" w:rsidP="00C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2C3E5F" w14:textId="77777777" w:rsidR="00B658BB" w:rsidRPr="00DA13EC" w:rsidRDefault="00B658BB" w:rsidP="00C465E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47697F5" w14:textId="77777777" w:rsidR="00B658BB" w:rsidRDefault="0097179B" w:rsidP="00C465E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 w:rsidR="00B658BB" w:rsidRPr="00DA13EC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  <w:p w14:paraId="4B5FA0C7" w14:textId="5310535C" w:rsidR="00150BF2" w:rsidRPr="002F6664" w:rsidRDefault="00150BF2" w:rsidP="00150BF2">
            <w:pPr>
              <w:tabs>
                <w:tab w:val="left" w:pos="492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eastAsia="es-ES_tradnl"/>
              </w:rPr>
            </w:pPr>
          </w:p>
          <w:p w14:paraId="7521339A" w14:textId="77777777" w:rsidR="00150BF2" w:rsidRPr="00A33276" w:rsidRDefault="00150BF2" w:rsidP="00150BF2">
            <w:pPr>
              <w:tabs>
                <w:tab w:val="left" w:pos="492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eastAsia="es-ES_tradnl"/>
              </w:rPr>
            </w:pPr>
          </w:p>
          <w:p w14:paraId="15C57F0D" w14:textId="77777777" w:rsidR="00150BF2" w:rsidRDefault="00150BF2" w:rsidP="00150BF2">
            <w:pPr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</w:pPr>
          </w:p>
          <w:p w14:paraId="47BB4EB6" w14:textId="77777777" w:rsidR="00150BF2" w:rsidRPr="005D7551" w:rsidRDefault="00150BF2" w:rsidP="00150BF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61B335" w14:textId="6AC156FF" w:rsidR="00BE7314" w:rsidRPr="00DA13EC" w:rsidRDefault="00BE7314" w:rsidP="00150B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2F0EA31" w14:textId="77777777" w:rsidR="00B658BB" w:rsidRPr="00862CFC" w:rsidRDefault="00B658BB" w:rsidP="000E2ED4">
      <w:pPr>
        <w:rPr>
          <w:rFonts w:ascii="Arial" w:hAnsi="Arial" w:cs="Arial"/>
          <w:sz w:val="20"/>
          <w:szCs w:val="20"/>
        </w:rPr>
      </w:pPr>
    </w:p>
    <w:p w14:paraId="2F552734" w14:textId="77777777" w:rsidR="00B658BB" w:rsidRPr="00862CFC" w:rsidRDefault="00B658BB" w:rsidP="00B658B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397"/>
      </w:tblGrid>
      <w:tr w:rsidR="00B658BB" w:rsidRPr="00862CFC" w14:paraId="6FDF5C37" w14:textId="77777777" w:rsidTr="00504E65">
        <w:tc>
          <w:tcPr>
            <w:tcW w:w="6498" w:type="dxa"/>
          </w:tcPr>
          <w:p w14:paraId="70CDC1B7" w14:textId="77777777" w:rsidR="00B658BB" w:rsidRPr="00862CFC" w:rsidRDefault="00504E65" w:rsidP="00504E65">
            <w:pPr>
              <w:pStyle w:val="Sinespaciado"/>
              <w:tabs>
                <w:tab w:val="left" w:pos="2766"/>
                <w:tab w:val="center" w:pos="314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6397" w:type="dxa"/>
          </w:tcPr>
          <w:p w14:paraId="208D82CB" w14:textId="77777777" w:rsidR="00B658BB" w:rsidRPr="00862CFC" w:rsidRDefault="00504E65" w:rsidP="000D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</w:tbl>
    <w:tbl>
      <w:tblPr>
        <w:tblStyle w:val="Tablaconcuadrcula2"/>
        <w:tblW w:w="12900" w:type="dxa"/>
        <w:tblInd w:w="-5" w:type="dxa"/>
        <w:tblLook w:val="04A0" w:firstRow="1" w:lastRow="0" w:firstColumn="1" w:lastColumn="0" w:noHBand="0" w:noVBand="1"/>
      </w:tblPr>
      <w:tblGrid>
        <w:gridCol w:w="11482"/>
        <w:gridCol w:w="1418"/>
      </w:tblGrid>
      <w:tr w:rsidR="00504E65" w:rsidRPr="00862CFC" w14:paraId="3D2BC991" w14:textId="77777777" w:rsidTr="00534BD4">
        <w:tc>
          <w:tcPr>
            <w:tcW w:w="11482" w:type="dxa"/>
          </w:tcPr>
          <w:p w14:paraId="66E1AC34" w14:textId="77777777" w:rsidR="00504E65" w:rsidRPr="006B0503" w:rsidRDefault="00504E65" w:rsidP="00DB26D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6B0503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418" w:type="dxa"/>
          </w:tcPr>
          <w:p w14:paraId="7A983B67" w14:textId="77777777" w:rsidR="00504E65" w:rsidRPr="00862CFC" w:rsidRDefault="00504E65" w:rsidP="00DB26D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</w:t>
            </w:r>
            <w:r>
              <w:rPr>
                <w:rFonts w:ascii="Arial" w:hAnsi="Arial" w:cs="Arial"/>
                <w:sz w:val="20"/>
                <w:szCs w:val="20"/>
              </w:rPr>
              <w:t>or de Indicador</w:t>
            </w:r>
          </w:p>
        </w:tc>
      </w:tr>
      <w:tr w:rsidR="00865765" w:rsidRPr="00862CFC" w14:paraId="7CCA9782" w14:textId="77777777" w:rsidTr="00534BD4">
        <w:tc>
          <w:tcPr>
            <w:tcW w:w="11482" w:type="dxa"/>
          </w:tcPr>
          <w:p w14:paraId="53E08FEC" w14:textId="77777777" w:rsidR="00865765" w:rsidRPr="00233468" w:rsidRDefault="00865765" w:rsidP="00865765">
            <w:pPr>
              <w:pStyle w:val="Default"/>
              <w:jc w:val="both"/>
              <w:rPr>
                <w:sz w:val="20"/>
                <w:szCs w:val="20"/>
              </w:rPr>
            </w:pPr>
            <w:r w:rsidRPr="00923E41">
              <w:rPr>
                <w:sz w:val="20"/>
                <w:szCs w:val="20"/>
              </w:rPr>
              <w:t xml:space="preserve">A). </w:t>
            </w:r>
            <w:r w:rsidRPr="00B16571">
              <w:rPr>
                <w:b/>
                <w:sz w:val="20"/>
                <w:szCs w:val="20"/>
              </w:rPr>
              <w:t>Resumen</w:t>
            </w:r>
            <w:r>
              <w:rPr>
                <w:sz w:val="20"/>
                <w:szCs w:val="20"/>
              </w:rPr>
              <w:t xml:space="preserve">. </w:t>
            </w:r>
            <w:r w:rsidRPr="00B16571">
              <w:rPr>
                <w:sz w:val="20"/>
                <w:szCs w:val="20"/>
              </w:rPr>
              <w:t>Realiza una investigación documental</w:t>
            </w:r>
            <w:r w:rsidRPr="00923E41">
              <w:rPr>
                <w:sz w:val="20"/>
                <w:szCs w:val="20"/>
              </w:rPr>
              <w:t xml:space="preserve"> de los subtemas. Busca y analiza información proveniente de fuentes diversas, demuestra la habilidad de investigación y el manejo bibliográfico. Analiza la información investigada (</w:t>
            </w:r>
            <w:r w:rsidRPr="00C02E20">
              <w:rPr>
                <w:sz w:val="20"/>
                <w:szCs w:val="20"/>
              </w:rPr>
              <w:t>realiza una sín</w:t>
            </w:r>
            <w:r>
              <w:rPr>
                <w:sz w:val="20"/>
                <w:szCs w:val="20"/>
              </w:rPr>
              <w:t>tesis y elabora un resumen</w:t>
            </w:r>
            <w:r w:rsidRPr="00923E41">
              <w:rPr>
                <w:sz w:val="20"/>
                <w:szCs w:val="20"/>
              </w:rPr>
              <w:t>).</w:t>
            </w:r>
          </w:p>
        </w:tc>
        <w:tc>
          <w:tcPr>
            <w:tcW w:w="1418" w:type="dxa"/>
          </w:tcPr>
          <w:p w14:paraId="68FE3F2D" w14:textId="77777777" w:rsidR="00865765" w:rsidRPr="00862CFC" w:rsidRDefault="00865765" w:rsidP="0086576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477"/>
        <w:gridCol w:w="1418"/>
      </w:tblGrid>
      <w:tr w:rsidR="0045223E" w:rsidRPr="00862CFC" w14:paraId="1D9D9030" w14:textId="77777777" w:rsidTr="00534BD4">
        <w:tc>
          <w:tcPr>
            <w:tcW w:w="11477" w:type="dxa"/>
            <w:vAlign w:val="center"/>
          </w:tcPr>
          <w:p w14:paraId="0323413A" w14:textId="77777777" w:rsidR="0045223E" w:rsidRPr="0045223E" w:rsidRDefault="0045223E" w:rsidP="0045223E">
            <w:pPr>
              <w:pStyle w:val="Prrafodelista"/>
              <w:numPr>
                <w:ilvl w:val="0"/>
                <w:numId w:val="33"/>
              </w:numPr>
              <w:ind w:left="306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223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Resolución   de problemas.</w:t>
            </w:r>
            <w:r w:rsidRPr="00452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Analiza los ejercicios a través de conocimientos previos y del curso, aplica las leyes fundamentales para la solución de los ejercicios de engranajes interpretando los resultados obtenidos.      </w:t>
            </w:r>
          </w:p>
        </w:tc>
        <w:tc>
          <w:tcPr>
            <w:tcW w:w="1418" w:type="dxa"/>
            <w:vAlign w:val="center"/>
          </w:tcPr>
          <w:p w14:paraId="7A8A103B" w14:textId="77777777" w:rsidR="0045223E" w:rsidRPr="00862CFC" w:rsidRDefault="0045223E" w:rsidP="00B47E16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30 %</w:t>
            </w:r>
          </w:p>
        </w:tc>
      </w:tr>
    </w:tbl>
    <w:tbl>
      <w:tblPr>
        <w:tblStyle w:val="Tablaconcuadrcula2"/>
        <w:tblW w:w="12900" w:type="dxa"/>
        <w:tblInd w:w="-5" w:type="dxa"/>
        <w:tblLook w:val="04A0" w:firstRow="1" w:lastRow="0" w:firstColumn="1" w:lastColumn="0" w:noHBand="0" w:noVBand="1"/>
      </w:tblPr>
      <w:tblGrid>
        <w:gridCol w:w="11482"/>
        <w:gridCol w:w="1418"/>
      </w:tblGrid>
      <w:tr w:rsidR="00865765" w:rsidRPr="00862CFC" w14:paraId="08FB30A5" w14:textId="77777777" w:rsidTr="00534BD4">
        <w:tc>
          <w:tcPr>
            <w:tcW w:w="11482" w:type="dxa"/>
          </w:tcPr>
          <w:p w14:paraId="40B14972" w14:textId="77777777" w:rsidR="00865765" w:rsidRPr="00233468" w:rsidRDefault="00865765" w:rsidP="00865765">
            <w:pPr>
              <w:pStyle w:val="Default"/>
              <w:jc w:val="both"/>
              <w:rPr>
                <w:sz w:val="20"/>
                <w:szCs w:val="20"/>
              </w:rPr>
            </w:pPr>
            <w:r w:rsidRPr="00923E41">
              <w:rPr>
                <w:sz w:val="20"/>
                <w:szCs w:val="20"/>
              </w:rPr>
              <w:t xml:space="preserve">C). </w:t>
            </w:r>
            <w:r w:rsidRPr="00B16571">
              <w:rPr>
                <w:b/>
                <w:sz w:val="20"/>
                <w:szCs w:val="20"/>
              </w:rPr>
              <w:t>Proyecto Final.</w:t>
            </w:r>
            <w:r w:rsidRPr="00923E41">
              <w:rPr>
                <w:sz w:val="20"/>
                <w:szCs w:val="20"/>
              </w:rPr>
              <w:t xml:space="preserve"> Demuestra la capacidad de aprender y el dominio de los temas de la unidad, mediante la solución correcta de los problemas (realizan prácticas).</w:t>
            </w:r>
          </w:p>
        </w:tc>
        <w:tc>
          <w:tcPr>
            <w:tcW w:w="1418" w:type="dxa"/>
          </w:tcPr>
          <w:p w14:paraId="6C5B633E" w14:textId="77777777" w:rsidR="00865765" w:rsidRPr="00862CFC" w:rsidRDefault="00865765" w:rsidP="0086576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2785EBCE" w14:textId="77777777" w:rsidR="00B658BB" w:rsidRPr="00862CFC" w:rsidRDefault="00B658BB" w:rsidP="00B658BB">
      <w:pPr>
        <w:pStyle w:val="Sinespaciado"/>
        <w:rPr>
          <w:rFonts w:ascii="Arial" w:hAnsi="Arial" w:cs="Arial"/>
          <w:sz w:val="20"/>
          <w:szCs w:val="20"/>
        </w:rPr>
      </w:pPr>
    </w:p>
    <w:p w14:paraId="57B40AB6" w14:textId="77777777" w:rsidR="00B658BB" w:rsidRPr="00862CFC" w:rsidRDefault="00457088" w:rsidP="00B658B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B658BB" w:rsidRPr="00862CFC">
        <w:rPr>
          <w:rFonts w:ascii="Arial" w:hAnsi="Arial" w:cs="Arial"/>
          <w:sz w:val="20"/>
          <w:szCs w:val="20"/>
        </w:rPr>
        <w:t>:</w:t>
      </w:r>
    </w:p>
    <w:p w14:paraId="310BCFE5" w14:textId="77777777" w:rsidR="00B658BB" w:rsidRPr="00862CFC" w:rsidRDefault="00B658BB" w:rsidP="00B658B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1276"/>
        <w:gridCol w:w="7229"/>
        <w:gridCol w:w="2086"/>
      </w:tblGrid>
      <w:tr w:rsidR="00B658BB" w:rsidRPr="00862CFC" w14:paraId="0B810D6C" w14:textId="77777777" w:rsidTr="00534BD4">
        <w:tc>
          <w:tcPr>
            <w:tcW w:w="2405" w:type="dxa"/>
          </w:tcPr>
          <w:p w14:paraId="2D334D9F" w14:textId="77777777" w:rsidR="00B658BB" w:rsidRPr="00862CFC" w:rsidRDefault="00B658BB" w:rsidP="000D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Desempeño</w:t>
            </w:r>
          </w:p>
        </w:tc>
        <w:tc>
          <w:tcPr>
            <w:tcW w:w="1276" w:type="dxa"/>
          </w:tcPr>
          <w:p w14:paraId="2435A6E7" w14:textId="77777777" w:rsidR="00B658BB" w:rsidRPr="00862CFC" w:rsidRDefault="00B658BB" w:rsidP="000D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</w:tcPr>
          <w:p w14:paraId="3950B31A" w14:textId="77777777" w:rsidR="00B658BB" w:rsidRPr="00862CFC" w:rsidRDefault="00B658BB" w:rsidP="000D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086" w:type="dxa"/>
          </w:tcPr>
          <w:p w14:paraId="67F3B559" w14:textId="77777777" w:rsidR="00B658BB" w:rsidRPr="00862CFC" w:rsidRDefault="00B658BB" w:rsidP="000D20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457088" w:rsidRPr="00862CFC" w14:paraId="4DB77F39" w14:textId="77777777" w:rsidTr="00534BD4">
        <w:tc>
          <w:tcPr>
            <w:tcW w:w="2405" w:type="dxa"/>
            <w:vMerge w:val="restart"/>
          </w:tcPr>
          <w:p w14:paraId="70ECA5E6" w14:textId="77777777" w:rsidR="00457088" w:rsidRPr="00862CFC" w:rsidRDefault="00457088" w:rsidP="0045708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276" w:type="dxa"/>
          </w:tcPr>
          <w:p w14:paraId="41A55533" w14:textId="77777777" w:rsidR="00457088" w:rsidRPr="00862CFC" w:rsidRDefault="00457088" w:rsidP="0045708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7EC26E0C" w14:textId="77777777" w:rsidR="00457088" w:rsidRPr="009718C2" w:rsidRDefault="00457088" w:rsidP="00457088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0404D17A" w14:textId="77777777" w:rsidR="00457088" w:rsidRPr="009718C2" w:rsidRDefault="00457088" w:rsidP="00457088">
            <w:pPr>
              <w:numPr>
                <w:ilvl w:val="0"/>
                <w:numId w:val="25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3B88">
              <w:rPr>
                <w:rFonts w:ascii="Arial" w:hAnsi="Arial" w:cs="Arial"/>
                <w:sz w:val="20"/>
                <w:szCs w:val="20"/>
              </w:rPr>
              <w:t xml:space="preserve">Se 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adapta a situaciones y contextos complejos: 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7E4E666" w14:textId="77777777" w:rsidR="00457088" w:rsidRPr="009718C2" w:rsidRDefault="00457088" w:rsidP="00457088">
            <w:pPr>
              <w:numPr>
                <w:ilvl w:val="0"/>
                <w:numId w:val="25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367AFEC" w14:textId="77777777" w:rsidR="00457088" w:rsidRDefault="00457088" w:rsidP="00457088">
            <w:pPr>
              <w:numPr>
                <w:ilvl w:val="0"/>
                <w:numId w:val="25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9718C2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BD4B48C" w14:textId="77777777" w:rsidR="00457088" w:rsidRDefault="00457088" w:rsidP="00457088">
            <w:pPr>
              <w:numPr>
                <w:ilvl w:val="0"/>
                <w:numId w:val="25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1A1F2119" w14:textId="77777777" w:rsidR="00457088" w:rsidRPr="009718C2" w:rsidRDefault="00457088" w:rsidP="00457088">
            <w:pPr>
              <w:numPr>
                <w:ilvl w:val="0"/>
                <w:numId w:val="25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9718C2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37458570" w14:textId="77777777" w:rsidR="00457088" w:rsidRPr="009718C2" w:rsidRDefault="00457088" w:rsidP="00457088">
            <w:pPr>
              <w:pStyle w:val="Sinespaciado"/>
              <w:ind w:hanging="10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6. 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9718C2">
              <w:rPr>
                <w:rFonts w:ascii="Arial" w:hAnsi="Arial" w:cs="Arial"/>
                <w:sz w:val="20"/>
                <w:szCs w:val="20"/>
              </w:rPr>
              <w:t>Es capaz de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18C2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086" w:type="dxa"/>
          </w:tcPr>
          <w:p w14:paraId="011CECDD" w14:textId="77777777" w:rsidR="00457088" w:rsidRPr="00862CFC" w:rsidRDefault="00457088" w:rsidP="0045708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457088" w:rsidRPr="00862CFC" w14:paraId="150CA1B5" w14:textId="77777777" w:rsidTr="00534BD4">
        <w:tc>
          <w:tcPr>
            <w:tcW w:w="2405" w:type="dxa"/>
            <w:vMerge/>
          </w:tcPr>
          <w:p w14:paraId="13989C9B" w14:textId="77777777" w:rsidR="00457088" w:rsidRPr="00862CFC" w:rsidRDefault="00457088" w:rsidP="0045708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0BC9EA7" w14:textId="77777777" w:rsidR="00457088" w:rsidRPr="00862CFC" w:rsidRDefault="00457088" w:rsidP="0045708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3F1F5D49" w14:textId="77777777" w:rsidR="00457088" w:rsidRPr="00862CFC" w:rsidRDefault="00457088" w:rsidP="0045708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cuatro de los indicadores definidos en desempeño excelente.</w:t>
            </w:r>
          </w:p>
        </w:tc>
        <w:tc>
          <w:tcPr>
            <w:tcW w:w="2086" w:type="dxa"/>
          </w:tcPr>
          <w:p w14:paraId="314A9396" w14:textId="77777777" w:rsidR="00457088" w:rsidRPr="00862CFC" w:rsidRDefault="00457088" w:rsidP="0045708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457088" w:rsidRPr="00862CFC" w14:paraId="63E06CB1" w14:textId="77777777" w:rsidTr="00534BD4">
        <w:tc>
          <w:tcPr>
            <w:tcW w:w="2405" w:type="dxa"/>
            <w:vMerge/>
          </w:tcPr>
          <w:p w14:paraId="20A469C8" w14:textId="77777777" w:rsidR="00457088" w:rsidRPr="00862CFC" w:rsidRDefault="00457088" w:rsidP="0045708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E7AED01" w14:textId="77777777" w:rsidR="00457088" w:rsidRPr="00862CFC" w:rsidRDefault="00457088" w:rsidP="0045708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2CE326EA" w14:textId="77777777" w:rsidR="00457088" w:rsidRPr="00862CFC" w:rsidRDefault="00457088" w:rsidP="0045708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tres de los indicadores definidos en desempeño excelente.</w:t>
            </w:r>
          </w:p>
        </w:tc>
        <w:tc>
          <w:tcPr>
            <w:tcW w:w="2086" w:type="dxa"/>
          </w:tcPr>
          <w:p w14:paraId="2158B9E6" w14:textId="77777777" w:rsidR="00457088" w:rsidRPr="00862CFC" w:rsidRDefault="00457088" w:rsidP="0045708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457088" w:rsidRPr="00862CFC" w14:paraId="338CFE9A" w14:textId="77777777" w:rsidTr="00534BD4">
        <w:tc>
          <w:tcPr>
            <w:tcW w:w="2405" w:type="dxa"/>
            <w:vMerge/>
          </w:tcPr>
          <w:p w14:paraId="33B6AEB9" w14:textId="77777777" w:rsidR="00457088" w:rsidRPr="00862CFC" w:rsidRDefault="00457088" w:rsidP="0045708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259C2AE" w14:textId="77777777" w:rsidR="00457088" w:rsidRPr="00862CFC" w:rsidRDefault="00457088" w:rsidP="0045708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488E4E06" w14:textId="77777777" w:rsidR="00457088" w:rsidRPr="00862CFC" w:rsidRDefault="00457088" w:rsidP="0045708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dos de los indicadores definidos en desempeño excelente.</w:t>
            </w:r>
          </w:p>
        </w:tc>
        <w:tc>
          <w:tcPr>
            <w:tcW w:w="2086" w:type="dxa"/>
          </w:tcPr>
          <w:p w14:paraId="16541A98" w14:textId="77777777" w:rsidR="00457088" w:rsidRPr="00862CFC" w:rsidRDefault="00457088" w:rsidP="0045708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457088" w:rsidRPr="00862CFC" w14:paraId="3F1A4495" w14:textId="77777777" w:rsidTr="00534BD4">
        <w:tc>
          <w:tcPr>
            <w:tcW w:w="2405" w:type="dxa"/>
          </w:tcPr>
          <w:p w14:paraId="43103B6D" w14:textId="77777777" w:rsidR="00457088" w:rsidRPr="00862CFC" w:rsidRDefault="00457088" w:rsidP="0045708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No Alcanzada</w:t>
            </w:r>
          </w:p>
        </w:tc>
        <w:tc>
          <w:tcPr>
            <w:tcW w:w="1276" w:type="dxa"/>
          </w:tcPr>
          <w:p w14:paraId="60C4AA80" w14:textId="77777777" w:rsidR="00457088" w:rsidRPr="00862CFC" w:rsidRDefault="00457088" w:rsidP="0045708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73CDCB89" w14:textId="77777777" w:rsidR="00457088" w:rsidRPr="00862CFC" w:rsidRDefault="00457088" w:rsidP="0045708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se cumple con el 100 % de evidencias conceptuales, procedimentales y actitudinales de los indicadores definidos en el desempeño excelente.</w:t>
            </w:r>
          </w:p>
        </w:tc>
        <w:tc>
          <w:tcPr>
            <w:tcW w:w="2086" w:type="dxa"/>
          </w:tcPr>
          <w:p w14:paraId="39063B35" w14:textId="77777777" w:rsidR="00457088" w:rsidRPr="00862CFC" w:rsidRDefault="00457088" w:rsidP="0045708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DC5EA48" w14:textId="77777777" w:rsidR="00B658BB" w:rsidRPr="00862CFC" w:rsidRDefault="00B658BB" w:rsidP="00B658BB">
      <w:pPr>
        <w:pStyle w:val="Sinespaciado"/>
        <w:rPr>
          <w:rFonts w:ascii="Arial" w:hAnsi="Arial" w:cs="Arial"/>
          <w:sz w:val="20"/>
          <w:szCs w:val="20"/>
        </w:rPr>
      </w:pPr>
    </w:p>
    <w:p w14:paraId="5CB9CA69" w14:textId="77777777" w:rsidR="00B658BB" w:rsidRPr="00862CFC" w:rsidRDefault="00B658BB" w:rsidP="00B658B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Evaluación:</w:t>
      </w:r>
    </w:p>
    <w:p w14:paraId="5E96FA88" w14:textId="77777777" w:rsidR="00B658BB" w:rsidRPr="00862CFC" w:rsidRDefault="00B658BB" w:rsidP="00B658B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B658BB" w:rsidRPr="00106009" w14:paraId="74197C1E" w14:textId="77777777" w:rsidTr="000D203C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60BD2" w14:textId="77777777" w:rsidR="00B658BB" w:rsidRPr="00055465" w:rsidRDefault="00B658BB" w:rsidP="000D20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05E05" w14:textId="77777777" w:rsidR="00B658BB" w:rsidRPr="00055465" w:rsidRDefault="00B658BB" w:rsidP="000D20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39A6B" w14:textId="77777777" w:rsidR="00B658BB" w:rsidRPr="00055465" w:rsidRDefault="00B658BB" w:rsidP="000D20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7C1FB" w14:textId="77777777" w:rsidR="00B658BB" w:rsidRPr="00055465" w:rsidRDefault="00B658BB" w:rsidP="000D20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B658BB" w:rsidRPr="00862CFC" w14:paraId="616D0CF2" w14:textId="77777777" w:rsidTr="000D203C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BB851C" w14:textId="77777777" w:rsidR="00B658BB" w:rsidRPr="00106009" w:rsidRDefault="00B658BB" w:rsidP="000D2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EE408B" w14:textId="77777777" w:rsidR="00B658BB" w:rsidRPr="00106009" w:rsidRDefault="00B658BB" w:rsidP="000D2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EBEE8" w14:textId="77777777" w:rsidR="00B658BB" w:rsidRPr="00106009" w:rsidRDefault="00B658BB" w:rsidP="000D2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E9CC6" w14:textId="77777777" w:rsidR="00B658BB" w:rsidRPr="00106009" w:rsidRDefault="00B658BB" w:rsidP="000D2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1579C" w14:textId="77777777" w:rsidR="00B658BB" w:rsidRPr="00106009" w:rsidRDefault="00B658BB" w:rsidP="000D2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AC2EE" w14:textId="77777777" w:rsidR="00B658BB" w:rsidRPr="00106009" w:rsidRDefault="00B658BB" w:rsidP="000D2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4F455" w14:textId="77777777" w:rsidR="00B658BB" w:rsidRPr="00106009" w:rsidRDefault="00B658BB" w:rsidP="000D2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E52D8" w14:textId="77777777" w:rsidR="00B658BB" w:rsidRPr="00106009" w:rsidRDefault="00B658BB" w:rsidP="000D2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65765" w:rsidRPr="00106009" w14:paraId="4947C8D5" w14:textId="77777777" w:rsidTr="00C4464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39D74" w14:textId="77777777" w:rsidR="00865765" w:rsidRDefault="00865765" w:rsidP="00865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461F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Resumen</w:t>
            </w:r>
            <w:r w:rsidRPr="008F3C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Resumen de la investigación documental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7F44FA" w:rsidRPr="008F3C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cotejo</w:t>
            </w:r>
            <w:r w:rsidRPr="008F3C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)</w:t>
            </w:r>
          </w:p>
          <w:p w14:paraId="2F969002" w14:textId="14602FAE" w:rsidR="00A35298" w:rsidRPr="00A35298" w:rsidRDefault="00A35298" w:rsidP="00A3529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Entrega en línea Google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classroom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F6C60" w14:textId="77777777" w:rsidR="00865765" w:rsidRPr="00106009" w:rsidRDefault="00865765" w:rsidP="00865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D7BEF" w14:textId="77777777" w:rsidR="00865765" w:rsidRPr="00106009" w:rsidRDefault="00865765" w:rsidP="00865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70DD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87098" w14:textId="77777777" w:rsidR="00865765" w:rsidRPr="00106009" w:rsidRDefault="00865765" w:rsidP="00865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70DD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438DB" w14:textId="77777777" w:rsidR="00865765" w:rsidRPr="00106009" w:rsidRDefault="00865765" w:rsidP="00865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70DD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607E5" w14:textId="77777777" w:rsidR="00865765" w:rsidRPr="00106009" w:rsidRDefault="00865765" w:rsidP="00865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70DD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9A9F7" w14:textId="77777777" w:rsidR="00865765" w:rsidRPr="00106009" w:rsidRDefault="00865765" w:rsidP="00865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A5767" w14:textId="77777777" w:rsidR="00865765" w:rsidRPr="00106009" w:rsidRDefault="00865765" w:rsidP="0086576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F3C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Busca y analiza información proveniente de fuentes diversas, demuestra la habilidad de investigación y el manejo bibliográfico. Analiza la información de los subtemas </w:t>
            </w:r>
            <w:r w:rsidR="009B75DB" w:rsidRPr="008F3C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investigados, realiza</w:t>
            </w:r>
            <w:r w:rsidRPr="008F3C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una síntesis y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el </w:t>
            </w:r>
            <w:r w:rsidRPr="004E7703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>resumen.</w:t>
            </w:r>
          </w:p>
        </w:tc>
      </w:tr>
      <w:tr w:rsidR="0045223E" w:rsidRPr="00862CFC" w14:paraId="1A7B5A25" w14:textId="77777777" w:rsidTr="0045223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55357" w14:textId="77777777" w:rsidR="0045223E" w:rsidRDefault="0045223E" w:rsidP="00B47E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45223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Solución de Ejercicios (en aula y extra clase); (Rubrica)</w:t>
            </w:r>
          </w:p>
          <w:p w14:paraId="61F078FB" w14:textId="601A3170" w:rsidR="00A35298" w:rsidRPr="00A35298" w:rsidRDefault="00A35298" w:rsidP="00A3529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Entrega en línea Google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classroom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E1AB6" w14:textId="77777777" w:rsidR="0045223E" w:rsidRPr="0045223E" w:rsidRDefault="0045223E" w:rsidP="00B47E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2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396AD" w14:textId="77777777" w:rsidR="0045223E" w:rsidRPr="0045223E" w:rsidRDefault="0045223E" w:rsidP="00B47E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2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84D87" w14:textId="77777777" w:rsidR="0045223E" w:rsidRPr="0045223E" w:rsidRDefault="0045223E" w:rsidP="00B47E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2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3166C" w14:textId="77777777" w:rsidR="0045223E" w:rsidRPr="0045223E" w:rsidRDefault="0045223E" w:rsidP="00B47E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2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01A07" w14:textId="77777777" w:rsidR="0045223E" w:rsidRPr="0045223E" w:rsidRDefault="0045223E" w:rsidP="00B47E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223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374DA" w14:textId="77777777" w:rsidR="0045223E" w:rsidRPr="0045223E" w:rsidRDefault="0045223E" w:rsidP="00B47E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6C835" w14:textId="77777777" w:rsidR="0045223E" w:rsidRPr="007D1FF0" w:rsidRDefault="0045223E" w:rsidP="00B47E1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D1FF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los ejercicios, para la aplicación de conocimientos adquiridos con anterioridad y en el curso, aplica los criterios y procedimiento para la solución de los ejercicios e interpreta los resultados obtenidos      </w:t>
            </w:r>
          </w:p>
        </w:tc>
      </w:tr>
      <w:tr w:rsidR="00865765" w:rsidRPr="00862CFC" w14:paraId="4EB57A75" w14:textId="77777777" w:rsidTr="00C4464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DFC76" w14:textId="77777777" w:rsidR="00865765" w:rsidRPr="008F3C91" w:rsidRDefault="00865765" w:rsidP="00865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Proyecto final</w:t>
            </w:r>
            <w:r w:rsidRPr="008F3C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Elaboración de gráficos (cuadro sinóptico, ensayos, mapa mental, cuadro comparativo etc.)</w:t>
            </w:r>
          </w:p>
          <w:p w14:paraId="24D3C35C" w14:textId="77777777" w:rsidR="00A35298" w:rsidRDefault="00865765" w:rsidP="00865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F3C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Lista de cotejo</w:t>
            </w:r>
            <w:r w:rsidRPr="008F3C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)</w:t>
            </w:r>
          </w:p>
          <w:p w14:paraId="7CB41592" w14:textId="77777777" w:rsidR="0017784E" w:rsidRDefault="00A35298" w:rsidP="008657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  <w:r w:rsidR="0017784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Puesta en marcha y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Entrega </w:t>
            </w:r>
            <w:r w:rsidR="0017784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física.</w:t>
            </w:r>
          </w:p>
          <w:p w14:paraId="2A0AE521" w14:textId="34A63319" w:rsidR="00865765" w:rsidRDefault="0017784E" w:rsidP="00865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Soport</w:t>
            </w:r>
            <w:r w:rsidR="00A3529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en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Técnico en</w:t>
            </w:r>
            <w:r w:rsidR="00A3529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Google </w:t>
            </w:r>
            <w:proofErr w:type="spellStart"/>
            <w:r w:rsidR="00A3529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classroom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4E78B" w14:textId="77777777" w:rsidR="00865765" w:rsidRPr="00862CFC" w:rsidRDefault="00865765" w:rsidP="00865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1657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3C76A" w14:textId="77777777" w:rsidR="00865765" w:rsidRPr="00862CFC" w:rsidRDefault="00865765" w:rsidP="00865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1657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61A88" w14:textId="77777777" w:rsidR="00865765" w:rsidRPr="00862CFC" w:rsidRDefault="00865765" w:rsidP="00865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1657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491F8" w14:textId="77777777" w:rsidR="00865765" w:rsidRPr="00862CFC" w:rsidRDefault="00865765" w:rsidP="00865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1657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0CAA2" w14:textId="77777777" w:rsidR="00865765" w:rsidRPr="00862CFC" w:rsidRDefault="00865765" w:rsidP="00865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1657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A8623" w14:textId="77777777" w:rsidR="00865765" w:rsidRPr="00862CFC" w:rsidRDefault="00865765" w:rsidP="008657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8CC05" w14:textId="77777777" w:rsidR="00865765" w:rsidRPr="008F3C91" w:rsidRDefault="00865765" w:rsidP="0086576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F3C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Analiza la información del tema investigado realizando una síntesis y abstracción mediante gráficos (cuadro sinóptico, mapa mental etc.).</w:t>
            </w:r>
          </w:p>
          <w:p w14:paraId="7F67DDD0" w14:textId="77777777" w:rsidR="00865765" w:rsidRPr="00862CFC" w:rsidRDefault="00865765" w:rsidP="0086576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F3C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 gráficos sin faltas de ortografía, describiendo las ideas principales. </w:t>
            </w:r>
            <w:r w:rsidRPr="004E7703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>Realizan el proyecto final.</w:t>
            </w:r>
          </w:p>
        </w:tc>
      </w:tr>
      <w:tr w:rsidR="004755CC" w:rsidRPr="00106009" w14:paraId="08A6DE10" w14:textId="77777777" w:rsidTr="00664918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7CB20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48A83E53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BDCBA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BEF6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DB2B8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CDFE07" w14:textId="77777777" w:rsidR="004755CC" w:rsidRDefault="004755CC" w:rsidP="004755C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79753CB" w14:textId="77777777" w:rsidR="004755CC" w:rsidRPr="00862CFC" w:rsidRDefault="004755CC" w:rsidP="004755C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67952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9322E" w14:textId="77777777" w:rsidR="004755CC" w:rsidRPr="00106009" w:rsidRDefault="004755CC" w:rsidP="004755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4A1CD01" w14:textId="77777777" w:rsidR="00B658BB" w:rsidRPr="00862CFC" w:rsidRDefault="00B658BB" w:rsidP="00B658BB">
      <w:pPr>
        <w:pStyle w:val="Sinespaciado"/>
        <w:rPr>
          <w:rFonts w:ascii="Arial" w:hAnsi="Arial" w:cs="Arial"/>
          <w:sz w:val="20"/>
          <w:szCs w:val="20"/>
        </w:rPr>
      </w:pPr>
    </w:p>
    <w:p w14:paraId="4E4253E3" w14:textId="77777777" w:rsidR="002D19A2" w:rsidRDefault="00B658BB" w:rsidP="000E2ED4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619911F7" w14:textId="573BA74F" w:rsidR="00AA43A0" w:rsidRDefault="00AA43A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68E601C" w14:textId="77777777" w:rsidR="006A50B5" w:rsidRPr="00862CFC" w:rsidRDefault="006A50B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8531D27" w14:textId="77777777" w:rsidR="00106009" w:rsidRPr="00862CFC" w:rsidRDefault="00106009" w:rsidP="009A00D6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6009" w:rsidRPr="00862CFC" w14:paraId="605232BC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9234A4" w14:textId="77777777" w:rsidR="00106009" w:rsidRPr="00862CFC" w:rsidRDefault="001313F7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FA3863" w14:textId="77777777" w:rsidR="00106009" w:rsidRPr="00862CFC" w:rsidRDefault="001313F7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106009" w:rsidRPr="00862CFC" w14:paraId="442E62BC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4C715167" w14:textId="77777777" w:rsidR="001679A8" w:rsidRDefault="001679A8" w:rsidP="007E592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324CC6F8" w14:textId="77777777" w:rsidR="001679A8" w:rsidRDefault="007E5923" w:rsidP="001679A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</w:t>
            </w:r>
            <w:r w:rsidR="001679A8">
              <w:rPr>
                <w:rFonts w:ascii="TimesNewRomanPSMT" w:hAnsi="TimesNewRomanPSMT" w:cs="TimesNewRomanPSMT"/>
                <w:sz w:val="24"/>
                <w:szCs w:val="24"/>
              </w:rPr>
              <w:t xml:space="preserve">. Norton, Robert L. (2011). </w:t>
            </w:r>
            <w:r w:rsidR="001679A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Diseño de Máquinas. (4a Ed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). México</w:t>
            </w:r>
            <w:r w:rsidR="001679A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="001679A8">
              <w:rPr>
                <w:rFonts w:ascii="TimesNewRomanPSMT" w:hAnsi="TimesNewRomanPSMT" w:cs="TimesNewRomanPSMT"/>
                <w:sz w:val="24"/>
                <w:szCs w:val="24"/>
              </w:rPr>
              <w:t>Mc Graw Hill.</w:t>
            </w:r>
          </w:p>
          <w:p w14:paraId="4679D6CF" w14:textId="77777777" w:rsidR="001679A8" w:rsidRDefault="007E5923" w:rsidP="001679A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2</w:t>
            </w:r>
            <w:r w:rsidR="001679A8">
              <w:rPr>
                <w:rFonts w:ascii="TimesNewRomanPSMT" w:hAnsi="TimesNewRomanPSMT" w:cs="TimesNewRomanPSMT"/>
                <w:sz w:val="24"/>
                <w:szCs w:val="24"/>
              </w:rPr>
              <w:t xml:space="preserve">. </w:t>
            </w:r>
            <w:proofErr w:type="spellStart"/>
            <w:r w:rsidR="001679A8">
              <w:rPr>
                <w:rFonts w:ascii="TimesNewRomanPSMT" w:hAnsi="TimesNewRomanPSMT" w:cs="TimesNewRomanPSMT"/>
                <w:sz w:val="24"/>
                <w:szCs w:val="24"/>
              </w:rPr>
              <w:t>Mott</w:t>
            </w:r>
            <w:proofErr w:type="spellEnd"/>
            <w:r w:rsidR="001679A8">
              <w:rPr>
                <w:rFonts w:ascii="TimesNewRomanPSMT" w:hAnsi="TimesNewRomanPSMT" w:cs="TimesNewRomanPSMT"/>
                <w:sz w:val="24"/>
                <w:szCs w:val="24"/>
              </w:rPr>
              <w:t xml:space="preserve">, Robert L. (2006). </w:t>
            </w:r>
            <w:r w:rsidR="001679A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Diseño de Elementos de Máquinas</w:t>
            </w:r>
            <w:r w:rsidR="001679A8">
              <w:rPr>
                <w:rFonts w:ascii="TimesNewRomanPSMT" w:hAnsi="TimesNewRomanPSMT" w:cs="TimesNewRomanPSMT"/>
                <w:sz w:val="24"/>
                <w:szCs w:val="24"/>
              </w:rPr>
              <w:t>. (4ª Ed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). México</w:t>
            </w:r>
            <w:r w:rsidR="001679A8">
              <w:rPr>
                <w:rFonts w:ascii="TimesNewRomanPSMT" w:hAnsi="TimesNewRomanPSMT" w:cs="TimesNewRomanPSMT"/>
                <w:sz w:val="24"/>
                <w:szCs w:val="24"/>
              </w:rPr>
              <w:t>. Pearson Educación.</w:t>
            </w:r>
          </w:p>
          <w:p w14:paraId="4B329E50" w14:textId="77777777" w:rsidR="001679A8" w:rsidRDefault="007E5923" w:rsidP="001679A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3</w:t>
            </w:r>
            <w:r w:rsidR="001679A8">
              <w:rPr>
                <w:rFonts w:ascii="TimesNewRomanPSMT" w:hAnsi="TimesNewRomanPSMT" w:cs="TimesNewRomanPSMT"/>
                <w:sz w:val="24"/>
                <w:szCs w:val="24"/>
              </w:rPr>
              <w:t>. Manual y catálogo general de rodamientos de los diferentes fabricantes. Catálogo de Bandas y</w:t>
            </w:r>
          </w:p>
          <w:p w14:paraId="6FF0381A" w14:textId="77777777" w:rsidR="00106009" w:rsidRPr="00862CFC" w:rsidRDefault="001679A8" w:rsidP="001679A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cadenas de diferentes fabricantes. Norma ASTM, SAE y Métrica de tornillos y sujetadores.</w:t>
            </w: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6DA543DD" w14:textId="77777777" w:rsidR="001313F7" w:rsidRPr="00E51DAE" w:rsidRDefault="001313F7" w:rsidP="00E51DAE">
            <w:pPr>
              <w:pStyle w:val="Sinespaciado"/>
              <w:ind w:left="720"/>
              <w:rPr>
                <w:rFonts w:cstheme="minorHAnsi"/>
                <w:sz w:val="20"/>
                <w:szCs w:val="20"/>
              </w:rPr>
            </w:pPr>
          </w:p>
          <w:p w14:paraId="78297064" w14:textId="77777777" w:rsidR="00106009" w:rsidRPr="00E51DAE" w:rsidRDefault="00E51DAE" w:rsidP="00A35298">
            <w:pPr>
              <w:pStyle w:val="Prrafodelista"/>
              <w:numPr>
                <w:ilvl w:val="0"/>
                <w:numId w:val="35"/>
              </w:numPr>
              <w:rPr>
                <w:rFonts w:cstheme="minorHAnsi"/>
                <w:sz w:val="20"/>
                <w:szCs w:val="20"/>
              </w:rPr>
            </w:pPr>
            <w:r w:rsidRPr="00E51DAE">
              <w:rPr>
                <w:rFonts w:cstheme="minorHAnsi"/>
                <w:sz w:val="20"/>
                <w:szCs w:val="20"/>
              </w:rPr>
              <w:t>MÁQUINA DE PRUEBAS DESTRUCTIVAS INSTRON.</w:t>
            </w:r>
          </w:p>
          <w:p w14:paraId="18B0D467" w14:textId="77777777" w:rsidR="007A1113" w:rsidRPr="00E51DAE" w:rsidRDefault="00E51DAE" w:rsidP="00A35298">
            <w:pPr>
              <w:pStyle w:val="Prrafodelista"/>
              <w:numPr>
                <w:ilvl w:val="0"/>
                <w:numId w:val="35"/>
              </w:numPr>
              <w:rPr>
                <w:rFonts w:cstheme="minorHAnsi"/>
                <w:sz w:val="20"/>
                <w:szCs w:val="20"/>
              </w:rPr>
            </w:pPr>
            <w:r w:rsidRPr="00E51DAE">
              <w:rPr>
                <w:rFonts w:cstheme="minorHAnsi"/>
                <w:sz w:val="20"/>
                <w:szCs w:val="20"/>
              </w:rPr>
              <w:t>VIDEOS</w:t>
            </w:r>
          </w:p>
          <w:p w14:paraId="52D12B04" w14:textId="77777777" w:rsidR="00E51DAE" w:rsidRPr="00E51DAE" w:rsidRDefault="00E51DAE" w:rsidP="00A35298">
            <w:pPr>
              <w:pStyle w:val="Sinespaciado"/>
              <w:numPr>
                <w:ilvl w:val="0"/>
                <w:numId w:val="35"/>
              </w:numPr>
              <w:rPr>
                <w:rFonts w:cstheme="minorHAnsi"/>
                <w:sz w:val="20"/>
                <w:szCs w:val="20"/>
                <w:lang w:val="en"/>
              </w:rPr>
            </w:pPr>
            <w:r w:rsidRPr="00E51DAE">
              <w:rPr>
                <w:rFonts w:cstheme="minorHAnsi"/>
                <w:sz w:val="20"/>
                <w:szCs w:val="20"/>
                <w:lang w:val="en"/>
              </w:rPr>
              <w:t>DIAPOSITIVAS.</w:t>
            </w:r>
          </w:p>
          <w:p w14:paraId="5ACA2139" w14:textId="77777777" w:rsidR="00E51DAE" w:rsidRPr="00E51DAE" w:rsidRDefault="00E51DAE" w:rsidP="00A35298">
            <w:pPr>
              <w:pStyle w:val="Sinespaciado"/>
              <w:numPr>
                <w:ilvl w:val="0"/>
                <w:numId w:val="35"/>
              </w:numPr>
              <w:rPr>
                <w:rFonts w:cstheme="minorHAnsi"/>
                <w:sz w:val="20"/>
                <w:szCs w:val="20"/>
                <w:lang w:val="en"/>
              </w:rPr>
            </w:pPr>
            <w:r w:rsidRPr="00E51DAE">
              <w:rPr>
                <w:rFonts w:cstheme="minorHAnsi"/>
                <w:sz w:val="20"/>
                <w:szCs w:val="20"/>
                <w:lang w:val="en"/>
              </w:rPr>
              <w:t>LIBROS EN ELECTRONICO.</w:t>
            </w:r>
          </w:p>
          <w:p w14:paraId="1C27CF67" w14:textId="77777777" w:rsidR="001313F7" w:rsidRDefault="00E51DAE" w:rsidP="00A35298">
            <w:pPr>
              <w:pStyle w:val="Prrafodelista"/>
              <w:numPr>
                <w:ilvl w:val="0"/>
                <w:numId w:val="35"/>
              </w:numPr>
              <w:rPr>
                <w:rFonts w:cstheme="minorHAnsi"/>
              </w:rPr>
            </w:pPr>
            <w:r w:rsidRPr="00E51DAE">
              <w:rPr>
                <w:rFonts w:cstheme="minorHAnsi"/>
                <w:sz w:val="20"/>
                <w:szCs w:val="20"/>
                <w:lang w:val="en"/>
              </w:rPr>
              <w:t>SOFWARE.</w:t>
            </w:r>
            <w:r w:rsidR="001313F7" w:rsidRPr="001376EE">
              <w:rPr>
                <w:rFonts w:cstheme="minorHAnsi"/>
              </w:rPr>
              <w:tab/>
            </w:r>
          </w:p>
          <w:p w14:paraId="0676C55A" w14:textId="77777777" w:rsidR="00A35298" w:rsidRDefault="00A35298" w:rsidP="00A35298">
            <w:pPr>
              <w:pStyle w:val="Prrafodelista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79C0">
              <w:rPr>
                <w:rFonts w:ascii="Arial" w:hAnsi="Arial" w:cs="Arial"/>
                <w:color w:val="000000"/>
                <w:sz w:val="20"/>
                <w:szCs w:val="20"/>
              </w:rPr>
              <w:t>Plataforma Educativa</w:t>
            </w:r>
          </w:p>
          <w:p w14:paraId="157DCEA9" w14:textId="77777777" w:rsidR="00A35298" w:rsidRDefault="00A35298" w:rsidP="00A35298">
            <w:pPr>
              <w:pStyle w:val="Prrafodelista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79C0">
              <w:rPr>
                <w:rFonts w:ascii="Arial" w:hAnsi="Arial" w:cs="Arial"/>
                <w:color w:val="000000"/>
                <w:sz w:val="20"/>
                <w:szCs w:val="20"/>
              </w:rPr>
              <w:t>videoconferencias</w:t>
            </w:r>
          </w:p>
          <w:p w14:paraId="17697807" w14:textId="314E1928" w:rsidR="00A35298" w:rsidRPr="001376EE" w:rsidRDefault="00A35298" w:rsidP="00A35298">
            <w:pPr>
              <w:pStyle w:val="Prrafodelista"/>
              <w:rPr>
                <w:rFonts w:cstheme="minorHAnsi"/>
              </w:rPr>
            </w:pPr>
          </w:p>
        </w:tc>
      </w:tr>
    </w:tbl>
    <w:p w14:paraId="6EE5AE5D" w14:textId="7C5F266F" w:rsidR="004A6394" w:rsidRDefault="004A6394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69526BE1" w14:textId="77777777" w:rsidR="004A6394" w:rsidRPr="00862CFC" w:rsidRDefault="004A6394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73438029" w14:textId="77777777" w:rsidR="00206F1D" w:rsidRPr="00862CFC" w:rsidRDefault="00106009" w:rsidP="009A00D6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Calendarización de evaluación en semanas (6)</w:t>
      </w:r>
    </w:p>
    <w:p w14:paraId="7F98A8B1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51"/>
        <w:gridCol w:w="743"/>
        <w:gridCol w:w="755"/>
        <w:gridCol w:w="744"/>
        <w:gridCol w:w="752"/>
        <w:gridCol w:w="756"/>
        <w:gridCol w:w="744"/>
        <w:gridCol w:w="756"/>
        <w:gridCol w:w="753"/>
        <w:gridCol w:w="757"/>
        <w:gridCol w:w="750"/>
        <w:gridCol w:w="757"/>
        <w:gridCol w:w="753"/>
        <w:gridCol w:w="757"/>
        <w:gridCol w:w="750"/>
        <w:gridCol w:w="757"/>
      </w:tblGrid>
      <w:tr w:rsidR="0097179B" w:rsidRPr="00862CFC" w14:paraId="4DC19E52" w14:textId="77777777" w:rsidTr="00862CFC">
        <w:tc>
          <w:tcPr>
            <w:tcW w:w="764" w:type="dxa"/>
          </w:tcPr>
          <w:p w14:paraId="1E8C7BA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0E6F5D3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6157509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6DBB42E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4402DC3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3CC7996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5053DED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3C98348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3623B36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12A71FA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30765FA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48413C0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09A98E2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48BF0FF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64D4272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39EE2A3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00D6DBF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97179B" w:rsidRPr="00862CFC" w14:paraId="78A51EB6" w14:textId="77777777" w:rsidTr="00862CFC">
        <w:tc>
          <w:tcPr>
            <w:tcW w:w="764" w:type="dxa"/>
          </w:tcPr>
          <w:p w14:paraId="17E398D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116B4860" w14:textId="77777777" w:rsidR="00862CFC" w:rsidRPr="00862CFC" w:rsidRDefault="00A7205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5BC43D4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270962E" w14:textId="77777777" w:rsidR="00862CFC" w:rsidRPr="00862CFC" w:rsidRDefault="0097179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764" w:type="dxa"/>
          </w:tcPr>
          <w:p w14:paraId="043E291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FBA608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C15A503" w14:textId="77777777" w:rsidR="00862CFC" w:rsidRPr="00862CFC" w:rsidRDefault="0097179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764" w:type="dxa"/>
          </w:tcPr>
          <w:p w14:paraId="35681DA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645BCDF" w14:textId="77777777" w:rsidR="00862CFC" w:rsidRPr="00862CFC" w:rsidRDefault="0097179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</w:tc>
        <w:tc>
          <w:tcPr>
            <w:tcW w:w="765" w:type="dxa"/>
          </w:tcPr>
          <w:p w14:paraId="6C6B9BD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7475A01" w14:textId="77777777" w:rsidR="00862CFC" w:rsidRPr="00862CFC" w:rsidRDefault="0097179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</w:tc>
        <w:tc>
          <w:tcPr>
            <w:tcW w:w="765" w:type="dxa"/>
          </w:tcPr>
          <w:p w14:paraId="0754C7C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A812164" w14:textId="77777777" w:rsidR="00862CFC" w:rsidRPr="00862CFC" w:rsidRDefault="0097179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EF5</w:t>
            </w:r>
          </w:p>
        </w:tc>
        <w:tc>
          <w:tcPr>
            <w:tcW w:w="765" w:type="dxa"/>
          </w:tcPr>
          <w:p w14:paraId="26EADC1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B09FAE8" w14:textId="77777777" w:rsidR="00862CFC" w:rsidRPr="00862CFC" w:rsidRDefault="0097179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EF6</w:t>
            </w:r>
          </w:p>
        </w:tc>
        <w:tc>
          <w:tcPr>
            <w:tcW w:w="765" w:type="dxa"/>
          </w:tcPr>
          <w:p w14:paraId="68EB519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6A73B92" w14:textId="77777777" w:rsidR="00862CFC" w:rsidRPr="00862CFC" w:rsidRDefault="0097179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EF7</w:t>
            </w:r>
          </w:p>
        </w:tc>
      </w:tr>
      <w:tr w:rsidR="0097179B" w:rsidRPr="00862CFC" w14:paraId="54BBA5F1" w14:textId="77777777" w:rsidTr="00862CFC">
        <w:tc>
          <w:tcPr>
            <w:tcW w:w="764" w:type="dxa"/>
          </w:tcPr>
          <w:p w14:paraId="719821A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7450E9E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F2A06B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A50F63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F039F3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8FFA9A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31CD0C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3830D7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5A90CB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158901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D9C4EC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087A16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E48D11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A89B71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042E55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1654CF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645899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179B" w:rsidRPr="00862CFC" w14:paraId="4A6CC4DC" w14:textId="77777777" w:rsidTr="00862CFC">
        <w:tc>
          <w:tcPr>
            <w:tcW w:w="764" w:type="dxa"/>
          </w:tcPr>
          <w:p w14:paraId="3DD9F63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6DC76E1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6D7B84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CC57E1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F8333A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762C02E" w14:textId="77777777" w:rsidR="00862CFC" w:rsidRPr="00862CFC" w:rsidRDefault="000E20C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4273651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FF964D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D9F5FC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6295769" w14:textId="77777777" w:rsidR="00862CFC" w:rsidRPr="00862CFC" w:rsidRDefault="000E20C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5B0B515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C3CCD5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39EBF8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C25681F" w14:textId="77777777" w:rsidR="00862CFC" w:rsidRPr="00862CFC" w:rsidRDefault="000E20C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62181FD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28A45E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DA7D395" w14:textId="77777777" w:rsidR="00862CFC" w:rsidRPr="00862CFC" w:rsidRDefault="000E20C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49C8FB92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E67ED1A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7B2EFD">
          <w:headerReference w:type="default" r:id="rId8"/>
          <w:footerReference w:type="default" r:id="rId9"/>
          <w:pgSz w:w="15840" w:h="12240" w:orient="landscape" w:code="1"/>
          <w:pgMar w:top="2269" w:right="1417" w:bottom="1134" w:left="1417" w:header="708" w:footer="708" w:gutter="0"/>
          <w:cols w:space="708"/>
          <w:docGrid w:linePitch="360"/>
        </w:sectPr>
      </w:pPr>
    </w:p>
    <w:p w14:paraId="33FFC8DA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TP: Tiempo Planeado</w:t>
      </w:r>
    </w:p>
    <w:p w14:paraId="76C914D4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1B310DB7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3E7F35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TR: Tiempo Real</w:t>
      </w:r>
    </w:p>
    <w:p w14:paraId="346ED327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862CFC">
        <w:rPr>
          <w:rFonts w:ascii="Arial" w:hAnsi="Arial" w:cs="Arial"/>
          <w:sz w:val="20"/>
          <w:szCs w:val="20"/>
        </w:rPr>
        <w:t>EFn</w:t>
      </w:r>
      <w:proofErr w:type="spellEnd"/>
      <w:r w:rsidRPr="00862CFC">
        <w:rPr>
          <w:rFonts w:ascii="Arial" w:hAnsi="Arial" w:cs="Arial"/>
          <w:sz w:val="20"/>
          <w:szCs w:val="20"/>
        </w:rPr>
        <w:t>: Evaluación formativa (Competencia específica n)</w:t>
      </w:r>
    </w:p>
    <w:p w14:paraId="1AA75FC1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SD: Seguimiento departamental</w:t>
      </w:r>
    </w:p>
    <w:p w14:paraId="221127C3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ES: Evaluación </w:t>
      </w:r>
      <w:proofErr w:type="spellStart"/>
      <w:r w:rsidRPr="00862CFC">
        <w:rPr>
          <w:rFonts w:ascii="Arial" w:hAnsi="Arial" w:cs="Arial"/>
          <w:sz w:val="20"/>
          <w:szCs w:val="20"/>
        </w:rPr>
        <w:t>sumativa</w:t>
      </w:r>
      <w:proofErr w:type="spellEnd"/>
    </w:p>
    <w:p w14:paraId="072F239C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160D9F">
          <w:type w:val="continuous"/>
          <w:pgSz w:w="15840" w:h="12240" w:orient="landscape" w:code="1"/>
          <w:pgMar w:top="1701" w:right="1417" w:bottom="1418" w:left="1417" w:header="708" w:footer="708" w:gutter="0"/>
          <w:cols w:num="3" w:space="708"/>
          <w:docGrid w:linePitch="360"/>
        </w:sectPr>
      </w:pPr>
    </w:p>
    <w:p w14:paraId="3675BAE4" w14:textId="77777777" w:rsidR="00862CFC" w:rsidRPr="00862CFC" w:rsidRDefault="00862CFC" w:rsidP="000E2ED4">
      <w:pPr>
        <w:pStyle w:val="Sinespaciado"/>
        <w:tabs>
          <w:tab w:val="left" w:pos="8422"/>
        </w:tabs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59D1E757" w14:textId="77777777" w:rsidTr="00031DD0">
        <w:trPr>
          <w:jc w:val="right"/>
        </w:trPr>
        <w:tc>
          <w:tcPr>
            <w:tcW w:w="2229" w:type="dxa"/>
          </w:tcPr>
          <w:p w14:paraId="5D8F7E8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64F6596F" w14:textId="55EEBEA3" w:rsidR="00862CFC" w:rsidRPr="00AA098E" w:rsidRDefault="00AA098E" w:rsidP="005053AB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098E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8243B4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 w:rsidR="005E7788" w:rsidRPr="00AA098E">
              <w:rPr>
                <w:rFonts w:ascii="Arial" w:hAnsi="Arial" w:cs="Arial"/>
                <w:b/>
                <w:bCs/>
                <w:sz w:val="20"/>
                <w:szCs w:val="20"/>
              </w:rPr>
              <w:t>-0</w:t>
            </w:r>
            <w:r w:rsidR="002D19A2" w:rsidRPr="00AA098E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 w:rsidR="005E7788" w:rsidRPr="00AA098E">
              <w:rPr>
                <w:rFonts w:ascii="Arial" w:hAnsi="Arial" w:cs="Arial"/>
                <w:b/>
                <w:bCs/>
                <w:sz w:val="20"/>
                <w:szCs w:val="20"/>
              </w:rPr>
              <w:t>-20</w:t>
            </w:r>
            <w:r w:rsidR="004A6394">
              <w:rPr>
                <w:rFonts w:ascii="Arial" w:hAnsi="Arial" w:cs="Arial"/>
                <w:b/>
                <w:bCs/>
                <w:sz w:val="20"/>
                <w:szCs w:val="20"/>
              </w:rPr>
              <w:t>22</w:t>
            </w:r>
          </w:p>
        </w:tc>
      </w:tr>
    </w:tbl>
    <w:p w14:paraId="64A4E3A6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4BE387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5E12C311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3089DD71" w14:textId="77777777" w:rsidR="00862CFC" w:rsidRPr="00AA098E" w:rsidRDefault="005E7788" w:rsidP="005E7788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098E">
              <w:rPr>
                <w:rFonts w:ascii="Arial" w:hAnsi="Arial" w:cs="Arial"/>
                <w:b/>
                <w:bCs/>
                <w:sz w:val="20"/>
                <w:szCs w:val="20"/>
              </w:rPr>
              <w:t>MC. HÉCTOR MIGUEL AMADOR CHAGALA</w:t>
            </w:r>
          </w:p>
        </w:tc>
        <w:tc>
          <w:tcPr>
            <w:tcW w:w="850" w:type="dxa"/>
          </w:tcPr>
          <w:p w14:paraId="3400FD36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24FECD32" w14:textId="22A6A095" w:rsidR="00862CFC" w:rsidRPr="004A6394" w:rsidRDefault="0017784E" w:rsidP="005E7788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6394">
              <w:rPr>
                <w:rFonts w:ascii="Arial" w:hAnsi="Arial" w:cs="Arial"/>
                <w:b/>
                <w:bCs/>
                <w:sz w:val="20"/>
                <w:szCs w:val="20"/>
              </w:rPr>
              <w:t>MII</w:t>
            </w:r>
            <w:r w:rsidR="004A6394" w:rsidRPr="004A6394">
              <w:rPr>
                <w:rFonts w:ascii="Arial" w:hAnsi="Arial" w:cs="Arial"/>
                <w:b/>
                <w:bCs/>
                <w:sz w:val="20"/>
                <w:szCs w:val="20"/>
              </w:rPr>
              <w:t>. ESTEBAN DOMINGUEZ FISCAL</w:t>
            </w:r>
            <w:r w:rsidR="00AA098E" w:rsidRPr="004A63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62CFC" w:rsidRPr="00862CFC" w14:paraId="678BDD07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10D23D18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</w:t>
            </w:r>
            <w:r w:rsidR="005E7788">
              <w:rPr>
                <w:rFonts w:ascii="Arial" w:hAnsi="Arial" w:cs="Arial"/>
                <w:sz w:val="20"/>
                <w:szCs w:val="20"/>
              </w:rPr>
              <w:t xml:space="preserve"> y firma del profesor</w:t>
            </w:r>
          </w:p>
        </w:tc>
        <w:tc>
          <w:tcPr>
            <w:tcW w:w="850" w:type="dxa"/>
          </w:tcPr>
          <w:p w14:paraId="6C7E73FE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4A34D2E8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</w:t>
            </w:r>
            <w:r w:rsidR="005E7788">
              <w:rPr>
                <w:rFonts w:ascii="Arial" w:hAnsi="Arial" w:cs="Arial"/>
                <w:sz w:val="20"/>
                <w:szCs w:val="20"/>
              </w:rPr>
              <w:t>ombre y firma del</w:t>
            </w:r>
            <w:r w:rsidRPr="00862CFC">
              <w:rPr>
                <w:rFonts w:ascii="Arial" w:hAnsi="Arial" w:cs="Arial"/>
                <w:sz w:val="20"/>
                <w:szCs w:val="20"/>
              </w:rPr>
              <w:t xml:space="preserve"> Departamento Académico</w:t>
            </w:r>
          </w:p>
        </w:tc>
      </w:tr>
    </w:tbl>
    <w:p w14:paraId="7BAB5212" w14:textId="33AADE3F" w:rsidR="00AA098E" w:rsidRPr="00AA098E" w:rsidRDefault="00AA098E" w:rsidP="00AA098E">
      <w:pPr>
        <w:tabs>
          <w:tab w:val="left" w:pos="3624"/>
        </w:tabs>
        <w:rPr>
          <w:rFonts w:ascii="Arial" w:hAnsi="Arial" w:cs="Arial"/>
          <w:sz w:val="20"/>
          <w:szCs w:val="20"/>
        </w:rPr>
        <w:sectPr w:rsidR="00AA098E" w:rsidRPr="00AA098E" w:rsidSect="00862CFC">
          <w:type w:val="continuous"/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14:paraId="63C6CED6" w14:textId="77777777" w:rsidR="004A6394" w:rsidRPr="004A6394" w:rsidRDefault="004A6394" w:rsidP="00534BD4"/>
    <w:sectPr w:rsidR="004A6394" w:rsidRPr="004A6394" w:rsidSect="000626FF">
      <w:headerReference w:type="default" r:id="rId10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1050DD" w14:textId="77777777" w:rsidR="00EC7BC9" w:rsidRDefault="00EC7BC9" w:rsidP="00862CFC">
      <w:pPr>
        <w:spacing w:after="0" w:line="240" w:lineRule="auto"/>
      </w:pPr>
      <w:r>
        <w:separator/>
      </w:r>
    </w:p>
  </w:endnote>
  <w:endnote w:type="continuationSeparator" w:id="0">
    <w:p w14:paraId="69E1C571" w14:textId="77777777" w:rsidR="00EC7BC9" w:rsidRDefault="00EC7BC9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MT"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534DE4" w14:textId="712ACDB8" w:rsidR="00664918" w:rsidRDefault="00664918" w:rsidP="007A2CE1">
    <w:pPr>
      <w:pStyle w:val="Piedepgina"/>
      <w:tabs>
        <w:tab w:val="clear" w:pos="4419"/>
        <w:tab w:val="clear" w:pos="8838"/>
        <w:tab w:val="left" w:pos="780"/>
        <w:tab w:val="right" w:pos="13006"/>
      </w:tabs>
      <w:rPr>
        <w:lang w:val="en-US"/>
      </w:rPr>
    </w:pPr>
    <w:r>
      <w:rPr>
        <w:lang w:val="en-US"/>
      </w:rPr>
      <w:t xml:space="preserve"> </w:t>
    </w:r>
  </w:p>
  <w:sdt>
    <w:sdtPr>
      <w:id w:val="1270581032"/>
      <w:docPartObj>
        <w:docPartGallery w:val="Page Numbers (Bottom of Page)"/>
        <w:docPartUnique/>
      </w:docPartObj>
    </w:sdtPr>
    <w:sdtEndPr/>
    <w:sdtContent>
      <w:p w14:paraId="1D0C6649" w14:textId="350E170C" w:rsidR="007B2EFD" w:rsidRPr="0026481A" w:rsidRDefault="007B2EFD" w:rsidP="007B2EFD">
        <w:pPr>
          <w:pStyle w:val="Piedepgina"/>
          <w:jc w:val="both"/>
          <w:rPr>
            <w:rFonts w:ascii="Arial" w:hAnsi="Arial" w:cs="Arial"/>
            <w:sz w:val="18"/>
            <w:lang w:val="en-US"/>
          </w:rPr>
        </w:pPr>
        <w:r w:rsidRPr="0026481A">
          <w:rPr>
            <w:rFonts w:ascii="Arial" w:hAnsi="Arial" w:cs="Arial"/>
            <w:sz w:val="18"/>
          </w:rPr>
          <w:t xml:space="preserve">Página </w:t>
        </w:r>
        <w:r w:rsidRPr="0026481A">
          <w:rPr>
            <w:rFonts w:ascii="Arial" w:hAnsi="Arial" w:cs="Arial"/>
            <w:b/>
            <w:bCs/>
            <w:sz w:val="18"/>
            <w:lang w:val="en-US"/>
          </w:rPr>
          <w:fldChar w:fldCharType="begin"/>
        </w:r>
        <w:r w:rsidRPr="0026481A">
          <w:rPr>
            <w:rFonts w:ascii="Arial" w:hAnsi="Arial" w:cs="Arial"/>
            <w:b/>
            <w:bCs/>
            <w:sz w:val="18"/>
            <w:lang w:val="en-US"/>
          </w:rPr>
          <w:instrText>PAGE  \* Arabic  \* MERGEFORMAT</w:instrText>
        </w:r>
        <w:r w:rsidRPr="0026481A">
          <w:rPr>
            <w:rFonts w:ascii="Arial" w:hAnsi="Arial" w:cs="Arial"/>
            <w:b/>
            <w:bCs/>
            <w:sz w:val="18"/>
            <w:lang w:val="en-US"/>
          </w:rPr>
          <w:fldChar w:fldCharType="separate"/>
        </w:r>
        <w:r>
          <w:rPr>
            <w:rFonts w:ascii="Arial" w:hAnsi="Arial" w:cs="Arial"/>
            <w:b/>
            <w:bCs/>
            <w:noProof/>
            <w:sz w:val="18"/>
            <w:lang w:val="en-US"/>
          </w:rPr>
          <w:t>4</w:t>
        </w:r>
        <w:r w:rsidRPr="0026481A">
          <w:rPr>
            <w:rFonts w:ascii="Arial" w:hAnsi="Arial" w:cs="Arial"/>
            <w:b/>
            <w:bCs/>
            <w:sz w:val="18"/>
            <w:lang w:val="en-US"/>
          </w:rPr>
          <w:fldChar w:fldCharType="end"/>
        </w:r>
        <w:r w:rsidRPr="0026481A">
          <w:rPr>
            <w:rFonts w:ascii="Arial" w:hAnsi="Arial" w:cs="Arial"/>
            <w:sz w:val="18"/>
          </w:rPr>
          <w:t xml:space="preserve"> de </w:t>
        </w:r>
        <w:r w:rsidRPr="0026481A">
          <w:rPr>
            <w:rFonts w:ascii="Arial" w:hAnsi="Arial" w:cs="Arial"/>
            <w:b/>
            <w:bCs/>
            <w:sz w:val="18"/>
            <w:lang w:val="en-US"/>
          </w:rPr>
          <w:fldChar w:fldCharType="begin"/>
        </w:r>
        <w:r w:rsidRPr="0026481A">
          <w:rPr>
            <w:rFonts w:ascii="Arial" w:hAnsi="Arial" w:cs="Arial"/>
            <w:b/>
            <w:bCs/>
            <w:sz w:val="18"/>
            <w:lang w:val="en-US"/>
          </w:rPr>
          <w:instrText>NUMPAGES  \* Arabic  \* MERGEFORMAT</w:instrText>
        </w:r>
        <w:r w:rsidRPr="0026481A">
          <w:rPr>
            <w:rFonts w:ascii="Arial" w:hAnsi="Arial" w:cs="Arial"/>
            <w:b/>
            <w:bCs/>
            <w:sz w:val="18"/>
            <w:lang w:val="en-US"/>
          </w:rPr>
          <w:fldChar w:fldCharType="separate"/>
        </w:r>
        <w:r>
          <w:rPr>
            <w:rFonts w:ascii="Arial" w:hAnsi="Arial" w:cs="Arial"/>
            <w:b/>
            <w:bCs/>
            <w:noProof/>
            <w:sz w:val="18"/>
            <w:lang w:val="en-US"/>
          </w:rPr>
          <w:t>35</w:t>
        </w:r>
        <w:r w:rsidRPr="0026481A">
          <w:rPr>
            <w:rFonts w:ascii="Arial" w:hAnsi="Arial" w:cs="Arial"/>
            <w:b/>
            <w:bCs/>
            <w:sz w:val="18"/>
            <w:lang w:val="en-US"/>
          </w:rPr>
          <w:fldChar w:fldCharType="end"/>
        </w:r>
        <w:r w:rsidRPr="0026481A">
          <w:rPr>
            <w:rFonts w:ascii="Arial" w:hAnsi="Arial" w:cs="Arial"/>
            <w:b/>
            <w:bCs/>
            <w:sz w:val="18"/>
            <w:lang w:val="en-US"/>
          </w:rPr>
          <w:tab/>
        </w:r>
        <w:r w:rsidRPr="0026481A">
          <w:rPr>
            <w:rFonts w:ascii="Arial" w:hAnsi="Arial" w:cs="Arial"/>
            <w:b/>
            <w:bCs/>
            <w:sz w:val="18"/>
            <w:lang w:val="en-US"/>
          </w:rPr>
          <w:tab/>
        </w:r>
        <w:r w:rsidRPr="0026481A">
          <w:rPr>
            <w:rFonts w:ascii="Arial" w:hAnsi="Arial" w:cs="Arial"/>
            <w:b/>
            <w:bCs/>
            <w:sz w:val="18"/>
            <w:lang w:val="en-US"/>
          </w:rPr>
          <w:tab/>
        </w:r>
        <w:r w:rsidRPr="0026481A">
          <w:rPr>
            <w:rFonts w:ascii="Arial" w:hAnsi="Arial" w:cs="Arial"/>
            <w:b/>
            <w:bCs/>
            <w:sz w:val="18"/>
            <w:lang w:val="en-US"/>
          </w:rPr>
          <w:tab/>
        </w:r>
        <w:r w:rsidRPr="0026481A">
          <w:rPr>
            <w:rFonts w:ascii="Arial" w:hAnsi="Arial" w:cs="Arial"/>
            <w:sz w:val="18"/>
            <w:lang w:val="en-US"/>
          </w:rPr>
          <w:tab/>
        </w:r>
        <w:r>
          <w:rPr>
            <w:rFonts w:ascii="Arial" w:hAnsi="Arial" w:cs="Arial"/>
            <w:sz w:val="18"/>
            <w:lang w:val="en-US"/>
          </w:rPr>
          <w:tab/>
        </w:r>
        <w:r>
          <w:rPr>
            <w:rFonts w:ascii="Arial" w:hAnsi="Arial" w:cs="Arial"/>
            <w:sz w:val="18"/>
            <w:lang w:val="en-US"/>
          </w:rPr>
          <w:tab/>
        </w:r>
        <w:r w:rsidRPr="0026481A">
          <w:rPr>
            <w:rFonts w:ascii="Arial" w:hAnsi="Arial" w:cs="Arial"/>
            <w:sz w:val="18"/>
            <w:lang w:val="en-US"/>
          </w:rPr>
          <w:t>Julio 2017</w:t>
        </w:r>
      </w:p>
      <w:p w14:paraId="5B826E64" w14:textId="7C0E41BE" w:rsidR="00364137" w:rsidRPr="003030CF" w:rsidRDefault="00364137" w:rsidP="007B2EFD">
        <w:pPr>
          <w:pStyle w:val="Piedepgina"/>
          <w:ind w:right="360"/>
          <w:jc w:val="center"/>
          <w:rPr>
            <w:rFonts w:ascii="Arial" w:hAnsi="Arial" w:cs="Arial"/>
            <w:b/>
            <w:sz w:val="16"/>
            <w:szCs w:val="16"/>
            <w:lang w:val="en-US"/>
          </w:rPr>
        </w:pPr>
      </w:p>
      <w:p w14:paraId="35D1DC0E" w14:textId="77777777" w:rsidR="00364137" w:rsidRDefault="00364137" w:rsidP="00364137">
        <w:pPr>
          <w:pStyle w:val="Piedepgina"/>
          <w:tabs>
            <w:tab w:val="left" w:pos="324"/>
            <w:tab w:val="right" w:pos="13006"/>
          </w:tabs>
        </w:pPr>
        <w:r>
          <w:tab/>
        </w:r>
        <w:r>
          <w:tab/>
        </w:r>
        <w:r>
          <w:tab/>
        </w:r>
      </w:p>
      <w:p w14:paraId="4BE00742" w14:textId="4EF3C3E0" w:rsidR="00664918" w:rsidRPr="009D2BD6" w:rsidRDefault="00664918" w:rsidP="00B47E13">
        <w:pPr>
          <w:pStyle w:val="Piedepgina"/>
          <w:tabs>
            <w:tab w:val="clear" w:pos="4419"/>
            <w:tab w:val="clear" w:pos="8838"/>
            <w:tab w:val="left" w:pos="1515"/>
            <w:tab w:val="right" w:pos="13006"/>
          </w:tabs>
          <w:rPr>
            <w:lang w:val="en-US"/>
          </w:rPr>
        </w:pPr>
      </w:p>
      <w:p w14:paraId="6C834A3D" w14:textId="77777777" w:rsidR="00664918" w:rsidRDefault="00EC7BC9" w:rsidP="009D2BD6">
        <w:pPr>
          <w:pStyle w:val="Piedepgina"/>
          <w:jc w:val="right"/>
        </w:pPr>
      </w:p>
    </w:sdtContent>
  </w:sdt>
  <w:p w14:paraId="03C3E925" w14:textId="77777777" w:rsidR="00664918" w:rsidRDefault="00664918" w:rsidP="009D2BD6">
    <w:pPr>
      <w:pStyle w:val="Piedepgina"/>
      <w:tabs>
        <w:tab w:val="clear" w:pos="4419"/>
        <w:tab w:val="clear" w:pos="8838"/>
      </w:tabs>
      <w:rPr>
        <w:lang w:val="en-US"/>
      </w:rPr>
    </w:pPr>
  </w:p>
  <w:p w14:paraId="0DD3E1F9" w14:textId="77777777" w:rsidR="00664918" w:rsidRDefault="00664918" w:rsidP="009D2BD6">
    <w:pPr>
      <w:pStyle w:val="Piedepgina"/>
      <w:jc w:val="right"/>
    </w:pPr>
  </w:p>
  <w:p w14:paraId="1490C369" w14:textId="77777777" w:rsidR="00664918" w:rsidRPr="00862CFC" w:rsidRDefault="00664918" w:rsidP="009D2BD6">
    <w:pPr>
      <w:pStyle w:val="Piedepgina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0C3039" w14:textId="77777777" w:rsidR="00EC7BC9" w:rsidRDefault="00EC7BC9" w:rsidP="00862CFC">
      <w:pPr>
        <w:spacing w:after="0" w:line="240" w:lineRule="auto"/>
      </w:pPr>
      <w:r>
        <w:separator/>
      </w:r>
    </w:p>
  </w:footnote>
  <w:footnote w:type="continuationSeparator" w:id="0">
    <w:p w14:paraId="5F037016" w14:textId="77777777" w:rsidR="00EC7BC9" w:rsidRDefault="00EC7BC9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E4C9A" w14:textId="5167A655" w:rsidR="00664918" w:rsidRPr="00364137" w:rsidRDefault="007B2EFD" w:rsidP="00364137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editId="73F99CE5">
              <wp:simplePos x="0" y="0"/>
              <wp:positionH relativeFrom="margin">
                <wp:align>center</wp:align>
              </wp:positionH>
              <wp:positionV relativeFrom="paragraph">
                <wp:posOffset>126365</wp:posOffset>
              </wp:positionV>
              <wp:extent cx="8709025" cy="720090"/>
              <wp:effectExtent l="0" t="0" r="0" b="381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B6A947" id="Grupo 1" o:spid="_x0000_s1026" style="position:absolute;margin-left:0;margin-top:9.95pt;width:685.75pt;height:56.7pt;z-index:251658240;mso-position-horizontal:center;mso-position-horizontal-relative:margin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MeLxAAAANoAAAAPAAAAZHJzL2Rvd25yZXYueG1sRI9BawIx&#10;FITvBf9DeIK3mlW0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Psgx4vEAAAA2gAAAA8A&#10;AAAAAAAAAAAAAAAABwIAAGRycy9kb3ducmV2LnhtbFBLBQYAAAAAAwADALcAAAD4AgAAAAA=&#10;">
                <v:imagedata r:id="rId4" o:title="Logo-TecNM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5121EB" w14:textId="77777777" w:rsidR="00664918" w:rsidRPr="00C37EA8" w:rsidRDefault="00664918" w:rsidP="00C37EA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C66BE"/>
    <w:multiLevelType w:val="hybridMultilevel"/>
    <w:tmpl w:val="C860C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E3B8B"/>
    <w:multiLevelType w:val="hybridMultilevel"/>
    <w:tmpl w:val="1CA8C5EC"/>
    <w:lvl w:ilvl="0" w:tplc="870A2A1A">
      <w:start w:val="2"/>
      <w:numFmt w:val="decimal"/>
      <w:lvlText w:val="%1"/>
      <w:lvlJc w:val="left"/>
      <w:pPr>
        <w:ind w:left="612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" w15:restartNumberingAfterBreak="0">
    <w:nsid w:val="0CA95921"/>
    <w:multiLevelType w:val="hybridMultilevel"/>
    <w:tmpl w:val="3DC4F6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C779F"/>
    <w:multiLevelType w:val="hybridMultilevel"/>
    <w:tmpl w:val="C860C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874277"/>
    <w:multiLevelType w:val="hybridMultilevel"/>
    <w:tmpl w:val="635ADAAE"/>
    <w:lvl w:ilvl="0" w:tplc="01AEB990">
      <w:start w:val="1"/>
      <w:numFmt w:val="upp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A0B7A"/>
    <w:multiLevelType w:val="hybridMultilevel"/>
    <w:tmpl w:val="8804A87A"/>
    <w:lvl w:ilvl="0" w:tplc="97D2E1AE">
      <w:start w:val="1"/>
      <w:numFmt w:val="upperLetter"/>
      <w:lvlText w:val="%1)"/>
      <w:lvlJc w:val="left"/>
      <w:pPr>
        <w:ind w:left="720" w:hanging="360"/>
      </w:pPr>
      <w:rPr>
        <w:rFonts w:eastAsia="Times New Roman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DC3013"/>
    <w:multiLevelType w:val="hybridMultilevel"/>
    <w:tmpl w:val="C860C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7919C0"/>
    <w:multiLevelType w:val="hybridMultilevel"/>
    <w:tmpl w:val="C860C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F918A4"/>
    <w:multiLevelType w:val="hybridMultilevel"/>
    <w:tmpl w:val="5FCA5126"/>
    <w:lvl w:ilvl="0" w:tplc="414426DE">
      <w:numFmt w:val="bullet"/>
      <w:lvlText w:val="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C1B72"/>
    <w:multiLevelType w:val="hybridMultilevel"/>
    <w:tmpl w:val="574A381C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FC130B"/>
    <w:multiLevelType w:val="hybridMultilevel"/>
    <w:tmpl w:val="83B2D7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783534"/>
    <w:multiLevelType w:val="hybridMultilevel"/>
    <w:tmpl w:val="2E68C852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755418"/>
    <w:multiLevelType w:val="hybridMultilevel"/>
    <w:tmpl w:val="010C736C"/>
    <w:lvl w:ilvl="0" w:tplc="A7C6E412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941EAA"/>
    <w:multiLevelType w:val="hybridMultilevel"/>
    <w:tmpl w:val="1040DF5C"/>
    <w:lvl w:ilvl="0" w:tplc="A5DC5EFA">
      <w:start w:val="15"/>
      <w:numFmt w:val="decimal"/>
      <w:lvlText w:val="%1"/>
      <w:lvlJc w:val="left"/>
      <w:pPr>
        <w:ind w:left="38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03" w:hanging="360"/>
      </w:pPr>
    </w:lvl>
    <w:lvl w:ilvl="2" w:tplc="080A001B" w:tentative="1">
      <w:start w:val="1"/>
      <w:numFmt w:val="lowerRoman"/>
      <w:lvlText w:val="%3."/>
      <w:lvlJc w:val="right"/>
      <w:pPr>
        <w:ind w:left="1823" w:hanging="180"/>
      </w:pPr>
    </w:lvl>
    <w:lvl w:ilvl="3" w:tplc="080A000F" w:tentative="1">
      <w:start w:val="1"/>
      <w:numFmt w:val="decimal"/>
      <w:lvlText w:val="%4."/>
      <w:lvlJc w:val="left"/>
      <w:pPr>
        <w:ind w:left="2543" w:hanging="360"/>
      </w:pPr>
    </w:lvl>
    <w:lvl w:ilvl="4" w:tplc="080A0019" w:tentative="1">
      <w:start w:val="1"/>
      <w:numFmt w:val="lowerLetter"/>
      <w:lvlText w:val="%5."/>
      <w:lvlJc w:val="left"/>
      <w:pPr>
        <w:ind w:left="3263" w:hanging="360"/>
      </w:pPr>
    </w:lvl>
    <w:lvl w:ilvl="5" w:tplc="080A001B" w:tentative="1">
      <w:start w:val="1"/>
      <w:numFmt w:val="lowerRoman"/>
      <w:lvlText w:val="%6."/>
      <w:lvlJc w:val="right"/>
      <w:pPr>
        <w:ind w:left="3983" w:hanging="180"/>
      </w:pPr>
    </w:lvl>
    <w:lvl w:ilvl="6" w:tplc="080A000F" w:tentative="1">
      <w:start w:val="1"/>
      <w:numFmt w:val="decimal"/>
      <w:lvlText w:val="%7."/>
      <w:lvlJc w:val="left"/>
      <w:pPr>
        <w:ind w:left="4703" w:hanging="360"/>
      </w:pPr>
    </w:lvl>
    <w:lvl w:ilvl="7" w:tplc="080A0019" w:tentative="1">
      <w:start w:val="1"/>
      <w:numFmt w:val="lowerLetter"/>
      <w:lvlText w:val="%8."/>
      <w:lvlJc w:val="left"/>
      <w:pPr>
        <w:ind w:left="5423" w:hanging="360"/>
      </w:pPr>
    </w:lvl>
    <w:lvl w:ilvl="8" w:tplc="080A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22" w15:restartNumberingAfterBreak="0">
    <w:nsid w:val="51E15E6C"/>
    <w:multiLevelType w:val="hybridMultilevel"/>
    <w:tmpl w:val="C8B2CF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AE48CB"/>
    <w:multiLevelType w:val="hybridMultilevel"/>
    <w:tmpl w:val="C860C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E01BDA"/>
    <w:multiLevelType w:val="hybridMultilevel"/>
    <w:tmpl w:val="DB8E76C6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40671D"/>
    <w:multiLevelType w:val="hybridMultilevel"/>
    <w:tmpl w:val="C57849A8"/>
    <w:lvl w:ilvl="0" w:tplc="A2E848D0">
      <w:start w:val="1"/>
      <w:numFmt w:val="upp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11A5CF8"/>
    <w:multiLevelType w:val="hybridMultilevel"/>
    <w:tmpl w:val="E55A52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8B48E9"/>
    <w:multiLevelType w:val="hybridMultilevel"/>
    <w:tmpl w:val="8FEA9E86"/>
    <w:lvl w:ilvl="0" w:tplc="E34807CA">
      <w:start w:val="1"/>
      <w:numFmt w:val="decimal"/>
      <w:lvlText w:val="%1."/>
      <w:lvlJc w:val="left"/>
      <w:pPr>
        <w:ind w:left="612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9" w15:restartNumberingAfterBreak="0">
    <w:nsid w:val="62FC376C"/>
    <w:multiLevelType w:val="hybridMultilevel"/>
    <w:tmpl w:val="AAB2F68A"/>
    <w:lvl w:ilvl="0" w:tplc="77162CB0">
      <w:start w:val="3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5F4905"/>
    <w:multiLevelType w:val="hybridMultilevel"/>
    <w:tmpl w:val="1E367D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5F6392"/>
    <w:multiLevelType w:val="hybridMultilevel"/>
    <w:tmpl w:val="2348D066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723B1D"/>
    <w:multiLevelType w:val="hybridMultilevel"/>
    <w:tmpl w:val="7AF0EA82"/>
    <w:lvl w:ilvl="0" w:tplc="F8E05B7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1C973D5"/>
    <w:multiLevelType w:val="hybridMultilevel"/>
    <w:tmpl w:val="0750F556"/>
    <w:lvl w:ilvl="0" w:tplc="A84CF9CE">
      <w:start w:val="30"/>
      <w:numFmt w:val="decimal"/>
      <w:lvlText w:val="%1"/>
      <w:lvlJc w:val="left"/>
      <w:pPr>
        <w:ind w:left="38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03" w:hanging="360"/>
      </w:pPr>
    </w:lvl>
    <w:lvl w:ilvl="2" w:tplc="080A001B" w:tentative="1">
      <w:start w:val="1"/>
      <w:numFmt w:val="lowerRoman"/>
      <w:lvlText w:val="%3."/>
      <w:lvlJc w:val="right"/>
      <w:pPr>
        <w:ind w:left="1823" w:hanging="180"/>
      </w:pPr>
    </w:lvl>
    <w:lvl w:ilvl="3" w:tplc="080A000F" w:tentative="1">
      <w:start w:val="1"/>
      <w:numFmt w:val="decimal"/>
      <w:lvlText w:val="%4."/>
      <w:lvlJc w:val="left"/>
      <w:pPr>
        <w:ind w:left="2543" w:hanging="360"/>
      </w:pPr>
    </w:lvl>
    <w:lvl w:ilvl="4" w:tplc="080A0019" w:tentative="1">
      <w:start w:val="1"/>
      <w:numFmt w:val="lowerLetter"/>
      <w:lvlText w:val="%5."/>
      <w:lvlJc w:val="left"/>
      <w:pPr>
        <w:ind w:left="3263" w:hanging="360"/>
      </w:pPr>
    </w:lvl>
    <w:lvl w:ilvl="5" w:tplc="080A001B" w:tentative="1">
      <w:start w:val="1"/>
      <w:numFmt w:val="lowerRoman"/>
      <w:lvlText w:val="%6."/>
      <w:lvlJc w:val="right"/>
      <w:pPr>
        <w:ind w:left="3983" w:hanging="180"/>
      </w:pPr>
    </w:lvl>
    <w:lvl w:ilvl="6" w:tplc="080A000F" w:tentative="1">
      <w:start w:val="1"/>
      <w:numFmt w:val="decimal"/>
      <w:lvlText w:val="%7."/>
      <w:lvlJc w:val="left"/>
      <w:pPr>
        <w:ind w:left="4703" w:hanging="360"/>
      </w:pPr>
    </w:lvl>
    <w:lvl w:ilvl="7" w:tplc="080A0019" w:tentative="1">
      <w:start w:val="1"/>
      <w:numFmt w:val="lowerLetter"/>
      <w:lvlText w:val="%8."/>
      <w:lvlJc w:val="left"/>
      <w:pPr>
        <w:ind w:left="5423" w:hanging="360"/>
      </w:pPr>
    </w:lvl>
    <w:lvl w:ilvl="8" w:tplc="080A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35" w15:restartNumberingAfterBreak="0">
    <w:nsid w:val="72C361CE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253651"/>
    <w:multiLevelType w:val="hybridMultilevel"/>
    <w:tmpl w:val="C8969F18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746C63"/>
    <w:multiLevelType w:val="hybridMultilevel"/>
    <w:tmpl w:val="C860C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4"/>
  </w:num>
  <w:num w:numId="3">
    <w:abstractNumId w:val="36"/>
  </w:num>
  <w:num w:numId="4">
    <w:abstractNumId w:val="19"/>
  </w:num>
  <w:num w:numId="5">
    <w:abstractNumId w:val="17"/>
  </w:num>
  <w:num w:numId="6">
    <w:abstractNumId w:val="18"/>
  </w:num>
  <w:num w:numId="7">
    <w:abstractNumId w:val="13"/>
  </w:num>
  <w:num w:numId="8">
    <w:abstractNumId w:val="24"/>
  </w:num>
  <w:num w:numId="9">
    <w:abstractNumId w:val="1"/>
  </w:num>
  <w:num w:numId="10">
    <w:abstractNumId w:val="20"/>
  </w:num>
  <w:num w:numId="11">
    <w:abstractNumId w:val="30"/>
  </w:num>
  <w:num w:numId="12">
    <w:abstractNumId w:val="9"/>
  </w:num>
  <w:num w:numId="13">
    <w:abstractNumId w:val="35"/>
  </w:num>
  <w:num w:numId="14">
    <w:abstractNumId w:val="25"/>
  </w:num>
  <w:num w:numId="15">
    <w:abstractNumId w:val="4"/>
  </w:num>
  <w:num w:numId="16">
    <w:abstractNumId w:val="37"/>
  </w:num>
  <w:num w:numId="17">
    <w:abstractNumId w:val="38"/>
  </w:num>
  <w:num w:numId="18">
    <w:abstractNumId w:val="33"/>
  </w:num>
  <w:num w:numId="19">
    <w:abstractNumId w:val="0"/>
  </w:num>
  <w:num w:numId="20">
    <w:abstractNumId w:val="32"/>
  </w:num>
  <w:num w:numId="21">
    <w:abstractNumId w:val="7"/>
  </w:num>
  <w:num w:numId="22">
    <w:abstractNumId w:val="15"/>
  </w:num>
  <w:num w:numId="23">
    <w:abstractNumId w:val="8"/>
  </w:num>
  <w:num w:numId="24">
    <w:abstractNumId w:val="11"/>
  </w:num>
  <w:num w:numId="25">
    <w:abstractNumId w:val="28"/>
  </w:num>
  <w:num w:numId="26">
    <w:abstractNumId w:val="2"/>
  </w:num>
  <w:num w:numId="27">
    <w:abstractNumId w:val="5"/>
  </w:num>
  <w:num w:numId="28">
    <w:abstractNumId w:val="26"/>
  </w:num>
  <w:num w:numId="29">
    <w:abstractNumId w:val="16"/>
  </w:num>
  <w:num w:numId="30">
    <w:abstractNumId w:val="34"/>
  </w:num>
  <w:num w:numId="31">
    <w:abstractNumId w:val="21"/>
  </w:num>
  <w:num w:numId="32">
    <w:abstractNumId w:val="29"/>
  </w:num>
  <w:num w:numId="33">
    <w:abstractNumId w:val="6"/>
  </w:num>
  <w:num w:numId="34">
    <w:abstractNumId w:val="12"/>
  </w:num>
  <w:num w:numId="35">
    <w:abstractNumId w:val="22"/>
  </w:num>
  <w:num w:numId="36">
    <w:abstractNumId w:val="3"/>
  </w:num>
  <w:num w:numId="37">
    <w:abstractNumId w:val="10"/>
  </w:num>
  <w:num w:numId="38">
    <w:abstractNumId w:val="31"/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3AB"/>
    <w:rsid w:val="00001E69"/>
    <w:rsid w:val="000020A8"/>
    <w:rsid w:val="00007C25"/>
    <w:rsid w:val="00015F7E"/>
    <w:rsid w:val="000233A5"/>
    <w:rsid w:val="000300FF"/>
    <w:rsid w:val="00031DD0"/>
    <w:rsid w:val="0003265D"/>
    <w:rsid w:val="00037B96"/>
    <w:rsid w:val="00055465"/>
    <w:rsid w:val="000626FF"/>
    <w:rsid w:val="000631FB"/>
    <w:rsid w:val="00075B55"/>
    <w:rsid w:val="000B2ED9"/>
    <w:rsid w:val="000B7A39"/>
    <w:rsid w:val="000D203C"/>
    <w:rsid w:val="000D5116"/>
    <w:rsid w:val="000E20C3"/>
    <w:rsid w:val="000E2ED4"/>
    <w:rsid w:val="001000DB"/>
    <w:rsid w:val="00106009"/>
    <w:rsid w:val="001313F7"/>
    <w:rsid w:val="001376EE"/>
    <w:rsid w:val="00144CA3"/>
    <w:rsid w:val="00145E5E"/>
    <w:rsid w:val="00150BF2"/>
    <w:rsid w:val="00160D9F"/>
    <w:rsid w:val="001679A8"/>
    <w:rsid w:val="0017784E"/>
    <w:rsid w:val="001D7549"/>
    <w:rsid w:val="001E12EA"/>
    <w:rsid w:val="001F065E"/>
    <w:rsid w:val="001F110D"/>
    <w:rsid w:val="001F18C1"/>
    <w:rsid w:val="001F1F51"/>
    <w:rsid w:val="001F29EB"/>
    <w:rsid w:val="001F64D6"/>
    <w:rsid w:val="00206F1D"/>
    <w:rsid w:val="002249E8"/>
    <w:rsid w:val="00233468"/>
    <w:rsid w:val="00240A4A"/>
    <w:rsid w:val="00251DCB"/>
    <w:rsid w:val="002566C7"/>
    <w:rsid w:val="00274B71"/>
    <w:rsid w:val="00293FBE"/>
    <w:rsid w:val="002971F9"/>
    <w:rsid w:val="002A4AC6"/>
    <w:rsid w:val="002B21E0"/>
    <w:rsid w:val="002B6581"/>
    <w:rsid w:val="002C30DF"/>
    <w:rsid w:val="002D19A2"/>
    <w:rsid w:val="002D6A7B"/>
    <w:rsid w:val="002E6602"/>
    <w:rsid w:val="002F2FF3"/>
    <w:rsid w:val="002F6664"/>
    <w:rsid w:val="002F75BB"/>
    <w:rsid w:val="003014F5"/>
    <w:rsid w:val="00314C7C"/>
    <w:rsid w:val="003367AD"/>
    <w:rsid w:val="003576C5"/>
    <w:rsid w:val="00364137"/>
    <w:rsid w:val="00373659"/>
    <w:rsid w:val="00375D2B"/>
    <w:rsid w:val="003A599B"/>
    <w:rsid w:val="003A7060"/>
    <w:rsid w:val="003B6CA3"/>
    <w:rsid w:val="003C2F61"/>
    <w:rsid w:val="003C582F"/>
    <w:rsid w:val="003C7AA5"/>
    <w:rsid w:val="003E79FC"/>
    <w:rsid w:val="003F5C53"/>
    <w:rsid w:val="00420CB3"/>
    <w:rsid w:val="00445785"/>
    <w:rsid w:val="0045223E"/>
    <w:rsid w:val="00457088"/>
    <w:rsid w:val="00461375"/>
    <w:rsid w:val="00473D31"/>
    <w:rsid w:val="004755CC"/>
    <w:rsid w:val="004A1A13"/>
    <w:rsid w:val="004A3083"/>
    <w:rsid w:val="004A6394"/>
    <w:rsid w:val="004A7025"/>
    <w:rsid w:val="004B3929"/>
    <w:rsid w:val="004C5E35"/>
    <w:rsid w:val="004C6379"/>
    <w:rsid w:val="004F065B"/>
    <w:rsid w:val="005012F4"/>
    <w:rsid w:val="00504E65"/>
    <w:rsid w:val="005053AB"/>
    <w:rsid w:val="00530F1B"/>
    <w:rsid w:val="00532412"/>
    <w:rsid w:val="00534BD4"/>
    <w:rsid w:val="00536B92"/>
    <w:rsid w:val="00546796"/>
    <w:rsid w:val="005624BE"/>
    <w:rsid w:val="0058234B"/>
    <w:rsid w:val="00593663"/>
    <w:rsid w:val="005A5625"/>
    <w:rsid w:val="005B27ED"/>
    <w:rsid w:val="005C46B4"/>
    <w:rsid w:val="005D17D7"/>
    <w:rsid w:val="005D4ECC"/>
    <w:rsid w:val="005D6080"/>
    <w:rsid w:val="005E7788"/>
    <w:rsid w:val="005F28CE"/>
    <w:rsid w:val="0062400C"/>
    <w:rsid w:val="00626EA4"/>
    <w:rsid w:val="00635885"/>
    <w:rsid w:val="006405F5"/>
    <w:rsid w:val="00663040"/>
    <w:rsid w:val="00663F35"/>
    <w:rsid w:val="00664918"/>
    <w:rsid w:val="006947CA"/>
    <w:rsid w:val="006A50B5"/>
    <w:rsid w:val="006B7D93"/>
    <w:rsid w:val="006F0721"/>
    <w:rsid w:val="006F7CEB"/>
    <w:rsid w:val="00707E80"/>
    <w:rsid w:val="0071536F"/>
    <w:rsid w:val="00724D55"/>
    <w:rsid w:val="00744965"/>
    <w:rsid w:val="00746997"/>
    <w:rsid w:val="00764A24"/>
    <w:rsid w:val="00776291"/>
    <w:rsid w:val="00797C6D"/>
    <w:rsid w:val="007A1113"/>
    <w:rsid w:val="007A181E"/>
    <w:rsid w:val="007A1F2F"/>
    <w:rsid w:val="007A22EC"/>
    <w:rsid w:val="007A2CE1"/>
    <w:rsid w:val="007A3F07"/>
    <w:rsid w:val="007A7301"/>
    <w:rsid w:val="007B017A"/>
    <w:rsid w:val="007B1EF8"/>
    <w:rsid w:val="007B2EFD"/>
    <w:rsid w:val="007D3EB2"/>
    <w:rsid w:val="007D6697"/>
    <w:rsid w:val="007E4EDA"/>
    <w:rsid w:val="007E5923"/>
    <w:rsid w:val="007F44FA"/>
    <w:rsid w:val="00802C2B"/>
    <w:rsid w:val="0080772A"/>
    <w:rsid w:val="008103F1"/>
    <w:rsid w:val="00813C79"/>
    <w:rsid w:val="008243B4"/>
    <w:rsid w:val="00824F18"/>
    <w:rsid w:val="00830422"/>
    <w:rsid w:val="008507F2"/>
    <w:rsid w:val="00862CFC"/>
    <w:rsid w:val="00864B67"/>
    <w:rsid w:val="00865765"/>
    <w:rsid w:val="00865C4A"/>
    <w:rsid w:val="0086665F"/>
    <w:rsid w:val="0088732E"/>
    <w:rsid w:val="008A2870"/>
    <w:rsid w:val="008A2DDF"/>
    <w:rsid w:val="008C7776"/>
    <w:rsid w:val="008E4087"/>
    <w:rsid w:val="008E4ED5"/>
    <w:rsid w:val="008F03E8"/>
    <w:rsid w:val="0092717B"/>
    <w:rsid w:val="009356F5"/>
    <w:rsid w:val="00943A4D"/>
    <w:rsid w:val="00961E2B"/>
    <w:rsid w:val="0096203C"/>
    <w:rsid w:val="0096643D"/>
    <w:rsid w:val="0097179B"/>
    <w:rsid w:val="00973874"/>
    <w:rsid w:val="0097755C"/>
    <w:rsid w:val="00983E13"/>
    <w:rsid w:val="009905D5"/>
    <w:rsid w:val="00992C3B"/>
    <w:rsid w:val="009A00D6"/>
    <w:rsid w:val="009B13D1"/>
    <w:rsid w:val="009B5533"/>
    <w:rsid w:val="009B75DB"/>
    <w:rsid w:val="009C3AB1"/>
    <w:rsid w:val="009D2BD6"/>
    <w:rsid w:val="009F5A49"/>
    <w:rsid w:val="00A05CE8"/>
    <w:rsid w:val="00A16131"/>
    <w:rsid w:val="00A225F1"/>
    <w:rsid w:val="00A33276"/>
    <w:rsid w:val="00A35298"/>
    <w:rsid w:val="00A35CF6"/>
    <w:rsid w:val="00A37058"/>
    <w:rsid w:val="00A404ED"/>
    <w:rsid w:val="00A7205E"/>
    <w:rsid w:val="00A90D0B"/>
    <w:rsid w:val="00A93147"/>
    <w:rsid w:val="00AA098E"/>
    <w:rsid w:val="00AA43A0"/>
    <w:rsid w:val="00AB64C6"/>
    <w:rsid w:val="00AC031A"/>
    <w:rsid w:val="00AC369A"/>
    <w:rsid w:val="00AC4797"/>
    <w:rsid w:val="00AC6CF8"/>
    <w:rsid w:val="00AD5E96"/>
    <w:rsid w:val="00AE14E7"/>
    <w:rsid w:val="00B00FDE"/>
    <w:rsid w:val="00B06E1C"/>
    <w:rsid w:val="00B10880"/>
    <w:rsid w:val="00B23CAE"/>
    <w:rsid w:val="00B25C3E"/>
    <w:rsid w:val="00B31A95"/>
    <w:rsid w:val="00B32E4F"/>
    <w:rsid w:val="00B47E13"/>
    <w:rsid w:val="00B47E16"/>
    <w:rsid w:val="00B658BB"/>
    <w:rsid w:val="00B84669"/>
    <w:rsid w:val="00B91706"/>
    <w:rsid w:val="00B96F74"/>
    <w:rsid w:val="00BA5082"/>
    <w:rsid w:val="00BB4B7F"/>
    <w:rsid w:val="00BE7314"/>
    <w:rsid w:val="00BE7924"/>
    <w:rsid w:val="00C00A08"/>
    <w:rsid w:val="00C127DC"/>
    <w:rsid w:val="00C2069A"/>
    <w:rsid w:val="00C20D94"/>
    <w:rsid w:val="00C238D5"/>
    <w:rsid w:val="00C37EA8"/>
    <w:rsid w:val="00C42547"/>
    <w:rsid w:val="00C4464F"/>
    <w:rsid w:val="00C465EF"/>
    <w:rsid w:val="00C63E74"/>
    <w:rsid w:val="00C722A1"/>
    <w:rsid w:val="00C81AAC"/>
    <w:rsid w:val="00C83607"/>
    <w:rsid w:val="00C92CCB"/>
    <w:rsid w:val="00CA212A"/>
    <w:rsid w:val="00CB6835"/>
    <w:rsid w:val="00CC6B1C"/>
    <w:rsid w:val="00CC7896"/>
    <w:rsid w:val="00CF371E"/>
    <w:rsid w:val="00CF7F52"/>
    <w:rsid w:val="00D041AC"/>
    <w:rsid w:val="00D14913"/>
    <w:rsid w:val="00D4419A"/>
    <w:rsid w:val="00D45FF2"/>
    <w:rsid w:val="00D86907"/>
    <w:rsid w:val="00DA13EC"/>
    <w:rsid w:val="00DB26DB"/>
    <w:rsid w:val="00DB34CB"/>
    <w:rsid w:val="00DC46A5"/>
    <w:rsid w:val="00DD5B19"/>
    <w:rsid w:val="00DD7D08"/>
    <w:rsid w:val="00DE26A7"/>
    <w:rsid w:val="00DE2CC2"/>
    <w:rsid w:val="00E14344"/>
    <w:rsid w:val="00E16ACF"/>
    <w:rsid w:val="00E251BC"/>
    <w:rsid w:val="00E51C79"/>
    <w:rsid w:val="00E51DAE"/>
    <w:rsid w:val="00E54F8E"/>
    <w:rsid w:val="00E60702"/>
    <w:rsid w:val="00E957C0"/>
    <w:rsid w:val="00EA2DFE"/>
    <w:rsid w:val="00EC7BC9"/>
    <w:rsid w:val="00F0287B"/>
    <w:rsid w:val="00F3287E"/>
    <w:rsid w:val="00F41AEF"/>
    <w:rsid w:val="00F42D70"/>
    <w:rsid w:val="00F73E86"/>
    <w:rsid w:val="00F77421"/>
    <w:rsid w:val="00F8576F"/>
    <w:rsid w:val="00F9295F"/>
    <w:rsid w:val="00FB5F05"/>
    <w:rsid w:val="00FD572A"/>
    <w:rsid w:val="00FE225A"/>
    <w:rsid w:val="00FE6C04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16493B"/>
  <w15:docId w15:val="{E4BE09C1-D1EE-4B87-AEAD-99EA036C8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3A599B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3F5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504E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8ED75F-60AC-4424-8B47-4C6094FFA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2703</TotalTime>
  <Pages>35</Pages>
  <Words>8026</Words>
  <Characters>44145</Characters>
  <Application>Microsoft Office Word</Application>
  <DocSecurity>0</DocSecurity>
  <Lines>367</Lines>
  <Paragraphs>104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 MIGUEL AMADOR CH.</dc:creator>
  <cp:keywords/>
  <dc:description/>
  <cp:lastModifiedBy>CONSIELO OLIVEROS</cp:lastModifiedBy>
  <cp:revision>52</cp:revision>
  <cp:lastPrinted>2021-08-27T01:51:00Z</cp:lastPrinted>
  <dcterms:created xsi:type="dcterms:W3CDTF">2017-07-31T18:45:00Z</dcterms:created>
  <dcterms:modified xsi:type="dcterms:W3CDTF">2022-09-05T18:14:00Z</dcterms:modified>
</cp:coreProperties>
</file>