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AF89" w14:textId="77777777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LISTA DE COTEJO  PARA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37F7E8E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3D74F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3AE73EAC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2F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2273433D" w14:textId="2189F235" w:rsidR="009820B5" w:rsidRDefault="00125CA9">
            <w:r>
              <w:t>Elsa Yaziri Miros Toledo</w:t>
            </w:r>
          </w:p>
        </w:tc>
      </w:tr>
      <w:tr w:rsidR="00CE3F24" w14:paraId="46ED83B4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936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674" w14:textId="1C199605" w:rsidR="00CE3F24" w:rsidRDefault="007D2D34" w:rsidP="000C2929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410</w:t>
            </w:r>
            <w:r w:rsidR="00FE0879">
              <w:rPr>
                <w:rFonts w:ascii="Arial" w:eastAsia="Arial" w:hAnsi="Arial" w:cs="Arial"/>
              </w:rPr>
              <w:t>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2C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FE3" w14:textId="00B4E263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7D2D34">
              <w:rPr>
                <w:rFonts w:ascii="Arial" w:eastAsia="Arial" w:hAnsi="Arial" w:cs="Arial"/>
              </w:rPr>
              <w:t>Informática</w:t>
            </w:r>
          </w:p>
        </w:tc>
      </w:tr>
    </w:tbl>
    <w:p w14:paraId="20E25ADF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0C1C2D30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59E" w14:textId="77777777" w:rsidR="00CE3F24" w:rsidRDefault="00C96F10">
            <w:pPr>
              <w:ind w:left="5"/>
            </w:pPr>
            <w:r>
              <w:t xml:space="preserve">INSTITUTO TECNOLÓGICO  SUPERIOR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89C" w14:textId="724AB79E" w:rsidR="00CE3F24" w:rsidRDefault="009442CC" w:rsidP="00B80EBD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670B7C">
              <w:t>Investigación de Operaciones</w:t>
            </w:r>
          </w:p>
        </w:tc>
      </w:tr>
      <w:tr w:rsidR="00CE3F24" w14:paraId="7D487857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F39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DCE" w14:textId="77777777" w:rsidR="00CE3F24" w:rsidRDefault="00C96F10">
            <w:r>
              <w:t xml:space="preserve">FIRMA DEL DOCENTE </w:t>
            </w:r>
          </w:p>
        </w:tc>
      </w:tr>
      <w:tr w:rsidR="00CE3F24" w14:paraId="3730570D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DA002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84F44BC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E5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D33465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1AC" w14:textId="6357B8FD" w:rsidR="00CE3F24" w:rsidRDefault="00C96F10" w:rsidP="00FE0879">
            <w:pPr>
              <w:ind w:left="7"/>
            </w:pPr>
            <w:r>
              <w:rPr>
                <w:sz w:val="20"/>
              </w:rPr>
              <w:t xml:space="preserve">FECHA: </w:t>
            </w:r>
            <w:r w:rsidR="00186644">
              <w:rPr>
                <w:sz w:val="20"/>
              </w:rPr>
              <w:t>10/03/2023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10A" w14:textId="63387F61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>: Febrero-Julio 2023</w:t>
            </w:r>
          </w:p>
          <w:p w14:paraId="7FFB5741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37EE9B25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CBE55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62C1A3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3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1F6244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6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E2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E51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30B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E9980FC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BECB55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4BC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48C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943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57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2F1" w14:textId="77777777" w:rsidR="00CE3F24" w:rsidRDefault="00CE3F24"/>
        </w:tc>
      </w:tr>
      <w:tr w:rsidR="00CE3F24" w14:paraId="09E6B72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1FD3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FF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1B50B1E9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01C5FAEF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AA6" w14:textId="1C9D10C4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225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F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58325BC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78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8%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CF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4F3EE5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EBD" w14:textId="5098E59A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EA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63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78DAC76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CA6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D7D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AA" w14:textId="14AD19D8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AF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7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3E9B629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5550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65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A7B" w14:textId="4FC51F3A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06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29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60383FA9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B6D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7D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BBE" w14:textId="584BD0E8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C7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857EE1B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2EC" w14:textId="77777777" w:rsidR="00CE3F24" w:rsidRDefault="00AD68C3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97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5C" w14:textId="6F9A3024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AA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9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0D5426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4F82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5EE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21970DED" w14:textId="77777777" w:rsidR="00CE3F24" w:rsidRDefault="00C96F10">
            <w:pPr>
              <w:ind w:left="10"/>
            </w:pPr>
            <w:r>
              <w:t>selección adecuada de  la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4FF" w14:textId="0935C972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172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ED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062D3482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E7C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C92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FB7" w14:textId="6F7DD155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0EE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E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6337BF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37F" w14:textId="77777777" w:rsidR="00CE3F24" w:rsidRDefault="00C96F10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F51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1A8C2866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9FF5" w14:textId="77777777" w:rsidR="00CE3F24" w:rsidRDefault="00C96F10">
            <w:pPr>
              <w:ind w:left="7"/>
            </w:pPr>
            <w:r>
              <w:t xml:space="preserve"> </w:t>
            </w:r>
            <w:r w:rsidR="00FE0879">
              <w:t>10</w:t>
            </w:r>
          </w:p>
        </w:tc>
      </w:tr>
    </w:tbl>
    <w:p w14:paraId="7E5E67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BABC79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044A8EE" w14:textId="6CC4D11A" w:rsidR="0026003D" w:rsidRDefault="008B61E7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2CA4E276" wp14:editId="140D0CFD">
            <wp:extent cx="5025390" cy="2536190"/>
            <wp:effectExtent l="0" t="0" r="3810" b="0"/>
            <wp:docPr id="120775311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53118" name="Imagen 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5395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3C34754F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4B0F07F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74F28B54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579807A9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5E86CED7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1BAAB916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1EC3FF17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737A505B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0EE9B048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7C61891D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5484D18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3AD03CAF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F56C06F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0D867824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0F0EF6A3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5C37B50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168F367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56F45CC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CF43851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4AC25896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0BD0A0BA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A88F0AC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409BE896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17D0189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3D56C650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13ECFEC0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57793383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7CFF1303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0D23A5FC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63C66F7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292FB891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70234AB4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4136947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42DAC188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1A50081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3D91C381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D40E5A2" w14:textId="77777777" w:rsidR="0026003D" w:rsidRDefault="0026003D">
      <w:pPr>
        <w:spacing w:after="0"/>
      </w:pPr>
    </w:p>
    <w:p w14:paraId="637405D6" w14:textId="79448B5A" w:rsidR="00CE3F24" w:rsidRDefault="00C96F10" w:rsidP="007D2D34">
      <w:pPr>
        <w:spacing w:after="0"/>
        <w:jc w:val="center"/>
      </w:pPr>
      <w:r>
        <w:rPr>
          <w:rFonts w:ascii="Arial" w:eastAsia="Arial" w:hAnsi="Arial" w:cs="Arial"/>
          <w:b/>
        </w:rPr>
        <w:lastRenderedPageBreak/>
        <w:t>LISTA  DE COTEJO  PARA  CUADRO COMPARATIVO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2343F692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DEE5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FBF865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0CA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042BCF62" w14:textId="652188FE" w:rsidR="009820B5" w:rsidRDefault="00125CA9">
            <w:r>
              <w:t>Elsa Yaziri Miros Toledo</w:t>
            </w:r>
          </w:p>
        </w:tc>
      </w:tr>
      <w:tr w:rsidR="00CE3F24" w14:paraId="360E79D0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99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7AF" w14:textId="365D9A9A" w:rsidR="00CE3F24" w:rsidRDefault="007D2D34" w:rsidP="000C2929">
            <w:pPr>
              <w:ind w:left="4"/>
            </w:pPr>
            <w:r>
              <w:rPr>
                <w:rFonts w:ascii="Arial" w:eastAsia="Arial" w:hAnsi="Arial" w:cs="Arial"/>
              </w:rPr>
              <w:t>410</w:t>
            </w:r>
            <w:r w:rsidR="00FE0879">
              <w:rPr>
                <w:rFonts w:ascii="Arial" w:eastAsia="Arial" w:hAnsi="Arial" w:cs="Arial"/>
              </w:rPr>
              <w:t>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D09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3CC" w14:textId="421B8DE8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7D2D34">
              <w:rPr>
                <w:rFonts w:ascii="Arial" w:eastAsia="Arial" w:hAnsi="Arial" w:cs="Arial"/>
              </w:rPr>
              <w:t>Informática</w:t>
            </w:r>
          </w:p>
        </w:tc>
      </w:tr>
    </w:tbl>
    <w:p w14:paraId="6463E156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69300BB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2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641" w14:textId="1489DC09" w:rsidR="00CE3F24" w:rsidRDefault="00C96F10" w:rsidP="00FE0879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86644">
              <w:t xml:space="preserve">: </w:t>
            </w:r>
            <w:r w:rsidR="007D2D34">
              <w:t>Investigación de Operaciones</w:t>
            </w:r>
          </w:p>
        </w:tc>
      </w:tr>
      <w:tr w:rsidR="00CE3F24" w14:paraId="32233A18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F7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9D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03299A2A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86E3C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826E283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BB" w14:textId="2EAD3060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Cuadro comparativo PERIODO ESCOLAR: 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>Febrero – Julio 2023</w:t>
            </w:r>
          </w:p>
          <w:p w14:paraId="5B1F2DF8" w14:textId="77777777" w:rsidR="00D33465" w:rsidRDefault="00C96F10">
            <w:pP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56C239" wp14:editId="6865CD4F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825047" wp14:editId="364E81F2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Unidad I</w:t>
            </w:r>
          </w:p>
          <w:p w14:paraId="5633738F" w14:textId="248BB22A" w:rsidR="00CE3F24" w:rsidRDefault="00C96F10">
            <w:r>
              <w:rPr>
                <w:sz w:val="20"/>
              </w:rPr>
              <w:t xml:space="preserve">FECHA: </w:t>
            </w:r>
            <w:r w:rsidR="00186644">
              <w:rPr>
                <w:sz w:val="20"/>
              </w:rPr>
              <w:t>10/03/2023</w:t>
            </w:r>
          </w:p>
          <w:p w14:paraId="0EE52771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79C56841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C6181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40FEFA3B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003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72F8F5CC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CC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5A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4F2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5B8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48D7CC8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0485BFDF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7BD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567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CB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B70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B6D" w14:textId="77777777" w:rsidR="00CE3F24" w:rsidRDefault="00CE3F24"/>
        </w:tc>
      </w:tr>
      <w:tr w:rsidR="00CE3F24" w14:paraId="4ACBEB59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20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F6C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5742410F" w14:textId="77777777" w:rsidR="00CE3F24" w:rsidRDefault="00C96F10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3C6B996" w14:textId="77777777" w:rsidR="00CE3F24" w:rsidRDefault="00C96F10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0DE" w14:textId="2E552AD4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22B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3F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2984031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F66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44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2FB019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12" w14:textId="475F7C44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B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4F7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7B6C19B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F1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C8F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DD4" w14:textId="52CAA039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CB9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D4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FB94D9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0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D48D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B9E" w14:textId="6E7D33D6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6F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97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0F250B83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1E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9B5" w14:textId="509CF4EF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755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2A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482E3F6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A52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B70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4C1" w14:textId="71EB6E42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42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42A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6493B8A7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765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7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BEC" w14:textId="77777777" w:rsidR="00CE3F24" w:rsidRDefault="00C96F10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de  la información, </w:t>
            </w:r>
          </w:p>
          <w:p w14:paraId="0C16B221" w14:textId="77777777" w:rsidR="00CE3F24" w:rsidRDefault="00C96F10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DBC419A" w14:textId="77777777" w:rsidR="00CE3F24" w:rsidRDefault="00C96F10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D55" w14:textId="75B7414C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2B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9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49A7D46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BBA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1D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D8F" w14:textId="69764498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58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62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AC69500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C5B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15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F4D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DD1A611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3BF" w14:textId="77777777" w:rsidR="00CE3F24" w:rsidRDefault="00C96F10">
            <w:pPr>
              <w:ind w:left="2"/>
            </w:pPr>
            <w:r>
              <w:t xml:space="preserve"> </w:t>
            </w:r>
          </w:p>
          <w:p w14:paraId="264E740B" w14:textId="77777777" w:rsidR="00FE0879" w:rsidRDefault="00FE0879">
            <w:pPr>
              <w:ind w:left="2"/>
            </w:pPr>
            <w:r>
              <w:t>15</w:t>
            </w:r>
          </w:p>
        </w:tc>
      </w:tr>
    </w:tbl>
    <w:p w14:paraId="1F4EF406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2F4478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28E155C7" w14:textId="77777777" w:rsidR="00670B7C" w:rsidRDefault="00670B7C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606996A1" w14:textId="7184F3A7" w:rsidR="00CE3F24" w:rsidRDefault="00C96F10">
      <w:pPr>
        <w:spacing w:after="0"/>
        <w:ind w:left="10" w:right="7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GUIA DE OBSERVACIÓN PARA EXPOSICION </w:t>
      </w:r>
    </w:p>
    <w:p w14:paraId="4DC49759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82"/>
        <w:gridCol w:w="1700"/>
        <w:gridCol w:w="2143"/>
        <w:gridCol w:w="353"/>
        <w:gridCol w:w="425"/>
        <w:gridCol w:w="365"/>
        <w:gridCol w:w="384"/>
        <w:gridCol w:w="2901"/>
      </w:tblGrid>
      <w:tr w:rsidR="00CE3F24" w14:paraId="4BAAE930" w14:textId="77777777">
        <w:trPr>
          <w:trHeight w:val="548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AA6" w14:textId="77777777" w:rsidR="00CE3F24" w:rsidRDefault="00C96F10">
            <w:pPr>
              <w:ind w:right="64"/>
              <w:jc w:val="center"/>
            </w:pPr>
            <w:r>
              <w:rPr>
                <w:sz w:val="20"/>
              </w:rPr>
              <w:t xml:space="preserve">INSTITUTO TECNOLÓGICO  SUPERIOR DE SAN ANDRÉS TUXTLA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4990" w14:textId="31E7D8C5" w:rsidR="00CE3F24" w:rsidRDefault="00C96F10" w:rsidP="00FE0879">
            <w:pPr>
              <w:ind w:left="2"/>
            </w:pPr>
            <w:r>
              <w:t xml:space="preserve">NOMBRE DEL CURSO:  </w:t>
            </w:r>
            <w:r w:rsidR="007D2D34">
              <w:t>Investigación de Operaciones</w:t>
            </w:r>
          </w:p>
        </w:tc>
      </w:tr>
      <w:tr w:rsidR="00CE3F24" w14:paraId="5D899E76" w14:textId="77777777">
        <w:trPr>
          <w:trHeight w:val="78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A20A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3E09" w14:textId="5F8C0C31" w:rsidR="00CE3F24" w:rsidRDefault="00C96F1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TEMA:  </w:t>
            </w:r>
            <w:r w:rsidR="007D2D34">
              <w:rPr>
                <w:sz w:val="20"/>
              </w:rPr>
              <w:t>Método simplex</w:t>
            </w:r>
          </w:p>
          <w:p w14:paraId="64F9C864" w14:textId="77777777" w:rsidR="00D33465" w:rsidRDefault="00D33465">
            <w:pPr>
              <w:ind w:left="2"/>
            </w:pPr>
            <w:r>
              <w:rPr>
                <w:sz w:val="20"/>
              </w:rPr>
              <w:t>(Unidad I)</w:t>
            </w:r>
          </w:p>
        </w:tc>
      </w:tr>
      <w:tr w:rsidR="00CE3F24" w14:paraId="6A8FA282" w14:textId="77777777">
        <w:trPr>
          <w:trHeight w:val="233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90F18F" w14:textId="77777777" w:rsidR="00CE3F24" w:rsidRDefault="00C96F10">
            <w:pPr>
              <w:ind w:right="7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1D770EA9" w14:textId="77777777">
        <w:trPr>
          <w:trHeight w:val="137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1D6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NOMBRE DE LOS ALUMNOS: </w:t>
            </w:r>
          </w:p>
          <w:p w14:paraId="5B0234D7" w14:textId="79737646" w:rsidR="007D2D34" w:rsidRDefault="00C96F10" w:rsidP="007D2D34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</w:t>
            </w:r>
            <w:r w:rsidR="0020379E">
              <w:t>Elsa Yaziri Miros Toledo</w:t>
            </w:r>
          </w:p>
          <w:p w14:paraId="36FE5994" w14:textId="0106E7D6" w:rsidR="0020379E" w:rsidRDefault="0020379E" w:rsidP="007D2D34">
            <w:r>
              <w:t>2.- Evelin Carvajal Antonio</w:t>
            </w:r>
          </w:p>
          <w:p w14:paraId="5FE08244" w14:textId="56CB1928" w:rsidR="0020379E" w:rsidRDefault="0020379E" w:rsidP="007D2D34">
            <w:r>
              <w:t>3.- Roberto Toto Librado</w:t>
            </w:r>
          </w:p>
          <w:p w14:paraId="0D09CD05" w14:textId="1ABCAB50" w:rsidR="00CE3F24" w:rsidRDefault="00CE3F24"/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EDCA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NO. DE CONTROL: </w:t>
            </w:r>
          </w:p>
          <w:p w14:paraId="5A514855" w14:textId="77777777" w:rsidR="00CE3F24" w:rsidRDefault="00C96F10">
            <w:pPr>
              <w:spacing w:line="241" w:lineRule="auto"/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_________. 2.- _________. 3.- _________. </w:t>
            </w:r>
          </w:p>
          <w:p w14:paraId="7B50B892" w14:textId="77777777" w:rsidR="00CE3F24" w:rsidRDefault="00C96F10">
            <w:pPr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_________. 5.- _________.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51E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FIRMA DEL ALUMNO: </w:t>
            </w:r>
          </w:p>
          <w:p w14:paraId="55C2384F" w14:textId="77777777" w:rsidR="00CE3F24" w:rsidRDefault="00C96F10">
            <w:pPr>
              <w:spacing w:after="2"/>
              <w:ind w:left="5" w:right="392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______________________ 2.- ______________________ 3.- ______________________ 4.- ______________________ </w:t>
            </w:r>
          </w:p>
          <w:p w14:paraId="16F70492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5.- ______________________ </w:t>
            </w:r>
          </w:p>
        </w:tc>
      </w:tr>
      <w:tr w:rsidR="00CE3F24" w14:paraId="64F73A97" w14:textId="77777777">
        <w:trPr>
          <w:trHeight w:val="715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7A3704" w14:textId="77777777" w:rsidR="00CE3F24" w:rsidRDefault="00C96F10">
            <w:pPr>
              <w:spacing w:after="20"/>
              <w:ind w:right="9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  <w:p w14:paraId="1A9D9B8D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INSTRUCCIONES DE APLICACIÓN </w:t>
            </w:r>
          </w:p>
          <w:p w14:paraId="2B6536E2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4FE3FA01" w14:textId="77777777">
        <w:trPr>
          <w:trHeight w:val="770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9F6C" w14:textId="77777777" w:rsidR="00CE3F24" w:rsidRDefault="00C96F10">
            <w:pPr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</w:tc>
      </w:tr>
      <w:tr w:rsidR="00CE3F24" w14:paraId="664F8F14" w14:textId="77777777">
        <w:trPr>
          <w:trHeight w:val="677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D74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5DC4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C6A" w14:textId="77777777" w:rsidR="00CE3F24" w:rsidRDefault="00C96F10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0439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5E75BFE5" w14:textId="77777777" w:rsidR="00CE3F24" w:rsidRDefault="00C96F1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3248E931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D8C5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3A1" w14:textId="77777777" w:rsidR="00CE3F24" w:rsidRDefault="00CE3F24"/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499" w14:textId="77777777" w:rsidR="00CE3F24" w:rsidRDefault="00C96F10">
            <w:pPr>
              <w:ind w:right="5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4266" w14:textId="77777777" w:rsidR="00CE3F24" w:rsidRDefault="00C96F10">
            <w:pPr>
              <w:ind w:left="122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B1B" w14:textId="77777777" w:rsidR="00CE3F24" w:rsidRDefault="00CE3F24"/>
        </w:tc>
      </w:tr>
      <w:tr w:rsidR="00CE3F24" w14:paraId="60CA519F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C0FD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68A1" w14:textId="77777777" w:rsidR="00CE3F24" w:rsidRDefault="00C96F10">
            <w:pPr>
              <w:tabs>
                <w:tab w:val="center" w:pos="1168"/>
                <w:tab w:val="center" w:pos="1821"/>
                <w:tab w:val="right" w:pos="369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Dominio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tema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(divagaciones, </w:t>
            </w:r>
          </w:p>
          <w:p w14:paraId="3DA89D3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claridad y uso de ejemplos)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0235" w14:textId="1538FA4E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64F3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92E0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78E7A13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2E15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B5FE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Orden y claridad en la exposición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D5B" w14:textId="4219F6B3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55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B85C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5E96D4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E997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41DC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Dominio del auditorio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865D" w14:textId="4FE985B5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7C6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C68B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2852E1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3221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0710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8DBA0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Material utilizado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170D" w14:textId="5079CF2A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214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1BD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62EBAE88" w14:textId="77777777">
        <w:trPr>
          <w:trHeight w:val="51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3061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043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703612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Dicción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87B" w14:textId="0E49DD3B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E6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92BF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003A04E0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8F12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5C16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AD9AD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Manejo del tiempo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A89" w14:textId="17F82CCF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0F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518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7D508359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BFF8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6895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06FC0B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Presentación: limpieza y formalidad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24A" w14:textId="26DBAF48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5B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40DF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E12A0F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F375" w14:textId="77777777" w:rsidR="00CE3F24" w:rsidRDefault="00866F65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15</w:t>
            </w:r>
            <w:r w:rsidR="00C96F10">
              <w:rPr>
                <w:rFonts w:ascii="Arial" w:eastAsia="Arial" w:hAnsi="Arial" w:cs="Arial"/>
                <w:b/>
                <w:i/>
                <w:sz w:val="20"/>
              </w:rPr>
              <w:t>%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885F" w14:textId="77777777" w:rsidR="00CE3F24" w:rsidRDefault="00C96F10">
            <w:pPr>
              <w:ind w:right="6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CALIFICACIÓN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9F8C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15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B3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0D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</w:tbl>
    <w:p w14:paraId="0BB5FD0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FB97C9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EE894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F150E07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C82D4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7F18D3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E82A6C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6B04DEC" w14:textId="77777777" w:rsidR="00A9289E" w:rsidRDefault="00A9289E">
      <w:pPr>
        <w:spacing w:after="0"/>
        <w:rPr>
          <w:rFonts w:ascii="Arial" w:eastAsia="Arial" w:hAnsi="Arial" w:cs="Arial"/>
          <w:b/>
        </w:rPr>
      </w:pPr>
    </w:p>
    <w:p w14:paraId="04AA24AA" w14:textId="77777777" w:rsidR="00A9289E" w:rsidRDefault="00A9289E">
      <w:pPr>
        <w:spacing w:after="0"/>
      </w:pPr>
    </w:p>
    <w:p w14:paraId="0E4D3DA4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DC1953C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0A246482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04BFFF2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0F265350" w14:textId="212570B7" w:rsidR="008B61E7" w:rsidRDefault="008B61E7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6A74932F" wp14:editId="7899A4F4">
            <wp:extent cx="5025390" cy="2536190"/>
            <wp:effectExtent l="0" t="0" r="3810" b="0"/>
            <wp:docPr id="895893150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315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107AA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31F9F4E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4F585EB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2DA36A59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63FFB96B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16A05AFF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58EC8776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444272AD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4436363B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ECB5809" w14:textId="2FF4950F" w:rsidR="00311912" w:rsidRDefault="00311912">
      <w:pPr>
        <w:spacing w:after="0"/>
      </w:pPr>
    </w:p>
    <w:p w14:paraId="76A9FF8F" w14:textId="77777777" w:rsidR="00CE3F24" w:rsidRDefault="00C96F1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t xml:space="preserve">LISTA DE COTEJO PARA PROYECTO </w:t>
      </w: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CE3F24" w14:paraId="6C942F77" w14:textId="77777777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2BE08E8" w14:textId="77777777" w:rsidR="00CE3F24" w:rsidRDefault="00CE3F24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8A523" w14:textId="77777777" w:rsidR="00CE3F24" w:rsidRDefault="00C96F10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2944A86F" w14:textId="77777777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DDCE6" w14:textId="77777777" w:rsidR="00CE3F24" w:rsidRDefault="00C96F10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3F400FFD" w14:textId="5D8D4800" w:rsidR="009820B5" w:rsidRDefault="0020379E">
            <w:r>
              <w:t>Elsa Yaziri Miros Toledo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22BBD" w14:textId="77777777" w:rsidR="00CE3F24" w:rsidRDefault="00CE3F24"/>
        </w:tc>
      </w:tr>
      <w:tr w:rsidR="00CE3F24" w14:paraId="0D8C0A4B" w14:textId="77777777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7BB2" w14:textId="77777777" w:rsidR="00CE3F24" w:rsidRDefault="00C96F10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F8B" w14:textId="4057A903" w:rsidR="00CE3F24" w:rsidRDefault="007D2D34" w:rsidP="000C2929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410</w:t>
            </w:r>
            <w:r w:rsidR="00FE0879">
              <w:rPr>
                <w:rFonts w:ascii="Arial" w:eastAsia="Arial" w:hAnsi="Arial" w:cs="Arial"/>
              </w:rPr>
              <w:t>-A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635" w14:textId="77777777" w:rsidR="00CE3F24" w:rsidRDefault="00C96F1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3983" w14:textId="0C9220E4" w:rsidR="00CE3F24" w:rsidRDefault="00C96F10" w:rsidP="00FE0879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7D2D34">
              <w:rPr>
                <w:rFonts w:ascii="Arial" w:eastAsia="Arial" w:hAnsi="Arial" w:cs="Arial"/>
              </w:rPr>
              <w:t>Informática</w:t>
            </w:r>
          </w:p>
        </w:tc>
      </w:tr>
    </w:tbl>
    <w:p w14:paraId="50739F75" w14:textId="77777777" w:rsidR="00CE3F24" w:rsidRDefault="00C96F10">
      <w:pPr>
        <w:spacing w:after="186"/>
        <w:ind w:left="1731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7E37E3C1" w14:textId="77777777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EE4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68B" w14:textId="6C8E0CBB" w:rsidR="00CE3F24" w:rsidRDefault="00C96F10" w:rsidP="00FE0879">
            <w:pPr>
              <w:spacing w:after="21"/>
              <w:ind w:left="2"/>
            </w:pPr>
            <w:r>
              <w:t>NOMBRE DEL CURSO</w:t>
            </w:r>
            <w:r w:rsidR="00CD256F">
              <w:t xml:space="preserve"> </w:t>
            </w:r>
            <w:r w:rsidR="00670B7C">
              <w:t>Investigación de Operaciones</w:t>
            </w:r>
          </w:p>
        </w:tc>
      </w:tr>
      <w:tr w:rsidR="00CE3F24" w14:paraId="53895683" w14:textId="77777777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6B55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E68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708C5F74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C8CDCF" w14:textId="77777777" w:rsidR="00CE3F24" w:rsidRDefault="00C96F10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5EBC7D5" w14:textId="77777777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DC80" w14:textId="6D4C3954" w:rsidR="000C6419" w:rsidRDefault="00C96F10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Febrero-Julio 2023</w:t>
            </w:r>
          </w:p>
          <w:p w14:paraId="57B601FA" w14:textId="77777777" w:rsidR="002909A6" w:rsidRDefault="002909A6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RODUCTO:  </w: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CDBE5B2" wp14:editId="1B07D421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9D8A93C" id="Group 17913" o:spid="_x0000_s1026" style="position:absolute;margin-left:168.15pt;margin-top:-14.05pt;width:.5pt;height:45.4pt;z-index:251660288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28MA&#10;AADeAAAADwAAAGRycy9kb3ducmV2LnhtbERP24rCMBB9F/Yfwgj7pmllFa1GEUHoLrLg7X1sxrbY&#10;TEqS1e7fb4QF3+ZwrrNYdaYRd3K+tqwgHSYgiAuray4VnI7bwRSED8gaG8uk4Jc8rJZvvQVm2j54&#10;T/dDKEUMYZ+hgiqENpPSFxUZ9EPbEkfuap3BEKErpXb4iOGmkaMkmUiDNceGClvaVFTcDj9GwcWd&#10;1+MvTvKUb7vuuhnn2+/PXKn3freegwjUhZf4353rOH/2kY7g+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328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61B036" wp14:editId="3CB1C043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02FF1CB" id="Group 17914" o:spid="_x0000_s1026" style="position:absolute;margin-left:302.85pt;margin-top:-14.05pt;width:.5pt;height:45.4pt;z-index:25166131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SQMMA&#10;AADeAAAADwAAAGRycy9kb3ducmV2LnhtbERP32vCMBB+F/Y/hBN807Rzjq0aRQShyhDm9P3WnG2x&#10;uZQkavffm4Hg2318P2+26EwjruR8bVlBOkpAEBdW11wqOPyshx8gfEDW2FgmBX/kYTF/6c0w0/bG&#10;33Tdh1LEEPYZKqhCaDMpfVGRQT+yLXHkTtYZDBG6UmqHtxhuGvmaJO/SYM2xocKWVhUV5/3FKPh1&#10;x+Vky0me8vmrO60m+Xq3yZUa9LvlFESgLjzFD3eu4/zPt3QM/+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SQM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Proyecto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(Unidad I)</w:t>
            </w:r>
          </w:p>
          <w:p w14:paraId="7C76A7BD" w14:textId="51EB76D2" w:rsidR="00CE3F24" w:rsidRDefault="00C96F10" w:rsidP="002909A6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CD256F">
              <w:rPr>
                <w:sz w:val="20"/>
              </w:rPr>
              <w:t>10/03/2023</w:t>
            </w:r>
          </w:p>
          <w:p w14:paraId="6F0DE8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0394FE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4AA4EAF2" w14:textId="77777777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5DE848" w14:textId="77777777" w:rsidR="00CE3F24" w:rsidRDefault="00C96F10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39F4509F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291F" w14:textId="77777777" w:rsidR="00CE3F24" w:rsidRDefault="00C96F10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100780B9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ACB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BB6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0B77" w14:textId="77777777" w:rsidR="00CE3F24" w:rsidRDefault="00C96F10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1EF" w14:textId="77777777" w:rsidR="00CE3F24" w:rsidRDefault="00C96F10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08390F2A" w14:textId="77777777" w:rsidR="00CE3F24" w:rsidRDefault="00C96F1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7D8027F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F11B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F9E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CD4" w14:textId="77777777" w:rsidR="00CE3F24" w:rsidRDefault="00C96F10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0EFC" w14:textId="77777777" w:rsidR="00CE3F24" w:rsidRDefault="00C96F10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9557" w14:textId="77777777" w:rsidR="00CE3F24" w:rsidRDefault="00CE3F24"/>
        </w:tc>
      </w:tr>
      <w:tr w:rsidR="00CE3F24" w14:paraId="6AA9733B" w14:textId="77777777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4" w14:textId="77777777" w:rsidR="00CE3F24" w:rsidRDefault="00866F65">
            <w:pPr>
              <w:ind w:right="49"/>
              <w:jc w:val="center"/>
            </w:pPr>
            <w:r>
              <w:rPr>
                <w:sz w:val="20"/>
              </w:rPr>
              <w:t>3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33A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ESTRUCTURA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C8D" w14:textId="108A317C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EE2D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FF0C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43DB14F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2A7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99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JUSTIFICACIÓN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35A" w14:textId="11D97600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358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407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EFE6B14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0BB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B05D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DESARROLLO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AD90" w14:textId="25175B26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59E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31B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2AE35F43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C7EB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3A30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APLICACIÓN DE LA TEORÍA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5001" w14:textId="70243DCC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6E9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FC9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61EC92E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538C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034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EXPLICACIÓN DE LOS RESULTADOS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6A4" w14:textId="59C12143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A5F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A293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093F4E08" w14:textId="77777777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32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463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ENTREGA DEL PROYECTO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988" w14:textId="45D7708E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8F3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7201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5189C69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F30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40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CD0" w14:textId="77777777" w:rsidR="00CE3F24" w:rsidRDefault="00C96F10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260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40</w:t>
            </w:r>
          </w:p>
        </w:tc>
      </w:tr>
    </w:tbl>
    <w:p w14:paraId="0C353254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D86D3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E3F49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02AEB2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8BBD4F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EA7BD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3E9E59A6" w14:textId="208B5FF7" w:rsidR="00C96F10" w:rsidRDefault="00C96F10">
      <w:pPr>
        <w:spacing w:after="0"/>
      </w:pPr>
    </w:p>
    <w:p w14:paraId="5BE20E0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40BD85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B88058E" w14:textId="585226B7" w:rsidR="00CE3F24" w:rsidRDefault="00C96F10">
      <w:pPr>
        <w:spacing w:after="219"/>
        <w:ind w:right="1313"/>
        <w:jc w:val="right"/>
      </w:pPr>
      <w:r>
        <w:rPr>
          <w:sz w:val="24"/>
        </w:rPr>
        <w:t xml:space="preserve">RÚBRICA PARA EVALUAR EJERCICIOS </w:t>
      </w:r>
    </w:p>
    <w:p w14:paraId="1C49DF8C" w14:textId="25D27BB8" w:rsidR="00692C3E" w:rsidRDefault="00C96F10">
      <w:pPr>
        <w:spacing w:after="221"/>
        <w:ind w:left="-5" w:hanging="10"/>
      </w:pPr>
      <w:r>
        <w:rPr>
          <w:sz w:val="24"/>
        </w:rPr>
        <w:t xml:space="preserve">ASIGNATURA: </w:t>
      </w:r>
      <w:r w:rsidR="00670B7C">
        <w:t>Investigación de Operaciones</w:t>
      </w:r>
    </w:p>
    <w:p w14:paraId="5911B1DC" w14:textId="77777777" w:rsidR="00CE3F24" w:rsidRDefault="00C96F10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16E12103" w14:textId="1010097C" w:rsidR="00CE3F24" w:rsidRDefault="00C96F10">
      <w:pPr>
        <w:spacing w:after="0"/>
        <w:ind w:left="-5" w:hanging="10"/>
      </w:pPr>
      <w:r>
        <w:rPr>
          <w:sz w:val="24"/>
        </w:rPr>
        <w:t>ALUMNO(A):</w:t>
      </w:r>
      <w:r w:rsidR="009820B5">
        <w:rPr>
          <w:sz w:val="24"/>
        </w:rPr>
        <w:t xml:space="preserve"> </w:t>
      </w:r>
      <w:r w:rsidR="00670B7C">
        <w:rPr>
          <w:sz w:val="24"/>
        </w:rPr>
        <w:t xml:space="preserve">   </w:t>
      </w:r>
      <w:r w:rsidR="0020379E">
        <w:t>Elsa Yaziri Miros Toledo</w:t>
      </w:r>
      <w:r w:rsidR="00670B7C">
        <w:rPr>
          <w:sz w:val="24"/>
        </w:rPr>
        <w:t xml:space="preserve">                      </w:t>
      </w:r>
      <w:r w:rsidR="00D33465">
        <w:rPr>
          <w:sz w:val="24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CE3F24" w14:paraId="1C8AFDED" w14:textId="77777777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2CA2" w14:textId="77777777" w:rsidR="00CE3F24" w:rsidRDefault="00C96F10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13B3" w14:textId="77777777" w:rsidR="00CE3F24" w:rsidRDefault="00C96F10">
            <w:pPr>
              <w:ind w:left="1"/>
              <w:jc w:val="center"/>
            </w:pPr>
            <w:r>
              <w:t xml:space="preserve">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37F" w14:textId="77777777" w:rsidR="00CE3F24" w:rsidRDefault="00C96F10">
            <w:pPr>
              <w:ind w:left="2"/>
              <w:jc w:val="center"/>
            </w:pPr>
            <w: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1DF8" w14:textId="77777777" w:rsidR="00CE3F24" w:rsidRDefault="00C96F10">
            <w:pPr>
              <w:ind w:left="4"/>
              <w:jc w:val="center"/>
            </w:pPr>
            <w:r>
              <w:t xml:space="preserve">10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ABA" w14:textId="77777777" w:rsidR="00CE3F24" w:rsidRDefault="00C96F10">
            <w:pPr>
              <w:ind w:left="1"/>
              <w:jc w:val="center"/>
            </w:pPr>
            <w:r>
              <w:t xml:space="preserve">5 </w:t>
            </w:r>
          </w:p>
        </w:tc>
      </w:tr>
      <w:tr w:rsidR="00CE3F24" w14:paraId="317E22BA" w14:textId="77777777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419" w14:textId="77777777" w:rsidR="00CE3F24" w:rsidRDefault="00C96F10" w:rsidP="00FE0879">
            <w:pPr>
              <w:ind w:left="108"/>
            </w:pPr>
            <w:r>
              <w:t xml:space="preserve">concepto de </w:t>
            </w:r>
            <w:r w:rsidR="00FE0879">
              <w:t>Sistemas de Producción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92FE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7B11828" w14:textId="77777777" w:rsidR="00CE3F24" w:rsidRPr="006C136D" w:rsidRDefault="00C96F10">
            <w:pPr>
              <w:ind w:right="6"/>
              <w:jc w:val="right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2FF87001" w14:textId="77777777" w:rsidR="00CE3F24" w:rsidRPr="006C136D" w:rsidRDefault="00C96F10">
            <w:pPr>
              <w:ind w:left="564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68ED960D" w14:textId="77777777" w:rsidR="00CE3F24" w:rsidRPr="006C136D" w:rsidRDefault="00C96F10">
            <w:pPr>
              <w:spacing w:line="239" w:lineRule="auto"/>
              <w:ind w:left="305" w:hanging="65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7DA259B2" w14:textId="77777777" w:rsidR="00CE3F24" w:rsidRDefault="00C96F10">
            <w:pPr>
              <w:ind w:right="126"/>
              <w:jc w:val="right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857EDDC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5D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380795F" w14:textId="77777777" w:rsidR="00CE3F24" w:rsidRDefault="00C96F10">
            <w:pPr>
              <w:spacing w:line="243" w:lineRule="auto"/>
              <w:ind w:left="216" w:right="34" w:hanging="222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</w:t>
            </w:r>
          </w:p>
          <w:p w14:paraId="52BD0ECC" w14:textId="77777777" w:rsidR="00CE3F24" w:rsidRDefault="00C96F10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9ED876B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EF82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FA12DAF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75627C25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505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4FECB25" w14:textId="77777777" w:rsidR="00CE3F24" w:rsidRDefault="00C96F10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0DC3F441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106C7F98" w14:textId="77777777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0D7D" w14:textId="77777777" w:rsidR="00CE3F24" w:rsidRDefault="00C96F10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5F08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C53A1F5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Siempre usa estrategias/pro cedimientos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F78E4A2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F044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BF9639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cedimientos efectivos y eficientes para resolver los ejercicios  </w:t>
            </w:r>
          </w:p>
          <w:p w14:paraId="696EF15F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AEF7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9FB1152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cedimientos efectivos y eficientes para resolver los ejercicios  </w:t>
            </w:r>
          </w:p>
          <w:p w14:paraId="2FD45D98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4BC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C3475E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cedimientos efectivos y eficientes para resolver los ejercicios  </w:t>
            </w:r>
          </w:p>
          <w:p w14:paraId="5F95C9D3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50565CE8" w14:textId="77777777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8D3" w14:textId="77777777" w:rsidR="00CE3F24" w:rsidRDefault="00C96F10">
            <w:pPr>
              <w:ind w:left="108"/>
            </w:pPr>
            <w:r>
              <w:lastRenderedPageBreak/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AFBD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D88E4BE" w14:textId="77777777" w:rsidR="00CE3F24" w:rsidRPr="006C136D" w:rsidRDefault="00C96F10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27BC02E6" w14:textId="77777777" w:rsidR="00CE3F24" w:rsidRDefault="00C96F10">
            <w:pPr>
              <w:ind w:left="1"/>
              <w:jc w:val="center"/>
            </w:pPr>
            <w:r w:rsidRPr="006C136D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FC08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D1CADDF" w14:textId="77777777" w:rsidR="00CE3F24" w:rsidRDefault="00C96F10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04744A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592202F3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247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441D3C8" w14:textId="77777777" w:rsidR="00CE3F24" w:rsidRDefault="00C96F10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C667D04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12D6E8BC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573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5C88C9D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9C722B9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778BFC2E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5600B803" w14:textId="77777777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536" w14:textId="77777777" w:rsidR="00CE3F24" w:rsidRDefault="00C96F10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85C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85A9A09" w14:textId="77777777" w:rsidR="00CE3F24" w:rsidRPr="006C136D" w:rsidRDefault="00C96F10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16D40438" w14:textId="77777777" w:rsidR="00CE3F24" w:rsidRDefault="00C96F10">
            <w:pPr>
              <w:spacing w:line="239" w:lineRule="auto"/>
              <w:ind w:left="216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EB28D9E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C5D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3864C22" w14:textId="77777777" w:rsidR="00CE3F24" w:rsidRDefault="00C96F10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2238B93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78AE3B00" w14:textId="77777777" w:rsidR="00CE3F24" w:rsidRDefault="00C96F10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.  </w:t>
            </w:r>
          </w:p>
          <w:p w14:paraId="4F1A5C78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4FF8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0BAB7E8" w14:textId="77777777" w:rsidR="00CE3F24" w:rsidRDefault="00C96F10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562E1ED0" w14:textId="77777777" w:rsidR="00CE3F24" w:rsidRDefault="00C96F10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4261021B" w14:textId="77777777" w:rsidR="00CE3F24" w:rsidRDefault="00C96F10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1E9A98E8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C09E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B323A0D" w14:textId="77777777" w:rsidR="00CE3F24" w:rsidRDefault="00C96F10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70E9D797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74A0242D" w14:textId="77777777" w:rsidR="00CE3F24" w:rsidRDefault="00C96F10">
      <w:pPr>
        <w:spacing w:after="211"/>
      </w:pPr>
      <w:r>
        <w:t xml:space="preserve"> </w:t>
      </w:r>
    </w:p>
    <w:p w14:paraId="3E98D16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7A71ED7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6854F0F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58EEBD0D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3E2134CE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10949617" w14:textId="2EF9C73C" w:rsidR="00F055D2" w:rsidRDefault="008B61E7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0C6BB5B4" wp14:editId="3472B0B4">
            <wp:extent cx="5025390" cy="2536190"/>
            <wp:effectExtent l="0" t="0" r="3810" b="0"/>
            <wp:docPr id="1630779447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79447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5D2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C2929"/>
    <w:rsid w:val="000C6419"/>
    <w:rsid w:val="000E2F45"/>
    <w:rsid w:val="00125CA9"/>
    <w:rsid w:val="00186644"/>
    <w:rsid w:val="001B29E3"/>
    <w:rsid w:val="0020379E"/>
    <w:rsid w:val="0026003D"/>
    <w:rsid w:val="002909A6"/>
    <w:rsid w:val="00311912"/>
    <w:rsid w:val="00363DE6"/>
    <w:rsid w:val="004D5F16"/>
    <w:rsid w:val="005F1541"/>
    <w:rsid w:val="00670427"/>
    <w:rsid w:val="00670B7C"/>
    <w:rsid w:val="00692C3E"/>
    <w:rsid w:val="006C136D"/>
    <w:rsid w:val="007354A1"/>
    <w:rsid w:val="007B34E9"/>
    <w:rsid w:val="007D2D34"/>
    <w:rsid w:val="00866F65"/>
    <w:rsid w:val="008B61E7"/>
    <w:rsid w:val="009442CC"/>
    <w:rsid w:val="00961DA0"/>
    <w:rsid w:val="009820B5"/>
    <w:rsid w:val="00A9289E"/>
    <w:rsid w:val="00AD68C3"/>
    <w:rsid w:val="00B80EBD"/>
    <w:rsid w:val="00C467E5"/>
    <w:rsid w:val="00C50DEA"/>
    <w:rsid w:val="00C647BA"/>
    <w:rsid w:val="00C96F10"/>
    <w:rsid w:val="00CD256F"/>
    <w:rsid w:val="00CE3F24"/>
    <w:rsid w:val="00D0273E"/>
    <w:rsid w:val="00D06AD0"/>
    <w:rsid w:val="00D255E7"/>
    <w:rsid w:val="00D33465"/>
    <w:rsid w:val="00EE10AE"/>
    <w:rsid w:val="00F055D2"/>
    <w:rsid w:val="00F05DEC"/>
    <w:rsid w:val="00F07F14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B52C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7</cp:revision>
  <cp:lastPrinted>2018-07-21T01:23:00Z</cp:lastPrinted>
  <dcterms:created xsi:type="dcterms:W3CDTF">2023-03-14T01:36:00Z</dcterms:created>
  <dcterms:modified xsi:type="dcterms:W3CDTF">2023-08-18T14:57:00Z</dcterms:modified>
</cp:coreProperties>
</file>