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435"/>
        <w:tblW w:w="8824" w:type="dxa"/>
        <w:tblLayout w:type="fixed"/>
        <w:tblLook w:val="04A0" w:firstRow="1" w:lastRow="0" w:firstColumn="1" w:lastColumn="0" w:noHBand="0" w:noVBand="1"/>
      </w:tblPr>
      <w:tblGrid>
        <w:gridCol w:w="1438"/>
        <w:gridCol w:w="2622"/>
        <w:gridCol w:w="977"/>
        <w:gridCol w:w="33"/>
        <w:gridCol w:w="3754"/>
      </w:tblGrid>
      <w:tr w:rsidR="00E94FE1" w14:paraId="1A51E014" w14:textId="77777777" w:rsidTr="00E94FE1">
        <w:tc>
          <w:tcPr>
            <w:tcW w:w="5037" w:type="dxa"/>
            <w:gridSpan w:val="3"/>
          </w:tcPr>
          <w:p w14:paraId="5F9BD10A" w14:textId="43DD1FD0" w:rsidR="00E94FE1" w:rsidRDefault="00E94FE1" w:rsidP="001D031A">
            <w:r>
              <w:t>NSTITUTO TECNOLOGICO SUPERIOR DE SAN ANDRES TUXTLA</w:t>
            </w:r>
          </w:p>
        </w:tc>
        <w:tc>
          <w:tcPr>
            <w:tcW w:w="3787" w:type="dxa"/>
            <w:gridSpan w:val="2"/>
          </w:tcPr>
          <w:p w14:paraId="77AF475E" w14:textId="4DF43D63" w:rsidR="00E94FE1" w:rsidRDefault="00286250" w:rsidP="005F6676">
            <w:r>
              <w:t>NOMBRE DEL CUR</w:t>
            </w:r>
            <w:r w:rsidR="003F60DE">
              <w:t xml:space="preserve">SO: </w:t>
            </w:r>
            <w:r w:rsidR="004C04A3">
              <w:t>Administración del mantenimiento</w:t>
            </w:r>
          </w:p>
        </w:tc>
      </w:tr>
      <w:tr w:rsidR="00E94FE1" w14:paraId="6D02D24E" w14:textId="77777777" w:rsidTr="00E94FE1">
        <w:tc>
          <w:tcPr>
            <w:tcW w:w="5037" w:type="dxa"/>
            <w:gridSpan w:val="3"/>
            <w:tcBorders>
              <w:bottom w:val="single" w:sz="4" w:space="0" w:color="auto"/>
            </w:tcBorders>
          </w:tcPr>
          <w:p w14:paraId="520E2DB7" w14:textId="77777777" w:rsidR="00E94FE1" w:rsidRDefault="00E94FE1" w:rsidP="001D031A">
            <w:r>
              <w:t>NOMBRE DEL DOCENTE: MII. SOCORRO AGUIRRE FERNANDEZ</w:t>
            </w:r>
          </w:p>
        </w:tc>
        <w:tc>
          <w:tcPr>
            <w:tcW w:w="3787" w:type="dxa"/>
            <w:gridSpan w:val="2"/>
            <w:tcBorders>
              <w:bottom w:val="single" w:sz="4" w:space="0" w:color="auto"/>
            </w:tcBorders>
          </w:tcPr>
          <w:p w14:paraId="0D5C8B13" w14:textId="3DEE8D63" w:rsidR="001174F9" w:rsidRDefault="00E94FE1" w:rsidP="001174F9">
            <w:pPr>
              <w:pStyle w:val="TableParagraph"/>
              <w:tabs>
                <w:tab w:val="left" w:pos="1191"/>
                <w:tab w:val="left" w:pos="1192"/>
                <w:tab w:val="left" w:pos="2459"/>
              </w:tabs>
              <w:ind w:right="88"/>
              <w:rPr>
                <w:sz w:val="18"/>
              </w:rPr>
            </w:pPr>
            <w:r>
              <w:t>TEMA:</w:t>
            </w:r>
            <w:r w:rsidR="004C04A3" w:rsidRPr="002D4D19">
              <w:rPr>
                <w:rFonts w:ascii="Arial" w:hAnsi="Arial" w:cs="Arial"/>
                <w:color w:val="000000"/>
                <w:sz w:val="18"/>
                <w:szCs w:val="18"/>
              </w:rPr>
              <w:t>1.1. Concepto e importancia del mantenimiento Industrial.</w:t>
            </w:r>
          </w:p>
          <w:p w14:paraId="6388D2B0" w14:textId="4ACA578E" w:rsidR="004C04A3" w:rsidRPr="002D4D19" w:rsidRDefault="007E18DE" w:rsidP="004C04A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UNIDAD </w:t>
            </w:r>
            <w:r w:rsidR="003F60DE">
              <w:t>I</w:t>
            </w:r>
            <w:r w:rsidR="004C04A3">
              <w:t xml:space="preserve">: </w:t>
            </w:r>
            <w:r w:rsidR="004C04A3" w:rsidRPr="002D4D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04A3" w:rsidRPr="002D4D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Introducción al mantenimiento Industrial y Generalidades</w:t>
            </w:r>
            <w:r w:rsidR="004C04A3" w:rsidRPr="002D4D1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C04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7E72B1" w14:textId="1307905F" w:rsidR="00E94FE1" w:rsidRDefault="00E94FE1" w:rsidP="005F6676">
            <w:pPr>
              <w:autoSpaceDE w:val="0"/>
              <w:autoSpaceDN w:val="0"/>
              <w:adjustRightInd w:val="0"/>
            </w:pPr>
          </w:p>
        </w:tc>
      </w:tr>
      <w:tr w:rsidR="00E94FE1" w14:paraId="58545446" w14:textId="77777777" w:rsidTr="00E94FE1">
        <w:tc>
          <w:tcPr>
            <w:tcW w:w="5037" w:type="dxa"/>
            <w:gridSpan w:val="3"/>
            <w:tcBorders>
              <w:right w:val="nil"/>
            </w:tcBorders>
          </w:tcPr>
          <w:p w14:paraId="204AEAA8" w14:textId="77777777" w:rsidR="00E94FE1" w:rsidRDefault="00E94FE1" w:rsidP="001D031A">
            <w:pPr>
              <w:jc w:val="center"/>
            </w:pPr>
            <w:r>
              <w:t xml:space="preserve">                                                          DATOS DEL </w:t>
            </w:r>
          </w:p>
        </w:tc>
        <w:tc>
          <w:tcPr>
            <w:tcW w:w="3787" w:type="dxa"/>
            <w:gridSpan w:val="2"/>
            <w:tcBorders>
              <w:left w:val="nil"/>
            </w:tcBorders>
          </w:tcPr>
          <w:p w14:paraId="7518ED4B" w14:textId="77777777" w:rsidR="00E94FE1" w:rsidRDefault="00E94FE1" w:rsidP="001D031A">
            <w:r>
              <w:t>PROCESO DE EVALUACIÓN</w:t>
            </w:r>
          </w:p>
        </w:tc>
      </w:tr>
      <w:tr w:rsidR="00E94FE1" w14:paraId="61C28BEB" w14:textId="77777777" w:rsidTr="00E94FE1">
        <w:tc>
          <w:tcPr>
            <w:tcW w:w="5037" w:type="dxa"/>
            <w:gridSpan w:val="3"/>
          </w:tcPr>
          <w:p w14:paraId="3631EF5A" w14:textId="3B837629" w:rsidR="006A7560" w:rsidRPr="004074BE" w:rsidRDefault="006A7560" w:rsidP="006A7560">
            <w:pPr>
              <w:rPr>
                <w:b/>
              </w:rPr>
            </w:pPr>
            <w:r>
              <w:t xml:space="preserve">NOMBRE DEL  ALUMNO:       No. DE CONTROL  </w:t>
            </w:r>
          </w:p>
          <w:p w14:paraId="34B81514" w14:textId="2A5CAFCC" w:rsidR="00E94FE1" w:rsidRDefault="00E94FE1" w:rsidP="006A7560"/>
        </w:tc>
        <w:tc>
          <w:tcPr>
            <w:tcW w:w="3787" w:type="dxa"/>
            <w:gridSpan w:val="2"/>
          </w:tcPr>
          <w:p w14:paraId="150D81C0" w14:textId="77777777" w:rsidR="00E94FE1" w:rsidRDefault="00E94FE1" w:rsidP="001D031A">
            <w:r>
              <w:t>FIRMA DEL ALUMNO:</w:t>
            </w:r>
          </w:p>
          <w:p w14:paraId="4237624A" w14:textId="77777777" w:rsidR="00E94FE1" w:rsidRDefault="00E94FE1" w:rsidP="001D031A">
            <w:r>
              <w:t>_______________________________</w:t>
            </w:r>
          </w:p>
        </w:tc>
      </w:tr>
      <w:tr w:rsidR="00E94FE1" w14:paraId="396BAB61" w14:textId="77777777" w:rsidTr="00E94FE1">
        <w:tc>
          <w:tcPr>
            <w:tcW w:w="8824" w:type="dxa"/>
            <w:gridSpan w:val="5"/>
          </w:tcPr>
          <w:p w14:paraId="7F7EAACE" w14:textId="013A8FAA" w:rsidR="00E94FE1" w:rsidRPr="001D031A" w:rsidRDefault="00E94FE1" w:rsidP="001D031A">
            <w:pPr>
              <w:jc w:val="center"/>
              <w:rPr>
                <w:b/>
              </w:rPr>
            </w:pPr>
            <w:r w:rsidRPr="00E94FE1">
              <w:rPr>
                <w:b/>
                <w:noProof/>
                <w:lang w:eastAsia="es-MX"/>
              </w:rPr>
              <w:tab/>
            </w:r>
            <w:r w:rsidRPr="001D031A">
              <w:rPr>
                <w:b/>
              </w:rPr>
              <w:t>INSTRUCCIONES DE APLICACIÓN</w:t>
            </w:r>
          </w:p>
        </w:tc>
      </w:tr>
      <w:tr w:rsidR="00E94FE1" w14:paraId="7DFB7A42" w14:textId="77777777" w:rsidTr="00E94FE1">
        <w:tc>
          <w:tcPr>
            <w:tcW w:w="1438" w:type="dxa"/>
          </w:tcPr>
          <w:p w14:paraId="729A7C88" w14:textId="77777777" w:rsidR="00E94FE1" w:rsidRPr="00E94FE1" w:rsidRDefault="00E94FE1" w:rsidP="001D031A">
            <w:pPr>
              <w:rPr>
                <w:b/>
              </w:rPr>
            </w:pPr>
            <w:r w:rsidRPr="00E94FE1">
              <w:rPr>
                <w:b/>
              </w:rPr>
              <w:t>VALOR DE REACTIVO</w:t>
            </w:r>
          </w:p>
        </w:tc>
        <w:tc>
          <w:tcPr>
            <w:tcW w:w="2622" w:type="dxa"/>
          </w:tcPr>
          <w:p w14:paraId="2BA85482" w14:textId="77777777" w:rsidR="00E94FE1" w:rsidRPr="00E94FE1" w:rsidRDefault="007254BD" w:rsidP="001D031A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6E5DB" wp14:editId="5D2CB3DC">
                      <wp:simplePos x="0" y="0"/>
                      <wp:positionH relativeFrom="column">
                        <wp:posOffset>1586697</wp:posOffset>
                      </wp:positionH>
                      <wp:positionV relativeFrom="paragraph">
                        <wp:posOffset>183299</wp:posOffset>
                      </wp:positionV>
                      <wp:extent cx="655608" cy="0"/>
                      <wp:effectExtent l="0" t="0" r="1143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716D761A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4.45pt" to="176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A0mAEAAIcDAAAOAAAAZHJzL2Uyb0RvYy54bWysU9uO0zAQfUfiHyy/06QrbY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" strokecolor="black [3040]"/>
                  </w:pict>
                </mc:Fallback>
              </mc:AlternateContent>
            </w:r>
            <w:r w:rsidR="00E94FE1" w:rsidRPr="00E94FE1">
              <w:rPr>
                <w:b/>
              </w:rPr>
              <w:t>CARACTERISTICAS A CUMPLIR</w:t>
            </w:r>
          </w:p>
          <w:p w14:paraId="73BED6AA" w14:textId="77777777" w:rsidR="00E94FE1" w:rsidRPr="00E94FE1" w:rsidRDefault="00E94FE1" w:rsidP="001D031A">
            <w:pPr>
              <w:rPr>
                <w:b/>
              </w:rPr>
            </w:pPr>
            <w:r w:rsidRPr="00E94FE1">
              <w:rPr>
                <w:b/>
              </w:rPr>
              <w:t xml:space="preserve">            (  REACTIVO )</w:t>
            </w:r>
          </w:p>
        </w:tc>
        <w:tc>
          <w:tcPr>
            <w:tcW w:w="1010" w:type="dxa"/>
            <w:gridSpan w:val="2"/>
          </w:tcPr>
          <w:p w14:paraId="7B3E36FC" w14:textId="218C497F" w:rsidR="00E94FE1" w:rsidRPr="00E94FE1" w:rsidRDefault="004C5D9F" w:rsidP="00E94FE1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CECB2" wp14:editId="51ED30C5">
                      <wp:simplePos x="0" y="0"/>
                      <wp:positionH relativeFrom="column">
                        <wp:posOffset>166149</wp:posOffset>
                      </wp:positionH>
                      <wp:positionV relativeFrom="paragraph">
                        <wp:posOffset>150605</wp:posOffset>
                      </wp:positionV>
                      <wp:extent cx="23854" cy="2425148"/>
                      <wp:effectExtent l="0" t="0" r="33655" b="3238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54" cy="24251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5B0C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1.85pt" to="15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" strokecolor="black [3040]"/>
                  </w:pict>
                </mc:Fallback>
              </mc:AlternateContent>
            </w:r>
            <w:r w:rsidR="00E94FE1" w:rsidRPr="00E94FE1">
              <w:rPr>
                <w:b/>
              </w:rPr>
              <w:t xml:space="preserve">CUMPLE     </w:t>
            </w:r>
            <w:r w:rsidR="00E94FE1">
              <w:rPr>
                <w:b/>
              </w:rPr>
              <w:t xml:space="preserve">SI     </w:t>
            </w:r>
            <w:r w:rsidR="00E94FE1" w:rsidRPr="00E94FE1">
              <w:rPr>
                <w:b/>
              </w:rPr>
              <w:t>NO</w:t>
            </w:r>
          </w:p>
        </w:tc>
        <w:tc>
          <w:tcPr>
            <w:tcW w:w="3754" w:type="dxa"/>
          </w:tcPr>
          <w:p w14:paraId="1CD04BDF" w14:textId="77777777" w:rsidR="00E94FE1" w:rsidRPr="00E94FE1" w:rsidRDefault="00E94FE1" w:rsidP="001D031A">
            <w:pPr>
              <w:rPr>
                <w:b/>
              </w:rPr>
            </w:pPr>
            <w:r w:rsidRPr="00E94FE1">
              <w:rPr>
                <w:b/>
              </w:rPr>
              <w:t>OBSERVACIONES</w:t>
            </w:r>
          </w:p>
        </w:tc>
      </w:tr>
      <w:tr w:rsidR="00E94FE1" w14:paraId="7FB209F2" w14:textId="77777777" w:rsidTr="00E94FE1">
        <w:tc>
          <w:tcPr>
            <w:tcW w:w="1438" w:type="dxa"/>
          </w:tcPr>
          <w:p w14:paraId="338E246C" w14:textId="4CE98EDD" w:rsidR="00E94FE1" w:rsidRDefault="004C04A3" w:rsidP="00BE03EF">
            <w:pPr>
              <w:jc w:val="center"/>
            </w:pPr>
            <w:r>
              <w:t>3</w:t>
            </w:r>
            <w:r w:rsidR="00E94FE1">
              <w:t>%</w:t>
            </w:r>
          </w:p>
        </w:tc>
        <w:tc>
          <w:tcPr>
            <w:tcW w:w="2622" w:type="dxa"/>
          </w:tcPr>
          <w:p w14:paraId="6F18132E" w14:textId="77777777" w:rsidR="00E94FE1" w:rsidRPr="001D031A" w:rsidRDefault="003D53BF" w:rsidP="005F6676">
            <w:pPr>
              <w:rPr>
                <w:b/>
              </w:rPr>
            </w:pPr>
            <w:r>
              <w:rPr>
                <w:b/>
              </w:rPr>
              <w:t xml:space="preserve">Puntualidad: </w:t>
            </w:r>
            <w:r w:rsidRPr="003D53BF">
              <w:t>entrega en la fechas acordada</w:t>
            </w:r>
          </w:p>
        </w:tc>
        <w:tc>
          <w:tcPr>
            <w:tcW w:w="1010" w:type="dxa"/>
            <w:gridSpan w:val="2"/>
          </w:tcPr>
          <w:p w14:paraId="09A4C4A6" w14:textId="77777777" w:rsidR="00E94FE1" w:rsidRDefault="005A4757" w:rsidP="001D031A">
            <w:r>
              <w:t>Si</w:t>
            </w:r>
          </w:p>
        </w:tc>
        <w:tc>
          <w:tcPr>
            <w:tcW w:w="3754" w:type="dxa"/>
          </w:tcPr>
          <w:p w14:paraId="1118CE61" w14:textId="77777777" w:rsidR="00E94FE1" w:rsidRDefault="00E94FE1" w:rsidP="001D031A"/>
        </w:tc>
      </w:tr>
      <w:tr w:rsidR="00E94FE1" w14:paraId="29EFE19E" w14:textId="77777777" w:rsidTr="00E94FE1">
        <w:tc>
          <w:tcPr>
            <w:tcW w:w="1438" w:type="dxa"/>
          </w:tcPr>
          <w:p w14:paraId="6C347748" w14:textId="0FD9BE2A" w:rsidR="00E94FE1" w:rsidRDefault="004C04A3" w:rsidP="001174F9">
            <w:pPr>
              <w:jc w:val="center"/>
            </w:pPr>
            <w:r>
              <w:t>5</w:t>
            </w:r>
            <w:r w:rsidR="00E94FE1">
              <w:t>%</w:t>
            </w:r>
          </w:p>
        </w:tc>
        <w:tc>
          <w:tcPr>
            <w:tcW w:w="2622" w:type="dxa"/>
          </w:tcPr>
          <w:p w14:paraId="33D0F46D" w14:textId="77777777" w:rsidR="00E94FE1" w:rsidRDefault="003D53BF" w:rsidP="005F6676">
            <w:r>
              <w:rPr>
                <w:b/>
              </w:rPr>
              <w:t>Presentación</w:t>
            </w:r>
            <w:r w:rsidR="005F6676" w:rsidRPr="005F6676">
              <w:rPr>
                <w:b/>
              </w:rPr>
              <w:t>:</w:t>
            </w:r>
            <w:r w:rsidR="005F6676">
              <w:t xml:space="preserve"> </w:t>
            </w:r>
          </w:p>
          <w:p w14:paraId="723DC965" w14:textId="77777777" w:rsidR="005F6676" w:rsidRDefault="003D53BF" w:rsidP="005F6676">
            <w:r>
              <w:t>Contener los datos de identificación, grupo, nombres carrera, materia.</w:t>
            </w:r>
          </w:p>
        </w:tc>
        <w:tc>
          <w:tcPr>
            <w:tcW w:w="1010" w:type="dxa"/>
            <w:gridSpan w:val="2"/>
          </w:tcPr>
          <w:p w14:paraId="476412B0" w14:textId="77777777" w:rsidR="00E94FE1" w:rsidRDefault="005A4757" w:rsidP="001D031A">
            <w:r>
              <w:t>Si</w:t>
            </w:r>
          </w:p>
        </w:tc>
        <w:tc>
          <w:tcPr>
            <w:tcW w:w="3754" w:type="dxa"/>
          </w:tcPr>
          <w:p w14:paraId="652DD276" w14:textId="77777777" w:rsidR="00E94FE1" w:rsidRDefault="00E94FE1" w:rsidP="001D031A"/>
        </w:tc>
      </w:tr>
      <w:tr w:rsidR="00E94FE1" w14:paraId="009C0AAA" w14:textId="77777777" w:rsidTr="00E94FE1">
        <w:tc>
          <w:tcPr>
            <w:tcW w:w="1438" w:type="dxa"/>
          </w:tcPr>
          <w:p w14:paraId="72AF41B0" w14:textId="220EB63D" w:rsidR="00E94FE1" w:rsidRDefault="001174F9" w:rsidP="00BE03EF">
            <w:pPr>
              <w:jc w:val="center"/>
            </w:pPr>
            <w:r>
              <w:t>1</w:t>
            </w:r>
            <w:r w:rsidR="004C04A3">
              <w:t>0</w:t>
            </w:r>
            <w:r w:rsidR="00E94FE1">
              <w:t>%</w:t>
            </w:r>
          </w:p>
        </w:tc>
        <w:tc>
          <w:tcPr>
            <w:tcW w:w="2622" w:type="dxa"/>
          </w:tcPr>
          <w:p w14:paraId="4877EE3B" w14:textId="77777777" w:rsidR="00E94FE1" w:rsidRDefault="00492DD0" w:rsidP="00492DD0">
            <w:pPr>
              <w:rPr>
                <w:b/>
              </w:rPr>
            </w:pPr>
            <w:r>
              <w:rPr>
                <w:b/>
              </w:rPr>
              <w:t xml:space="preserve">Contenido: </w:t>
            </w:r>
          </w:p>
          <w:p w14:paraId="3BFB197D" w14:textId="2F55409B" w:rsidR="00492DD0" w:rsidRPr="00492DD0" w:rsidRDefault="00492DD0" w:rsidP="003D53BF">
            <w:pPr>
              <w:rPr>
                <w:b/>
              </w:rPr>
            </w:pPr>
            <w:r w:rsidRPr="00492DD0">
              <w:t>a.-</w:t>
            </w:r>
            <w:r>
              <w:rPr>
                <w:b/>
              </w:rPr>
              <w:t xml:space="preserve"> </w:t>
            </w:r>
            <w:r w:rsidR="001174F9">
              <w:rPr>
                <w:b/>
              </w:rPr>
              <w:t>Desarrollo</w:t>
            </w:r>
          </w:p>
        </w:tc>
        <w:tc>
          <w:tcPr>
            <w:tcW w:w="1010" w:type="dxa"/>
            <w:gridSpan w:val="2"/>
          </w:tcPr>
          <w:p w14:paraId="2B0D91E6" w14:textId="77777777" w:rsidR="00E94FE1" w:rsidRDefault="005A4757" w:rsidP="001D031A">
            <w:r>
              <w:t>Si</w:t>
            </w:r>
          </w:p>
        </w:tc>
        <w:tc>
          <w:tcPr>
            <w:tcW w:w="3754" w:type="dxa"/>
          </w:tcPr>
          <w:p w14:paraId="42A2F4F4" w14:textId="77777777" w:rsidR="00E94FE1" w:rsidRDefault="00E94FE1" w:rsidP="001D031A"/>
        </w:tc>
      </w:tr>
      <w:tr w:rsidR="00E94FE1" w14:paraId="050E0FD0" w14:textId="77777777" w:rsidTr="00E94FE1">
        <w:tc>
          <w:tcPr>
            <w:tcW w:w="1438" w:type="dxa"/>
          </w:tcPr>
          <w:p w14:paraId="7D51BCF3" w14:textId="184A4D74" w:rsidR="00E94FE1" w:rsidRDefault="004C04A3" w:rsidP="00BE03EF">
            <w:pPr>
              <w:jc w:val="center"/>
            </w:pPr>
            <w:r>
              <w:t>5</w:t>
            </w:r>
            <w:r w:rsidR="00E94FE1">
              <w:t>%</w:t>
            </w:r>
          </w:p>
        </w:tc>
        <w:tc>
          <w:tcPr>
            <w:tcW w:w="2622" w:type="dxa"/>
          </w:tcPr>
          <w:p w14:paraId="43CAA207" w14:textId="6D2B3163" w:rsidR="00E94FE1" w:rsidRDefault="00A12535" w:rsidP="003D53BF">
            <w:r>
              <w:t xml:space="preserve">b.- </w:t>
            </w:r>
            <w:r w:rsidR="001174F9">
              <w:t>Autores, aportaciones y fecha</w:t>
            </w:r>
          </w:p>
        </w:tc>
        <w:tc>
          <w:tcPr>
            <w:tcW w:w="1010" w:type="dxa"/>
            <w:gridSpan w:val="2"/>
          </w:tcPr>
          <w:p w14:paraId="4FB6AD33" w14:textId="77777777" w:rsidR="00E94FE1" w:rsidRDefault="005A4757" w:rsidP="001D031A">
            <w:r>
              <w:t>Si</w:t>
            </w:r>
          </w:p>
        </w:tc>
        <w:tc>
          <w:tcPr>
            <w:tcW w:w="3754" w:type="dxa"/>
          </w:tcPr>
          <w:p w14:paraId="2E1F6262" w14:textId="77777777" w:rsidR="00E94FE1" w:rsidRDefault="00E94FE1" w:rsidP="001D031A"/>
        </w:tc>
      </w:tr>
      <w:tr w:rsidR="00E94FE1" w14:paraId="1C9F4722" w14:textId="77777777" w:rsidTr="00E94FE1">
        <w:tc>
          <w:tcPr>
            <w:tcW w:w="1438" w:type="dxa"/>
          </w:tcPr>
          <w:p w14:paraId="0781599C" w14:textId="3810B132" w:rsidR="00E94FE1" w:rsidRDefault="004C04A3" w:rsidP="00BE03EF">
            <w:pPr>
              <w:jc w:val="center"/>
            </w:pPr>
            <w:r>
              <w:t>2</w:t>
            </w:r>
            <w:r w:rsidR="00E94FE1">
              <w:t>%</w:t>
            </w:r>
          </w:p>
        </w:tc>
        <w:tc>
          <w:tcPr>
            <w:tcW w:w="2622" w:type="dxa"/>
          </w:tcPr>
          <w:p w14:paraId="08576E3F" w14:textId="3F7465E5" w:rsidR="00E94FE1" w:rsidRDefault="005F6676" w:rsidP="003D53BF">
            <w:r>
              <w:t xml:space="preserve">c.- </w:t>
            </w:r>
            <w:r w:rsidR="004C04A3">
              <w:t>Imágenes</w:t>
            </w:r>
          </w:p>
        </w:tc>
        <w:tc>
          <w:tcPr>
            <w:tcW w:w="1010" w:type="dxa"/>
            <w:gridSpan w:val="2"/>
          </w:tcPr>
          <w:p w14:paraId="1D2D1FAF" w14:textId="77777777" w:rsidR="00E94FE1" w:rsidRDefault="005A4757" w:rsidP="001D031A">
            <w:r>
              <w:t>Si</w:t>
            </w:r>
          </w:p>
        </w:tc>
        <w:tc>
          <w:tcPr>
            <w:tcW w:w="3754" w:type="dxa"/>
          </w:tcPr>
          <w:p w14:paraId="67254A46" w14:textId="77777777" w:rsidR="00E94FE1" w:rsidRDefault="00E94FE1" w:rsidP="001D031A"/>
        </w:tc>
      </w:tr>
      <w:tr w:rsidR="00E94FE1" w14:paraId="65619946" w14:textId="77777777" w:rsidTr="00E94FE1">
        <w:tc>
          <w:tcPr>
            <w:tcW w:w="1438" w:type="dxa"/>
          </w:tcPr>
          <w:p w14:paraId="04BF8C90" w14:textId="4E90BF7B" w:rsidR="00E94FE1" w:rsidRPr="00BE03EF" w:rsidRDefault="004C04A3" w:rsidP="00BE03E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94FE1" w:rsidRPr="00BE03EF">
              <w:rPr>
                <w:b/>
              </w:rPr>
              <w:t xml:space="preserve"> %</w:t>
            </w:r>
          </w:p>
        </w:tc>
        <w:tc>
          <w:tcPr>
            <w:tcW w:w="2622" w:type="dxa"/>
          </w:tcPr>
          <w:p w14:paraId="438021D7" w14:textId="77777777" w:rsidR="00E94FE1" w:rsidRPr="00BE03EF" w:rsidRDefault="00E94FE1" w:rsidP="001D031A">
            <w:pPr>
              <w:rPr>
                <w:b/>
              </w:rPr>
            </w:pPr>
            <w:r w:rsidRPr="00BE03EF">
              <w:rPr>
                <w:b/>
              </w:rPr>
              <w:t>CALIFICACIÓN</w:t>
            </w:r>
          </w:p>
        </w:tc>
        <w:tc>
          <w:tcPr>
            <w:tcW w:w="1010" w:type="dxa"/>
            <w:gridSpan w:val="2"/>
          </w:tcPr>
          <w:p w14:paraId="259F116B" w14:textId="69DE35A0" w:rsidR="00E94FE1" w:rsidRDefault="004C04A3" w:rsidP="001D031A">
            <w:r>
              <w:t>25</w:t>
            </w:r>
          </w:p>
        </w:tc>
        <w:tc>
          <w:tcPr>
            <w:tcW w:w="3754" w:type="dxa"/>
          </w:tcPr>
          <w:p w14:paraId="626C0751" w14:textId="77777777" w:rsidR="00E94FE1" w:rsidRDefault="00E94FE1" w:rsidP="001D031A"/>
        </w:tc>
      </w:tr>
    </w:tbl>
    <w:p w14:paraId="6C41ED04" w14:textId="18787203" w:rsidR="00CB4390" w:rsidRDefault="00CB439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9BBE6" wp14:editId="0C7A2559">
                <wp:simplePos x="0" y="0"/>
                <wp:positionH relativeFrom="column">
                  <wp:posOffset>1809714</wp:posOffset>
                </wp:positionH>
                <wp:positionV relativeFrom="paragraph">
                  <wp:posOffset>-88912</wp:posOffset>
                </wp:positionV>
                <wp:extent cx="2648309" cy="301925"/>
                <wp:effectExtent l="0" t="0" r="19050" b="222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09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AC593" w14:textId="46C83BA2" w:rsidR="00CB4390" w:rsidRDefault="00CB4390">
                            <w:r>
                              <w:t xml:space="preserve">LISTA DE COTEJO: </w:t>
                            </w:r>
                            <w:r w:rsidR="001174F9">
                              <w:t>Línea del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09BBE6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142.5pt;margin-top:-7pt;width:208.55pt;height:2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" fillcolor="white [3201]" strokeweight=".5pt">
                <v:textbox>
                  <w:txbxContent>
                    <w:p w14:paraId="2A3AC593" w14:textId="46C83BA2" w:rsidR="00CB4390" w:rsidRDefault="00CB4390">
                      <w:r>
                        <w:t xml:space="preserve">LISTA DE COTEJO: </w:t>
                      </w:r>
                      <w:r w:rsidR="001174F9">
                        <w:t>Línea del tiempo</w:t>
                      </w:r>
                    </w:p>
                  </w:txbxContent>
                </v:textbox>
              </v:shape>
            </w:pict>
          </mc:Fallback>
        </mc:AlternateContent>
      </w:r>
    </w:p>
    <w:p w14:paraId="382EA372" w14:textId="77777777" w:rsidR="00CB4390" w:rsidRDefault="00CB4390"/>
    <w:p w14:paraId="704122F4" w14:textId="77777777" w:rsidR="00CB4390" w:rsidRDefault="00CB4390"/>
    <w:p w14:paraId="6B672071" w14:textId="71DB9441" w:rsidR="00864D41" w:rsidRDefault="00864D41"/>
    <w:p w14:paraId="0DE6E2FB" w14:textId="77777777" w:rsidR="00CB4390" w:rsidRDefault="00CB4390"/>
    <w:p w14:paraId="6D9E5FDE" w14:textId="77777777" w:rsidR="00CB4390" w:rsidRDefault="00CB4390"/>
    <w:p w14:paraId="6FD0B9B0" w14:textId="77777777" w:rsidR="00CB4390" w:rsidRDefault="00CB4390"/>
    <w:p w14:paraId="35708076" w14:textId="77777777" w:rsidR="00CB4390" w:rsidRDefault="00CB4390"/>
    <w:p w14:paraId="041AAB35" w14:textId="77777777" w:rsidR="000973D5" w:rsidRDefault="000973D5"/>
    <w:p w14:paraId="7E2D25C0" w14:textId="77777777" w:rsidR="000973D5" w:rsidRDefault="000973D5"/>
    <w:p w14:paraId="2E9E121C" w14:textId="77777777" w:rsidR="000973D5" w:rsidRDefault="000973D5"/>
    <w:p w14:paraId="302288A8" w14:textId="77777777" w:rsidR="000973D5" w:rsidRDefault="000973D5"/>
    <w:p w14:paraId="37FCFB85" w14:textId="27533062" w:rsidR="009035EC" w:rsidRDefault="00864D4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790B0" wp14:editId="5AFEB91B">
                <wp:simplePos x="0" y="0"/>
                <wp:positionH relativeFrom="margin">
                  <wp:posOffset>1488135</wp:posOffset>
                </wp:positionH>
                <wp:positionV relativeFrom="paragraph">
                  <wp:posOffset>6654</wp:posOffset>
                </wp:positionV>
                <wp:extent cx="2806811" cy="310515"/>
                <wp:effectExtent l="0" t="0" r="12700" b="1333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811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0AC89" w14:textId="547D8335" w:rsidR="00CB4390" w:rsidRDefault="00CB4390">
                            <w:r>
                              <w:t xml:space="preserve">LISTA DE COTEJO: </w:t>
                            </w:r>
                            <w:r w:rsidR="004C04A3">
                              <w:t>Reporte análisis de 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90B0" id="7 Cuadro de texto" o:spid="_x0000_s1027" type="#_x0000_t202" style="position:absolute;margin-left:117.2pt;margin-top:.5pt;width:221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" fillcolor="white [3201]" strokeweight=".5pt">
                <v:textbox>
                  <w:txbxContent>
                    <w:p w14:paraId="2A30AC89" w14:textId="547D8335" w:rsidR="00CB4390" w:rsidRDefault="00CB4390">
                      <w:r>
                        <w:t xml:space="preserve">LISTA DE COTEJO: </w:t>
                      </w:r>
                      <w:r w:rsidR="004C04A3">
                        <w:t>Reporte análisis de caso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9F02F" w14:textId="32B5A12F" w:rsidR="00CB4390" w:rsidRDefault="00CB4390"/>
    <w:p w14:paraId="5290373B" w14:textId="72233873" w:rsidR="00CB4390" w:rsidRDefault="00CB4390"/>
    <w:tbl>
      <w:tblPr>
        <w:tblStyle w:val="Tablaconcuadrcula"/>
        <w:tblpPr w:leftFromText="141" w:rightFromText="141" w:vertAnchor="page" w:horzAnchor="margin" w:tblpY="2297"/>
        <w:tblW w:w="8824" w:type="dxa"/>
        <w:tblLayout w:type="fixed"/>
        <w:tblLook w:val="04A0" w:firstRow="1" w:lastRow="0" w:firstColumn="1" w:lastColumn="0" w:noHBand="0" w:noVBand="1"/>
      </w:tblPr>
      <w:tblGrid>
        <w:gridCol w:w="1438"/>
        <w:gridCol w:w="2622"/>
        <w:gridCol w:w="977"/>
        <w:gridCol w:w="33"/>
        <w:gridCol w:w="3754"/>
      </w:tblGrid>
      <w:tr w:rsidR="00CB4390" w14:paraId="0D005AEF" w14:textId="77777777" w:rsidTr="002104FA">
        <w:tc>
          <w:tcPr>
            <w:tcW w:w="5037" w:type="dxa"/>
            <w:gridSpan w:val="3"/>
          </w:tcPr>
          <w:p w14:paraId="01A3AB87" w14:textId="77777777" w:rsidR="00CB4390" w:rsidRDefault="00CB4390" w:rsidP="002104FA">
            <w:r>
              <w:t>INSTITUTO TECNOLOGICO SUPERIOR DE SAN ANDRES TUXTLA</w:t>
            </w:r>
          </w:p>
        </w:tc>
        <w:tc>
          <w:tcPr>
            <w:tcW w:w="3787" w:type="dxa"/>
            <w:gridSpan w:val="2"/>
          </w:tcPr>
          <w:p w14:paraId="7EF80C64" w14:textId="09F337C6" w:rsidR="00CB4390" w:rsidRDefault="00CB4390" w:rsidP="002104FA">
            <w:r>
              <w:t xml:space="preserve">NOMBRE DEL CURSO:  </w:t>
            </w:r>
            <w:r w:rsidR="004C04A3">
              <w:t>Administración del mantenimiento</w:t>
            </w:r>
          </w:p>
        </w:tc>
      </w:tr>
      <w:tr w:rsidR="00CB4390" w14:paraId="79CF5E0A" w14:textId="77777777" w:rsidTr="002104FA">
        <w:tc>
          <w:tcPr>
            <w:tcW w:w="5037" w:type="dxa"/>
            <w:gridSpan w:val="3"/>
            <w:tcBorders>
              <w:bottom w:val="single" w:sz="4" w:space="0" w:color="auto"/>
            </w:tcBorders>
          </w:tcPr>
          <w:p w14:paraId="498AC8F7" w14:textId="77777777" w:rsidR="00CB4390" w:rsidRDefault="00CB4390" w:rsidP="002104FA">
            <w:r>
              <w:t>NOMBRE DEL DOCENTE: MII. SOCORRO AGUIRRE FERNANDEZ</w:t>
            </w:r>
          </w:p>
        </w:tc>
        <w:tc>
          <w:tcPr>
            <w:tcW w:w="3787" w:type="dxa"/>
            <w:gridSpan w:val="2"/>
            <w:tcBorders>
              <w:bottom w:val="single" w:sz="4" w:space="0" w:color="auto"/>
            </w:tcBorders>
          </w:tcPr>
          <w:p w14:paraId="3EB047CC" w14:textId="1844320A" w:rsidR="004C04A3" w:rsidRDefault="00CB4390" w:rsidP="004C04A3">
            <w:pPr>
              <w:autoSpaceDE w:val="0"/>
              <w:autoSpaceDN w:val="0"/>
              <w:adjustRightInd w:val="0"/>
            </w:pPr>
            <w:r>
              <w:t xml:space="preserve">TEMA: </w:t>
            </w:r>
            <w:r w:rsidR="004C04A3" w:rsidRPr="002D4D19">
              <w:rPr>
                <w:rFonts w:ascii="Arial" w:hAnsi="Arial" w:cs="Arial"/>
                <w:color w:val="000000"/>
                <w:sz w:val="18"/>
                <w:szCs w:val="18"/>
              </w:rPr>
              <w:t>1.3. Funciones y responsabilidades del departamento de mantenimiento</w:t>
            </w:r>
            <w:r w:rsidR="004C04A3" w:rsidRPr="00196919">
              <w:rPr>
                <w:rFonts w:ascii="Arial" w:hAnsi="Arial" w:cs="Arial"/>
                <w:color w:val="000000"/>
              </w:rPr>
              <w:t>.</w:t>
            </w:r>
          </w:p>
          <w:p w14:paraId="4FF4B4F8" w14:textId="0BBF2D10" w:rsidR="00CB4390" w:rsidRDefault="00CB4390" w:rsidP="004C04A3">
            <w:pPr>
              <w:autoSpaceDE w:val="0"/>
              <w:autoSpaceDN w:val="0"/>
              <w:adjustRightInd w:val="0"/>
            </w:pPr>
            <w:r>
              <w:t>UNIDAD I:</w:t>
            </w:r>
            <w:r w:rsidR="004C5D9F">
              <w:t xml:space="preserve"> </w:t>
            </w:r>
            <w:r w:rsidR="004C04A3">
              <w:t xml:space="preserve"> </w:t>
            </w:r>
            <w:r w:rsidR="004C04A3" w:rsidRPr="002D4D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04A3" w:rsidRPr="002D4D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Introducción al mantenimiento Industrial y Generalidades</w:t>
            </w:r>
          </w:p>
        </w:tc>
      </w:tr>
      <w:tr w:rsidR="00CB4390" w14:paraId="6B16603E" w14:textId="77777777" w:rsidTr="002104FA">
        <w:tc>
          <w:tcPr>
            <w:tcW w:w="5037" w:type="dxa"/>
            <w:gridSpan w:val="3"/>
            <w:tcBorders>
              <w:right w:val="nil"/>
            </w:tcBorders>
          </w:tcPr>
          <w:p w14:paraId="23579E92" w14:textId="77777777" w:rsidR="00CB4390" w:rsidRDefault="00CB4390" w:rsidP="002104FA">
            <w:pPr>
              <w:jc w:val="center"/>
            </w:pPr>
            <w:r>
              <w:t xml:space="preserve">                                                          DATOS DEL </w:t>
            </w:r>
          </w:p>
        </w:tc>
        <w:tc>
          <w:tcPr>
            <w:tcW w:w="3787" w:type="dxa"/>
            <w:gridSpan w:val="2"/>
            <w:tcBorders>
              <w:left w:val="nil"/>
            </w:tcBorders>
          </w:tcPr>
          <w:p w14:paraId="736B011B" w14:textId="77777777" w:rsidR="00CB4390" w:rsidRDefault="00CB4390" w:rsidP="002104FA">
            <w:r>
              <w:t>PROCESO DE EVALUACIÓN</w:t>
            </w:r>
          </w:p>
        </w:tc>
      </w:tr>
      <w:tr w:rsidR="00CB4390" w14:paraId="131A8B7D" w14:textId="77777777" w:rsidTr="002104FA">
        <w:tc>
          <w:tcPr>
            <w:tcW w:w="5037" w:type="dxa"/>
            <w:gridSpan w:val="3"/>
          </w:tcPr>
          <w:p w14:paraId="5477190B" w14:textId="79375D78" w:rsidR="00CB4390" w:rsidRPr="004074BE" w:rsidRDefault="00CB4390" w:rsidP="002104FA">
            <w:pPr>
              <w:rPr>
                <w:b/>
              </w:rPr>
            </w:pPr>
            <w:r>
              <w:t>NOMBRE DEL  ALUMNO:   No. DE CONTROL</w:t>
            </w:r>
            <w:r w:rsidR="004074BE">
              <w:t xml:space="preserve">  </w:t>
            </w:r>
          </w:p>
          <w:p w14:paraId="780891D6" w14:textId="77777777" w:rsidR="00CB4390" w:rsidRDefault="00CB4390" w:rsidP="002104FA"/>
        </w:tc>
        <w:tc>
          <w:tcPr>
            <w:tcW w:w="3787" w:type="dxa"/>
            <w:gridSpan w:val="2"/>
          </w:tcPr>
          <w:p w14:paraId="7BCFAC95" w14:textId="77777777" w:rsidR="00CB4390" w:rsidRDefault="00CB4390" w:rsidP="002104FA">
            <w:r>
              <w:t>FIRMA DEL ALUMNO:</w:t>
            </w:r>
          </w:p>
          <w:p w14:paraId="691CDB6B" w14:textId="77777777" w:rsidR="00CB4390" w:rsidRDefault="00CB4390" w:rsidP="002104FA">
            <w:r>
              <w:t>_______________________________</w:t>
            </w:r>
          </w:p>
        </w:tc>
      </w:tr>
      <w:tr w:rsidR="00CB4390" w14:paraId="6EF37D28" w14:textId="77777777" w:rsidTr="002104FA">
        <w:tc>
          <w:tcPr>
            <w:tcW w:w="8824" w:type="dxa"/>
            <w:gridSpan w:val="5"/>
          </w:tcPr>
          <w:p w14:paraId="7C65F84C" w14:textId="77777777" w:rsidR="00CB4390" w:rsidRPr="001D031A" w:rsidRDefault="00CB4390" w:rsidP="002104FA">
            <w:pPr>
              <w:jc w:val="center"/>
              <w:rPr>
                <w:b/>
              </w:rPr>
            </w:pPr>
            <w:r w:rsidRPr="00E94FE1">
              <w:rPr>
                <w:b/>
                <w:noProof/>
                <w:lang w:eastAsia="es-MX"/>
              </w:rPr>
              <w:tab/>
            </w:r>
            <w:r w:rsidRPr="001D031A">
              <w:rPr>
                <w:b/>
              </w:rPr>
              <w:t>INSTRUCCIONES DE APLICACIÓN</w:t>
            </w:r>
          </w:p>
        </w:tc>
      </w:tr>
      <w:tr w:rsidR="00CB4390" w14:paraId="5FBFBCC3" w14:textId="77777777" w:rsidTr="002104FA">
        <w:tc>
          <w:tcPr>
            <w:tcW w:w="1438" w:type="dxa"/>
          </w:tcPr>
          <w:p w14:paraId="0E1569FC" w14:textId="77777777" w:rsidR="00CB4390" w:rsidRPr="00E94FE1" w:rsidRDefault="00CB4390" w:rsidP="002104FA">
            <w:pPr>
              <w:rPr>
                <w:b/>
              </w:rPr>
            </w:pPr>
            <w:r w:rsidRPr="00E94FE1">
              <w:rPr>
                <w:b/>
              </w:rPr>
              <w:t>VALOR DE REACTIVO</w:t>
            </w:r>
          </w:p>
        </w:tc>
        <w:tc>
          <w:tcPr>
            <w:tcW w:w="2622" w:type="dxa"/>
          </w:tcPr>
          <w:p w14:paraId="668FA529" w14:textId="77777777" w:rsidR="00CB4390" w:rsidRPr="00E94FE1" w:rsidRDefault="00CB4390" w:rsidP="002104FA">
            <w:pPr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90947A" wp14:editId="369CD4DA">
                      <wp:simplePos x="0" y="0"/>
                      <wp:positionH relativeFrom="column">
                        <wp:posOffset>1586697</wp:posOffset>
                      </wp:positionH>
                      <wp:positionV relativeFrom="paragraph">
                        <wp:posOffset>183299</wp:posOffset>
                      </wp:positionV>
                      <wp:extent cx="655608" cy="0"/>
                      <wp:effectExtent l="0" t="0" r="1143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6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785A9959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4.45pt" to="176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"/>
                  </w:pict>
                </mc:Fallback>
              </mc:AlternateContent>
            </w:r>
            <w:r w:rsidRPr="00E94FE1">
              <w:rPr>
                <w:b/>
              </w:rPr>
              <w:t>CARACTERISTICAS A CUMPLIR</w:t>
            </w:r>
          </w:p>
          <w:p w14:paraId="2FC01413" w14:textId="77777777" w:rsidR="00CB4390" w:rsidRPr="00E94FE1" w:rsidRDefault="00CB4390" w:rsidP="002104FA">
            <w:pPr>
              <w:rPr>
                <w:b/>
              </w:rPr>
            </w:pPr>
            <w:r w:rsidRPr="00E94FE1">
              <w:rPr>
                <w:b/>
              </w:rPr>
              <w:t xml:space="preserve">            (  REACTIVO )</w:t>
            </w:r>
          </w:p>
        </w:tc>
        <w:tc>
          <w:tcPr>
            <w:tcW w:w="1010" w:type="dxa"/>
            <w:gridSpan w:val="2"/>
          </w:tcPr>
          <w:p w14:paraId="76CEF23E" w14:textId="779C35CE" w:rsidR="00CB4390" w:rsidRPr="00E94FE1" w:rsidRDefault="00CB4390" w:rsidP="002104FA">
            <w:pPr>
              <w:rPr>
                <w:b/>
              </w:rPr>
            </w:pPr>
            <w:r w:rsidRPr="00E94FE1">
              <w:rPr>
                <w:b/>
              </w:rPr>
              <w:t xml:space="preserve">CUMPLE     </w:t>
            </w:r>
            <w:r>
              <w:rPr>
                <w:b/>
              </w:rPr>
              <w:t xml:space="preserve">SI     </w:t>
            </w:r>
            <w:r w:rsidRPr="00E94FE1">
              <w:rPr>
                <w:b/>
              </w:rPr>
              <w:t>NO</w:t>
            </w:r>
          </w:p>
        </w:tc>
        <w:tc>
          <w:tcPr>
            <w:tcW w:w="3754" w:type="dxa"/>
          </w:tcPr>
          <w:p w14:paraId="7C303074" w14:textId="77777777" w:rsidR="00CB4390" w:rsidRPr="00E94FE1" w:rsidRDefault="00CB4390" w:rsidP="002104FA">
            <w:pPr>
              <w:rPr>
                <w:b/>
              </w:rPr>
            </w:pPr>
            <w:r w:rsidRPr="00E94FE1">
              <w:rPr>
                <w:b/>
              </w:rPr>
              <w:t>OBSERVACIONES</w:t>
            </w:r>
          </w:p>
        </w:tc>
      </w:tr>
      <w:tr w:rsidR="00CB4390" w14:paraId="43CFE2CA" w14:textId="77777777" w:rsidTr="002104FA">
        <w:tc>
          <w:tcPr>
            <w:tcW w:w="1438" w:type="dxa"/>
          </w:tcPr>
          <w:p w14:paraId="59B970F6" w14:textId="77777777" w:rsidR="00CB4390" w:rsidRDefault="00CB4390" w:rsidP="002104FA">
            <w:pPr>
              <w:jc w:val="center"/>
            </w:pPr>
            <w:r>
              <w:t>3%</w:t>
            </w:r>
          </w:p>
        </w:tc>
        <w:tc>
          <w:tcPr>
            <w:tcW w:w="2622" w:type="dxa"/>
          </w:tcPr>
          <w:p w14:paraId="3A2F6B54" w14:textId="77777777" w:rsidR="00CB4390" w:rsidRPr="001D031A" w:rsidRDefault="00CB4390" w:rsidP="002104FA">
            <w:pPr>
              <w:rPr>
                <w:b/>
              </w:rPr>
            </w:pPr>
            <w:r w:rsidRPr="001D031A">
              <w:rPr>
                <w:b/>
              </w:rPr>
              <w:t>Puntualidad</w:t>
            </w:r>
            <w:r>
              <w:rPr>
                <w:b/>
              </w:rPr>
              <w:t xml:space="preserve">:   asistencia </w:t>
            </w:r>
          </w:p>
        </w:tc>
        <w:tc>
          <w:tcPr>
            <w:tcW w:w="1010" w:type="dxa"/>
            <w:gridSpan w:val="2"/>
          </w:tcPr>
          <w:p w14:paraId="483546D0" w14:textId="7CF55E8A" w:rsidR="00CB4390" w:rsidRDefault="00796DAB" w:rsidP="002104FA"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E8271" wp14:editId="1A5FC511">
                      <wp:simplePos x="0" y="0"/>
                      <wp:positionH relativeFrom="column">
                        <wp:posOffset>203834</wp:posOffset>
                      </wp:positionH>
                      <wp:positionV relativeFrom="paragraph">
                        <wp:posOffset>-39370</wp:posOffset>
                      </wp:positionV>
                      <wp:extent cx="9525" cy="2286000"/>
                      <wp:effectExtent l="0" t="0" r="285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5BCEE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-3.1pt" to="16.8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"/>
                  </w:pict>
                </mc:Fallback>
              </mc:AlternateContent>
            </w:r>
            <w:r w:rsidR="004074BE">
              <w:t>Si</w:t>
            </w:r>
          </w:p>
        </w:tc>
        <w:tc>
          <w:tcPr>
            <w:tcW w:w="3754" w:type="dxa"/>
          </w:tcPr>
          <w:p w14:paraId="3EEA7679" w14:textId="77777777" w:rsidR="00CB4390" w:rsidRDefault="00CB4390" w:rsidP="002104FA"/>
        </w:tc>
      </w:tr>
      <w:tr w:rsidR="00CB4390" w14:paraId="14CB1FDB" w14:textId="77777777" w:rsidTr="002104FA">
        <w:tc>
          <w:tcPr>
            <w:tcW w:w="1438" w:type="dxa"/>
          </w:tcPr>
          <w:p w14:paraId="193C2944" w14:textId="77777777" w:rsidR="00CB4390" w:rsidRDefault="00CB4390" w:rsidP="002104FA">
            <w:pPr>
              <w:jc w:val="center"/>
            </w:pPr>
            <w:r>
              <w:t>2%</w:t>
            </w:r>
          </w:p>
        </w:tc>
        <w:tc>
          <w:tcPr>
            <w:tcW w:w="2622" w:type="dxa"/>
          </w:tcPr>
          <w:p w14:paraId="3407CCED" w14:textId="467547E9" w:rsidR="00CB4390" w:rsidRDefault="001174F9" w:rsidP="002104FA">
            <w:r>
              <w:rPr>
                <w:b/>
              </w:rPr>
              <w:t>Presentación</w:t>
            </w:r>
            <w:r w:rsidR="00CB4390" w:rsidRPr="005F6676">
              <w:rPr>
                <w:b/>
              </w:rPr>
              <w:t>:</w:t>
            </w:r>
            <w:r w:rsidR="00CB4390">
              <w:t xml:space="preserve"> </w:t>
            </w:r>
          </w:p>
          <w:p w14:paraId="2A4D74EB" w14:textId="7E13B102" w:rsidR="00CB4390" w:rsidRDefault="001174F9" w:rsidP="002104FA">
            <w:r>
              <w:t>Debe contener los datos de identificación de la materia, alumno y tema</w:t>
            </w:r>
          </w:p>
        </w:tc>
        <w:tc>
          <w:tcPr>
            <w:tcW w:w="1010" w:type="dxa"/>
            <w:gridSpan w:val="2"/>
          </w:tcPr>
          <w:p w14:paraId="788B2685" w14:textId="77777777" w:rsidR="00CB4390" w:rsidRDefault="004074BE" w:rsidP="002104FA">
            <w:r>
              <w:t>Si</w:t>
            </w:r>
          </w:p>
        </w:tc>
        <w:tc>
          <w:tcPr>
            <w:tcW w:w="3754" w:type="dxa"/>
          </w:tcPr>
          <w:p w14:paraId="0D51C3A4" w14:textId="77777777" w:rsidR="00CB4390" w:rsidRDefault="00CB4390" w:rsidP="002104FA"/>
        </w:tc>
      </w:tr>
      <w:tr w:rsidR="00CB4390" w14:paraId="0B4C5B53" w14:textId="77777777" w:rsidTr="002104FA">
        <w:tc>
          <w:tcPr>
            <w:tcW w:w="1438" w:type="dxa"/>
          </w:tcPr>
          <w:p w14:paraId="4F91CDA7" w14:textId="77777777" w:rsidR="00CB4390" w:rsidRDefault="00CB4390" w:rsidP="002104FA">
            <w:pPr>
              <w:jc w:val="center"/>
            </w:pPr>
            <w:r>
              <w:t>5%</w:t>
            </w:r>
          </w:p>
        </w:tc>
        <w:tc>
          <w:tcPr>
            <w:tcW w:w="2622" w:type="dxa"/>
          </w:tcPr>
          <w:p w14:paraId="278B693E" w14:textId="77777777" w:rsidR="00CB4390" w:rsidRDefault="00CB4390" w:rsidP="002104FA">
            <w:pPr>
              <w:rPr>
                <w:b/>
              </w:rPr>
            </w:pPr>
            <w:r>
              <w:rPr>
                <w:b/>
              </w:rPr>
              <w:t xml:space="preserve">Contenido: </w:t>
            </w:r>
          </w:p>
          <w:p w14:paraId="2A5146BE" w14:textId="07B7F9E4" w:rsidR="00CB4390" w:rsidRPr="00492DD0" w:rsidRDefault="00CB4390" w:rsidP="002104FA">
            <w:pPr>
              <w:rPr>
                <w:b/>
              </w:rPr>
            </w:pPr>
            <w:r w:rsidRPr="00492DD0">
              <w:t>a.-</w:t>
            </w:r>
            <w:r>
              <w:rPr>
                <w:b/>
              </w:rPr>
              <w:t xml:space="preserve"> </w:t>
            </w:r>
            <w:r w:rsidR="004C04A3" w:rsidRPr="004C04A3">
              <w:rPr>
                <w:bCs/>
              </w:rPr>
              <w:t>Funciones departamento de mantenimiento</w:t>
            </w:r>
          </w:p>
        </w:tc>
        <w:tc>
          <w:tcPr>
            <w:tcW w:w="1010" w:type="dxa"/>
            <w:gridSpan w:val="2"/>
          </w:tcPr>
          <w:p w14:paraId="0B13AAFD" w14:textId="77777777" w:rsidR="00CB4390" w:rsidRDefault="004074BE" w:rsidP="002104FA">
            <w:r>
              <w:t>Si</w:t>
            </w:r>
          </w:p>
        </w:tc>
        <w:tc>
          <w:tcPr>
            <w:tcW w:w="3754" w:type="dxa"/>
          </w:tcPr>
          <w:p w14:paraId="0C9355B9" w14:textId="77777777" w:rsidR="00CB4390" w:rsidRDefault="00CB4390" w:rsidP="002104FA"/>
        </w:tc>
      </w:tr>
      <w:tr w:rsidR="00CB4390" w14:paraId="10B1F4FE" w14:textId="77777777" w:rsidTr="002104FA">
        <w:tc>
          <w:tcPr>
            <w:tcW w:w="1438" w:type="dxa"/>
          </w:tcPr>
          <w:p w14:paraId="0B582CB6" w14:textId="77777777" w:rsidR="00CB4390" w:rsidRDefault="00CB4390" w:rsidP="002104FA">
            <w:pPr>
              <w:jc w:val="center"/>
            </w:pPr>
            <w:r>
              <w:t>5%</w:t>
            </w:r>
          </w:p>
        </w:tc>
        <w:tc>
          <w:tcPr>
            <w:tcW w:w="2622" w:type="dxa"/>
          </w:tcPr>
          <w:p w14:paraId="50B80660" w14:textId="1A8BF5C3" w:rsidR="00CB4390" w:rsidRDefault="00CB4390" w:rsidP="002104FA">
            <w:r>
              <w:t xml:space="preserve">b.- </w:t>
            </w:r>
            <w:r w:rsidR="004C04A3">
              <w:t>Conceptos básicos</w:t>
            </w:r>
          </w:p>
        </w:tc>
        <w:tc>
          <w:tcPr>
            <w:tcW w:w="1010" w:type="dxa"/>
            <w:gridSpan w:val="2"/>
          </w:tcPr>
          <w:p w14:paraId="3ED97CEC" w14:textId="77777777" w:rsidR="00CB4390" w:rsidRDefault="004074BE" w:rsidP="002104FA">
            <w:r>
              <w:t>Si</w:t>
            </w:r>
          </w:p>
        </w:tc>
        <w:tc>
          <w:tcPr>
            <w:tcW w:w="3754" w:type="dxa"/>
          </w:tcPr>
          <w:p w14:paraId="389A40BA" w14:textId="77777777" w:rsidR="00CB4390" w:rsidRDefault="00CB4390" w:rsidP="002104FA"/>
        </w:tc>
      </w:tr>
      <w:tr w:rsidR="00CB4390" w14:paraId="04158BBC" w14:textId="77777777" w:rsidTr="002104FA">
        <w:tc>
          <w:tcPr>
            <w:tcW w:w="1438" w:type="dxa"/>
          </w:tcPr>
          <w:p w14:paraId="16106A73" w14:textId="77777777" w:rsidR="00CB4390" w:rsidRDefault="00CB4390" w:rsidP="002104FA">
            <w:pPr>
              <w:jc w:val="center"/>
            </w:pPr>
            <w:r>
              <w:t>8%</w:t>
            </w:r>
          </w:p>
        </w:tc>
        <w:tc>
          <w:tcPr>
            <w:tcW w:w="2622" w:type="dxa"/>
          </w:tcPr>
          <w:p w14:paraId="0ED07DC5" w14:textId="0529477B" w:rsidR="00CB4390" w:rsidRDefault="00CB4390" w:rsidP="002104FA">
            <w:r>
              <w:t xml:space="preserve">c.- </w:t>
            </w:r>
            <w:r w:rsidR="004C04A3">
              <w:t>Funciones</w:t>
            </w:r>
          </w:p>
        </w:tc>
        <w:tc>
          <w:tcPr>
            <w:tcW w:w="1010" w:type="dxa"/>
            <w:gridSpan w:val="2"/>
          </w:tcPr>
          <w:p w14:paraId="6F75A6AF" w14:textId="77777777" w:rsidR="00CB4390" w:rsidRDefault="004074BE" w:rsidP="002104FA">
            <w:r>
              <w:t>Si</w:t>
            </w:r>
          </w:p>
        </w:tc>
        <w:tc>
          <w:tcPr>
            <w:tcW w:w="3754" w:type="dxa"/>
          </w:tcPr>
          <w:p w14:paraId="0F8889A7" w14:textId="77777777" w:rsidR="00CB4390" w:rsidRDefault="00CB4390" w:rsidP="002104FA"/>
        </w:tc>
      </w:tr>
      <w:tr w:rsidR="00CB4390" w14:paraId="41E3BE8A" w14:textId="77777777" w:rsidTr="002104FA">
        <w:tc>
          <w:tcPr>
            <w:tcW w:w="1438" w:type="dxa"/>
          </w:tcPr>
          <w:p w14:paraId="499E6A63" w14:textId="38C6B9C4" w:rsidR="00CB4390" w:rsidRDefault="004C04A3" w:rsidP="002104FA">
            <w:pPr>
              <w:jc w:val="center"/>
            </w:pPr>
            <w:r>
              <w:t>2</w:t>
            </w:r>
            <w:r w:rsidR="00CB4390">
              <w:t>%</w:t>
            </w:r>
          </w:p>
        </w:tc>
        <w:tc>
          <w:tcPr>
            <w:tcW w:w="2622" w:type="dxa"/>
          </w:tcPr>
          <w:p w14:paraId="5D642F8E" w14:textId="53D2E1CE" w:rsidR="00CB4390" w:rsidRDefault="00CB4390" w:rsidP="002104FA">
            <w:r>
              <w:t>d.-</w:t>
            </w:r>
            <w:r w:rsidR="000973D5">
              <w:t xml:space="preserve">  </w:t>
            </w:r>
            <w:r w:rsidR="004C04A3">
              <w:t>Responsabilidades</w:t>
            </w:r>
          </w:p>
        </w:tc>
        <w:tc>
          <w:tcPr>
            <w:tcW w:w="1010" w:type="dxa"/>
            <w:gridSpan w:val="2"/>
          </w:tcPr>
          <w:p w14:paraId="67814163" w14:textId="77777777" w:rsidR="00CB4390" w:rsidRDefault="004074BE" w:rsidP="002104FA">
            <w:r>
              <w:t>Si</w:t>
            </w:r>
          </w:p>
        </w:tc>
        <w:tc>
          <w:tcPr>
            <w:tcW w:w="3754" w:type="dxa"/>
          </w:tcPr>
          <w:p w14:paraId="64B654E5" w14:textId="77777777" w:rsidR="00CB4390" w:rsidRDefault="00CB4390" w:rsidP="002104FA"/>
        </w:tc>
      </w:tr>
      <w:tr w:rsidR="00CB4390" w14:paraId="1BCEF90C" w14:textId="77777777" w:rsidTr="002104FA">
        <w:tc>
          <w:tcPr>
            <w:tcW w:w="1438" w:type="dxa"/>
          </w:tcPr>
          <w:p w14:paraId="59119CCE" w14:textId="7582AEEC" w:rsidR="00CB4390" w:rsidRPr="00BE03EF" w:rsidRDefault="004C04A3" w:rsidP="002104F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B4390" w:rsidRPr="00BE03EF">
              <w:rPr>
                <w:b/>
              </w:rPr>
              <w:t xml:space="preserve"> %</w:t>
            </w:r>
          </w:p>
        </w:tc>
        <w:tc>
          <w:tcPr>
            <w:tcW w:w="2622" w:type="dxa"/>
          </w:tcPr>
          <w:p w14:paraId="13B98186" w14:textId="77777777" w:rsidR="00CB4390" w:rsidRPr="00BE03EF" w:rsidRDefault="00CB4390" w:rsidP="002104FA">
            <w:pPr>
              <w:rPr>
                <w:b/>
              </w:rPr>
            </w:pPr>
            <w:r w:rsidRPr="00BE03EF">
              <w:rPr>
                <w:b/>
              </w:rPr>
              <w:t>CALIFICACIÓN</w:t>
            </w:r>
          </w:p>
        </w:tc>
        <w:tc>
          <w:tcPr>
            <w:tcW w:w="1010" w:type="dxa"/>
            <w:gridSpan w:val="2"/>
          </w:tcPr>
          <w:p w14:paraId="4EAAC0BA" w14:textId="3EB60841" w:rsidR="00CB4390" w:rsidRDefault="004C04A3" w:rsidP="002104FA">
            <w:r>
              <w:t>25</w:t>
            </w:r>
          </w:p>
        </w:tc>
        <w:tc>
          <w:tcPr>
            <w:tcW w:w="3754" w:type="dxa"/>
          </w:tcPr>
          <w:p w14:paraId="07B0919D" w14:textId="77777777" w:rsidR="00CB4390" w:rsidRDefault="00CB4390" w:rsidP="002104FA"/>
        </w:tc>
      </w:tr>
    </w:tbl>
    <w:p w14:paraId="6E34FFFF" w14:textId="77777777" w:rsidR="006A7560" w:rsidRDefault="006A7560"/>
    <w:p w14:paraId="024DD426" w14:textId="77777777" w:rsidR="00CB4390" w:rsidRDefault="00CB4390"/>
    <w:p w14:paraId="7ED068AD" w14:textId="77777777" w:rsidR="006A7560" w:rsidRDefault="006A7560"/>
    <w:p w14:paraId="1C4CC1DE" w14:textId="77777777" w:rsidR="006A7560" w:rsidRDefault="006A7560"/>
    <w:p w14:paraId="47B6265C" w14:textId="77777777" w:rsidR="006A7560" w:rsidRDefault="006A7560"/>
    <w:p w14:paraId="7D767BC9" w14:textId="77777777" w:rsidR="009C4E27" w:rsidRDefault="009C4E27"/>
    <w:p w14:paraId="2203BD73" w14:textId="77777777" w:rsidR="009C4E27" w:rsidRDefault="009C4E27"/>
    <w:p w14:paraId="31EA608E" w14:textId="77777777" w:rsidR="006A7560" w:rsidRDefault="006A7560"/>
    <w:p w14:paraId="3C6AC1CC" w14:textId="77777777" w:rsidR="009C4E27" w:rsidRDefault="009C4E27" w:rsidP="004C5D9F">
      <w:pPr>
        <w:rPr>
          <w:color w:val="444444"/>
          <w:sz w:val="21"/>
          <w:szCs w:val="21"/>
        </w:rPr>
      </w:pPr>
      <w:bookmarkStart w:id="0" w:name="_Hlk146182096"/>
    </w:p>
    <w:p w14:paraId="4C3A11D0" w14:textId="77777777" w:rsidR="009C4E27" w:rsidRDefault="009C4E27" w:rsidP="004C5D9F">
      <w:pPr>
        <w:rPr>
          <w:color w:val="444444"/>
          <w:sz w:val="21"/>
          <w:szCs w:val="21"/>
        </w:rPr>
      </w:pPr>
    </w:p>
    <w:p w14:paraId="22CC71A8" w14:textId="77777777" w:rsidR="00CD3DEB" w:rsidRPr="00A67ADE" w:rsidRDefault="00CD3DEB" w:rsidP="00CD3D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51493358"/>
      <w:r w:rsidRPr="00A67ADE">
        <w:rPr>
          <w:rFonts w:ascii="Times New Roman" w:hAnsi="Times New Roman" w:cs="Times New Roman"/>
          <w:sz w:val="24"/>
          <w:szCs w:val="24"/>
        </w:rPr>
        <w:t>INSTITUTO TECNOLOGICO SUPERIOR DE SAN ANDRES TUXTLA</w:t>
      </w:r>
    </w:p>
    <w:p w14:paraId="183106D6" w14:textId="77777777" w:rsidR="00CD3DEB" w:rsidRPr="00A67ADE" w:rsidRDefault="00CD3DEB" w:rsidP="00CD3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ADE">
        <w:rPr>
          <w:rFonts w:ascii="Times New Roman" w:hAnsi="Times New Roman" w:cs="Times New Roman"/>
          <w:sz w:val="24"/>
          <w:szCs w:val="24"/>
        </w:rPr>
        <w:t xml:space="preserve">Carrera: Ingeniería Industrial    Materia: Administración del mantenimiento </w:t>
      </w:r>
    </w:p>
    <w:p w14:paraId="2BDFFA30" w14:textId="77777777" w:rsidR="00CD3DEB" w:rsidRPr="00A67ADE" w:rsidRDefault="00CD3DEB" w:rsidP="00CD3DEB">
      <w:pPr>
        <w:ind w:left="708"/>
        <w:rPr>
          <w:rFonts w:ascii="Times New Roman" w:hAnsi="Times New Roman" w:cs="Times New Roman"/>
          <w:sz w:val="24"/>
          <w:szCs w:val="24"/>
        </w:rPr>
      </w:pPr>
      <w:r w:rsidRPr="00A67ADE">
        <w:rPr>
          <w:rFonts w:ascii="Times New Roman" w:hAnsi="Times New Roman" w:cs="Times New Roman"/>
          <w:sz w:val="24"/>
          <w:szCs w:val="24"/>
        </w:rPr>
        <w:t>Grupo</w:t>
      </w:r>
      <w:r>
        <w:rPr>
          <w:rFonts w:ascii="Times New Roman" w:hAnsi="Times New Roman" w:cs="Times New Roman"/>
          <w:sz w:val="24"/>
          <w:szCs w:val="24"/>
        </w:rPr>
        <w:t xml:space="preserve"> 601-A</w:t>
      </w:r>
      <w:r w:rsidRPr="00A67ADE">
        <w:rPr>
          <w:rFonts w:ascii="Times New Roman" w:hAnsi="Times New Roman" w:cs="Times New Roman"/>
          <w:sz w:val="24"/>
          <w:szCs w:val="24"/>
        </w:rPr>
        <w:t xml:space="preserve">          Examen Ordinario   Unidad 1 Sistema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67ADE">
        <w:rPr>
          <w:rFonts w:ascii="Times New Roman" w:hAnsi="Times New Roman" w:cs="Times New Roman"/>
          <w:sz w:val="24"/>
          <w:szCs w:val="24"/>
        </w:rPr>
        <w:t xml:space="preserve">escolarizado </w:t>
      </w:r>
      <w:r>
        <w:rPr>
          <w:rFonts w:ascii="Times New Roman" w:hAnsi="Times New Roman" w:cs="Times New Roman"/>
          <w:sz w:val="24"/>
          <w:szCs w:val="24"/>
        </w:rPr>
        <w:t xml:space="preserve">Segunda oportunidad     </w:t>
      </w:r>
      <w:r w:rsidRPr="00A67ADE">
        <w:rPr>
          <w:rFonts w:ascii="Times New Roman" w:hAnsi="Times New Roman" w:cs="Times New Roman"/>
          <w:sz w:val="24"/>
          <w:szCs w:val="24"/>
        </w:rPr>
        <w:t>Nombre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67ADE">
        <w:rPr>
          <w:rFonts w:ascii="Times New Roman" w:hAnsi="Times New Roman" w:cs="Times New Roman"/>
          <w:sz w:val="24"/>
          <w:szCs w:val="24"/>
        </w:rPr>
        <w:t>lumno___________________________Fecha</w:t>
      </w:r>
      <w:proofErr w:type="spellEnd"/>
      <w:r w:rsidRPr="00A67A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</w:t>
      </w:r>
    </w:p>
    <w:bookmarkEnd w:id="1"/>
    <w:p w14:paraId="4A8DD0FD" w14:textId="77777777" w:rsidR="00CD3DEB" w:rsidRDefault="00CD3DEB" w:rsidP="00CD3DEB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  <w:bCs/>
          <w:color w:val="000000"/>
        </w:rPr>
      </w:pPr>
      <w:r w:rsidRPr="00FA49F4">
        <w:rPr>
          <w:rFonts w:ascii="Arial" w:hAnsi="Arial" w:cs="Arial"/>
          <w:b/>
          <w:bCs/>
          <w:color w:val="000000"/>
        </w:rPr>
        <w:t>INSTRUCCIONES: Conteste las siguientes preguntas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3D9753AD" w14:textId="77777777" w:rsidR="00CD3DEB" w:rsidRPr="00C30C79" w:rsidRDefault="00CD3DEB" w:rsidP="00CD3DEB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1.- ¿</w:t>
      </w:r>
      <w:r w:rsidRPr="00C30C79">
        <w:rPr>
          <w:rFonts w:ascii="Arial" w:hAnsi="Arial" w:cs="Arial"/>
          <w:color w:val="000000"/>
        </w:rPr>
        <w:t>Explique la importancia del mantenimiento industrial?</w:t>
      </w:r>
    </w:p>
    <w:p w14:paraId="7171DE8C" w14:textId="77777777" w:rsidR="00CD3DEB" w:rsidRDefault="00CD3DEB" w:rsidP="00CD3DEB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</w:rPr>
      </w:pPr>
      <w:r w:rsidRPr="00C30C79">
        <w:rPr>
          <w:rFonts w:ascii="Arial" w:hAnsi="Arial" w:cs="Arial"/>
          <w:color w:val="000000"/>
        </w:rPr>
        <w:t>2.-</w:t>
      </w:r>
      <w:r>
        <w:rPr>
          <w:rFonts w:ascii="Arial" w:hAnsi="Arial" w:cs="Arial"/>
          <w:color w:val="000000"/>
        </w:rPr>
        <w:t xml:space="preserve"> </w:t>
      </w:r>
      <w:r w:rsidRPr="00C30C79">
        <w:rPr>
          <w:rFonts w:ascii="Arial" w:hAnsi="Arial" w:cs="Arial"/>
          <w:color w:val="000000"/>
        </w:rPr>
        <w:t>¿Explique los objetivos del mantenimiento?</w:t>
      </w:r>
    </w:p>
    <w:p w14:paraId="3873A4BC" w14:textId="77777777" w:rsidR="00CD3DEB" w:rsidRDefault="00CD3DEB" w:rsidP="00CD3DEB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3.- ¿Explique cuál es la labor del mantenimiento?</w:t>
      </w:r>
    </w:p>
    <w:p w14:paraId="47838E26" w14:textId="77777777" w:rsidR="00CD3DEB" w:rsidRDefault="00CD3DEB" w:rsidP="00CD3DEB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4.- ¿Explique cuáles son los tres componentes en la organización del mantenimiento?</w:t>
      </w:r>
    </w:p>
    <w:p w14:paraId="1CF11715" w14:textId="77777777" w:rsidR="00CD3DEB" w:rsidRPr="00C30C79" w:rsidRDefault="00CD3DEB" w:rsidP="00CD3DEB">
      <w:pPr>
        <w:pStyle w:val="Prrafodelista"/>
        <w:spacing w:line="360" w:lineRule="auto"/>
        <w:ind w:left="4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5.- ¿Enliste los elementos del </w:t>
      </w:r>
      <w:r w:rsidRPr="001C13FF">
        <w:rPr>
          <w:rFonts w:ascii="Arial" w:hAnsi="Arial" w:cs="Arial"/>
          <w:color w:val="000000"/>
        </w:rPr>
        <w:t>Método Implementación Gestión Mantenimiento</w:t>
      </w:r>
      <w:r>
        <w:rPr>
          <w:rFonts w:ascii="Arial" w:hAnsi="Arial" w:cs="Arial"/>
          <w:color w:val="000000"/>
        </w:rPr>
        <w:t>?</w:t>
      </w:r>
    </w:p>
    <w:p w14:paraId="680F3AD9" w14:textId="77777777" w:rsidR="00CD3DEB" w:rsidRPr="00824343" w:rsidRDefault="00CD3DEB" w:rsidP="00CD3DEB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24343">
        <w:rPr>
          <w:rFonts w:ascii="Arial" w:hAnsi="Arial" w:cs="Arial"/>
          <w:b/>
          <w:bCs/>
          <w:color w:val="000000"/>
          <w:sz w:val="20"/>
          <w:szCs w:val="20"/>
        </w:rPr>
        <w:t xml:space="preserve">INSTRUCCIONES: Complete lo que corresponda en cada concepto </w:t>
      </w:r>
    </w:p>
    <w:p w14:paraId="2B5175D8" w14:textId="77777777" w:rsidR="00CD3DEB" w:rsidRPr="003779ED" w:rsidRDefault="00CD3DEB" w:rsidP="00CD3DEB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 w:rsidRPr="003779ED">
        <w:rPr>
          <w:rFonts w:ascii="Arial" w:hAnsi="Arial" w:cs="Arial"/>
          <w:color w:val="000000"/>
          <w:sz w:val="18"/>
          <w:szCs w:val="18"/>
        </w:rPr>
        <w:t>6.-</w:t>
      </w:r>
      <w:proofErr w:type="spellStart"/>
      <w:r w:rsidRPr="003779ED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3779ED">
        <w:rPr>
          <w:rFonts w:ascii="Arial" w:hAnsi="Arial" w:cs="Arial"/>
          <w:color w:val="000000"/>
          <w:sz w:val="18"/>
          <w:szCs w:val="18"/>
        </w:rPr>
        <w:t xml:space="preserve"> __________________ se define como un conjunto de normas y técnicas establecidas para la conservación de la maquinaria e instalaciones de una planta industrial, para que proporcione mejor rendimiento en el mayor tiempo posible.</w:t>
      </w:r>
    </w:p>
    <w:p w14:paraId="6F229F3B" w14:textId="77777777" w:rsidR="00CD3DEB" w:rsidRPr="003779ED" w:rsidRDefault="00CD3DEB" w:rsidP="00CD3DEB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 w:rsidRPr="003779ED">
        <w:rPr>
          <w:rFonts w:ascii="Arial" w:hAnsi="Arial" w:cs="Arial"/>
          <w:color w:val="000000"/>
          <w:sz w:val="18"/>
          <w:szCs w:val="18"/>
        </w:rPr>
        <w:t>7.- __________________________Es un sistema de organización donde la responsabilidad no recae sólo en el departamento de mantenimiento sino en toda la estructura de la empresa "El buen funcionamiento de las máquinas o instalaciones depende y es responsabilidad de todos".</w:t>
      </w:r>
    </w:p>
    <w:p w14:paraId="1E438A61" w14:textId="77777777" w:rsidR="00CD3DEB" w:rsidRPr="003779ED" w:rsidRDefault="00CD3DEB" w:rsidP="00CD3DEB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 w:rsidRPr="003779ED">
        <w:rPr>
          <w:rFonts w:ascii="Arial" w:hAnsi="Arial" w:cs="Arial"/>
          <w:color w:val="000000"/>
          <w:sz w:val="18"/>
          <w:szCs w:val="18"/>
        </w:rPr>
        <w:t>8.-_____________________________Se basa en la Confiabilidad de los Equipos (MTTF) sin considerar las peculiaridades de una instalación dada. Ejemplos: limpieza, lubricación, recambios programados</w:t>
      </w:r>
    </w:p>
    <w:p w14:paraId="20206D1A" w14:textId="77777777" w:rsidR="00CD3DEB" w:rsidRPr="003779ED" w:rsidRDefault="00CD3DEB" w:rsidP="00CD3DEB">
      <w:pPr>
        <w:spacing w:line="360" w:lineRule="auto"/>
        <w:ind w:left="1068"/>
        <w:jc w:val="both"/>
        <w:rPr>
          <w:rFonts w:ascii="Arial" w:hAnsi="Arial" w:cs="Arial"/>
          <w:color w:val="000000"/>
          <w:sz w:val="18"/>
          <w:szCs w:val="18"/>
        </w:rPr>
      </w:pPr>
      <w:r w:rsidRPr="003779ED">
        <w:rPr>
          <w:rFonts w:ascii="Arial" w:hAnsi="Arial" w:cs="Arial"/>
          <w:color w:val="000000"/>
          <w:sz w:val="18"/>
          <w:szCs w:val="18"/>
        </w:rPr>
        <w:t xml:space="preserve">9.-Mantenimiento correctivo _______________________Es el mantenimiento de emergencia (reparación de roturas). Debe efectuarse con urgencia ya sea por una avería imprevista a reparar lo más pronto posible o por una condición imperativa que hay que satisfacer (problemas de seguridad, de contaminación, de aplicación de normas legales, </w:t>
      </w:r>
    </w:p>
    <w:p w14:paraId="17064B53" w14:textId="77777777" w:rsidR="00CD3DEB" w:rsidRPr="003779ED" w:rsidRDefault="00CD3DEB" w:rsidP="00CD3DEB">
      <w:pPr>
        <w:spacing w:line="360" w:lineRule="auto"/>
        <w:ind w:left="1068"/>
        <w:jc w:val="both"/>
        <w:rPr>
          <w:rFonts w:ascii="Arial" w:hAnsi="Arial" w:cs="Arial"/>
          <w:color w:val="000000"/>
          <w:sz w:val="18"/>
          <w:szCs w:val="18"/>
        </w:rPr>
      </w:pPr>
      <w:r w:rsidRPr="003779ED">
        <w:rPr>
          <w:rFonts w:ascii="Arial" w:hAnsi="Arial" w:cs="Arial"/>
          <w:color w:val="000000"/>
          <w:sz w:val="18"/>
          <w:szCs w:val="18"/>
        </w:rPr>
        <w:t>etc.).</w:t>
      </w:r>
    </w:p>
    <w:p w14:paraId="67847090" w14:textId="77777777" w:rsidR="00CD3DEB" w:rsidRPr="003779ED" w:rsidRDefault="00CD3DEB" w:rsidP="00CD3DEB">
      <w:pPr>
        <w:spacing w:line="360" w:lineRule="auto"/>
        <w:ind w:left="1068"/>
        <w:jc w:val="both"/>
        <w:rPr>
          <w:rFonts w:ascii="Arial" w:hAnsi="Arial" w:cs="Arial"/>
          <w:color w:val="000000"/>
          <w:sz w:val="18"/>
          <w:szCs w:val="18"/>
        </w:rPr>
      </w:pPr>
      <w:r w:rsidRPr="003779ED">
        <w:rPr>
          <w:rFonts w:ascii="Arial" w:hAnsi="Arial" w:cs="Arial"/>
          <w:color w:val="000000"/>
          <w:sz w:val="18"/>
          <w:szCs w:val="18"/>
        </w:rPr>
        <w:t>10,.Mantenimiento correctivo ____________________Se sabe con antelación qué es lo que debe hacerse, de modo que cuando se pare el equipo para efectuar la reparación, se disponga del personal, repuestos y documentos técnicos necesarios para realizarla correctamente.</w:t>
      </w:r>
    </w:p>
    <w:p w14:paraId="5EDF341B" w14:textId="77777777" w:rsidR="00CD3DEB" w:rsidRDefault="00CD3DEB" w:rsidP="00CD3DEB">
      <w:pPr>
        <w:spacing w:line="360" w:lineRule="auto"/>
        <w:ind w:left="1068"/>
        <w:jc w:val="both"/>
        <w:rPr>
          <w:sz w:val="18"/>
          <w:szCs w:val="18"/>
        </w:rPr>
      </w:pPr>
      <w:r w:rsidRPr="003779ED">
        <w:rPr>
          <w:sz w:val="18"/>
          <w:szCs w:val="18"/>
        </w:rPr>
        <w:t>11.- Mantenimiento de _________________Aprovechando la parada de los equipos por otros motivos y según la oportunidad calculada sobre bases estadísticas, técnicas y económicas, se procede a un mantenimiento programado de algunos componentes predeterminados de aquéllos.</w:t>
      </w:r>
    </w:p>
    <w:p w14:paraId="7E91A3B3" w14:textId="77777777" w:rsidR="009C4E27" w:rsidRDefault="009C4E27" w:rsidP="004C5D9F">
      <w:pPr>
        <w:rPr>
          <w:color w:val="444444"/>
          <w:sz w:val="21"/>
          <w:szCs w:val="21"/>
        </w:rPr>
      </w:pPr>
    </w:p>
    <w:p w14:paraId="3FDD3B30" w14:textId="77777777" w:rsidR="009C4E27" w:rsidRDefault="009C4E27" w:rsidP="004C5D9F">
      <w:pPr>
        <w:rPr>
          <w:color w:val="444444"/>
          <w:sz w:val="21"/>
          <w:szCs w:val="21"/>
        </w:rPr>
      </w:pPr>
    </w:p>
    <w:p w14:paraId="4F471967" w14:textId="77777777" w:rsidR="009C4E27" w:rsidRDefault="009C4E27" w:rsidP="004C5D9F">
      <w:pPr>
        <w:rPr>
          <w:color w:val="444444"/>
          <w:sz w:val="21"/>
          <w:szCs w:val="21"/>
        </w:rPr>
      </w:pPr>
    </w:p>
    <w:p w14:paraId="7662BC40" w14:textId="77777777" w:rsidR="009C4E27" w:rsidRDefault="009C4E27" w:rsidP="004C5D9F">
      <w:pPr>
        <w:rPr>
          <w:color w:val="444444"/>
          <w:sz w:val="21"/>
          <w:szCs w:val="21"/>
        </w:rPr>
      </w:pPr>
    </w:p>
    <w:p w14:paraId="358CF927" w14:textId="77777777" w:rsidR="009C4E27" w:rsidRDefault="009C4E27" w:rsidP="004C5D9F">
      <w:pPr>
        <w:rPr>
          <w:color w:val="444444"/>
          <w:sz w:val="21"/>
          <w:szCs w:val="21"/>
        </w:rPr>
      </w:pPr>
    </w:p>
    <w:p w14:paraId="2466A32D" w14:textId="77777777" w:rsidR="009C4E27" w:rsidRDefault="009C4E27" w:rsidP="004C5D9F">
      <w:pPr>
        <w:rPr>
          <w:color w:val="444444"/>
          <w:sz w:val="21"/>
          <w:szCs w:val="21"/>
        </w:rPr>
      </w:pPr>
    </w:p>
    <w:p w14:paraId="61F6CAB5" w14:textId="77777777" w:rsidR="009C4E27" w:rsidRDefault="009C4E27" w:rsidP="004C5D9F">
      <w:pPr>
        <w:rPr>
          <w:color w:val="444444"/>
          <w:sz w:val="21"/>
          <w:szCs w:val="21"/>
        </w:rPr>
      </w:pPr>
    </w:p>
    <w:p w14:paraId="1938576A" w14:textId="151A4EC6" w:rsidR="009C4E27" w:rsidRDefault="009C4E27" w:rsidP="004C5D9F">
      <w:pPr>
        <w:rPr>
          <w:color w:val="444444"/>
          <w:sz w:val="21"/>
          <w:szCs w:val="21"/>
        </w:rPr>
      </w:pPr>
    </w:p>
    <w:p w14:paraId="6C460A1B" w14:textId="77777777" w:rsidR="009C4E27" w:rsidRDefault="009C4E27" w:rsidP="004C5D9F">
      <w:pPr>
        <w:rPr>
          <w:color w:val="444444"/>
          <w:sz w:val="21"/>
          <w:szCs w:val="21"/>
        </w:rPr>
      </w:pPr>
    </w:p>
    <w:p w14:paraId="18123622" w14:textId="77777777" w:rsidR="009C4E27" w:rsidRDefault="009C4E27" w:rsidP="004C5D9F">
      <w:pPr>
        <w:rPr>
          <w:color w:val="444444"/>
          <w:sz w:val="21"/>
          <w:szCs w:val="21"/>
        </w:rPr>
      </w:pPr>
    </w:p>
    <w:p w14:paraId="4964D208" w14:textId="77777777" w:rsidR="009C4E27" w:rsidRDefault="009C4E27" w:rsidP="004C5D9F">
      <w:pPr>
        <w:rPr>
          <w:color w:val="444444"/>
          <w:sz w:val="21"/>
          <w:szCs w:val="21"/>
        </w:rPr>
      </w:pPr>
    </w:p>
    <w:p w14:paraId="7EBE34B8" w14:textId="77777777" w:rsidR="009C4E27" w:rsidRDefault="009C4E27" w:rsidP="004C5D9F">
      <w:pPr>
        <w:rPr>
          <w:color w:val="444444"/>
          <w:sz w:val="21"/>
          <w:szCs w:val="21"/>
        </w:rPr>
      </w:pPr>
    </w:p>
    <w:p w14:paraId="38EF354E" w14:textId="77777777" w:rsidR="009C4E27" w:rsidRDefault="009C4E27" w:rsidP="004C5D9F">
      <w:pPr>
        <w:rPr>
          <w:color w:val="444444"/>
          <w:sz w:val="21"/>
          <w:szCs w:val="21"/>
        </w:rPr>
      </w:pPr>
    </w:p>
    <w:p w14:paraId="0942E628" w14:textId="77777777" w:rsidR="009C4E27" w:rsidRDefault="009C4E27" w:rsidP="004C5D9F">
      <w:pPr>
        <w:rPr>
          <w:color w:val="444444"/>
          <w:sz w:val="21"/>
          <w:szCs w:val="21"/>
        </w:rPr>
      </w:pPr>
    </w:p>
    <w:bookmarkEnd w:id="0"/>
    <w:p w14:paraId="413BF442" w14:textId="1374C9DD" w:rsidR="00864D41" w:rsidRDefault="00864D41"/>
    <w:p w14:paraId="51888DE1" w14:textId="77777777" w:rsidR="00864D41" w:rsidRDefault="00864D41"/>
    <w:p w14:paraId="6DCEEB52" w14:textId="77777777" w:rsidR="00864D41" w:rsidRDefault="00864D41"/>
    <w:p w14:paraId="61862543" w14:textId="77777777" w:rsidR="009D0CA3" w:rsidRDefault="009D0CA3"/>
    <w:p w14:paraId="23D85C07" w14:textId="77777777" w:rsidR="009D0CA3" w:rsidRDefault="009D0CA3"/>
    <w:p w14:paraId="7F7240D0" w14:textId="77777777" w:rsidR="009D0CA3" w:rsidRDefault="009D0CA3"/>
    <w:p w14:paraId="2F72B3A5" w14:textId="77777777" w:rsidR="009D0CA3" w:rsidRDefault="009D0CA3"/>
    <w:p w14:paraId="06CD685C" w14:textId="77777777" w:rsidR="009D0CA3" w:rsidRDefault="009D0CA3"/>
    <w:p w14:paraId="3FE8919F" w14:textId="77777777" w:rsidR="004C5D9F" w:rsidRDefault="004C5D9F"/>
    <w:p w14:paraId="1C855AC0" w14:textId="77777777" w:rsidR="004C5D9F" w:rsidRDefault="004C5D9F"/>
    <w:p w14:paraId="212ACBC2" w14:textId="77777777" w:rsidR="004C5D9F" w:rsidRDefault="004C5D9F"/>
    <w:p w14:paraId="4841A634" w14:textId="77777777" w:rsidR="004C5D9F" w:rsidRDefault="004C5D9F"/>
    <w:p w14:paraId="0F4216CD" w14:textId="77777777" w:rsidR="004C5D9F" w:rsidRDefault="004C5D9F"/>
    <w:p w14:paraId="1C677087" w14:textId="77777777" w:rsidR="004C5D9F" w:rsidRDefault="004C5D9F"/>
    <w:p w14:paraId="77255EA5" w14:textId="77777777" w:rsidR="009D0CA3" w:rsidRDefault="009D0CA3"/>
    <w:p w14:paraId="5719D203" w14:textId="77777777" w:rsidR="009D0CA3" w:rsidRDefault="009D0CA3"/>
    <w:p w14:paraId="09A8799E" w14:textId="7B56ECDE" w:rsidR="009D0CA3" w:rsidRDefault="009D0CA3">
      <w:pPr>
        <w:rPr>
          <w:noProof/>
        </w:rPr>
      </w:pPr>
    </w:p>
    <w:p w14:paraId="2C407E0F" w14:textId="77777777" w:rsidR="003C2D76" w:rsidRDefault="003C2D76">
      <w:pPr>
        <w:rPr>
          <w:noProof/>
        </w:rPr>
      </w:pPr>
    </w:p>
    <w:p w14:paraId="150C011A" w14:textId="77777777" w:rsidR="00262C14" w:rsidRDefault="00262C14"/>
    <w:p w14:paraId="6A956898" w14:textId="68A41F70" w:rsidR="009D0CA3" w:rsidRDefault="009D0CA3"/>
    <w:p w14:paraId="53DFDD5F" w14:textId="77777777" w:rsidR="009D0CA3" w:rsidRDefault="009D0CA3"/>
    <w:p w14:paraId="297B3D94" w14:textId="77777777" w:rsidR="009D0CA3" w:rsidRDefault="009D0CA3"/>
    <w:p w14:paraId="38FBBB45" w14:textId="77777777" w:rsidR="009D0CA3" w:rsidRDefault="009D0CA3"/>
    <w:p w14:paraId="7E5725A0" w14:textId="77777777" w:rsidR="009D0CA3" w:rsidRDefault="009D0CA3"/>
    <w:p w14:paraId="15986757" w14:textId="77777777" w:rsidR="009D0CA3" w:rsidRDefault="009D0CA3"/>
    <w:p w14:paraId="16178BB8" w14:textId="77777777" w:rsidR="009D0CA3" w:rsidRDefault="009D0CA3"/>
    <w:p w14:paraId="63F4588B" w14:textId="77777777" w:rsidR="009D0CA3" w:rsidRDefault="009D0CA3"/>
    <w:p w14:paraId="008A656F" w14:textId="5EFCDC93" w:rsidR="009D0CA3" w:rsidRDefault="009D0CA3"/>
    <w:p w14:paraId="40C61983" w14:textId="77777777" w:rsidR="009D0CA3" w:rsidRDefault="009D0CA3"/>
    <w:p w14:paraId="0B2D7D82" w14:textId="77777777" w:rsidR="009D0CA3" w:rsidRDefault="009D0CA3"/>
    <w:p w14:paraId="1E775F10" w14:textId="77777777" w:rsidR="009D0CA3" w:rsidRDefault="009D0CA3"/>
    <w:sectPr w:rsidR="009D0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0CAF64"/>
    <w:lvl w:ilvl="0">
      <w:numFmt w:val="bullet"/>
      <w:lvlText w:val="*"/>
      <w:lvlJc w:val="left"/>
    </w:lvl>
  </w:abstractNum>
  <w:abstractNum w:abstractNumId="1" w15:restartNumberingAfterBreak="0">
    <w:nsid w:val="229F5E5C"/>
    <w:multiLevelType w:val="hybridMultilevel"/>
    <w:tmpl w:val="23723AFE"/>
    <w:lvl w:ilvl="0" w:tplc="A8F429B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44444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E23"/>
    <w:multiLevelType w:val="hybridMultilevel"/>
    <w:tmpl w:val="A1E08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D1CF9"/>
    <w:multiLevelType w:val="hybridMultilevel"/>
    <w:tmpl w:val="4828AC2E"/>
    <w:lvl w:ilvl="0" w:tplc="8BB63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04A14"/>
    <w:multiLevelType w:val="hybridMultilevel"/>
    <w:tmpl w:val="754413F4"/>
    <w:lvl w:ilvl="0" w:tplc="BB507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622C"/>
    <w:multiLevelType w:val="hybridMultilevel"/>
    <w:tmpl w:val="3A461634"/>
    <w:lvl w:ilvl="0" w:tplc="9A880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D2EFA"/>
    <w:multiLevelType w:val="hybridMultilevel"/>
    <w:tmpl w:val="BC827E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color w:val="44444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677A0"/>
    <w:multiLevelType w:val="multilevel"/>
    <w:tmpl w:val="F1EC7ACC"/>
    <w:lvl w:ilvl="0">
      <w:start w:val="1"/>
      <w:numFmt w:val="decimal"/>
      <w:lvlText w:val="%1"/>
      <w:lvlJc w:val="left"/>
      <w:pPr>
        <w:ind w:left="479" w:hanging="71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9" w:hanging="713"/>
      </w:pPr>
      <w:rPr>
        <w:rFonts w:ascii="Arial MT" w:eastAsia="Arial MT" w:hAnsi="Arial MT" w:cs="Arial MT" w:hint="default"/>
        <w:w w:val="94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78" w:hanging="504"/>
      </w:pPr>
      <w:rPr>
        <w:rFonts w:ascii="Arial MT" w:eastAsia="Arial MT" w:hAnsi="Arial MT" w:cs="Arial MT" w:hint="default"/>
        <w:w w:val="94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1351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36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22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07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93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278" w:hanging="504"/>
      </w:pPr>
      <w:rPr>
        <w:rFonts w:hint="default"/>
        <w:lang w:val="es-ES" w:eastAsia="en-US" w:bidi="ar-SA"/>
      </w:rPr>
    </w:lvl>
  </w:abstractNum>
  <w:num w:numId="1" w16cid:durableId="1296645192">
    <w:abstractNumId w:val="2"/>
  </w:num>
  <w:num w:numId="2" w16cid:durableId="508983894">
    <w:abstractNumId w:val="4"/>
  </w:num>
  <w:num w:numId="3" w16cid:durableId="123443855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1811053">
    <w:abstractNumId w:val="7"/>
  </w:num>
  <w:num w:numId="5" w16cid:durableId="596134835">
    <w:abstractNumId w:val="3"/>
  </w:num>
  <w:num w:numId="6" w16cid:durableId="1305819962">
    <w:abstractNumId w:val="1"/>
  </w:num>
  <w:num w:numId="7" w16cid:durableId="623193893">
    <w:abstractNumId w:val="6"/>
  </w:num>
  <w:num w:numId="8" w16cid:durableId="181803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0C"/>
    <w:rsid w:val="00033C35"/>
    <w:rsid w:val="000973D5"/>
    <w:rsid w:val="001174F9"/>
    <w:rsid w:val="0017287C"/>
    <w:rsid w:val="001D031A"/>
    <w:rsid w:val="002104FA"/>
    <w:rsid w:val="00262C14"/>
    <w:rsid w:val="00282F4D"/>
    <w:rsid w:val="00286250"/>
    <w:rsid w:val="00314885"/>
    <w:rsid w:val="003C2D76"/>
    <w:rsid w:val="003D53BF"/>
    <w:rsid w:val="003F60DE"/>
    <w:rsid w:val="004074BE"/>
    <w:rsid w:val="0047110C"/>
    <w:rsid w:val="00492DD0"/>
    <w:rsid w:val="00495F99"/>
    <w:rsid w:val="004C04A3"/>
    <w:rsid w:val="004C3F0B"/>
    <w:rsid w:val="004C5D9F"/>
    <w:rsid w:val="004F243D"/>
    <w:rsid w:val="00511DC5"/>
    <w:rsid w:val="005A4757"/>
    <w:rsid w:val="005F6676"/>
    <w:rsid w:val="006A7560"/>
    <w:rsid w:val="006B2695"/>
    <w:rsid w:val="006B5820"/>
    <w:rsid w:val="006C2F93"/>
    <w:rsid w:val="007254BD"/>
    <w:rsid w:val="00796DAB"/>
    <w:rsid w:val="007D3212"/>
    <w:rsid w:val="007E18DE"/>
    <w:rsid w:val="0084459E"/>
    <w:rsid w:val="00864D41"/>
    <w:rsid w:val="009035EC"/>
    <w:rsid w:val="00951A9D"/>
    <w:rsid w:val="009C4E27"/>
    <w:rsid w:val="009D0CA3"/>
    <w:rsid w:val="00A12535"/>
    <w:rsid w:val="00B136EB"/>
    <w:rsid w:val="00BE03EF"/>
    <w:rsid w:val="00BF14D9"/>
    <w:rsid w:val="00BF2C31"/>
    <w:rsid w:val="00CB4390"/>
    <w:rsid w:val="00CD1874"/>
    <w:rsid w:val="00CD3DEB"/>
    <w:rsid w:val="00D12152"/>
    <w:rsid w:val="00D46C3E"/>
    <w:rsid w:val="00D86B12"/>
    <w:rsid w:val="00DD1D5A"/>
    <w:rsid w:val="00E94FE1"/>
    <w:rsid w:val="00EC4D9F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71FD"/>
  <w15:docId w15:val="{442EBD10-8D55-4532-8972-C3B9D61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62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56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174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4C5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912B-70BE-4B4C-820B-7050A378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Ing. Socorro</cp:lastModifiedBy>
  <cp:revision>4</cp:revision>
  <cp:lastPrinted>2023-05-16T16:03:00Z</cp:lastPrinted>
  <dcterms:created xsi:type="dcterms:W3CDTF">2024-01-11T19:08:00Z</dcterms:created>
  <dcterms:modified xsi:type="dcterms:W3CDTF">2024-01-11T20:04:00Z</dcterms:modified>
</cp:coreProperties>
</file>