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3537" w14:textId="77777777" w:rsidR="00F46DFC" w:rsidRDefault="00F46DFC" w:rsidP="00F46DFC">
      <w:pPr>
        <w:pStyle w:val="Ttulo1"/>
        <w:ind w:left="5157" w:right="5814"/>
        <w:jc w:val="center"/>
      </w:pP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698152C0" w14:textId="77777777" w:rsidR="00F46DFC" w:rsidRDefault="00F46DFC" w:rsidP="00F46DFC">
      <w:pPr>
        <w:pStyle w:val="Textoindependiente"/>
        <w:rPr>
          <w:rFonts w:ascii="Arial"/>
          <w:b/>
          <w:sz w:val="12"/>
        </w:rPr>
      </w:pPr>
    </w:p>
    <w:p w14:paraId="21506C70" w14:textId="77777777" w:rsidR="00F46DFC" w:rsidRDefault="00F46DFC" w:rsidP="00F46DFC">
      <w:pPr>
        <w:spacing w:before="94"/>
        <w:ind w:left="2413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255CD29D" w14:textId="77777777" w:rsidR="00F46DFC" w:rsidRDefault="00F46DFC" w:rsidP="00F46DFC">
      <w:pPr>
        <w:pStyle w:val="Textoindependiente"/>
        <w:spacing w:before="7"/>
        <w:rPr>
          <w:rFonts w:ascii="Arial"/>
          <w:b/>
          <w:i/>
        </w:rPr>
      </w:pPr>
    </w:p>
    <w:tbl>
      <w:tblPr>
        <w:tblStyle w:val="TableNormal1"/>
        <w:tblW w:w="0" w:type="auto"/>
        <w:tblInd w:w="4565" w:type="dxa"/>
        <w:tblLayout w:type="fixed"/>
        <w:tblLook w:val="01E0" w:firstRow="1" w:lastRow="1" w:firstColumn="1" w:lastColumn="1" w:noHBand="0" w:noVBand="0"/>
      </w:tblPr>
      <w:tblGrid>
        <w:gridCol w:w="1057"/>
        <w:gridCol w:w="3075"/>
      </w:tblGrid>
      <w:tr w:rsidR="00F46DFC" w14:paraId="4FB63C25" w14:textId="77777777" w:rsidTr="005404FB">
        <w:trPr>
          <w:trHeight w:val="223"/>
        </w:trPr>
        <w:tc>
          <w:tcPr>
            <w:tcW w:w="1057" w:type="dxa"/>
          </w:tcPr>
          <w:p w14:paraId="7508A746" w14:textId="77777777" w:rsidR="00F46DFC" w:rsidRDefault="00F46DFC" w:rsidP="005404F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3075" w:type="dxa"/>
          </w:tcPr>
          <w:p w14:paraId="68062B41" w14:textId="77777777" w:rsidR="00F46DFC" w:rsidRDefault="00F46DFC" w:rsidP="005404FB">
            <w:pPr>
              <w:pStyle w:val="TableParagraph"/>
              <w:tabs>
                <w:tab w:val="left" w:pos="3143"/>
              </w:tabs>
              <w:spacing w:line="203" w:lineRule="exact"/>
              <w:ind w:left="46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Agosto-diciembre 2025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D2E47FC" w14:textId="77777777" w:rsidR="00F46DFC" w:rsidRDefault="00F46DFC" w:rsidP="00F46DFC">
      <w:pPr>
        <w:pStyle w:val="Textoindependiente"/>
        <w:spacing w:before="3"/>
        <w:rPr>
          <w:rFonts w:ascii="Arial"/>
          <w:b/>
          <w:i/>
          <w:sz w:val="21"/>
        </w:rPr>
      </w:pPr>
    </w:p>
    <w:tbl>
      <w:tblPr>
        <w:tblStyle w:val="TableNormal1"/>
        <w:tblpPr w:leftFromText="141" w:rightFromText="141" w:vertAnchor="text" w:horzAnchor="margin" w:tblpXSpec="center" w:tblpY="15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900"/>
        <w:gridCol w:w="3557"/>
      </w:tblGrid>
      <w:tr w:rsidR="00F46DFC" w14:paraId="643F5F71" w14:textId="77777777" w:rsidTr="00CD5F7E">
        <w:trPr>
          <w:trHeight w:val="268"/>
        </w:trPr>
        <w:tc>
          <w:tcPr>
            <w:tcW w:w="2900" w:type="dxa"/>
          </w:tcPr>
          <w:p w14:paraId="138C61A5" w14:textId="77777777" w:rsidR="00F46DFC" w:rsidRDefault="00F46DFC" w:rsidP="00CD5F7E">
            <w:pPr>
              <w:pStyle w:val="TableParagraph"/>
              <w:spacing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3557" w:type="dxa"/>
          </w:tcPr>
          <w:p w14:paraId="0B8ABB48" w14:textId="77777777" w:rsidR="00F46DFC" w:rsidRDefault="00F46DFC" w:rsidP="00CD5F7E">
            <w:pPr>
              <w:pStyle w:val="TableParagraph"/>
              <w:tabs>
                <w:tab w:val="left" w:pos="3780"/>
              </w:tabs>
              <w:spacing w:line="248" w:lineRule="exact"/>
              <w:ind w:right="-2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spacing w:val="8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Tecnologías</w:t>
            </w:r>
            <w:r>
              <w:rPr>
                <w:rFonts w:ascii="Calibri" w:hAnsi="Calibri"/>
                <w:spacing w:val="-6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ambientales</w:t>
            </w:r>
            <w:r>
              <w:rPr>
                <w:rFonts w:ascii="Calibri" w:hAnsi="Calibri"/>
                <w:spacing w:val="-7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sostenibles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F46DFC" w14:paraId="3557C727" w14:textId="77777777" w:rsidTr="00CD5F7E">
        <w:trPr>
          <w:trHeight w:val="280"/>
        </w:trPr>
        <w:tc>
          <w:tcPr>
            <w:tcW w:w="2900" w:type="dxa"/>
          </w:tcPr>
          <w:p w14:paraId="6E3D6B48" w14:textId="77777777" w:rsidR="00F46DFC" w:rsidRDefault="00F46DFC" w:rsidP="00CD5F7E">
            <w:pPr>
              <w:pStyle w:val="TableParagraph"/>
              <w:spacing w:before="5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Plan de Estudios:</w:t>
            </w:r>
          </w:p>
        </w:tc>
        <w:tc>
          <w:tcPr>
            <w:tcW w:w="3557" w:type="dxa"/>
          </w:tcPr>
          <w:p w14:paraId="4549A550" w14:textId="77777777" w:rsidR="00F46DFC" w:rsidRDefault="00F46DFC" w:rsidP="00CD5F7E">
            <w:pPr>
              <w:pStyle w:val="TableParagraph"/>
              <w:tabs>
                <w:tab w:val="left" w:pos="3780"/>
              </w:tabs>
              <w:spacing w:before="3" w:line="256" w:lineRule="exact"/>
              <w:ind w:right="-2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spacing w:val="8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IAMB</w:t>
            </w:r>
            <w:r>
              <w:rPr>
                <w:rFonts w:ascii="Calibri" w:hAnsi="Calibri"/>
                <w:spacing w:val="-2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–</w:t>
            </w:r>
            <w:r>
              <w:rPr>
                <w:rFonts w:ascii="Calibri" w:hAnsi="Calibri"/>
                <w:spacing w:val="-3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2010</w:t>
            </w:r>
            <w:r>
              <w:rPr>
                <w:rFonts w:ascii="Calibri" w:hAnsi="Calibri"/>
                <w:spacing w:val="-2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-206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F46DFC" w14:paraId="6B7A7915" w14:textId="77777777" w:rsidTr="00CD5F7E">
        <w:trPr>
          <w:trHeight w:val="278"/>
        </w:trPr>
        <w:tc>
          <w:tcPr>
            <w:tcW w:w="2900" w:type="dxa"/>
          </w:tcPr>
          <w:p w14:paraId="037FFBE3" w14:textId="77777777" w:rsidR="00F46DFC" w:rsidRDefault="00F46DFC" w:rsidP="00CD5F7E">
            <w:pPr>
              <w:pStyle w:val="TableParagraph"/>
              <w:spacing w:before="5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Asignatura:</w:t>
            </w:r>
          </w:p>
        </w:tc>
        <w:tc>
          <w:tcPr>
            <w:tcW w:w="3557" w:type="dxa"/>
          </w:tcPr>
          <w:p w14:paraId="5FEEE956" w14:textId="77777777" w:rsidR="00F46DFC" w:rsidRDefault="00F46DFC" w:rsidP="00CD5F7E">
            <w:pPr>
              <w:pStyle w:val="TableParagraph"/>
              <w:tabs>
                <w:tab w:val="left" w:pos="3780"/>
              </w:tabs>
              <w:spacing w:before="3" w:line="254" w:lineRule="exact"/>
              <w:ind w:right="-231"/>
              <w:jc w:val="right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spacing w:val="8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TAC-2301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F46DFC" w14:paraId="12E4BAEE" w14:textId="77777777" w:rsidTr="00CD5F7E">
        <w:trPr>
          <w:trHeight w:val="538"/>
        </w:trPr>
        <w:tc>
          <w:tcPr>
            <w:tcW w:w="2900" w:type="dxa"/>
          </w:tcPr>
          <w:p w14:paraId="54840999" w14:textId="77777777" w:rsidR="00F46DFC" w:rsidRDefault="00F46DFC" w:rsidP="00CD5F7E">
            <w:pPr>
              <w:pStyle w:val="TableParagraph"/>
              <w:spacing w:before="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prácticas-</w:t>
            </w:r>
          </w:p>
          <w:p w14:paraId="68710CDE" w14:textId="77777777" w:rsidR="00F46DFC" w:rsidRDefault="00F46DFC" w:rsidP="00CD5F7E">
            <w:pPr>
              <w:pStyle w:val="TableParagraph"/>
              <w:spacing w:before="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Créditos:</w:t>
            </w:r>
          </w:p>
        </w:tc>
        <w:tc>
          <w:tcPr>
            <w:tcW w:w="3557" w:type="dxa"/>
          </w:tcPr>
          <w:p w14:paraId="54079C21" w14:textId="77777777" w:rsidR="00F46DFC" w:rsidRDefault="00F46DFC" w:rsidP="00CD5F7E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</w:t>
            </w:r>
          </w:p>
          <w:p w14:paraId="42FD8504" w14:textId="77777777" w:rsidR="00F46DFC" w:rsidRDefault="00F46DFC" w:rsidP="00CD5F7E">
            <w:pPr>
              <w:pStyle w:val="TableParagraph"/>
              <w:tabs>
                <w:tab w:val="left" w:pos="3781"/>
              </w:tabs>
              <w:spacing w:before="4" w:line="244" w:lineRule="exact"/>
              <w:ind w:left="-12" w:right="-231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spacing w:val="20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6BE3F315" w14:textId="77777777" w:rsidR="00F46DFC" w:rsidRDefault="00F46DFC" w:rsidP="00F46DFC">
      <w:pPr>
        <w:pStyle w:val="Prrafodelista"/>
        <w:numPr>
          <w:ilvl w:val="0"/>
          <w:numId w:val="32"/>
        </w:numPr>
        <w:tabs>
          <w:tab w:val="left" w:pos="545"/>
        </w:tabs>
        <w:spacing w:before="166"/>
        <w:ind w:hanging="249"/>
        <w:rPr>
          <w:rFonts w:ascii="Arial" w:hAnsi="Arial"/>
          <w:b/>
        </w:rPr>
      </w:pPr>
      <w:r>
        <w:rPr>
          <w:rFonts w:ascii="Arial" w:hAnsi="Arial"/>
          <w:b/>
        </w:rPr>
        <w:br w:type="textWrapping" w:clear="all"/>
        <w:t>Presentación</w:t>
      </w:r>
    </w:p>
    <w:p w14:paraId="22F1566E" w14:textId="77777777" w:rsidR="00F46DFC" w:rsidRDefault="00F46DFC" w:rsidP="00F46DFC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3"/>
      </w:tblGrid>
      <w:tr w:rsidR="00F46DFC" w14:paraId="126993CF" w14:textId="77777777" w:rsidTr="005404FB">
        <w:trPr>
          <w:trHeight w:val="233"/>
        </w:trPr>
        <w:tc>
          <w:tcPr>
            <w:tcW w:w="12783" w:type="dxa"/>
          </w:tcPr>
          <w:p w14:paraId="1F8D7FB9" w14:textId="77777777" w:rsidR="00F46DFC" w:rsidRDefault="00F46DFC" w:rsidP="005404FB">
            <w:pPr>
              <w:pStyle w:val="TableParagraph"/>
              <w:spacing w:line="21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Caracterización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asignatura</w:t>
            </w:r>
          </w:p>
        </w:tc>
      </w:tr>
      <w:tr w:rsidR="00F46DFC" w14:paraId="43404ADD" w14:textId="77777777" w:rsidTr="005404FB">
        <w:trPr>
          <w:trHeight w:val="5872"/>
        </w:trPr>
        <w:tc>
          <w:tcPr>
            <w:tcW w:w="12783" w:type="dxa"/>
          </w:tcPr>
          <w:p w14:paraId="77581721" w14:textId="77777777" w:rsidR="00F46DFC" w:rsidRDefault="00F46DFC" w:rsidP="005404FB">
            <w:pPr>
              <w:pStyle w:val="TableParagraph"/>
              <w:spacing w:before="3"/>
              <w:ind w:left="110" w:right="9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Esta asignatura aporta al perfil del Ingeniero Ambiental las bases para comprender procesos y servicios para la generación,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eficiente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sostenible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naturales.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Así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mismo,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aporta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competencias para entender y participar sobre los mercados de carbono, el cual busca reducir la contaminación al proporcionar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incentivos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económicos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lograr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adopción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reducción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mismo.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alumno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también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podrá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comprender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construcciones, viviendas sustentables y bioclimáticas; la sustentabilidad urbana y rural, así como para la autosuficiencia en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producción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sustentable.</w:t>
            </w:r>
          </w:p>
          <w:p w14:paraId="097C5044" w14:textId="77777777" w:rsidR="00F46DFC" w:rsidRDefault="00F46DFC" w:rsidP="005404FB">
            <w:pPr>
              <w:pStyle w:val="TableParagraph"/>
              <w:ind w:left="110"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 unidades de Energías renovables, alternativa energética del carbono, construcción y vivienda sustentable se sustenta por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asignaturas de Ecología, Microbiología, Desarrollo Sustentable, ya que proporcionan el marco referencial del funcionamiento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 biológicos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interrelaciones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sociedad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humana.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asignaturas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Física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Química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contribuyen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comprensión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principios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 fundamentan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generación,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energías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eco máquinas.</w:t>
            </w:r>
          </w:p>
          <w:p w14:paraId="011FFD2D" w14:textId="77777777" w:rsidR="00F46DFC" w:rsidRDefault="00F46DFC" w:rsidP="005404FB">
            <w:pPr>
              <w:pStyle w:val="TableParagraph"/>
              <w:spacing w:before="1"/>
              <w:ind w:left="110" w:right="86"/>
              <w:jc w:val="both"/>
            </w:pPr>
            <w:r>
              <w:rPr>
                <w:rFonts w:ascii="Times New Roman" w:hAnsi="Times New Roman"/>
                <w:sz w:val="24"/>
              </w:rPr>
              <w:t>Existen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muchas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otras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retícula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más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menos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evidente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aportan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competencias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relacionan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Bioquímica,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Remediación de Suelos, Fundamentos de Aguas Residuales, Gestión de Residuos, Gestión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Ambiental, Contaminación Atmosférica y Evaluación de Impacto Ambiental, por esto se inserta en la parte final de la trayectoria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escolar</w:t>
            </w:r>
            <w:r>
              <w:t>.</w:t>
            </w:r>
          </w:p>
        </w:tc>
      </w:tr>
    </w:tbl>
    <w:p w14:paraId="1484DDE0" w14:textId="77777777" w:rsidR="00F46DFC" w:rsidRDefault="00F46DFC" w:rsidP="00F46DFC">
      <w:pPr>
        <w:jc w:val="both"/>
        <w:sectPr w:rsidR="00F46DFC" w:rsidSect="00F73F1E">
          <w:headerReference w:type="default" r:id="rId7"/>
          <w:footerReference w:type="even" r:id="rId8"/>
          <w:footerReference w:type="default" r:id="rId9"/>
          <w:pgSz w:w="15840" w:h="12240" w:orient="landscape"/>
          <w:pgMar w:top="320" w:right="560" w:bottom="1300" w:left="1220" w:header="720" w:footer="755" w:gutter="0"/>
          <w:pgNumType w:start="1"/>
          <w:cols w:space="720"/>
          <w:docGrid w:linePitch="299"/>
        </w:sectPr>
      </w:pPr>
    </w:p>
    <w:tbl>
      <w:tblPr>
        <w:tblStyle w:val="TableNormal1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3"/>
      </w:tblGrid>
      <w:tr w:rsidR="00F46DFC" w14:paraId="7085EABE" w14:textId="77777777" w:rsidTr="005404FB">
        <w:trPr>
          <w:trHeight w:val="418"/>
        </w:trPr>
        <w:tc>
          <w:tcPr>
            <w:tcW w:w="12783" w:type="dxa"/>
          </w:tcPr>
          <w:p w14:paraId="4840944B" w14:textId="77777777" w:rsidR="00F46DFC" w:rsidRDefault="00F46DFC" w:rsidP="005404FB">
            <w:pPr>
              <w:pStyle w:val="TableParagraph"/>
              <w:spacing w:line="237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2.-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Intensión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didáctica</w:t>
            </w:r>
          </w:p>
        </w:tc>
      </w:tr>
      <w:tr w:rsidR="00F46DFC" w14:paraId="0B520088" w14:textId="77777777" w:rsidTr="005404FB">
        <w:trPr>
          <w:trHeight w:val="9548"/>
        </w:trPr>
        <w:tc>
          <w:tcPr>
            <w:tcW w:w="12783" w:type="dxa"/>
          </w:tcPr>
          <w:p w14:paraId="5C8B71A2" w14:textId="77777777" w:rsidR="00F46DFC" w:rsidRDefault="00F46DFC" w:rsidP="005404FB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6C93425E" w14:textId="77777777" w:rsidR="00F46DFC" w:rsidRDefault="00F46DFC" w:rsidP="005404FB">
            <w:pPr>
              <w:pStyle w:val="TableParagraph"/>
              <w:spacing w:before="1" w:line="276" w:lineRule="auto"/>
              <w:ind w:left="219" w:right="17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temario se organiza en cinco unidades; en la primera unidad, se definen y clasifica a las energías renovables y se analiza 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uso, disponibilidad actual y potencial en México y el mundo. La segunda unidad aborda la importancia acerca de la alternativa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energética al carbono, con la finalidad de comprender la transición económica enfocada a los principales mercados de carbono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los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créditos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mercado.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tercera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unidad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tiene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finalidad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alumno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comprenda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estrategias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globales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tomar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sobre la crisis económica y ambiental que enfrenta la sociedad actual. En la cuarta unidad se tratan las </w:t>
            </w:r>
            <w:proofErr w:type="spellStart"/>
            <w:r>
              <w:rPr>
                <w:rFonts w:ascii="Times New Roman" w:hAnsi="Times New Roman"/>
                <w:sz w:val="24"/>
              </w:rPr>
              <w:t>ecotécnias</w:t>
            </w:r>
            <w:proofErr w:type="spellEnd"/>
            <w:r>
              <w:rPr>
                <w:rFonts w:ascii="Times New Roman" w:hAnsi="Times New Roman"/>
                <w:sz w:val="24"/>
              </w:rPr>
              <w:t>, su definición,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importancia en el desarrollo sustentable,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 ventajas y desventajas de su uso. En la quinta unidad se estudia y se analizan 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 factores para la construcción de viviendas ecológicas bio sustentables y en las que se apliquen las tecnologías 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contribuyan de manera positiva a la conservación del medio ambiente. Los estudiantes deberán investigar y seleccionar una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ecotecnia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en su entorno para tratar de diseñarla e implementarla. Se revisarán diferentes </w:t>
            </w:r>
            <w:proofErr w:type="spellStart"/>
            <w:r>
              <w:rPr>
                <w:rFonts w:ascii="Times New Roman" w:hAnsi="Times New Roman"/>
                <w:sz w:val="24"/>
              </w:rPr>
              <w:t>ecotécnias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como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 señaladas de forma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 exhaustiva entre las que el estudiante podrá enfocarse en alguna de ellas para diseñar o implementar una. Se analiza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ubicación,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orientación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distribución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 ambientes</w:t>
            </w:r>
            <w:r>
              <w:rPr>
                <w:rFonts w:ascii="Times New Roman" w:hAnsi="Times New Roman"/>
                <w:sz w:val="24"/>
              </w:rPr>
              <w:t xml:space="preserve"> y espacios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vivienda, así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principios, fundamentos físicos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termodinámicos que aprovechan la absorción, </w:t>
            </w:r>
            <w:r>
              <w:rPr>
                <w:rFonts w:ascii="Times New Roman" w:hAnsi="Times New Roman"/>
                <w:sz w:val="24"/>
              </w:rPr>
              <w:t>emisión y transmisión de energía, con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ubicación,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orientación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climatología del lugar. Los medios de control del clima de la edificación por medios tanto pasivos como activos. Finalmente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tecnologías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artificial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ventilación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enfriamiento,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según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requerimientos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lugar y 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estación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climática.</w:t>
            </w:r>
          </w:p>
          <w:p w14:paraId="68660D47" w14:textId="77777777" w:rsidR="00F46DFC" w:rsidRDefault="00F46DFC" w:rsidP="005404FB">
            <w:pPr>
              <w:pStyle w:val="TableParagraph"/>
              <w:ind w:left="110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 el aprendizaje y desarrollo de competencias en estos temas se sugieren actividades integradoras que permitan relacionar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 con otras, mostrándola como útil por sí misma en el desempeño profesional, independientemente de la utilidad 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representa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 integración con otras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materias.</w:t>
            </w:r>
          </w:p>
          <w:p w14:paraId="2E1843D2" w14:textId="77777777" w:rsidR="00F46DFC" w:rsidRDefault="00F46DFC" w:rsidP="005404FB">
            <w:pPr>
              <w:pStyle w:val="TableParagraph"/>
              <w:ind w:left="110"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enfoque sugerido para la materia requiere que las actividades prácticas promuevan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desarrollo de habilidades para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experimentación, tales como: identificación, manejo y control de variables y datos relevantes; planteamiento de hipótesis; trabajo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asimismo,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propicien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intelectuales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inducción-deducción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análisis-síntesis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intención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intelectual;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razón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han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descrito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previas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tratamiento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teórico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los temas, de manera que no sean una mera corroboración de lo visto previamente en clase,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sino una oportunidad 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conceptualizar a partir de lo observado. En las actividades prácticas sugeridas, es conveniente que el profesor busque sólo guiar 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alumnos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hagan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elección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variables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controlar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registrar.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aprendan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planificar,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planifique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el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profesor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todo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 ellos,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involucrarlos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planeación.</w:t>
            </w:r>
          </w:p>
          <w:p w14:paraId="73EE9FC2" w14:textId="77777777" w:rsidR="00F46DFC" w:rsidRDefault="00F46DFC" w:rsidP="005404FB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</w:rPr>
              <w:t>La lista de actividades de aprendizaje no es exhaustiva, se sugieren sobre todo las necesarias para hacerlo más significativo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efectivo.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Algunas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sugeridas pueden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hacerse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extra-clase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comenzar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tratamiento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discusión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resultados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observaciones.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busca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experiencias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cotidianas,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estudiante</w:t>
            </w:r>
          </w:p>
          <w:p w14:paraId="2473D8D4" w14:textId="77777777" w:rsidR="00F46DFC" w:rsidRDefault="00F46DFC" w:rsidP="005404FB">
            <w:pPr>
              <w:pStyle w:val="TableParagraph"/>
              <w:spacing w:line="270" w:lineRule="atLeast"/>
              <w:ind w:left="110" w:righ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 acostumbre a reconocer los aspectos ambientales que a diario y en cada momento están ocurriendo a su alrededor y, no sólo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manera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teórica.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importante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ofrecer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escenarios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distintos,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sean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construidos artificiales,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virtuales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naturales.</w:t>
            </w:r>
          </w:p>
        </w:tc>
      </w:tr>
    </w:tbl>
    <w:p w14:paraId="4A95EA68" w14:textId="77777777" w:rsidR="00F46DFC" w:rsidRDefault="00F46DFC" w:rsidP="00F46DFC">
      <w:pPr>
        <w:pStyle w:val="Textoindependiente"/>
        <w:ind w:left="284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 wp14:anchorId="0BB26093" wp14:editId="552FA524">
                <wp:extent cx="8122920" cy="1842770"/>
                <wp:effectExtent l="0" t="0" r="0" b="5080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2920" cy="1842770"/>
                          <a:chOff x="27" y="1096"/>
                          <a:chExt cx="12792" cy="2902"/>
                        </a:xfrm>
                      </wpg:grpSpPr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27" y="1096"/>
                            <a:ext cx="12792" cy="2902"/>
                          </a:xfrm>
                          <a:custGeom>
                            <a:avLst/>
                            <a:gdLst>
                              <a:gd name="T0" fmla="+- 0 12811 28"/>
                              <a:gd name="T1" fmla="*/ T0 w 12792"/>
                              <a:gd name="T2" fmla="+- 0 3990 1096"/>
                              <a:gd name="T3" fmla="*/ 3990 h 2902"/>
                              <a:gd name="T4" fmla="+- 0 36 28"/>
                              <a:gd name="T5" fmla="*/ T4 w 12792"/>
                              <a:gd name="T6" fmla="+- 0 3990 1096"/>
                              <a:gd name="T7" fmla="*/ 3990 h 2902"/>
                              <a:gd name="T8" fmla="+- 0 28 28"/>
                              <a:gd name="T9" fmla="*/ T8 w 12792"/>
                              <a:gd name="T10" fmla="+- 0 3990 1096"/>
                              <a:gd name="T11" fmla="*/ 3990 h 2902"/>
                              <a:gd name="T12" fmla="+- 0 28 28"/>
                              <a:gd name="T13" fmla="*/ T12 w 12792"/>
                              <a:gd name="T14" fmla="+- 0 3998 1096"/>
                              <a:gd name="T15" fmla="*/ 3998 h 2902"/>
                              <a:gd name="T16" fmla="+- 0 36 28"/>
                              <a:gd name="T17" fmla="*/ T16 w 12792"/>
                              <a:gd name="T18" fmla="+- 0 3998 1096"/>
                              <a:gd name="T19" fmla="*/ 3998 h 2902"/>
                              <a:gd name="T20" fmla="+- 0 12811 28"/>
                              <a:gd name="T21" fmla="*/ T20 w 12792"/>
                              <a:gd name="T22" fmla="+- 0 3998 1096"/>
                              <a:gd name="T23" fmla="*/ 3998 h 2902"/>
                              <a:gd name="T24" fmla="+- 0 12811 28"/>
                              <a:gd name="T25" fmla="*/ T24 w 12792"/>
                              <a:gd name="T26" fmla="+- 0 3990 1096"/>
                              <a:gd name="T27" fmla="*/ 3990 h 2902"/>
                              <a:gd name="T28" fmla="+- 0 12811 28"/>
                              <a:gd name="T29" fmla="*/ T28 w 12792"/>
                              <a:gd name="T30" fmla="+- 0 1097 1096"/>
                              <a:gd name="T31" fmla="*/ 1097 h 2902"/>
                              <a:gd name="T32" fmla="+- 0 36 28"/>
                              <a:gd name="T33" fmla="*/ T32 w 12792"/>
                              <a:gd name="T34" fmla="+- 0 1097 1096"/>
                              <a:gd name="T35" fmla="*/ 1097 h 2902"/>
                              <a:gd name="T36" fmla="+- 0 36 28"/>
                              <a:gd name="T37" fmla="*/ T36 w 12792"/>
                              <a:gd name="T38" fmla="+- 0 1096 1096"/>
                              <a:gd name="T39" fmla="*/ 1096 h 2902"/>
                              <a:gd name="T40" fmla="+- 0 28 28"/>
                              <a:gd name="T41" fmla="*/ T40 w 12792"/>
                              <a:gd name="T42" fmla="+- 0 1096 1096"/>
                              <a:gd name="T43" fmla="*/ 1096 h 2902"/>
                              <a:gd name="T44" fmla="+- 0 28 28"/>
                              <a:gd name="T45" fmla="*/ T44 w 12792"/>
                              <a:gd name="T46" fmla="+- 0 1097 1096"/>
                              <a:gd name="T47" fmla="*/ 1097 h 2902"/>
                              <a:gd name="T48" fmla="+- 0 28 28"/>
                              <a:gd name="T49" fmla="*/ T48 w 12792"/>
                              <a:gd name="T50" fmla="+- 0 1105 1096"/>
                              <a:gd name="T51" fmla="*/ 1105 h 2902"/>
                              <a:gd name="T52" fmla="+- 0 28 28"/>
                              <a:gd name="T53" fmla="*/ T52 w 12792"/>
                              <a:gd name="T54" fmla="+- 0 1108 1096"/>
                              <a:gd name="T55" fmla="*/ 1108 h 2902"/>
                              <a:gd name="T56" fmla="+- 0 28 28"/>
                              <a:gd name="T57" fmla="*/ T56 w 12792"/>
                              <a:gd name="T58" fmla="+- 0 3989 1096"/>
                              <a:gd name="T59" fmla="*/ 3989 h 2902"/>
                              <a:gd name="T60" fmla="+- 0 36 28"/>
                              <a:gd name="T61" fmla="*/ T60 w 12792"/>
                              <a:gd name="T62" fmla="+- 0 3989 1096"/>
                              <a:gd name="T63" fmla="*/ 3989 h 2902"/>
                              <a:gd name="T64" fmla="+- 0 36 28"/>
                              <a:gd name="T65" fmla="*/ T64 w 12792"/>
                              <a:gd name="T66" fmla="+- 0 1108 1096"/>
                              <a:gd name="T67" fmla="*/ 1108 h 2902"/>
                              <a:gd name="T68" fmla="+- 0 36 28"/>
                              <a:gd name="T69" fmla="*/ T68 w 12792"/>
                              <a:gd name="T70" fmla="+- 0 1105 1096"/>
                              <a:gd name="T71" fmla="*/ 1105 h 2902"/>
                              <a:gd name="T72" fmla="+- 0 12811 28"/>
                              <a:gd name="T73" fmla="*/ T72 w 12792"/>
                              <a:gd name="T74" fmla="+- 0 1105 1096"/>
                              <a:gd name="T75" fmla="*/ 1105 h 2902"/>
                              <a:gd name="T76" fmla="+- 0 12811 28"/>
                              <a:gd name="T77" fmla="*/ T76 w 12792"/>
                              <a:gd name="T78" fmla="+- 0 1097 1096"/>
                              <a:gd name="T79" fmla="*/ 1097 h 2902"/>
                              <a:gd name="T80" fmla="+- 0 12819 28"/>
                              <a:gd name="T81" fmla="*/ T80 w 12792"/>
                              <a:gd name="T82" fmla="+- 0 3990 1096"/>
                              <a:gd name="T83" fmla="*/ 3990 h 2902"/>
                              <a:gd name="T84" fmla="+- 0 12811 28"/>
                              <a:gd name="T85" fmla="*/ T84 w 12792"/>
                              <a:gd name="T86" fmla="+- 0 3990 1096"/>
                              <a:gd name="T87" fmla="*/ 3990 h 2902"/>
                              <a:gd name="T88" fmla="+- 0 12811 28"/>
                              <a:gd name="T89" fmla="*/ T88 w 12792"/>
                              <a:gd name="T90" fmla="+- 0 3998 1096"/>
                              <a:gd name="T91" fmla="*/ 3998 h 2902"/>
                              <a:gd name="T92" fmla="+- 0 12819 28"/>
                              <a:gd name="T93" fmla="*/ T92 w 12792"/>
                              <a:gd name="T94" fmla="+- 0 3998 1096"/>
                              <a:gd name="T95" fmla="*/ 3998 h 2902"/>
                              <a:gd name="T96" fmla="+- 0 12819 28"/>
                              <a:gd name="T97" fmla="*/ T96 w 12792"/>
                              <a:gd name="T98" fmla="+- 0 3990 1096"/>
                              <a:gd name="T99" fmla="*/ 3990 h 2902"/>
                              <a:gd name="T100" fmla="+- 0 12819 28"/>
                              <a:gd name="T101" fmla="*/ T100 w 12792"/>
                              <a:gd name="T102" fmla="+- 0 1096 1096"/>
                              <a:gd name="T103" fmla="*/ 1096 h 2902"/>
                              <a:gd name="T104" fmla="+- 0 12811 28"/>
                              <a:gd name="T105" fmla="*/ T104 w 12792"/>
                              <a:gd name="T106" fmla="+- 0 1096 1096"/>
                              <a:gd name="T107" fmla="*/ 1096 h 2902"/>
                              <a:gd name="T108" fmla="+- 0 12811 28"/>
                              <a:gd name="T109" fmla="*/ T108 w 12792"/>
                              <a:gd name="T110" fmla="+- 0 1097 1096"/>
                              <a:gd name="T111" fmla="*/ 1097 h 2902"/>
                              <a:gd name="T112" fmla="+- 0 12811 28"/>
                              <a:gd name="T113" fmla="*/ T112 w 12792"/>
                              <a:gd name="T114" fmla="+- 0 1105 1096"/>
                              <a:gd name="T115" fmla="*/ 1105 h 2902"/>
                              <a:gd name="T116" fmla="+- 0 12811 28"/>
                              <a:gd name="T117" fmla="*/ T116 w 12792"/>
                              <a:gd name="T118" fmla="+- 0 1108 1096"/>
                              <a:gd name="T119" fmla="*/ 1108 h 2902"/>
                              <a:gd name="T120" fmla="+- 0 12811 28"/>
                              <a:gd name="T121" fmla="*/ T120 w 12792"/>
                              <a:gd name="T122" fmla="+- 0 3989 1096"/>
                              <a:gd name="T123" fmla="*/ 3989 h 2902"/>
                              <a:gd name="T124" fmla="+- 0 12819 28"/>
                              <a:gd name="T125" fmla="*/ T124 w 12792"/>
                              <a:gd name="T126" fmla="+- 0 3989 1096"/>
                              <a:gd name="T127" fmla="*/ 3989 h 2902"/>
                              <a:gd name="T128" fmla="+- 0 12819 28"/>
                              <a:gd name="T129" fmla="*/ T128 w 12792"/>
                              <a:gd name="T130" fmla="+- 0 1108 1096"/>
                              <a:gd name="T131" fmla="*/ 1108 h 2902"/>
                              <a:gd name="T132" fmla="+- 0 12819 28"/>
                              <a:gd name="T133" fmla="*/ T132 w 12792"/>
                              <a:gd name="T134" fmla="+- 0 1105 1096"/>
                              <a:gd name="T135" fmla="*/ 1105 h 2902"/>
                              <a:gd name="T136" fmla="+- 0 12819 28"/>
                              <a:gd name="T137" fmla="*/ T136 w 12792"/>
                              <a:gd name="T138" fmla="+- 0 1097 1096"/>
                              <a:gd name="T139" fmla="*/ 1097 h 2902"/>
                              <a:gd name="T140" fmla="+- 0 12819 28"/>
                              <a:gd name="T141" fmla="*/ T140 w 12792"/>
                              <a:gd name="T142" fmla="+- 0 1096 1096"/>
                              <a:gd name="T143" fmla="*/ 1096 h 2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792" h="2902">
                                <a:moveTo>
                                  <a:pt x="12783" y="2894"/>
                                </a:moveTo>
                                <a:lnTo>
                                  <a:pt x="8" y="2894"/>
                                </a:lnTo>
                                <a:lnTo>
                                  <a:pt x="0" y="2894"/>
                                </a:lnTo>
                                <a:lnTo>
                                  <a:pt x="0" y="2902"/>
                                </a:lnTo>
                                <a:lnTo>
                                  <a:pt x="8" y="2902"/>
                                </a:lnTo>
                                <a:lnTo>
                                  <a:pt x="12783" y="2902"/>
                                </a:lnTo>
                                <a:lnTo>
                                  <a:pt x="12783" y="2894"/>
                                </a:lnTo>
                                <a:close/>
                                <a:moveTo>
                                  <a:pt x="12783" y="1"/>
                                </a:move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2893"/>
                                </a:lnTo>
                                <a:lnTo>
                                  <a:pt x="8" y="2893"/>
                                </a:lnTo>
                                <a:lnTo>
                                  <a:pt x="8" y="12"/>
                                </a:lnTo>
                                <a:lnTo>
                                  <a:pt x="8" y="9"/>
                                </a:lnTo>
                                <a:lnTo>
                                  <a:pt x="12783" y="9"/>
                                </a:lnTo>
                                <a:lnTo>
                                  <a:pt x="12783" y="1"/>
                                </a:lnTo>
                                <a:close/>
                                <a:moveTo>
                                  <a:pt x="12791" y="2894"/>
                                </a:moveTo>
                                <a:lnTo>
                                  <a:pt x="12783" y="2894"/>
                                </a:lnTo>
                                <a:lnTo>
                                  <a:pt x="12783" y="2902"/>
                                </a:lnTo>
                                <a:lnTo>
                                  <a:pt x="12791" y="2902"/>
                                </a:lnTo>
                                <a:lnTo>
                                  <a:pt x="12791" y="2894"/>
                                </a:lnTo>
                                <a:close/>
                                <a:moveTo>
                                  <a:pt x="12791" y="0"/>
                                </a:moveTo>
                                <a:lnTo>
                                  <a:pt x="12783" y="0"/>
                                </a:lnTo>
                                <a:lnTo>
                                  <a:pt x="12783" y="1"/>
                                </a:lnTo>
                                <a:lnTo>
                                  <a:pt x="12783" y="9"/>
                                </a:lnTo>
                                <a:lnTo>
                                  <a:pt x="12783" y="12"/>
                                </a:lnTo>
                                <a:lnTo>
                                  <a:pt x="12783" y="2893"/>
                                </a:lnTo>
                                <a:lnTo>
                                  <a:pt x="12791" y="2893"/>
                                </a:lnTo>
                                <a:lnTo>
                                  <a:pt x="12791" y="12"/>
                                </a:lnTo>
                                <a:lnTo>
                                  <a:pt x="12791" y="9"/>
                                </a:lnTo>
                                <a:lnTo>
                                  <a:pt x="12791" y="1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118"/>
                            <a:ext cx="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183B3" w14:textId="77777777" w:rsidR="00F46DFC" w:rsidRDefault="00F46DFC" w:rsidP="00F46DFC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118"/>
                            <a:ext cx="1188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28A4A" w14:textId="77777777" w:rsidR="00F46DFC" w:rsidRDefault="00F46DFC" w:rsidP="00F46DFC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aprendizaje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sugeridas,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propone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formalización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conceptos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 partir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experiencias;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busca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394"/>
                            <a:ext cx="12590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5DCFB" w14:textId="77777777" w:rsidR="00F46DFC" w:rsidRDefault="00F46DFC" w:rsidP="00F46DFC">
                              <w:pPr>
                                <w:ind w:right="19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que el alumno tenga el primer contacto con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elconcepto en forma concreta a través de la observación, la reflexión y la discusión. La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resolución 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problemas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realizará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posterior 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proceso.</w:t>
                              </w:r>
                            </w:p>
                            <w:p w14:paraId="4E1B627F" w14:textId="77777777" w:rsidR="00F46DFC" w:rsidRDefault="00F46DFC" w:rsidP="00F46DFC">
                              <w:pPr>
                                <w:ind w:right="1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 el transcurso de las actividades programadas es muy importante que el estudiante aprenda a valorar las actividades que lleva 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cabo y entienda que está construyendo su hacer futuro; de igual manera, aprecie la importancia del conocimiento ylos hábitos 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trabajo;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desarrolle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precisión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curiosidad,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puntualidad,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entusiasmoy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interés,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tenacidad,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flexibilidad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autonomía.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26093" id="Group 8" o:spid="_x0000_s1026" style="width:639.6pt;height:145.1pt;mso-position-horizontal-relative:char;mso-position-vertical-relative:line" coordorigin="27,1096" coordsize="1279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">
                <v:shape id="AutoShape 12" o:spid="_x0000_s1027" style="position:absolute;left:27;top:1096;width:12792;height:2902;visibility:visible;mso-wrap-style:square;v-text-anchor:top" coordsize="12792,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" path="m12783,2894l8,2894r-8,l,2902r8,l12783,2902r,-8xm12783,1l8,1,8,,,,,1,,9r,3l,2893r8,l8,12,8,9r12775,l12783,1xm12791,2894r-8,l12783,2902r8,l12791,2894xm12791,r-8,l12783,1r,8l12783,12r,2881l12791,2893r,-2881l12791,9r,-8l12791,xe" fillcolor="black" stroked="f">
                  <v:path arrowok="t" o:connecttype="custom" o:connectlocs="12783,3990;8,3990;0,3990;0,3998;8,3998;12783,3998;12783,3990;12783,1097;8,1097;8,1096;0,1096;0,1097;0,1105;0,1108;0,3989;8,3989;8,1108;8,1105;12783,1105;12783,1097;12791,3990;12783,3990;12783,3998;12791,3998;12791,3990;12791,1096;12783,1096;12783,1097;12783,1105;12783,1108;12783,3989;12791,3989;12791,1108;12791,1105;12791,1097;12791,109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43;top:1118;width:9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68183B3" w14:textId="77777777" w:rsidR="00F46DFC" w:rsidRDefault="00F46DFC" w:rsidP="00F46DFC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10" o:spid="_x0000_s1029" type="#_x0000_t202" style="position:absolute;left:851;top:1118;width:1188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0028A4A" w14:textId="77777777" w:rsidR="00F46DFC" w:rsidRDefault="00F46DFC" w:rsidP="00F46DFC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actividades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aprendizaje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sugeridas,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propone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formalización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conceptos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 partir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experiencias;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busca</w:t>
                        </w:r>
                      </w:p>
                    </w:txbxContent>
                  </v:textbox>
                </v:shape>
                <v:shape id="Text Box 9" o:spid="_x0000_s1030" type="#_x0000_t202" style="position:absolute;left:143;top:1394;width:12590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8A5DCFB" w14:textId="77777777" w:rsidR="00F46DFC" w:rsidRDefault="00F46DFC" w:rsidP="00F46DFC">
                        <w:pPr>
                          <w:ind w:right="19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que el alumno tenga el primer contacto con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elconcepto en forma concreta a través de la observación, la reflexión y la discusión. La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resolución de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problemas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realizará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posterior 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este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proceso.</w:t>
                        </w:r>
                      </w:p>
                      <w:p w14:paraId="4E1B627F" w14:textId="77777777" w:rsidR="00F46DFC" w:rsidRDefault="00F46DFC" w:rsidP="00F46DFC">
                        <w:pPr>
                          <w:ind w:right="18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En el transcurso de las actividades programadas es muy importante que el estudiante aprenda a valorar las actividades que lleva 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cabo y entienda que está construyendo su hacer futuro; de igual manera, aprecie la importancia del conocimiento ylos hábitos de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trabajo;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desarrolle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precisión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curiosidad,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puntualidad,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entusiasmoy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interés,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tenacidad,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flexibilidad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autonomía.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4E6973" w14:textId="77777777" w:rsidR="00F46DFC" w:rsidRDefault="00F46DFC" w:rsidP="00F46DFC">
      <w:pPr>
        <w:pStyle w:val="Textoindependiente"/>
        <w:spacing w:before="8"/>
        <w:rPr>
          <w:rFonts w:ascii="Arial"/>
          <w:b/>
          <w:sz w:val="28"/>
        </w:rPr>
      </w:pPr>
    </w:p>
    <w:p w14:paraId="7F306087" w14:textId="77777777" w:rsidR="00F46DFC" w:rsidRDefault="00F46DFC" w:rsidP="00F46DFC">
      <w:pPr>
        <w:pStyle w:val="Ttulo1"/>
      </w:pPr>
      <w:r>
        <w:t>3.-Competencia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asignatura:</w:t>
      </w:r>
    </w:p>
    <w:p w14:paraId="7DF40FB4" w14:textId="77777777" w:rsidR="00F46DFC" w:rsidRDefault="00F46DFC" w:rsidP="00F46DFC">
      <w:pPr>
        <w:pStyle w:val="Textoindependiente"/>
        <w:ind w:left="196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FDF49B2" wp14:editId="541AEF8E">
                <wp:extent cx="8255000" cy="1026795"/>
                <wp:effectExtent l="13335" t="12065" r="8890" b="8890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102679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DD559" w14:textId="77777777" w:rsidR="00F46DFC" w:rsidRDefault="00F46DFC" w:rsidP="00F46DFC">
                            <w:pPr>
                              <w:pStyle w:val="Textoindependiente"/>
                              <w:ind w:left="108" w:right="201"/>
                            </w:pPr>
                            <w:r>
                              <w:t>Comprende procesos y servicios para la generación, transformación y almacenamiento eficiente de energías renovables, del uso sostenible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 xml:space="preserve">los recursos naturales, mercados alternativos al carbono, economía verde y en el diseño y uso de </w:t>
                            </w:r>
                            <w:r>
                              <w:t>ecotecnias y sistemas en la construcción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viviendas sustentables y bioclimáticas; en la sustentabilidad urbana y rural, así como para la autosuficiencia y la producción orgánica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sustentable.</w:t>
                            </w:r>
                          </w:p>
                          <w:p w14:paraId="10EEA94D" w14:textId="77777777" w:rsidR="00F46DFC" w:rsidRDefault="00F46DFC" w:rsidP="00F46DFC">
                            <w:pPr>
                              <w:pStyle w:val="Textoindependiente"/>
                              <w:ind w:left="108" w:right="201"/>
                            </w:pPr>
                            <w:r>
                              <w:t>Conoce y describe los conceptos fundamentales de Tecnologías ambientales sostenibles; fomenta la aplicación de diversas energías en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ámbito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campo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laboral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mejoramiento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sustentable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naturales,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tipos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energías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renovables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condiciones de 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desarrollo sustentable.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F49B2" id="Text Box 7" o:spid="_x0000_s1031" type="#_x0000_t202" style="width:650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" filled="f" strokeweight=".14108mm">
                <v:textbox inset="0,0,0,0">
                  <w:txbxContent>
                    <w:p w14:paraId="5CFDD559" w14:textId="77777777" w:rsidR="00F46DFC" w:rsidRDefault="00F46DFC" w:rsidP="00F46DFC">
                      <w:pPr>
                        <w:pStyle w:val="Textoindependiente"/>
                        <w:ind w:left="108" w:right="201"/>
                      </w:pPr>
                      <w:r>
                        <w:t>Comprende procesos y servicios para la generación, transformación y almacenamiento eficiente de energías renovables, del uso sostenible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 xml:space="preserve">los recursos naturales, mercados alternativos al carbono, economía verde y en el diseño y uso de </w:t>
                      </w:r>
                      <w:r>
                        <w:t>ecotecnias y sistemas en la construcción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viviendas sustentables y bioclimáticas; en la sustentabilidad urbana y rural, así como para la autosuficiencia y la producción orgánica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sustentable.</w:t>
                      </w:r>
                    </w:p>
                    <w:p w14:paraId="10EEA94D" w14:textId="77777777" w:rsidR="00F46DFC" w:rsidRDefault="00F46DFC" w:rsidP="00F46DFC">
                      <w:pPr>
                        <w:pStyle w:val="Textoindependiente"/>
                        <w:ind w:left="108" w:right="201"/>
                      </w:pPr>
                      <w:r>
                        <w:t>Conoce y describe los conceptos fundamentales de Tecnologías ambientales sostenibles; fomenta la aplicación de diversas energías en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ámbito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campo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laboral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mejoramiento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calidad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sustentable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naturales,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diferentes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tipos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energías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renovables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condiciones de 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desarrollo sustentable.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B658D" w14:textId="77777777" w:rsidR="00F46DFC" w:rsidRDefault="00F46DFC" w:rsidP="00F46DFC">
      <w:pPr>
        <w:pStyle w:val="Textoindependiente"/>
        <w:spacing w:before="1"/>
        <w:rPr>
          <w:rFonts w:ascii="Arial"/>
          <w:b/>
          <w:sz w:val="9"/>
        </w:rPr>
      </w:pPr>
    </w:p>
    <w:p w14:paraId="2B43A120" w14:textId="77777777" w:rsidR="00F46DFC" w:rsidRDefault="00F46DFC" w:rsidP="00F46DFC">
      <w:pPr>
        <w:spacing w:before="94" w:after="5"/>
        <w:ind w:left="916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4F5C7" wp14:editId="443588F1">
                <wp:simplePos x="0" y="0"/>
                <wp:positionH relativeFrom="page">
                  <wp:posOffset>2959735</wp:posOffset>
                </wp:positionH>
                <wp:positionV relativeFrom="paragraph">
                  <wp:posOffset>1083310</wp:posOffset>
                </wp:positionV>
                <wp:extent cx="1268095" cy="5080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65273" id="Rectangle 6" o:spid="_x0000_s1026" style="position:absolute;margin-left:233.05pt;margin-top:85.3pt;width:99.85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Ga8xtr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0"/>
        </w:rPr>
        <w:t>4.-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específicas:</w:t>
      </w: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7"/>
      </w:tblGrid>
      <w:tr w:rsidR="00F46DFC" w14:paraId="53B63F42" w14:textId="77777777" w:rsidTr="005404FB">
        <w:trPr>
          <w:trHeight w:val="1385"/>
        </w:trPr>
        <w:tc>
          <w:tcPr>
            <w:tcW w:w="2601" w:type="dxa"/>
          </w:tcPr>
          <w:p w14:paraId="5C89065D" w14:textId="77777777" w:rsidR="00F46DFC" w:rsidRDefault="00F46DFC" w:rsidP="005404F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0FC61167" w14:textId="77777777" w:rsidR="00F46DFC" w:rsidRDefault="00F46DFC" w:rsidP="005404FB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3" w:type="dxa"/>
          </w:tcPr>
          <w:p w14:paraId="3C965A4F" w14:textId="77777777" w:rsidR="00F46DFC" w:rsidRDefault="00F46DFC" w:rsidP="005404FB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7" w:type="dxa"/>
          </w:tcPr>
          <w:p w14:paraId="6F1363E2" w14:textId="77777777" w:rsidR="00F46DFC" w:rsidRDefault="00F46DFC" w:rsidP="005404FB">
            <w:pPr>
              <w:pStyle w:val="TableParagraph"/>
              <w:ind w:left="473" w:right="194"/>
              <w:jc w:val="both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renovables,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mitiguen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contaminación.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 cálculos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  <w:p w14:paraId="55EBD77A" w14:textId="77777777" w:rsidR="00F46DFC" w:rsidRDefault="00F46DFC" w:rsidP="005404FB">
            <w:pPr>
              <w:pStyle w:val="TableParagraph"/>
              <w:tabs>
                <w:tab w:val="left" w:pos="6135"/>
              </w:tabs>
              <w:spacing w:line="220" w:lineRule="exact"/>
              <w:ind w:left="34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diferentes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tipos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energías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1A59BF3" w14:textId="77777777" w:rsidR="00F46DFC" w:rsidRDefault="00F46DFC" w:rsidP="00F46DFC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13"/>
        <w:gridCol w:w="2433"/>
        <w:gridCol w:w="2401"/>
        <w:gridCol w:w="2281"/>
      </w:tblGrid>
      <w:tr w:rsidR="00F46DFC" w14:paraId="4FF9C29E" w14:textId="77777777" w:rsidTr="005404FB">
        <w:trPr>
          <w:trHeight w:val="462"/>
        </w:trPr>
        <w:tc>
          <w:tcPr>
            <w:tcW w:w="3473" w:type="dxa"/>
          </w:tcPr>
          <w:p w14:paraId="195C6C02" w14:textId="77777777" w:rsidR="00F46DFC" w:rsidRDefault="00F46DFC" w:rsidP="005404FB">
            <w:pPr>
              <w:pStyle w:val="TableParagraph"/>
              <w:spacing w:line="228" w:lineRule="exact"/>
              <w:ind w:left="110" w:right="199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 específica</w:t>
            </w:r>
          </w:p>
        </w:tc>
        <w:tc>
          <w:tcPr>
            <w:tcW w:w="2413" w:type="dxa"/>
          </w:tcPr>
          <w:p w14:paraId="09A83B15" w14:textId="77777777" w:rsidR="00F46DFC" w:rsidRDefault="00F46DFC" w:rsidP="005404FB">
            <w:pPr>
              <w:pStyle w:val="TableParagraph"/>
              <w:spacing w:line="228" w:lineRule="exact"/>
              <w:ind w:left="106" w:right="976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433" w:type="dxa"/>
          </w:tcPr>
          <w:p w14:paraId="15EF4A81" w14:textId="77777777" w:rsidR="00F46DFC" w:rsidRDefault="00F46DFC" w:rsidP="005404FB">
            <w:pPr>
              <w:pStyle w:val="TableParagraph"/>
              <w:spacing w:line="228" w:lineRule="exact"/>
              <w:ind w:left="106" w:right="996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01" w:type="dxa"/>
          </w:tcPr>
          <w:p w14:paraId="180A0158" w14:textId="77777777" w:rsidR="00F46DFC" w:rsidRDefault="00F46DFC" w:rsidP="005404FB">
            <w:pPr>
              <w:pStyle w:val="TableParagraph"/>
              <w:spacing w:line="228" w:lineRule="exact"/>
              <w:ind w:left="106" w:right="12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81" w:type="dxa"/>
          </w:tcPr>
          <w:p w14:paraId="52E25593" w14:textId="77777777" w:rsidR="00F46DFC" w:rsidRDefault="00F46DFC" w:rsidP="005404FB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46DFC" w14:paraId="3AB0C910" w14:textId="77777777" w:rsidTr="005404FB">
        <w:trPr>
          <w:trHeight w:val="1926"/>
        </w:trPr>
        <w:tc>
          <w:tcPr>
            <w:tcW w:w="3473" w:type="dxa"/>
          </w:tcPr>
          <w:p w14:paraId="3BABF58D" w14:textId="77777777" w:rsidR="00F46DFC" w:rsidRDefault="00F46DFC" w:rsidP="005404FB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1963"/>
              </w:tabs>
              <w:ind w:right="106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Energías renovables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1.1Definición</w:t>
            </w:r>
            <w:r>
              <w:rPr>
                <w:rFonts w:ascii="Times New Roman" w:hAnsi="Times New Roman"/>
                <w:sz w:val="24"/>
              </w:rPr>
              <w:tab/>
              <w:t>y</w:t>
            </w:r>
          </w:p>
          <w:p w14:paraId="4EF7E702" w14:textId="77777777" w:rsidR="00F46DFC" w:rsidRDefault="00F46DFC" w:rsidP="005404FB">
            <w:pPr>
              <w:pStyle w:val="TableParagraph"/>
              <w:ind w:left="727" w:right="8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Clasificación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energías renovables.</w:t>
            </w:r>
          </w:p>
          <w:p w14:paraId="176607D4" w14:textId="77777777" w:rsidR="00F46DFC" w:rsidRDefault="00F46DFC" w:rsidP="005404FB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0470A29" w14:textId="77777777" w:rsidR="00F46DFC" w:rsidRDefault="00F46DFC" w:rsidP="005404FB">
            <w:pPr>
              <w:pStyle w:val="TableParagraph"/>
              <w:numPr>
                <w:ilvl w:val="1"/>
                <w:numId w:val="31"/>
              </w:numPr>
              <w:tabs>
                <w:tab w:val="left" w:pos="575"/>
              </w:tabs>
              <w:spacing w:line="270" w:lineRule="atLeast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Tecnologías, estado actual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potencial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 México.</w:t>
            </w:r>
          </w:p>
        </w:tc>
        <w:tc>
          <w:tcPr>
            <w:tcW w:w="2413" w:type="dxa"/>
          </w:tcPr>
          <w:p w14:paraId="005D9EF1" w14:textId="77777777" w:rsidR="00F46DFC" w:rsidRDefault="00F46DFC" w:rsidP="005404FB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29" w:lineRule="exact"/>
              <w:ind w:hanging="7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Elaborar   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22A72113" w14:textId="77777777" w:rsidR="00F46DFC" w:rsidRDefault="00F46DFC" w:rsidP="005404FB">
            <w:pPr>
              <w:pStyle w:val="TableParagraph"/>
              <w:tabs>
                <w:tab w:val="left" w:pos="1971"/>
              </w:tabs>
              <w:spacing w:before="2"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z w:val="20"/>
              </w:rPr>
              <w:tab/>
              <w:t>una</w:t>
            </w:r>
          </w:p>
          <w:p w14:paraId="00AC9F1D" w14:textId="77777777" w:rsidR="00F46DFC" w:rsidRDefault="00F46DFC" w:rsidP="005404FB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estado situacional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implementadas</w:t>
            </w:r>
          </w:p>
        </w:tc>
        <w:tc>
          <w:tcPr>
            <w:tcW w:w="2433" w:type="dxa"/>
          </w:tcPr>
          <w:p w14:paraId="7960C8CA" w14:textId="77777777" w:rsidR="00F46DFC" w:rsidRDefault="00F46DFC" w:rsidP="005404FB">
            <w:pPr>
              <w:pStyle w:val="TableParagraph"/>
              <w:tabs>
                <w:tab w:val="left" w:pos="498"/>
                <w:tab w:val="left" w:pos="1461"/>
                <w:tab w:val="left" w:pos="2212"/>
              </w:tabs>
              <w:ind w:left="106" w:right="96"/>
              <w:rPr>
                <w:sz w:val="20"/>
              </w:rPr>
            </w:pPr>
            <w:r>
              <w:rPr>
                <w:color w:val="000009"/>
                <w:sz w:val="20"/>
              </w:rPr>
              <w:t>Realiza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0"/>
              </w:rPr>
              <w:t>encuadre</w:t>
            </w:r>
            <w:r>
              <w:rPr>
                <w:rFonts w:ascii="Arial" w:hAnsi="Arial"/>
                <w:b/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materia,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(informa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competencia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general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z w:val="20"/>
              </w:rPr>
              <w:tab/>
              <w:t>materia,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contenido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temático,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productos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aprendizaje,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competencias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desarrollar,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criterios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</w:tc>
        <w:tc>
          <w:tcPr>
            <w:tcW w:w="2401" w:type="dxa"/>
          </w:tcPr>
          <w:p w14:paraId="1103E280" w14:textId="77777777" w:rsidR="00F46DFC" w:rsidRDefault="00F46DFC" w:rsidP="005404FB">
            <w:pPr>
              <w:pStyle w:val="TableParagraph"/>
              <w:numPr>
                <w:ilvl w:val="0"/>
                <w:numId w:val="29"/>
              </w:numPr>
              <w:tabs>
                <w:tab w:val="left" w:pos="926"/>
                <w:tab w:val="left" w:pos="927"/>
              </w:tabs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organizar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5D1503EB" w14:textId="77777777" w:rsidR="00F46DFC" w:rsidRDefault="00F46DFC" w:rsidP="005404FB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  <w:tab w:val="left" w:pos="962"/>
              </w:tabs>
              <w:spacing w:line="242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</w:p>
          <w:p w14:paraId="0A4429CA" w14:textId="77777777" w:rsidR="00F46DFC" w:rsidRDefault="00F46DFC" w:rsidP="005404FB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  <w:tab w:val="left" w:pos="450"/>
              </w:tabs>
              <w:spacing w:line="242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7403CE92" w14:textId="77777777" w:rsidR="00F46DFC" w:rsidRDefault="00F46DFC" w:rsidP="005404FB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  <w:tab w:val="left" w:pos="402"/>
              </w:tabs>
              <w:spacing w:line="226" w:lineRule="exact"/>
              <w:ind w:left="401" w:hanging="296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281" w:type="dxa"/>
          </w:tcPr>
          <w:p w14:paraId="5118ACFA" w14:textId="77777777" w:rsidR="00F46DFC" w:rsidRDefault="00F46DFC" w:rsidP="005404F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13 -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2B1E4747" w14:textId="77777777" w:rsidR="00F46DFC" w:rsidRDefault="00F46DFC" w:rsidP="00F46DFC">
      <w:pPr>
        <w:spacing w:line="229" w:lineRule="exact"/>
        <w:rPr>
          <w:sz w:val="20"/>
        </w:rPr>
      </w:pPr>
    </w:p>
    <w:p w14:paraId="43A127D0" w14:textId="77777777" w:rsidR="00F46DFC" w:rsidRPr="00B4534A" w:rsidRDefault="00F46DFC" w:rsidP="00F46DFC">
      <w:pPr>
        <w:rPr>
          <w:sz w:val="20"/>
        </w:rPr>
        <w:sectPr w:rsidR="00F46DFC" w:rsidRPr="00B4534A" w:rsidSect="00F73F1E">
          <w:pgSz w:w="15840" w:h="12240" w:orient="landscape"/>
          <w:pgMar w:top="1276" w:right="560" w:bottom="1300" w:left="1220" w:header="0" w:footer="1103" w:gutter="0"/>
          <w:cols w:space="720"/>
        </w:sectPr>
      </w:pPr>
    </w:p>
    <w:tbl>
      <w:tblPr>
        <w:tblStyle w:val="TableNormal1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13"/>
        <w:gridCol w:w="2433"/>
        <w:gridCol w:w="2401"/>
        <w:gridCol w:w="2281"/>
      </w:tblGrid>
      <w:tr w:rsidR="00F46DFC" w14:paraId="64066AED" w14:textId="77777777" w:rsidTr="005404FB">
        <w:trPr>
          <w:trHeight w:val="8760"/>
        </w:trPr>
        <w:tc>
          <w:tcPr>
            <w:tcW w:w="3473" w:type="dxa"/>
          </w:tcPr>
          <w:p w14:paraId="1881392C" w14:textId="77777777" w:rsidR="00F46DFC" w:rsidRDefault="00F46DFC" w:rsidP="005404FB">
            <w:pPr>
              <w:pStyle w:val="TableParagraph"/>
              <w:numPr>
                <w:ilvl w:val="1"/>
                <w:numId w:val="28"/>
              </w:numPr>
              <w:tabs>
                <w:tab w:val="left" w:pos="579"/>
              </w:tabs>
              <w:spacing w:before="2"/>
              <w:ind w:right="418" w:hanging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Cogeneración y ciclo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combinado de energía.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uso.</w:t>
            </w:r>
          </w:p>
          <w:p w14:paraId="307B01F6" w14:textId="77777777" w:rsidR="00F46DFC" w:rsidRDefault="00F46DFC" w:rsidP="005404FB">
            <w:pPr>
              <w:pStyle w:val="TableParagraph"/>
              <w:numPr>
                <w:ilvl w:val="1"/>
                <w:numId w:val="28"/>
              </w:numPr>
              <w:tabs>
                <w:tab w:val="left" w:pos="575"/>
              </w:tabs>
              <w:spacing w:before="1"/>
              <w:ind w:left="575" w:right="993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Fuentes de energías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renovables.</w:t>
            </w:r>
          </w:p>
          <w:p w14:paraId="7A06FDF3" w14:textId="77777777" w:rsidR="00F46DFC" w:rsidRDefault="00F46DFC" w:rsidP="005404FB">
            <w:pPr>
              <w:pStyle w:val="TableParagraph"/>
              <w:numPr>
                <w:ilvl w:val="1"/>
                <w:numId w:val="27"/>
              </w:numPr>
              <w:tabs>
                <w:tab w:val="left" w:pos="6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Geotérmica</w:t>
            </w:r>
          </w:p>
          <w:p w14:paraId="79494D55" w14:textId="77777777" w:rsidR="00F46DFC" w:rsidRDefault="00F46DFC" w:rsidP="005404FB">
            <w:pPr>
              <w:pStyle w:val="TableParagraph"/>
              <w:numPr>
                <w:ilvl w:val="2"/>
                <w:numId w:val="27"/>
              </w:numPr>
              <w:tabs>
                <w:tab w:val="left" w:pos="1463"/>
              </w:tabs>
              <w:ind w:hanging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0C28B20A" w14:textId="77777777" w:rsidR="00F46DFC" w:rsidRDefault="00F46DFC" w:rsidP="005404FB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1042DC5D" w14:textId="77777777" w:rsidR="00F46DFC" w:rsidRDefault="00F46DFC" w:rsidP="005404FB">
            <w:pPr>
              <w:pStyle w:val="TableParagraph"/>
              <w:ind w:left="2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Eólica</w:t>
            </w:r>
          </w:p>
          <w:p w14:paraId="700C8E22" w14:textId="77777777" w:rsidR="00F46DFC" w:rsidRDefault="00F46DFC" w:rsidP="005404FB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spacing w:befor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2CB5B0F4" w14:textId="77777777" w:rsidR="00F46DFC" w:rsidRDefault="00F46DFC" w:rsidP="005404FB">
            <w:pPr>
              <w:pStyle w:val="TableParagraph"/>
              <w:ind w:left="2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Hidráulica</w:t>
            </w:r>
          </w:p>
          <w:p w14:paraId="51524B32" w14:textId="77777777" w:rsidR="00F46DFC" w:rsidRDefault="00F46DFC" w:rsidP="005404FB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Biomasa</w:t>
            </w:r>
          </w:p>
          <w:p w14:paraId="5D1B8CBD" w14:textId="77777777" w:rsidR="00F46DFC" w:rsidRDefault="00F46DFC" w:rsidP="005404FB">
            <w:pPr>
              <w:pStyle w:val="TableParagraph"/>
              <w:numPr>
                <w:ilvl w:val="2"/>
                <w:numId w:val="27"/>
              </w:numPr>
              <w:tabs>
                <w:tab w:val="left" w:pos="1463"/>
              </w:tabs>
              <w:ind w:hanging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04F304C2" w14:textId="77777777" w:rsidR="00F46DFC" w:rsidRDefault="00F46DFC" w:rsidP="005404FB">
            <w:pPr>
              <w:pStyle w:val="TableParagraph"/>
              <w:ind w:left="14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Mareomotriz</w:t>
            </w:r>
          </w:p>
          <w:p w14:paraId="7A0A2EA3" w14:textId="77777777" w:rsidR="00F46DFC" w:rsidRDefault="00F46DFC" w:rsidP="005404FB">
            <w:pPr>
              <w:pStyle w:val="TableParagraph"/>
              <w:numPr>
                <w:ilvl w:val="1"/>
                <w:numId w:val="26"/>
              </w:numPr>
              <w:tabs>
                <w:tab w:val="left" w:pos="575"/>
              </w:tabs>
              <w:ind w:right="6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 aplicados a las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</w:p>
          <w:p w14:paraId="73AC0AD6" w14:textId="77777777" w:rsidR="00F46DFC" w:rsidRDefault="00F46DFC" w:rsidP="005404FB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hanging="5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</w:t>
            </w:r>
          </w:p>
          <w:p w14:paraId="2A28BC0A" w14:textId="77777777" w:rsidR="00F46DFC" w:rsidRDefault="00F46DFC" w:rsidP="005404FB">
            <w:pPr>
              <w:pStyle w:val="TableParagraph"/>
              <w:ind w:right="91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hidráulicos</w:t>
            </w:r>
          </w:p>
          <w:p w14:paraId="77C28EB1" w14:textId="77777777" w:rsidR="00F46DFC" w:rsidRDefault="00F46DFC" w:rsidP="005404FB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862" w:hanging="147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14:paraId="7DE90BF1" w14:textId="77777777" w:rsidR="00F46DFC" w:rsidRDefault="00F46DFC" w:rsidP="005404FB">
            <w:pPr>
              <w:pStyle w:val="TableParagraph"/>
              <w:spacing w:before="1"/>
              <w:ind w:left="1475" w:right="3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presión estática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dinámica</w:t>
            </w:r>
          </w:p>
          <w:p w14:paraId="707C0F43" w14:textId="77777777" w:rsidR="00F46DFC" w:rsidRDefault="00F46DFC" w:rsidP="005404FB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 de la carga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dinámica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total</w:t>
            </w:r>
          </w:p>
          <w:p w14:paraId="62628123" w14:textId="77777777" w:rsidR="00F46DFC" w:rsidRDefault="00F46DFC" w:rsidP="005404FB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7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Cálculo de 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eficiencia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energética</w:t>
            </w:r>
          </w:p>
          <w:p w14:paraId="78010908" w14:textId="77777777" w:rsidR="00F46DFC" w:rsidRDefault="00F46DFC" w:rsidP="005404FB">
            <w:pPr>
              <w:pStyle w:val="TableParagraph"/>
              <w:numPr>
                <w:ilvl w:val="1"/>
                <w:numId w:val="26"/>
              </w:numPr>
              <w:tabs>
                <w:tab w:val="left" w:pos="1512"/>
              </w:tabs>
              <w:ind w:left="830" w:right="95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Normatividad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legislación aplicable a 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sz w:val="20"/>
              </w:rPr>
              <w:t>.</w:t>
            </w:r>
          </w:p>
          <w:p w14:paraId="5AC478A2" w14:textId="77777777" w:rsidR="00F46DFC" w:rsidRDefault="00F46DFC" w:rsidP="005404F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413" w:type="dxa"/>
          </w:tcPr>
          <w:p w14:paraId="3E54BB17" w14:textId="77777777" w:rsidR="00F46DFC" w:rsidRDefault="00F46DFC" w:rsidP="005404FB">
            <w:pPr>
              <w:pStyle w:val="TableParagraph"/>
              <w:spacing w:before="3"/>
              <w:ind w:left="106" w:right="95"/>
              <w:rPr>
                <w:sz w:val="20"/>
              </w:rPr>
            </w:pPr>
            <w:r>
              <w:rPr>
                <w:sz w:val="20"/>
              </w:rPr>
              <w:lastRenderedPageBreak/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limpias</w:t>
            </w:r>
          </w:p>
          <w:p w14:paraId="539A2BD5" w14:textId="77777777" w:rsidR="00F46DFC" w:rsidRDefault="00F46DFC" w:rsidP="005404FB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1077"/>
                <w:tab w:val="left" w:pos="1333"/>
                <w:tab w:val="left" w:pos="2048"/>
                <w:tab w:val="left" w:pos="2081"/>
                <w:tab w:val="left" w:pos="2149"/>
                <w:tab w:val="left" w:pos="2207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citando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soluciones.</w:t>
            </w:r>
          </w:p>
          <w:p w14:paraId="5C907959" w14:textId="77777777" w:rsidR="00F46DFC" w:rsidRDefault="00F46DFC" w:rsidP="005404FB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22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Discutir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sustentable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ambientales.</w:t>
            </w:r>
          </w:p>
          <w:p w14:paraId="2D8C258C" w14:textId="77777777" w:rsidR="00F46DFC" w:rsidRDefault="00F46DFC" w:rsidP="005404F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893A02" w14:textId="77777777" w:rsidR="00F46DFC" w:rsidRDefault="00F46DFC" w:rsidP="005404FB">
            <w:pPr>
              <w:pStyle w:val="TableParagraph"/>
              <w:ind w:left="106" w:right="96"/>
              <w:jc w:val="both"/>
              <w:rPr>
                <w:sz w:val="20"/>
              </w:rPr>
            </w:pPr>
          </w:p>
        </w:tc>
        <w:tc>
          <w:tcPr>
            <w:tcW w:w="2433" w:type="dxa"/>
          </w:tcPr>
          <w:p w14:paraId="4F8349E0" w14:textId="77777777" w:rsidR="00F46DFC" w:rsidRDefault="00F46DFC" w:rsidP="005404FB">
            <w:pPr>
              <w:pStyle w:val="TableParagraph"/>
              <w:spacing w:before="3"/>
              <w:ind w:left="106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evaluación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bibliografía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 curso</w:t>
            </w:r>
          </w:p>
          <w:p w14:paraId="7AB5E69F" w14:textId="77777777" w:rsidR="00F46DFC" w:rsidRDefault="00F46DFC" w:rsidP="005404F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F5D5035" w14:textId="77777777" w:rsidR="00F46DFC" w:rsidRDefault="00F46DFC" w:rsidP="005404FB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Expone la situación del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País en el mundo global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temática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aprovechamiento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energías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limpias</w:t>
            </w:r>
          </w:p>
          <w:p w14:paraId="29DAD134" w14:textId="77777777" w:rsidR="00F46DFC" w:rsidRDefault="00F46DFC" w:rsidP="005404F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A988A76" w14:textId="77777777" w:rsidR="00F46DFC" w:rsidRDefault="00F46DFC" w:rsidP="005404F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904B126" w14:textId="77777777" w:rsidR="00F46DFC" w:rsidRDefault="00F46DFC" w:rsidP="005404FB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Envía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materia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  <w:p w14:paraId="240CE84E" w14:textId="77777777" w:rsidR="00F46DFC" w:rsidRDefault="00F46DFC" w:rsidP="005404FB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</w:p>
          <w:p w14:paraId="1E38C896" w14:textId="77777777" w:rsidR="00F46DFC" w:rsidRDefault="00F46DFC" w:rsidP="005404FB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Organiza visitas de campo para conocer en su comunidad la utilización de energías alternativas a la quema de combustibles</w:t>
            </w:r>
          </w:p>
          <w:p w14:paraId="0373EA94" w14:textId="77777777" w:rsidR="00F46DFC" w:rsidRDefault="00F46DFC" w:rsidP="005404FB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</w:p>
          <w:p w14:paraId="10FAD934" w14:textId="77777777" w:rsidR="00F46DFC" w:rsidRDefault="00F46DFC" w:rsidP="005404FB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</w:p>
          <w:p w14:paraId="026B6487" w14:textId="77777777" w:rsidR="00F46DFC" w:rsidRDefault="00F46DFC" w:rsidP="005404FB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 xml:space="preserve">Las tareas se entregarán en digital en plataforma </w:t>
            </w:r>
            <w:proofErr w:type="spellStart"/>
            <w:r>
              <w:rPr>
                <w:sz w:val="20"/>
              </w:rPr>
              <w:t>clasrrom</w:t>
            </w:r>
            <w:proofErr w:type="spellEnd"/>
            <w:r>
              <w:rPr>
                <w:sz w:val="20"/>
              </w:rPr>
              <w:t>.</w:t>
            </w:r>
          </w:p>
          <w:p w14:paraId="6CFC5134" w14:textId="77777777" w:rsidR="00F46DFC" w:rsidRDefault="00F46DFC" w:rsidP="005404FB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6C420A5" w14:textId="77777777" w:rsidR="00F46DFC" w:rsidRDefault="00F46DFC" w:rsidP="005404FB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 xml:space="preserve">En caso de contingencias se trabajará en línea en la plataforma </w:t>
            </w:r>
            <w:proofErr w:type="spellStart"/>
            <w:r>
              <w:rPr>
                <w:sz w:val="20"/>
              </w:rPr>
              <w:t>Meet</w:t>
            </w:r>
            <w:proofErr w:type="spellEnd"/>
          </w:p>
        </w:tc>
        <w:tc>
          <w:tcPr>
            <w:tcW w:w="2401" w:type="dxa"/>
          </w:tcPr>
          <w:p w14:paraId="4D2521F2" w14:textId="77777777" w:rsidR="00F46DFC" w:rsidRDefault="00F46DFC" w:rsidP="005404FB">
            <w:pPr>
              <w:pStyle w:val="TableParagraph"/>
              <w:numPr>
                <w:ilvl w:val="0"/>
                <w:numId w:val="24"/>
              </w:numPr>
              <w:tabs>
                <w:tab w:val="left" w:pos="601"/>
                <w:tab w:val="left" w:pos="602"/>
                <w:tab w:val="left" w:pos="2069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2281" w:type="dxa"/>
          </w:tcPr>
          <w:p w14:paraId="2494301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9E372F" w14:textId="77777777" w:rsidR="00F46DFC" w:rsidRDefault="00F46DFC" w:rsidP="00F46DFC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F46DFC" w14:paraId="160FA069" w14:textId="77777777" w:rsidTr="005404FB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684B7152" w14:textId="77777777" w:rsidR="00F46DFC" w:rsidRDefault="00F46DFC" w:rsidP="005404FB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31474430" w14:textId="77777777" w:rsidR="00F46DFC" w:rsidRDefault="00F46DFC" w:rsidP="005404FB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6DFC" w14:paraId="3E9F5C86" w14:textId="77777777" w:rsidTr="005404FB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70898DBF" w14:textId="77777777" w:rsidR="00F46DFC" w:rsidRDefault="00F46DFC" w:rsidP="005404FB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680FBBAA" w14:textId="77777777" w:rsidR="00F46DFC" w:rsidRDefault="00F46DFC" w:rsidP="005404FB">
            <w:pPr>
              <w:pStyle w:val="TableParagraph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F46DFC" w14:paraId="009076C1" w14:textId="77777777" w:rsidTr="005404FB">
        <w:trPr>
          <w:trHeight w:val="882"/>
        </w:trPr>
        <w:tc>
          <w:tcPr>
            <w:tcW w:w="11030" w:type="dxa"/>
            <w:tcBorders>
              <w:top w:val="nil"/>
              <w:bottom w:val="nil"/>
            </w:tcBorders>
          </w:tcPr>
          <w:p w14:paraId="02AD4C83" w14:textId="77777777" w:rsidR="00F46DFC" w:rsidRDefault="00F46DFC" w:rsidP="005404FB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(entrega avance de Proyecto) y visita de campo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4D5CEA2C" w14:textId="77777777" w:rsidR="00F46DFC" w:rsidRDefault="00F46DFC" w:rsidP="005404FB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F46DFC" w14:paraId="4D769687" w14:textId="77777777" w:rsidTr="005404FB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41286949" w14:textId="77777777" w:rsidR="00F46DFC" w:rsidRDefault="00F46DFC" w:rsidP="005404FB">
            <w:pPr>
              <w:pStyle w:val="TableParagraph"/>
              <w:spacing w:line="242" w:lineRule="auto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 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465BDE93" w14:textId="77777777" w:rsidR="00F46DFC" w:rsidRDefault="00F46DFC" w:rsidP="005404FB">
            <w:pPr>
              <w:pStyle w:val="TableParagraph"/>
              <w:spacing w:line="229" w:lineRule="exact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59798CD0" w14:textId="77777777" w:rsidR="00F46DFC" w:rsidRDefault="00F46DFC" w:rsidP="00F46DFC">
      <w:pPr>
        <w:pStyle w:val="Textoindependiente"/>
        <w:rPr>
          <w:rFonts w:ascii="Arial"/>
          <w:b/>
        </w:rPr>
      </w:pPr>
    </w:p>
    <w:p w14:paraId="271BE440" w14:textId="77777777" w:rsidR="00F46DFC" w:rsidRDefault="00F46DFC" w:rsidP="00F46DFC">
      <w:pPr>
        <w:pStyle w:val="Textoindependiente"/>
        <w:rPr>
          <w:rFonts w:ascii="Arial"/>
          <w:b/>
        </w:rPr>
      </w:pPr>
    </w:p>
    <w:p w14:paraId="7410392C" w14:textId="77777777" w:rsidR="00F46DFC" w:rsidRDefault="00F46DFC" w:rsidP="00F46DFC">
      <w:pPr>
        <w:pStyle w:val="Textoindependiente"/>
        <w:rPr>
          <w:rFonts w:ascii="Arial"/>
          <w:b/>
        </w:rPr>
      </w:pPr>
    </w:p>
    <w:p w14:paraId="2D6E4997" w14:textId="77777777" w:rsidR="00F46DFC" w:rsidRDefault="00F46DFC" w:rsidP="00F46DFC">
      <w:pPr>
        <w:pStyle w:val="Textoindependiente"/>
        <w:rPr>
          <w:rFonts w:ascii="Arial"/>
          <w:b/>
        </w:rPr>
      </w:pPr>
    </w:p>
    <w:p w14:paraId="7B0A0263" w14:textId="77777777" w:rsidR="00F46DFC" w:rsidRDefault="00F46DFC" w:rsidP="00F46DFC">
      <w:pPr>
        <w:pStyle w:val="Textoindependiente"/>
        <w:rPr>
          <w:rFonts w:ascii="Arial"/>
          <w:b/>
        </w:rPr>
      </w:pPr>
    </w:p>
    <w:p w14:paraId="4A0A9CAE" w14:textId="77777777" w:rsidR="00F46DFC" w:rsidRDefault="00F46DFC" w:rsidP="00F46DFC">
      <w:pPr>
        <w:pStyle w:val="Textoindependiente"/>
        <w:rPr>
          <w:rFonts w:ascii="Arial"/>
          <w:b/>
        </w:rPr>
      </w:pPr>
    </w:p>
    <w:p w14:paraId="14299DD9" w14:textId="77777777" w:rsidR="00F46DFC" w:rsidRDefault="00F46DFC" w:rsidP="00F46DFC">
      <w:pPr>
        <w:pStyle w:val="Textoindependiente"/>
        <w:spacing w:before="10"/>
        <w:rPr>
          <w:rFonts w:ascii="Arial"/>
          <w:b/>
          <w:sz w:val="19"/>
        </w:rPr>
      </w:pPr>
    </w:p>
    <w:p w14:paraId="1B99511F" w14:textId="77777777" w:rsidR="00F46DFC" w:rsidRDefault="00F46DFC" w:rsidP="00F46DFC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63C9CA15" w14:textId="77777777" w:rsidR="00F46DFC" w:rsidRDefault="00F46DFC" w:rsidP="00F46DFC">
      <w:pPr>
        <w:pStyle w:val="Textoindependiente"/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F46DFC" w14:paraId="36FFF98E" w14:textId="77777777" w:rsidTr="005404FB">
        <w:trPr>
          <w:trHeight w:val="230"/>
        </w:trPr>
        <w:tc>
          <w:tcPr>
            <w:tcW w:w="3253" w:type="dxa"/>
          </w:tcPr>
          <w:p w14:paraId="4F5A6DD5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5B3454ED" w14:textId="77777777" w:rsidR="00F46DFC" w:rsidRDefault="00F46DFC" w:rsidP="005404FB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01AAEC0E" w14:textId="77777777" w:rsidR="00F46DFC" w:rsidRDefault="00F46DFC" w:rsidP="005404FB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49" w:type="dxa"/>
          </w:tcPr>
          <w:p w14:paraId="152E9467" w14:textId="77777777" w:rsidR="00F46DFC" w:rsidRDefault="00F46DFC" w:rsidP="005404FB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6DFC" w14:paraId="2691157F" w14:textId="77777777" w:rsidTr="005404FB">
        <w:trPr>
          <w:trHeight w:val="3662"/>
        </w:trPr>
        <w:tc>
          <w:tcPr>
            <w:tcW w:w="3253" w:type="dxa"/>
          </w:tcPr>
          <w:p w14:paraId="151587AB" w14:textId="77777777" w:rsidR="00F46DFC" w:rsidRDefault="00F46DFC" w:rsidP="005404FB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76025EBE" w14:textId="77777777" w:rsidR="00F46DFC" w:rsidRDefault="00F46DFC" w:rsidP="005404FB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53F9A4FF" w14:textId="77777777" w:rsidR="00F46DFC" w:rsidRDefault="00F46DFC" w:rsidP="005404FB">
            <w:pPr>
              <w:pStyle w:val="TableParagraph"/>
              <w:spacing w:before="4"/>
              <w:ind w:left="-2" w:right="98" w:firstLine="8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 al menos 5 de los siguientes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2B3B9BC9" w14:textId="77777777" w:rsidR="00F46DFC" w:rsidRDefault="00F46DFC" w:rsidP="005404FB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equipo, refleja sus conocimientos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28D43CFF" w14:textId="77777777" w:rsidR="00F46DFC" w:rsidRDefault="00F46DFC" w:rsidP="005404FB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  <w:tab w:val="left" w:pos="2173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Calibri" w:hAnsi="Calibri"/>
                <w:b/>
                <w:sz w:val="20"/>
              </w:rPr>
              <w:tab/>
              <w:t>académicas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conocimientos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 Presenta otros puntos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9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 xml:space="preserve">clase, 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End"/>
            <w:r>
              <w:rPr>
                <w:rFonts w:ascii="Calibri" w:hAnsi="Calibri"/>
                <w:sz w:val="20"/>
              </w:rPr>
              <w:t>presenta</w:t>
            </w:r>
          </w:p>
          <w:p w14:paraId="7134C758" w14:textId="77777777" w:rsidR="00F46DFC" w:rsidRDefault="00F46DFC" w:rsidP="005404FB">
            <w:pPr>
              <w:pStyle w:val="TableParagraph"/>
              <w:spacing w:line="221" w:lineRule="exact"/>
              <w:ind w:left="13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</w:p>
        </w:tc>
        <w:tc>
          <w:tcPr>
            <w:tcW w:w="3249" w:type="dxa"/>
          </w:tcPr>
          <w:p w14:paraId="10D06A77" w14:textId="77777777" w:rsidR="00F46DFC" w:rsidRDefault="00F46DFC" w:rsidP="005404FB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6F280CE" w14:textId="77777777" w:rsidR="00F46DFC" w:rsidRDefault="00F46DFC" w:rsidP="00F46DFC">
      <w:pPr>
        <w:rPr>
          <w:sz w:val="20"/>
        </w:rPr>
        <w:sectPr w:rsidR="00F46DFC" w:rsidSect="00F73F1E">
          <w:headerReference w:type="even" r:id="rId10"/>
          <w:footerReference w:type="even" r:id="rId11"/>
          <w:pgSz w:w="15840" w:h="12240" w:orient="landscape"/>
          <w:pgMar w:top="1123" w:right="561" w:bottom="1281" w:left="1219" w:header="34" w:footer="1094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F46DFC" w14:paraId="120D3C33" w14:textId="77777777" w:rsidTr="005404FB">
        <w:trPr>
          <w:trHeight w:val="7571"/>
        </w:trPr>
        <w:tc>
          <w:tcPr>
            <w:tcW w:w="3253" w:type="dxa"/>
            <w:vMerge w:val="restart"/>
          </w:tcPr>
          <w:p w14:paraId="4044263E" w14:textId="77777777" w:rsidR="00F46DFC" w:rsidRDefault="00F46DFC" w:rsidP="00540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117BF656" w14:textId="77777777" w:rsidR="00F46DFC" w:rsidRDefault="00F46DFC" w:rsidP="00540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BA6049A" w14:textId="77777777" w:rsidR="00F46DFC" w:rsidRDefault="00F46DFC" w:rsidP="005404FB">
            <w:pPr>
              <w:pStyle w:val="TableParagraph"/>
              <w:spacing w:before="4"/>
              <w:ind w:left="138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0B0B6D1A" w14:textId="77777777" w:rsidR="00F46DFC" w:rsidRDefault="00F46DFC" w:rsidP="005404FB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7" w:hanging="14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Propone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y/o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explica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soluciones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procedimientos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visto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clase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(creatividad)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caso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perspectivas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diferentes,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abordarlos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correctamente.</w:t>
            </w:r>
          </w:p>
          <w:p w14:paraId="50653A2A" w14:textId="77777777" w:rsidR="00F46DFC" w:rsidRDefault="00F46DFC" w:rsidP="005404FB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pensamiento crítico: </w:t>
            </w:r>
            <w:r>
              <w:rPr>
                <w:rFonts w:ascii="Calibri" w:hAnsi="Calibri"/>
                <w:sz w:val="20"/>
              </w:rPr>
              <w:t>Ante los 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</w:p>
          <w:p w14:paraId="56752E2E" w14:textId="77777777" w:rsidR="00F46DFC" w:rsidRDefault="00F46DFC" w:rsidP="005404FB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3"/>
              <w:ind w:right="98" w:hanging="14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 interdisciplinarios en su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68797B24" w14:textId="77777777" w:rsidR="00F46DFC" w:rsidRDefault="00F46DFC" w:rsidP="005404FB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7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 autónoma y autorregulada.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 su tiempo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 estrecha y/o coercitiva.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 actividades de 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17760B84" w14:textId="77777777" w:rsidR="00F46DFC" w:rsidRDefault="00F46DFC" w:rsidP="005404FB">
            <w:pPr>
              <w:pStyle w:val="TableParagraph"/>
              <w:spacing w:line="221" w:lineRule="exact"/>
              <w:ind w:left="13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3249" w:type="dxa"/>
          </w:tcPr>
          <w:p w14:paraId="26A48EF6" w14:textId="77777777" w:rsidR="00F46DFC" w:rsidRDefault="00F46DFC" w:rsidP="00540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DFC" w14:paraId="14B80750" w14:textId="77777777" w:rsidTr="005404FB">
        <w:trPr>
          <w:trHeight w:val="490"/>
        </w:trPr>
        <w:tc>
          <w:tcPr>
            <w:tcW w:w="3253" w:type="dxa"/>
            <w:vMerge/>
            <w:tcBorders>
              <w:top w:val="nil"/>
            </w:tcBorders>
          </w:tcPr>
          <w:p w14:paraId="20CB3949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2F61674F" w14:textId="77777777" w:rsidR="00F46DFC" w:rsidRDefault="00F46DFC" w:rsidP="005404FB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46C5079B" w14:textId="77777777" w:rsidR="00F46DFC" w:rsidRDefault="00F46DFC" w:rsidP="005404FB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0FC1B135" w14:textId="77777777" w:rsidR="00F46DFC" w:rsidRDefault="00F46DFC" w:rsidP="005404FB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6DFC" w14:paraId="4A9AA1F1" w14:textId="77777777" w:rsidTr="005404FB">
        <w:trPr>
          <w:trHeight w:val="485"/>
        </w:trPr>
        <w:tc>
          <w:tcPr>
            <w:tcW w:w="3253" w:type="dxa"/>
            <w:vMerge/>
            <w:tcBorders>
              <w:top w:val="nil"/>
            </w:tcBorders>
          </w:tcPr>
          <w:p w14:paraId="72FD3F5B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78748835" w14:textId="77777777" w:rsidR="00F46DFC" w:rsidRDefault="00F46DFC" w:rsidP="005404F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99A46BA" w14:textId="77777777" w:rsidR="00F46DFC" w:rsidRDefault="00F46DFC" w:rsidP="005404FB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1E980F96" w14:textId="77777777" w:rsidR="00F46DFC" w:rsidRDefault="00F46DFC" w:rsidP="005404F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6DFC" w14:paraId="0A7A8063" w14:textId="77777777" w:rsidTr="005404FB">
        <w:trPr>
          <w:trHeight w:val="488"/>
        </w:trPr>
        <w:tc>
          <w:tcPr>
            <w:tcW w:w="3253" w:type="dxa"/>
            <w:vMerge/>
            <w:tcBorders>
              <w:top w:val="nil"/>
            </w:tcBorders>
          </w:tcPr>
          <w:p w14:paraId="29437A16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1CAF682C" w14:textId="77777777" w:rsidR="00F46DFC" w:rsidRDefault="00F46DFC" w:rsidP="005404F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103C3315" w14:textId="77777777" w:rsidR="00F46DFC" w:rsidRDefault="00F46DFC" w:rsidP="005404FB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708070F6" w14:textId="77777777" w:rsidR="00F46DFC" w:rsidRDefault="00F46DFC" w:rsidP="005404F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:tcW w:w="3253" w:type="dxa"/>
          </w:tcPr>
          <w:p w14:paraId="189C028D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49" w:type="dxa"/>
          </w:tcPr>
          <w:p w14:paraId="341A919F" w14:textId="77777777" w:rsidR="00F46DFC" w:rsidRDefault="00F46DFC" w:rsidP="005404F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7A5155A7" w14:textId="77777777" w:rsidR="00F46DFC" w:rsidRDefault="00F46DFC" w:rsidP="005404FB">
            <w:pPr>
              <w:pStyle w:val="TableParagraph"/>
              <w:tabs>
                <w:tab w:val="left" w:pos="2014"/>
              </w:tabs>
              <w:spacing w:line="240" w:lineRule="atLeast"/>
              <w:ind w:left="106" w:right="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3249" w:type="dxa"/>
          </w:tcPr>
          <w:p w14:paraId="1D4FE028" w14:textId="77777777" w:rsidR="00F46DFC" w:rsidRDefault="00F46DFC" w:rsidP="005404F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3CDA339" w14:textId="77777777" w:rsidR="00F46DFC" w:rsidRDefault="00F46DFC" w:rsidP="00F46DFC">
      <w:pPr>
        <w:spacing w:line="229" w:lineRule="exact"/>
        <w:rPr>
          <w:sz w:val="20"/>
        </w:rPr>
        <w:sectPr w:rsidR="00F46DFC" w:rsidSect="00F73F1E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F46DFC" w14:paraId="5D3D709E" w14:textId="77777777" w:rsidTr="005404FB">
        <w:trPr>
          <w:trHeight w:val="490"/>
        </w:trPr>
        <w:tc>
          <w:tcPr>
            <w:tcW w:w="3253" w:type="dxa"/>
          </w:tcPr>
          <w:p w14:paraId="12FBB613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5D84ADC0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460A7717" w14:textId="77777777" w:rsidR="00F46DFC" w:rsidRDefault="00F46DFC" w:rsidP="005404FB">
            <w:pPr>
              <w:pStyle w:val="TableParagraph"/>
              <w:tabs>
                <w:tab w:val="left" w:pos="637"/>
                <w:tab w:val="left" w:pos="1877"/>
                <w:tab w:val="left" w:pos="2928"/>
              </w:tabs>
              <w:spacing w:line="240" w:lineRule="atLeast"/>
              <w:ind w:left="106" w:righ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  <w:t>indicadores</w:t>
            </w:r>
            <w:r>
              <w:rPr>
                <w:rFonts w:ascii="Calibri" w:hAnsi="Calibri"/>
                <w:sz w:val="20"/>
              </w:rPr>
              <w:tab/>
              <w:t>definidos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3249" w:type="dxa"/>
          </w:tcPr>
          <w:p w14:paraId="1A878D1E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164A7F" w14:textId="77777777" w:rsidR="00F46DFC" w:rsidRDefault="00F46DFC" w:rsidP="00F46DFC">
      <w:pPr>
        <w:pStyle w:val="Textoindependien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617D" wp14:editId="4C4FCD61">
                <wp:simplePos x="0" y="0"/>
                <wp:positionH relativeFrom="page">
                  <wp:posOffset>2959735</wp:posOffset>
                </wp:positionH>
                <wp:positionV relativeFrom="page">
                  <wp:posOffset>6631305</wp:posOffset>
                </wp:positionV>
                <wp:extent cx="1268095" cy="5080"/>
                <wp:effectExtent l="0" t="0" r="0" b="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7929" id="Rectangle 5" o:spid="_x0000_s1026" style="position:absolute;margin-left:233.05pt;margin-top:522.15pt;width:99.85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HbgSl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0734AF99" w14:textId="77777777" w:rsidR="00F46DFC" w:rsidRDefault="00F46DFC" w:rsidP="00F46DFC">
      <w:pPr>
        <w:pStyle w:val="Textoindependiente"/>
        <w:spacing w:before="93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0B4142AC" w14:textId="77777777" w:rsidR="00F46DFC" w:rsidRDefault="00F46DFC" w:rsidP="00F46DFC">
      <w:pPr>
        <w:pStyle w:val="Textoindependiente"/>
      </w:pP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F46DFC" w14:paraId="04171BDA" w14:textId="77777777" w:rsidTr="005404FB">
        <w:trPr>
          <w:trHeight w:val="434"/>
        </w:trPr>
        <w:tc>
          <w:tcPr>
            <w:tcW w:w="3688" w:type="dxa"/>
            <w:vMerge w:val="restart"/>
          </w:tcPr>
          <w:p w14:paraId="61A77BE7" w14:textId="77777777" w:rsidR="00F46DFC" w:rsidRDefault="00F46DFC" w:rsidP="005404FB">
            <w:pPr>
              <w:pStyle w:val="TableParagraph"/>
              <w:spacing w:before="7"/>
              <w:rPr>
                <w:sz w:val="20"/>
              </w:rPr>
            </w:pPr>
          </w:p>
          <w:p w14:paraId="71492854" w14:textId="77777777" w:rsidR="00F46DFC" w:rsidRDefault="00F46DFC" w:rsidP="005404FB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E9D0F6F" w14:textId="77777777" w:rsidR="00F46DFC" w:rsidRDefault="00F46DFC" w:rsidP="005404FB">
            <w:pPr>
              <w:pStyle w:val="TableParagraph"/>
              <w:spacing w:before="7"/>
              <w:rPr>
                <w:sz w:val="20"/>
              </w:rPr>
            </w:pPr>
          </w:p>
          <w:p w14:paraId="0A65E4FA" w14:textId="77777777" w:rsidR="00F46DFC" w:rsidRDefault="00F46DFC" w:rsidP="005404FB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020E0186" w14:textId="77777777" w:rsidR="00F46DFC" w:rsidRDefault="00F46DFC" w:rsidP="005404FB">
            <w:pPr>
              <w:pStyle w:val="TableParagraph"/>
              <w:spacing w:before="5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6E5D15B8" w14:textId="77777777" w:rsidR="00F46DFC" w:rsidRDefault="00F46DFC" w:rsidP="005404FB">
            <w:pPr>
              <w:pStyle w:val="TableParagraph"/>
              <w:spacing w:before="5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46DFC" w14:paraId="774F5AB5" w14:textId="77777777" w:rsidTr="005404FB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059422E3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F0B03C8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49CD4AB" w14:textId="77777777" w:rsidR="00F46DFC" w:rsidRDefault="00F46DFC" w:rsidP="005404FB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F9762C4" w14:textId="77777777" w:rsidR="00F46DFC" w:rsidRDefault="00F46DFC" w:rsidP="005404F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3DB4A6FC" w14:textId="77777777" w:rsidR="00F46DFC" w:rsidRDefault="00F46DFC" w:rsidP="005404FB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5676EAB6" w14:textId="77777777" w:rsidR="00F46DFC" w:rsidRDefault="00F46DFC" w:rsidP="005404FB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2B1727CD" w14:textId="77777777" w:rsidR="00F46DFC" w:rsidRDefault="00F46DFC" w:rsidP="005404F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325EBB97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DFC" w14:paraId="6B71582B" w14:textId="77777777" w:rsidTr="005404FB">
        <w:trPr>
          <w:trHeight w:val="2070"/>
        </w:trPr>
        <w:tc>
          <w:tcPr>
            <w:tcW w:w="3688" w:type="dxa"/>
          </w:tcPr>
          <w:p w14:paraId="3A57BD34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530239A6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76A7344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69D4C900" w14:textId="77777777" w:rsidR="00F46DFC" w:rsidRDefault="00F46DFC" w:rsidP="005404FB">
            <w:pPr>
              <w:pStyle w:val="TableParagraph"/>
              <w:rPr>
                <w:sz w:val="23"/>
              </w:rPr>
            </w:pPr>
          </w:p>
          <w:p w14:paraId="232FE1EA" w14:textId="77777777" w:rsidR="00F46DFC" w:rsidRDefault="00F46DFC" w:rsidP="005404FB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7EFA8A79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6C9F3432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32A26644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B39FB2C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A6590DE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45734BDF" w14:textId="77777777" w:rsidR="00F46DFC" w:rsidRDefault="00F46DFC" w:rsidP="005404FB">
            <w:pPr>
              <w:pStyle w:val="TableParagraph"/>
              <w:spacing w:before="8"/>
            </w:pPr>
          </w:p>
          <w:p w14:paraId="73327ED4" w14:textId="77777777" w:rsidR="00F46DFC" w:rsidRDefault="00F46DFC" w:rsidP="005404FB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73387C8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90E4E7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4E4013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A0F95B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2EF553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2A3E5C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4B21CB7" w14:textId="77777777" w:rsidR="00F46DFC" w:rsidRDefault="00F46DFC" w:rsidP="005404FB">
            <w:pPr>
              <w:pStyle w:val="TableParagraph"/>
              <w:spacing w:before="7"/>
              <w:rPr>
                <w:sz w:val="26"/>
              </w:rPr>
            </w:pPr>
          </w:p>
          <w:p w14:paraId="20047F23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678E265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3620CD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394164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328ABF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A5AFA4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F4048D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036374B" w14:textId="77777777" w:rsidR="00F46DFC" w:rsidRDefault="00F46DFC" w:rsidP="005404FB">
            <w:pPr>
              <w:pStyle w:val="TableParagraph"/>
              <w:spacing w:before="7"/>
              <w:rPr>
                <w:sz w:val="26"/>
              </w:rPr>
            </w:pPr>
          </w:p>
          <w:p w14:paraId="4AF40905" w14:textId="77777777" w:rsidR="00F46DFC" w:rsidRDefault="00F46DFC" w:rsidP="005404FB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0F0AD75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DF2F16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C22DD7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098210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7373BB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CF9D9B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821B783" w14:textId="77777777" w:rsidR="00F46DFC" w:rsidRDefault="00F46DFC" w:rsidP="005404FB">
            <w:pPr>
              <w:pStyle w:val="TableParagraph"/>
              <w:spacing w:before="7"/>
              <w:rPr>
                <w:sz w:val="26"/>
              </w:rPr>
            </w:pPr>
          </w:p>
          <w:p w14:paraId="708A16B8" w14:textId="77777777" w:rsidR="00F46DFC" w:rsidRDefault="00F46DFC" w:rsidP="005404FB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7C9693E4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7B4863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38CE31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EF0A24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08F3F9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288233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BBB726F" w14:textId="77777777" w:rsidR="00F46DFC" w:rsidRDefault="00F46DFC" w:rsidP="005404FB">
            <w:pPr>
              <w:pStyle w:val="TableParagraph"/>
              <w:spacing w:before="7"/>
              <w:rPr>
                <w:sz w:val="26"/>
              </w:rPr>
            </w:pPr>
          </w:p>
          <w:p w14:paraId="5121DF6B" w14:textId="77777777" w:rsidR="00F46DFC" w:rsidRDefault="00F46DFC" w:rsidP="005404FB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1B84F692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6F40BB1" w14:textId="77777777" w:rsidR="00F46DFC" w:rsidRDefault="00F46DFC" w:rsidP="005404FB">
            <w:pPr>
              <w:pStyle w:val="TableParagraph"/>
              <w:spacing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F46DFC" w14:paraId="440CB426" w14:textId="77777777" w:rsidTr="005404FB">
        <w:trPr>
          <w:trHeight w:val="978"/>
        </w:trPr>
        <w:tc>
          <w:tcPr>
            <w:tcW w:w="3688" w:type="dxa"/>
          </w:tcPr>
          <w:p w14:paraId="765065C6" w14:textId="77777777" w:rsidR="00F46DFC" w:rsidRDefault="00F46DFC" w:rsidP="005404FB">
            <w:pPr>
              <w:pStyle w:val="TableParagraph"/>
              <w:spacing w:before="4" w:line="259" w:lineRule="auto"/>
              <w:ind w:left="106" w:right="176"/>
            </w:pPr>
            <w:r>
              <w:t>Reporte de avance de proyecto de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Ecotecnias</w:t>
            </w:r>
            <w:proofErr w:type="spellEnd"/>
            <w:r>
              <w:t xml:space="preserve"> programado (lista de</w:t>
            </w:r>
            <w:r>
              <w:rPr>
                <w:spacing w:val="1"/>
              </w:rPr>
              <w:t xml:space="preserve"> </w:t>
            </w:r>
            <w:r>
              <w:t>cotejo)</w:t>
            </w:r>
          </w:p>
        </w:tc>
        <w:tc>
          <w:tcPr>
            <w:tcW w:w="848" w:type="dxa"/>
          </w:tcPr>
          <w:p w14:paraId="055D5C63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69ADF464" w14:textId="77777777" w:rsidR="00F46DFC" w:rsidRDefault="00F46DFC" w:rsidP="005404FB">
            <w:pPr>
              <w:pStyle w:val="TableParagraph"/>
              <w:spacing w:before="8"/>
              <w:rPr>
                <w:sz w:val="23"/>
              </w:rPr>
            </w:pPr>
          </w:p>
          <w:p w14:paraId="51858388" w14:textId="77777777" w:rsidR="00F46DFC" w:rsidRDefault="00F46DFC" w:rsidP="005404FB">
            <w:pPr>
              <w:pStyle w:val="TableParagraph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0A13E52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849EBF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6EE5FCA" w14:textId="77777777" w:rsidR="00F46DFC" w:rsidRDefault="00F46DFC" w:rsidP="005404FB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01DD81E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9CE4E1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A97B9C1" w14:textId="77777777" w:rsidR="00F46DFC" w:rsidRDefault="00F46DFC" w:rsidP="005404FB">
            <w:pPr>
              <w:pStyle w:val="TableParagraph"/>
              <w:spacing w:before="13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59BDFE5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8D28E7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0B15787" w14:textId="77777777" w:rsidR="00F46DFC" w:rsidRDefault="00F46DFC" w:rsidP="005404FB">
            <w:pPr>
              <w:pStyle w:val="TableParagraph"/>
              <w:spacing w:before="13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5E77DB7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72C379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65D1B8F" w14:textId="77777777" w:rsidR="00F46DFC" w:rsidRDefault="00F46DFC" w:rsidP="005404FB">
            <w:pPr>
              <w:pStyle w:val="TableParagraph"/>
              <w:spacing w:before="13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2CF6FAEB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1A04C52B" w14:textId="77777777" w:rsidR="00F46DFC" w:rsidRDefault="00F46DFC" w:rsidP="005404FB">
            <w:pPr>
              <w:pStyle w:val="TableParagraph"/>
              <w:spacing w:before="141" w:line="259" w:lineRule="auto"/>
              <w:ind w:left="118" w:right="899"/>
            </w:pPr>
            <w:r>
              <w:t>Realiza y entrega avance de acuerdo al</w:t>
            </w:r>
            <w:r>
              <w:rPr>
                <w:spacing w:val="-59"/>
              </w:rPr>
              <w:t xml:space="preserve"> </w:t>
            </w:r>
            <w:r>
              <w:t>proyecto de la asignatura.</w:t>
            </w:r>
          </w:p>
        </w:tc>
      </w:tr>
      <w:tr w:rsidR="00F46DFC" w14:paraId="0033E9E9" w14:textId="77777777" w:rsidTr="005404FB">
        <w:trPr>
          <w:trHeight w:val="1798"/>
        </w:trPr>
        <w:tc>
          <w:tcPr>
            <w:tcW w:w="3688" w:type="dxa"/>
          </w:tcPr>
          <w:p w14:paraId="3667F21E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4CC03A58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058B2CD2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47432884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76761A94" w14:textId="77777777" w:rsidR="00F46DFC" w:rsidRDefault="00F46DFC" w:rsidP="005404FB">
            <w:pPr>
              <w:pStyle w:val="TableParagraph"/>
              <w:rPr>
                <w:sz w:val="23"/>
              </w:rPr>
            </w:pPr>
          </w:p>
          <w:p w14:paraId="2BE69CAC" w14:textId="77777777" w:rsidR="00F46DFC" w:rsidRDefault="00F46DFC" w:rsidP="005404FB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49154488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4FF2EB46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3538BC6A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5CA0FC22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26F58516" w14:textId="77777777" w:rsidR="00F46DFC" w:rsidRDefault="00F46DFC" w:rsidP="005404FB">
            <w:pPr>
              <w:pStyle w:val="TableParagraph"/>
              <w:rPr>
                <w:sz w:val="23"/>
              </w:rPr>
            </w:pPr>
          </w:p>
          <w:p w14:paraId="33FF6393" w14:textId="77777777" w:rsidR="00F46DFC" w:rsidRDefault="00F46DFC" w:rsidP="005404FB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679BDC4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15ECD3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CF371A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25BCFC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73E393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926CB6D" w14:textId="77777777" w:rsidR="00F46DFC" w:rsidRDefault="00F46DFC" w:rsidP="005404FB">
            <w:pPr>
              <w:pStyle w:val="TableParagraph"/>
              <w:rPr>
                <w:sz w:val="23"/>
              </w:rPr>
            </w:pPr>
          </w:p>
          <w:p w14:paraId="2056EE84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4208F03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BF4DCB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BC3B3F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DDCDF9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D7A157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F967B3A" w14:textId="77777777" w:rsidR="00F46DFC" w:rsidRDefault="00F46DFC" w:rsidP="005404FB">
            <w:pPr>
              <w:pStyle w:val="TableParagraph"/>
              <w:rPr>
                <w:sz w:val="23"/>
              </w:rPr>
            </w:pPr>
          </w:p>
          <w:p w14:paraId="4B0249CB" w14:textId="77777777" w:rsidR="00F46DFC" w:rsidRDefault="00F46DFC" w:rsidP="005404FB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31D5D5F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37E9A8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AFA3A0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C90FF6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1A3CD1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400CD8B" w14:textId="77777777" w:rsidR="00F46DFC" w:rsidRDefault="00F46DFC" w:rsidP="005404FB">
            <w:pPr>
              <w:pStyle w:val="TableParagraph"/>
              <w:rPr>
                <w:sz w:val="23"/>
              </w:rPr>
            </w:pPr>
          </w:p>
          <w:p w14:paraId="1DDA18A7" w14:textId="77777777" w:rsidR="00F46DFC" w:rsidRDefault="00F46DFC" w:rsidP="005404FB">
            <w:pPr>
              <w:pStyle w:val="TableParagraph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52F0794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E68DAD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79FC88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7DD219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95E4DF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1E1A160" w14:textId="77777777" w:rsidR="00F46DFC" w:rsidRDefault="00F46DFC" w:rsidP="005404FB">
            <w:pPr>
              <w:pStyle w:val="TableParagraph"/>
              <w:rPr>
                <w:sz w:val="23"/>
              </w:rPr>
            </w:pPr>
          </w:p>
          <w:p w14:paraId="17F88C89" w14:textId="77777777" w:rsidR="00F46DFC" w:rsidRDefault="00F46DFC" w:rsidP="005404FB">
            <w:pPr>
              <w:pStyle w:val="TableParagraph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35342123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2BE80C7D" w14:textId="77777777" w:rsidR="00F46DFC" w:rsidRDefault="00F46DFC" w:rsidP="005404FB">
            <w:pPr>
              <w:pStyle w:val="TableParagraph"/>
              <w:spacing w:before="4" w:line="259" w:lineRule="auto"/>
              <w:ind w:left="118" w:right="132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casos</w:t>
            </w:r>
            <w:r>
              <w:rPr>
                <w:spacing w:val="-3"/>
              </w:rPr>
              <w:t xml:space="preserve"> </w:t>
            </w:r>
            <w:r>
              <w:t>prácticos</w:t>
            </w:r>
            <w:r>
              <w:rPr>
                <w:spacing w:val="-7"/>
              </w:rPr>
              <w:t xml:space="preserve"> </w:t>
            </w:r>
            <w:r>
              <w:t>solicitados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evaluación.</w:t>
            </w:r>
            <w:r>
              <w:rPr>
                <w:spacing w:val="-58"/>
              </w:rPr>
              <w:t xml:space="preserve"> </w:t>
            </w:r>
            <w:r>
              <w:t>Demuestra habilidad para la resolución de</w:t>
            </w:r>
            <w:r>
              <w:rPr>
                <w:spacing w:val="1"/>
              </w:rPr>
              <w:t xml:space="preserve"> </w:t>
            </w:r>
            <w:r>
              <w:t>problemas de acuerdo a la competencia</w:t>
            </w:r>
            <w:r>
              <w:rPr>
                <w:spacing w:val="1"/>
              </w:rPr>
              <w:t xml:space="preserve"> </w:t>
            </w:r>
            <w:r>
              <w:t>específica.</w:t>
            </w:r>
          </w:p>
        </w:tc>
      </w:tr>
      <w:tr w:rsidR="00F46DFC" w14:paraId="3B211EEC" w14:textId="77777777" w:rsidTr="005404FB">
        <w:trPr>
          <w:trHeight w:val="461"/>
        </w:trPr>
        <w:tc>
          <w:tcPr>
            <w:tcW w:w="3688" w:type="dxa"/>
          </w:tcPr>
          <w:p w14:paraId="62A14298" w14:textId="77777777" w:rsidR="00F46DFC" w:rsidRDefault="00F46DFC" w:rsidP="005404FB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5F84AED7" w14:textId="77777777" w:rsidR="00F46DFC" w:rsidRDefault="00F46DFC" w:rsidP="005404FB">
            <w:pPr>
              <w:pStyle w:val="TableParagraph"/>
              <w:spacing w:before="29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00344C5F" w14:textId="77777777" w:rsidR="00F46DFC" w:rsidRDefault="00F46DFC" w:rsidP="005404FB">
            <w:pPr>
              <w:pStyle w:val="TableParagraph"/>
              <w:spacing w:before="74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716278F4" w14:textId="77777777" w:rsidR="00F46DFC" w:rsidRDefault="00F46DFC" w:rsidP="005404FB">
            <w:pPr>
              <w:pStyle w:val="TableParagraph"/>
              <w:spacing w:before="7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69C71B6E" w14:textId="77777777" w:rsidR="00F46DFC" w:rsidRDefault="00F46DFC" w:rsidP="005404FB">
            <w:pPr>
              <w:pStyle w:val="TableParagraph"/>
              <w:spacing w:before="7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16743DAE" w14:textId="77777777" w:rsidR="00F46DFC" w:rsidRDefault="00F46DFC" w:rsidP="005404FB">
            <w:pPr>
              <w:pStyle w:val="TableParagraph"/>
              <w:spacing w:before="7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046EF336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2F751E88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AC2392" w14:textId="77777777" w:rsidR="00F46DFC" w:rsidRDefault="00F46DFC" w:rsidP="00F46DFC">
      <w:pPr>
        <w:pStyle w:val="Textoindependiente"/>
      </w:pPr>
    </w:p>
    <w:p w14:paraId="66DD57BA" w14:textId="77777777" w:rsidR="00F46DFC" w:rsidRDefault="00F46DFC" w:rsidP="00F46DFC">
      <w:pPr>
        <w:pStyle w:val="Textoindependiente"/>
      </w:pPr>
    </w:p>
    <w:p w14:paraId="547B638C" w14:textId="77777777" w:rsidR="00F46DFC" w:rsidRDefault="00F46DFC" w:rsidP="00F46DFC">
      <w:pPr>
        <w:pStyle w:val="Textoindependiente"/>
      </w:pPr>
    </w:p>
    <w:p w14:paraId="1CA6C329" w14:textId="77777777" w:rsidR="00F46DFC" w:rsidRDefault="00F46DFC" w:rsidP="00F46DFC">
      <w:pPr>
        <w:pStyle w:val="Textoindependiente"/>
        <w:spacing w:before="7"/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3"/>
      </w:tblGrid>
      <w:tr w:rsidR="00F46DFC" w14:paraId="265FCB1F" w14:textId="77777777" w:rsidTr="005404FB">
        <w:trPr>
          <w:trHeight w:val="921"/>
        </w:trPr>
        <w:tc>
          <w:tcPr>
            <w:tcW w:w="2601" w:type="dxa"/>
          </w:tcPr>
          <w:p w14:paraId="4499B271" w14:textId="77777777" w:rsidR="00F46DFC" w:rsidRDefault="00F46DFC" w:rsidP="005404F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75F7BE1" w14:textId="77777777" w:rsidR="00F46DFC" w:rsidRDefault="00F46DFC" w:rsidP="005404FB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53" w:type="dxa"/>
          </w:tcPr>
          <w:p w14:paraId="052056FC" w14:textId="77777777" w:rsidR="00F46DFC" w:rsidRDefault="00F46DFC" w:rsidP="005404FB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3" w:type="dxa"/>
          </w:tcPr>
          <w:p w14:paraId="44B5B8C5" w14:textId="77777777" w:rsidR="00F46DFC" w:rsidRDefault="00F46DFC" w:rsidP="005404FB">
            <w:pPr>
              <w:pStyle w:val="TableParagraph"/>
              <w:ind w:left="473" w:right="193"/>
              <w:jc w:val="both"/>
              <w:rPr>
                <w:sz w:val="20"/>
              </w:rPr>
            </w:pPr>
            <w:r>
              <w:rPr>
                <w:sz w:val="20"/>
              </w:rPr>
              <w:t>Identifica el mercado del carbono y su impacto global, maneja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0A7E3264" w14:textId="77777777" w:rsidR="00F46DFC" w:rsidRDefault="00F46DFC" w:rsidP="005404FB">
            <w:pPr>
              <w:pStyle w:val="TableParagraph"/>
              <w:tabs>
                <w:tab w:val="left" w:pos="6135"/>
              </w:tabs>
              <w:spacing w:line="218" w:lineRule="exact"/>
              <w:ind w:left="34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carbono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4001EDB" w14:textId="77777777" w:rsidR="00F46DFC" w:rsidRDefault="00F46DFC" w:rsidP="00F46DFC">
      <w:pPr>
        <w:spacing w:line="218" w:lineRule="exact"/>
        <w:jc w:val="both"/>
        <w:rPr>
          <w:sz w:val="20"/>
        </w:rPr>
        <w:sectPr w:rsidR="00F46DFC" w:rsidSect="00F73F1E">
          <w:pgSz w:w="15840" w:h="12240" w:orient="landscape"/>
          <w:pgMar w:top="1120" w:right="560" w:bottom="1300" w:left="1220" w:header="36" w:footer="1096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F46DFC" w14:paraId="744F7114" w14:textId="77777777" w:rsidTr="005404FB">
        <w:trPr>
          <w:trHeight w:val="690"/>
        </w:trPr>
        <w:tc>
          <w:tcPr>
            <w:tcW w:w="2600" w:type="dxa"/>
          </w:tcPr>
          <w:p w14:paraId="53AC930C" w14:textId="77777777" w:rsidR="00F46DFC" w:rsidRDefault="00F46DFC" w:rsidP="005404FB">
            <w:pPr>
              <w:pStyle w:val="TableParagraph"/>
              <w:spacing w:before="3"/>
              <w:ind w:left="110" w:right="83"/>
              <w:rPr>
                <w:sz w:val="20"/>
              </w:rPr>
            </w:pPr>
            <w:r>
              <w:rPr>
                <w:sz w:val="20"/>
              </w:rPr>
              <w:lastRenderedPageBreak/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E9204E2" w14:textId="77777777" w:rsidR="00F46DFC" w:rsidRDefault="00F46DFC" w:rsidP="005404FB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2D21D8D" w14:textId="77777777" w:rsidR="00F46DFC" w:rsidRDefault="00F46DFC" w:rsidP="005404FB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31C4A70E" w14:textId="77777777" w:rsidR="00F46DFC" w:rsidRDefault="00F46DFC" w:rsidP="005404FB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60498F16" w14:textId="77777777" w:rsidR="00F46DFC" w:rsidRDefault="00F46DFC" w:rsidP="005404FB">
            <w:pPr>
              <w:pStyle w:val="TableParagraph"/>
              <w:tabs>
                <w:tab w:val="left" w:pos="2275"/>
              </w:tabs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01033861" w14:textId="77777777" w:rsidR="00F46DFC" w:rsidRDefault="00F46DFC" w:rsidP="005404F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73969E9A" w14:textId="77777777" w:rsidR="00F46DFC" w:rsidRDefault="00F46DFC" w:rsidP="005404FB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46DFC" w14:paraId="647A20AA" w14:textId="77777777" w:rsidTr="005404FB">
        <w:trPr>
          <w:trHeight w:val="6211"/>
        </w:trPr>
        <w:tc>
          <w:tcPr>
            <w:tcW w:w="2600" w:type="dxa"/>
          </w:tcPr>
          <w:p w14:paraId="26B210AA" w14:textId="77777777" w:rsidR="00F46DFC" w:rsidRDefault="00F46DFC" w:rsidP="005404FB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0"/>
              </w:rPr>
              <w:t>.-Mercado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</w:p>
          <w:p w14:paraId="1836221A" w14:textId="77777777" w:rsidR="00F46DFC" w:rsidRDefault="00F46DFC" w:rsidP="005404FB">
            <w:pPr>
              <w:pStyle w:val="TableParagraph"/>
              <w:spacing w:before="2"/>
              <w:rPr>
                <w:sz w:val="20"/>
              </w:rPr>
            </w:pPr>
          </w:p>
          <w:p w14:paraId="6FC6F8D6" w14:textId="77777777" w:rsidR="00F46DFC" w:rsidRDefault="00F46DFC" w:rsidP="005404FB"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 energética.</w:t>
            </w:r>
          </w:p>
          <w:p w14:paraId="3F452F31" w14:textId="77777777" w:rsidR="00F46DFC" w:rsidRDefault="00F46DFC" w:rsidP="005404FB">
            <w:pPr>
              <w:pStyle w:val="TableParagraph"/>
              <w:spacing w:before="9"/>
              <w:rPr>
                <w:sz w:val="19"/>
              </w:rPr>
            </w:pPr>
          </w:p>
          <w:p w14:paraId="5C30319B" w14:textId="77777777" w:rsidR="00F46DFC" w:rsidRDefault="00F46DFC" w:rsidP="005404FB">
            <w:pPr>
              <w:pStyle w:val="TableParagraph"/>
              <w:ind w:left="110" w:right="83"/>
              <w:rPr>
                <w:sz w:val="20"/>
              </w:rPr>
            </w:pPr>
            <w:r>
              <w:rPr>
                <w:sz w:val="20"/>
              </w:rPr>
              <w:t>2.2.-Carbono: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</w:p>
          <w:p w14:paraId="3FEBFA1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AE67569" w14:textId="77777777" w:rsidR="00F46DFC" w:rsidRDefault="00F46DFC" w:rsidP="005404FB">
            <w:pPr>
              <w:pStyle w:val="TableParagraph"/>
              <w:numPr>
                <w:ilvl w:val="1"/>
                <w:numId w:val="21"/>
              </w:numPr>
              <w:tabs>
                <w:tab w:val="left" w:pos="591"/>
              </w:tabs>
              <w:spacing w:before="1"/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Economía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 y su relación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 ambiente.</w:t>
            </w:r>
          </w:p>
          <w:p w14:paraId="56331F4D" w14:textId="77777777" w:rsidR="00F46DFC" w:rsidRDefault="00F46DFC" w:rsidP="005404FB">
            <w:pPr>
              <w:pStyle w:val="TableParagraph"/>
              <w:numPr>
                <w:ilvl w:val="1"/>
                <w:numId w:val="21"/>
              </w:numPr>
              <w:tabs>
                <w:tab w:val="left" w:pos="1363"/>
                <w:tab w:val="left" w:pos="1364"/>
              </w:tabs>
              <w:spacing w:before="2"/>
              <w:ind w:left="110" w:right="9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Comparativa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económica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renovable.</w:t>
            </w:r>
          </w:p>
          <w:p w14:paraId="0244A4D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E758E99" w14:textId="77777777" w:rsidR="00F46DFC" w:rsidRDefault="00F46DFC" w:rsidP="005404FB">
            <w:pPr>
              <w:pStyle w:val="TableParagraph"/>
              <w:numPr>
                <w:ilvl w:val="1"/>
                <w:numId w:val="21"/>
              </w:numPr>
              <w:tabs>
                <w:tab w:val="left" w:pos="551"/>
              </w:tabs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carbono.</w:t>
            </w:r>
          </w:p>
          <w:p w14:paraId="1EEC5509" w14:textId="77777777" w:rsidR="00F46DFC" w:rsidRDefault="00F46DFC" w:rsidP="005404FB">
            <w:pPr>
              <w:pStyle w:val="TableParagraph"/>
              <w:spacing w:before="10"/>
              <w:rPr>
                <w:sz w:val="19"/>
              </w:rPr>
            </w:pPr>
          </w:p>
          <w:p w14:paraId="6B86EF64" w14:textId="77777777" w:rsidR="00F46DFC" w:rsidRDefault="00F46DFC" w:rsidP="005404FB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2.6.-Importancia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carbono.</w:t>
            </w:r>
          </w:p>
          <w:p w14:paraId="329AC737" w14:textId="77777777" w:rsidR="00F46DFC" w:rsidRDefault="00F46DFC" w:rsidP="005404FB">
            <w:pPr>
              <w:pStyle w:val="TableParagraph"/>
              <w:spacing w:before="2"/>
              <w:rPr>
                <w:sz w:val="24"/>
              </w:rPr>
            </w:pPr>
          </w:p>
          <w:p w14:paraId="76D9546E" w14:textId="77777777" w:rsidR="00F46DFC" w:rsidRDefault="00F46DFC" w:rsidP="005404F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600" w:type="dxa"/>
          </w:tcPr>
          <w:p w14:paraId="0A88FCCC" w14:textId="77777777" w:rsidR="00F46DFC" w:rsidRDefault="00F46DFC" w:rsidP="005404FB">
            <w:pPr>
              <w:pStyle w:val="TableParagraph"/>
              <w:tabs>
                <w:tab w:val="left" w:pos="1203"/>
              </w:tabs>
              <w:spacing w:before="3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conceptual que identifique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características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carbón y su relación 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4456C2E6" w14:textId="77777777" w:rsidR="00F46DFC" w:rsidRDefault="00F46DFC" w:rsidP="005404FB">
            <w:pPr>
              <w:pStyle w:val="TableParagraph"/>
              <w:spacing w:before="10"/>
              <w:rPr>
                <w:sz w:val="19"/>
              </w:rPr>
            </w:pPr>
          </w:p>
          <w:p w14:paraId="4F7FD283" w14:textId="77777777" w:rsidR="00F46DFC" w:rsidRDefault="00F46DFC" w:rsidP="005404FB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 por equipos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disponibilidad,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costo/beneficio,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concreta para alternativas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actualidad.</w:t>
            </w:r>
          </w:p>
          <w:p w14:paraId="75BBC713" w14:textId="77777777" w:rsidR="00F46DFC" w:rsidRDefault="00F46DFC" w:rsidP="005404FB">
            <w:pPr>
              <w:pStyle w:val="TableParagraph"/>
              <w:spacing w:before="3"/>
              <w:rPr>
                <w:sz w:val="20"/>
              </w:rPr>
            </w:pPr>
          </w:p>
          <w:p w14:paraId="3FD11BCA" w14:textId="77777777" w:rsidR="00F46DFC" w:rsidRDefault="00F46DFC" w:rsidP="005404FB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 con el carbón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medio ambiente.</w:t>
            </w:r>
          </w:p>
          <w:p w14:paraId="5423DFD6" w14:textId="77777777" w:rsidR="00F46DFC" w:rsidRDefault="00F46DFC" w:rsidP="005404FB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  <w:tab w:val="left" w:pos="2158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F4EEB35" w14:textId="77777777" w:rsidR="00F46DFC" w:rsidRDefault="00F46DFC" w:rsidP="005404FB">
            <w:pPr>
              <w:pStyle w:val="TableParagraph"/>
              <w:spacing w:before="1"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carbono</w:t>
            </w:r>
          </w:p>
        </w:tc>
        <w:tc>
          <w:tcPr>
            <w:tcW w:w="2596" w:type="dxa"/>
          </w:tcPr>
          <w:p w14:paraId="11A241A0" w14:textId="77777777" w:rsidR="00F46DFC" w:rsidRDefault="00F46DFC" w:rsidP="005404FB">
            <w:pPr>
              <w:pStyle w:val="TableParagraph"/>
              <w:tabs>
                <w:tab w:val="left" w:pos="2270"/>
              </w:tabs>
              <w:spacing w:before="3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8BC43DC" w14:textId="77777777" w:rsidR="00F46DFC" w:rsidRDefault="00F46DFC" w:rsidP="005404FB">
            <w:pPr>
              <w:pStyle w:val="TableParagraph"/>
              <w:spacing w:before="10"/>
              <w:rPr>
                <w:sz w:val="19"/>
              </w:rPr>
            </w:pPr>
          </w:p>
          <w:p w14:paraId="09841343" w14:textId="77777777" w:rsidR="00F46DFC" w:rsidRDefault="00F46DFC" w:rsidP="005404FB">
            <w:pPr>
              <w:pStyle w:val="TableParagraph"/>
              <w:spacing w:line="242" w:lineRule="auto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2AE397A1" w14:textId="77777777" w:rsidR="00F46DFC" w:rsidRDefault="00F46DFC" w:rsidP="005404FB">
            <w:pPr>
              <w:pStyle w:val="TableParagraph"/>
              <w:spacing w:before="9"/>
              <w:rPr>
                <w:sz w:val="19"/>
              </w:rPr>
            </w:pPr>
          </w:p>
          <w:p w14:paraId="783CCE5B" w14:textId="77777777" w:rsidR="00F46DFC" w:rsidRDefault="00F46DFC" w:rsidP="005404FB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4FC57537" w14:textId="77777777" w:rsidR="00F46DFC" w:rsidRDefault="00F46DFC" w:rsidP="005404FB">
            <w:pPr>
              <w:pStyle w:val="TableParagraph"/>
            </w:pPr>
          </w:p>
          <w:p w14:paraId="652E9811" w14:textId="77777777" w:rsidR="00F46DFC" w:rsidRDefault="00F46DFC" w:rsidP="005404FB">
            <w:pPr>
              <w:pStyle w:val="TableParagraph"/>
              <w:rPr>
                <w:sz w:val="18"/>
              </w:rPr>
            </w:pPr>
          </w:p>
          <w:p w14:paraId="478CC341" w14:textId="77777777" w:rsidR="00F46DFC" w:rsidRDefault="00F46DFC" w:rsidP="005404FB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7E2B70D9" w14:textId="77777777" w:rsidR="00F46DFC" w:rsidRDefault="00F46DFC" w:rsidP="005404FB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</w:p>
          <w:p w14:paraId="639525AC" w14:textId="77777777" w:rsidR="00F46DFC" w:rsidRDefault="00F46DFC" w:rsidP="005404FB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</w:p>
          <w:p w14:paraId="6BD3269A" w14:textId="77777777" w:rsidR="00F46DFC" w:rsidRDefault="00F46DFC" w:rsidP="005404FB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En equipos encuestan en una comunidad cercana a su lugar de origen el uso de estufas ahorradoras</w:t>
            </w:r>
          </w:p>
        </w:tc>
        <w:tc>
          <w:tcPr>
            <w:tcW w:w="2601" w:type="dxa"/>
          </w:tcPr>
          <w:p w14:paraId="1E7CCA19" w14:textId="77777777" w:rsidR="00F46DFC" w:rsidRDefault="00F46DFC" w:rsidP="005404FB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  <w:tab w:val="left" w:pos="393"/>
              </w:tabs>
              <w:spacing w:before="3"/>
              <w:ind w:right="94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3461E724" w14:textId="77777777" w:rsidR="00F46DFC" w:rsidRDefault="00F46DFC" w:rsidP="005404FB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  <w:tab w:val="left" w:pos="389"/>
              </w:tabs>
              <w:spacing w:before="1"/>
              <w:ind w:right="92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planificar</w:t>
            </w:r>
          </w:p>
          <w:p w14:paraId="2AED238D" w14:textId="77777777" w:rsidR="00F46DFC" w:rsidRDefault="00F46DFC" w:rsidP="005404FB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  <w:tab w:val="left" w:pos="596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66799909" w14:textId="77777777" w:rsidR="00F46DFC" w:rsidRDefault="00F46DFC" w:rsidP="005404FB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61F0CCAD" w14:textId="77777777" w:rsidR="00F46DFC" w:rsidRDefault="00F46DFC" w:rsidP="005404FB">
            <w:pPr>
              <w:pStyle w:val="TableParagraph"/>
              <w:tabs>
                <w:tab w:val="left" w:pos="2276"/>
              </w:tabs>
              <w:spacing w:before="48" w:line="460" w:lineRule="exact"/>
              <w:ind w:left="112" w:right="89"/>
              <w:rPr>
                <w:sz w:val="20"/>
              </w:rPr>
            </w:pPr>
            <w:r>
              <w:rPr>
                <w:sz w:val="20"/>
              </w:rPr>
              <w:t>Trabajo en 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14:paraId="6DE903F4" w14:textId="77777777" w:rsidR="00F46DFC" w:rsidRDefault="00F46DFC" w:rsidP="005404FB"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</w:p>
        </w:tc>
        <w:tc>
          <w:tcPr>
            <w:tcW w:w="2601" w:type="dxa"/>
          </w:tcPr>
          <w:p w14:paraId="1F499231" w14:textId="77777777" w:rsidR="00F46DFC" w:rsidRDefault="00F46DFC" w:rsidP="005404FB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13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3C4402CF" w14:textId="77777777" w:rsidR="00F46DFC" w:rsidRDefault="00F46DFC" w:rsidP="00F46DFC">
      <w:pPr>
        <w:rPr>
          <w:sz w:val="20"/>
        </w:rPr>
        <w:sectPr w:rsidR="00F46DFC" w:rsidSect="00F73F1E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182C8C01" w14:textId="77777777" w:rsidR="00F46DFC" w:rsidRDefault="00F46DFC" w:rsidP="00F46DFC">
      <w:pPr>
        <w:pStyle w:val="Textoindependiente"/>
      </w:pPr>
    </w:p>
    <w:p w14:paraId="0003BCD0" w14:textId="77777777" w:rsidR="00F46DFC" w:rsidRDefault="00F46DFC" w:rsidP="00F46DFC">
      <w:pPr>
        <w:pStyle w:val="Textoindependiente"/>
        <w:spacing w:before="3"/>
        <w:rPr>
          <w:sz w:val="21"/>
        </w:r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F46DFC" w14:paraId="633DF17B" w14:textId="77777777" w:rsidTr="005404FB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2A6F1EC0" w14:textId="77777777" w:rsidR="00F46DFC" w:rsidRDefault="00F46DFC" w:rsidP="005404FB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03FB8585" w14:textId="77777777" w:rsidR="00F46DFC" w:rsidRDefault="00F46DFC" w:rsidP="005404FB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6DFC" w14:paraId="53AC85F3" w14:textId="77777777" w:rsidTr="005404FB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5A65D9AE" w14:textId="77777777" w:rsidR="00F46DFC" w:rsidRDefault="00F46DFC" w:rsidP="005404FB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105CD037" w14:textId="77777777" w:rsidR="00F46DFC" w:rsidRDefault="00F46DFC" w:rsidP="005404FB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F46DFC" w14:paraId="3300F70D" w14:textId="77777777" w:rsidTr="005404FB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1C9BAF6B" w14:textId="77777777" w:rsidR="00F46DFC" w:rsidRDefault="00F46DFC" w:rsidP="005404FB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proofErr w:type="gramEnd"/>
            <w:r>
              <w:rPr>
                <w:sz w:val="20"/>
              </w:rPr>
              <w:t xml:space="preserve"> avance de Proyecto en equipo)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BA5642E" w14:textId="77777777" w:rsidR="00F46DFC" w:rsidRDefault="00F46DFC" w:rsidP="005404FB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F46DFC" w14:paraId="5780C5F0" w14:textId="77777777" w:rsidTr="005404FB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47128C5B" w14:textId="77777777" w:rsidR="00F46DFC" w:rsidRDefault="00F46DFC" w:rsidP="005404FB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2D9F68B5" w14:textId="77777777" w:rsidR="00F46DFC" w:rsidRDefault="00F46DFC" w:rsidP="005404FB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02366E65" w14:textId="77777777" w:rsidR="00F46DFC" w:rsidRDefault="00F46DFC" w:rsidP="00F46DFC">
      <w:pPr>
        <w:pStyle w:val="Textoindependiente"/>
        <w:spacing w:before="8"/>
        <w:rPr>
          <w:sz w:val="11"/>
        </w:rPr>
      </w:pPr>
    </w:p>
    <w:p w14:paraId="7D35C2DF" w14:textId="77777777" w:rsidR="00F46DFC" w:rsidRDefault="00F46DFC" w:rsidP="00F46DFC">
      <w:pPr>
        <w:pStyle w:val="Textoindependiente"/>
        <w:spacing w:before="93" w:after="2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105"/>
        <w:gridCol w:w="5246"/>
        <w:gridCol w:w="2401"/>
      </w:tblGrid>
      <w:tr w:rsidR="00F46DFC" w14:paraId="609BA2DD" w14:textId="77777777" w:rsidTr="005404FB">
        <w:trPr>
          <w:trHeight w:val="230"/>
        </w:trPr>
        <w:tc>
          <w:tcPr>
            <w:tcW w:w="3249" w:type="dxa"/>
          </w:tcPr>
          <w:p w14:paraId="1281EF56" w14:textId="77777777" w:rsidR="00F46DFC" w:rsidRDefault="00F46DFC" w:rsidP="005404F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1DC76646" w14:textId="77777777" w:rsidR="00F46DFC" w:rsidRDefault="00F46DFC" w:rsidP="005404F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6" w:type="dxa"/>
          </w:tcPr>
          <w:p w14:paraId="05AB4F78" w14:textId="77777777" w:rsidR="00F46DFC" w:rsidRDefault="00F46DFC" w:rsidP="005404F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18145F60" w14:textId="77777777" w:rsidR="00F46DFC" w:rsidRDefault="00F46DFC" w:rsidP="005404F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6DFC" w14:paraId="000386B0" w14:textId="77777777" w:rsidTr="005404FB">
        <w:trPr>
          <w:trHeight w:val="5615"/>
        </w:trPr>
        <w:tc>
          <w:tcPr>
            <w:tcW w:w="3249" w:type="dxa"/>
          </w:tcPr>
          <w:p w14:paraId="4DC3F2F1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714BEEA6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6" w:type="dxa"/>
          </w:tcPr>
          <w:p w14:paraId="090F541D" w14:textId="77777777" w:rsidR="00F46DFC" w:rsidRDefault="00F46DFC" w:rsidP="005404FB">
            <w:pPr>
              <w:pStyle w:val="TableParagraph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2C1A8F1D" w14:textId="77777777" w:rsidR="00F46DFC" w:rsidRDefault="00F46DFC" w:rsidP="005404FB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before="5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 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11F11651" w14:textId="77777777" w:rsidR="00F46DFC" w:rsidRDefault="00F46DFC" w:rsidP="005404FB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 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68F1DF8A" w14:textId="77777777" w:rsidR="00F46DFC" w:rsidRDefault="00F46DFC" w:rsidP="005404FB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visto en clase (creatividad): Ante problemas o caso de estudio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2219A13A" w14:textId="77777777" w:rsidR="00F46DFC" w:rsidRDefault="00F46DFC" w:rsidP="005404FB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pensamiento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crítico: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 de tipo ético, ecológico, histórico, 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 mejor o a futuro dicho tema. Se apoya en 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</w:p>
          <w:p w14:paraId="4C4AFDB8" w14:textId="77777777" w:rsidR="00F46DFC" w:rsidRDefault="00F46DFC" w:rsidP="005404FB">
            <w:pPr>
              <w:pStyle w:val="TableParagraph"/>
              <w:spacing w:line="221" w:lineRule="exact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vista.</w:t>
            </w:r>
          </w:p>
        </w:tc>
        <w:tc>
          <w:tcPr>
            <w:tcW w:w="2401" w:type="dxa"/>
          </w:tcPr>
          <w:p w14:paraId="73F458E7" w14:textId="77777777" w:rsidR="00F46DFC" w:rsidRDefault="00F46DFC" w:rsidP="005404F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252CFA7" w14:textId="77777777" w:rsidR="00F46DFC" w:rsidRDefault="00F46DFC" w:rsidP="00F46DFC">
      <w:pPr>
        <w:spacing w:line="229" w:lineRule="exact"/>
        <w:rPr>
          <w:sz w:val="20"/>
        </w:rPr>
        <w:sectPr w:rsidR="00F46DFC" w:rsidSect="00F73F1E">
          <w:pgSz w:w="15840" w:h="12240" w:orient="landscape"/>
          <w:pgMar w:top="1200" w:right="560" w:bottom="1300" w:left="1220" w:header="36" w:footer="1096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105"/>
        <w:gridCol w:w="5246"/>
        <w:gridCol w:w="2401"/>
      </w:tblGrid>
      <w:tr w:rsidR="00F46DFC" w14:paraId="31B54F16" w14:textId="77777777" w:rsidTr="005404FB">
        <w:trPr>
          <w:trHeight w:val="2198"/>
        </w:trPr>
        <w:tc>
          <w:tcPr>
            <w:tcW w:w="3249" w:type="dxa"/>
            <w:vMerge w:val="restart"/>
          </w:tcPr>
          <w:p w14:paraId="5DF4F89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14:paraId="19F25027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6" w:type="dxa"/>
          </w:tcPr>
          <w:p w14:paraId="7FF9B14B" w14:textId="77777777" w:rsidR="00F46DFC" w:rsidRDefault="00F46DFC" w:rsidP="005404FB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ind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 de la asignatura incorpora conocimientos y actividades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2913953D" w14:textId="77777777" w:rsidR="00F46DFC" w:rsidRDefault="00F46DFC" w:rsidP="005404FB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autorregulada. Es capaz de organizar su tiempo y trabajar 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</w:p>
          <w:p w14:paraId="6F511CE6" w14:textId="77777777" w:rsidR="00F46DFC" w:rsidRDefault="00F46DFC" w:rsidP="005404FB">
            <w:pPr>
              <w:pStyle w:val="TableParagraph"/>
              <w:spacing w:line="240" w:lineRule="atLeast"/>
              <w:ind w:left="109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actividades de investigación para participar de forma activa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15CE984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DFC" w14:paraId="5F3E545F" w14:textId="77777777" w:rsidTr="005404FB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13A7D0AB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7FCE326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6" w:type="dxa"/>
          </w:tcPr>
          <w:p w14:paraId="2BA2F708" w14:textId="77777777" w:rsidR="00F46DFC" w:rsidRDefault="00F46DFC" w:rsidP="005404FB">
            <w:pPr>
              <w:pStyle w:val="TableParagraph"/>
              <w:tabs>
                <w:tab w:val="left" w:pos="981"/>
              </w:tabs>
              <w:spacing w:line="240" w:lineRule="atLeast"/>
              <w:ind w:left="109" w:righ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25EBB9A9" w14:textId="77777777" w:rsidR="00F46DFC" w:rsidRDefault="00F46DFC" w:rsidP="005404F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6DFC" w14:paraId="7E2EED6B" w14:textId="77777777" w:rsidTr="005404FB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7537A164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72377435" w14:textId="77777777" w:rsidR="00F46DFC" w:rsidRDefault="00F46DFC" w:rsidP="005404FB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6" w:type="dxa"/>
          </w:tcPr>
          <w:p w14:paraId="54721142" w14:textId="77777777" w:rsidR="00F46DFC" w:rsidRDefault="00F46DFC" w:rsidP="005404FB">
            <w:pPr>
              <w:pStyle w:val="TableParagraph"/>
              <w:tabs>
                <w:tab w:val="left" w:pos="981"/>
              </w:tabs>
              <w:spacing w:line="241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3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370D027E" w14:textId="77777777" w:rsidR="00F46DFC" w:rsidRDefault="00F46DFC" w:rsidP="005404FB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09257CBC" w14:textId="77777777" w:rsidR="00F46DFC" w:rsidRDefault="00F46DFC" w:rsidP="005404FB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6DFC" w14:paraId="779F71FB" w14:textId="77777777" w:rsidTr="005404FB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695719C1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D83F2EE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6" w:type="dxa"/>
          </w:tcPr>
          <w:p w14:paraId="5A0B6AED" w14:textId="77777777" w:rsidR="00F46DFC" w:rsidRDefault="00F46DFC" w:rsidP="005404FB">
            <w:pPr>
              <w:pStyle w:val="TableParagraph"/>
              <w:tabs>
                <w:tab w:val="left" w:pos="981"/>
              </w:tabs>
              <w:spacing w:line="244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2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0311F778" w14:textId="77777777" w:rsidR="00F46DFC" w:rsidRDefault="00F46DFC" w:rsidP="005404FB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634F6340" w14:textId="77777777" w:rsidR="00F46DFC" w:rsidRDefault="00F46DFC" w:rsidP="005404F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6DFC" w14:paraId="16E00AAE" w14:textId="77777777" w:rsidTr="005404FB">
        <w:trPr>
          <w:trHeight w:val="730"/>
        </w:trPr>
        <w:tc>
          <w:tcPr>
            <w:tcW w:w="3249" w:type="dxa"/>
          </w:tcPr>
          <w:p w14:paraId="3AE491F6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105" w:type="dxa"/>
          </w:tcPr>
          <w:p w14:paraId="6DC053DF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6" w:type="dxa"/>
          </w:tcPr>
          <w:p w14:paraId="065E731F" w14:textId="77777777" w:rsidR="00F46DFC" w:rsidRDefault="00F46DFC" w:rsidP="005404FB">
            <w:pPr>
              <w:pStyle w:val="TableParagraph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70732F52" w14:textId="77777777" w:rsidR="00F46DFC" w:rsidRDefault="00F46DFC" w:rsidP="005404FB">
            <w:pPr>
              <w:pStyle w:val="TableParagraph"/>
              <w:spacing w:line="222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0DEB4C70" w14:textId="77777777" w:rsidR="00F46DFC" w:rsidRDefault="00F46DFC" w:rsidP="005404F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C066C36" w14:textId="77777777" w:rsidR="00F46DFC" w:rsidRDefault="00F46DFC" w:rsidP="00F46DFC">
      <w:pPr>
        <w:pStyle w:val="Textoindependiente"/>
        <w:rPr>
          <w:sz w:val="12"/>
        </w:rPr>
      </w:pPr>
    </w:p>
    <w:p w14:paraId="0D721389" w14:textId="77777777" w:rsidR="00F46DFC" w:rsidRDefault="00F46DFC" w:rsidP="00F46DFC">
      <w:pPr>
        <w:pStyle w:val="Textoindependiente"/>
        <w:spacing w:before="94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F46DFC" w14:paraId="3B4902DA" w14:textId="77777777" w:rsidTr="005404FB">
        <w:trPr>
          <w:trHeight w:val="434"/>
        </w:trPr>
        <w:tc>
          <w:tcPr>
            <w:tcW w:w="3688" w:type="dxa"/>
            <w:vMerge w:val="restart"/>
          </w:tcPr>
          <w:p w14:paraId="6C641FEC" w14:textId="77777777" w:rsidR="00F46DFC" w:rsidRDefault="00F46DFC" w:rsidP="005404FB">
            <w:pPr>
              <w:pStyle w:val="TableParagraph"/>
              <w:spacing w:before="6"/>
              <w:rPr>
                <w:sz w:val="20"/>
              </w:rPr>
            </w:pPr>
          </w:p>
          <w:p w14:paraId="58298091" w14:textId="77777777" w:rsidR="00F46DFC" w:rsidRDefault="00F46DFC" w:rsidP="005404FB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4B3620CD" w14:textId="77777777" w:rsidR="00F46DFC" w:rsidRDefault="00F46DFC" w:rsidP="005404FB">
            <w:pPr>
              <w:pStyle w:val="TableParagraph"/>
              <w:spacing w:before="6"/>
              <w:rPr>
                <w:sz w:val="20"/>
              </w:rPr>
            </w:pPr>
          </w:p>
          <w:p w14:paraId="7695486A" w14:textId="77777777" w:rsidR="00F46DFC" w:rsidRDefault="00F46DFC" w:rsidP="005404FB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5807F295" w14:textId="77777777" w:rsidR="00F46DFC" w:rsidRDefault="00F46DFC" w:rsidP="005404FB">
            <w:pPr>
              <w:pStyle w:val="TableParagraph"/>
              <w:spacing w:before="4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43F22382" w14:textId="77777777" w:rsidR="00F46DFC" w:rsidRDefault="00F46DFC" w:rsidP="005404FB">
            <w:pPr>
              <w:pStyle w:val="TableParagraph"/>
              <w:spacing w:before="4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46DFC" w14:paraId="15FC92F6" w14:textId="77777777" w:rsidTr="005404FB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7AFF29C0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9F1B2AC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38603724" w14:textId="77777777" w:rsidR="00F46DFC" w:rsidRDefault="00F46DFC" w:rsidP="005404FB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5E3044EE" w14:textId="77777777" w:rsidR="00F46DFC" w:rsidRDefault="00F46DFC" w:rsidP="005404F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7CD14B07" w14:textId="77777777" w:rsidR="00F46DFC" w:rsidRDefault="00F46DFC" w:rsidP="005404FB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04385351" w14:textId="77777777" w:rsidR="00F46DFC" w:rsidRDefault="00F46DFC" w:rsidP="005404FB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7FE102FE" w14:textId="77777777" w:rsidR="00F46DFC" w:rsidRDefault="00F46DFC" w:rsidP="005404F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763CCFCB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DFC" w14:paraId="6FFA4194" w14:textId="77777777" w:rsidTr="005404FB">
        <w:trPr>
          <w:trHeight w:val="2070"/>
        </w:trPr>
        <w:tc>
          <w:tcPr>
            <w:tcW w:w="3688" w:type="dxa"/>
          </w:tcPr>
          <w:p w14:paraId="159EB6B8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04D47209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652777CB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362B8D40" w14:textId="77777777" w:rsidR="00F46DFC" w:rsidRDefault="00F46DFC" w:rsidP="005404FB">
            <w:pPr>
              <w:pStyle w:val="TableParagraph"/>
              <w:rPr>
                <w:sz w:val="23"/>
              </w:rPr>
            </w:pPr>
          </w:p>
          <w:p w14:paraId="3FD6964F" w14:textId="77777777" w:rsidR="00F46DFC" w:rsidRDefault="00F46DFC" w:rsidP="005404FB">
            <w:pPr>
              <w:pStyle w:val="TableParagraph"/>
              <w:spacing w:before="1"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2651282C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27EE0CD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2882D085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3D865310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652D50FF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6892BB8" w14:textId="77777777" w:rsidR="00F46DFC" w:rsidRDefault="00F46DFC" w:rsidP="005404FB">
            <w:pPr>
              <w:pStyle w:val="TableParagraph"/>
              <w:spacing w:before="8"/>
            </w:pPr>
          </w:p>
          <w:p w14:paraId="275EE698" w14:textId="77777777" w:rsidR="00F46DFC" w:rsidRDefault="00F46DFC" w:rsidP="005404FB">
            <w:pPr>
              <w:pStyle w:val="TableParagraph"/>
              <w:ind w:left="185" w:right="172"/>
              <w:jc w:val="center"/>
            </w:pPr>
            <w:r>
              <w:t>20%</w:t>
            </w:r>
          </w:p>
        </w:tc>
        <w:tc>
          <w:tcPr>
            <w:tcW w:w="851" w:type="dxa"/>
          </w:tcPr>
          <w:p w14:paraId="7EC12A4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37F2C6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0D719C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70591A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BB1BF1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CFD704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1C97590" w14:textId="77777777" w:rsidR="00F46DFC" w:rsidRDefault="00F46DFC" w:rsidP="005404FB">
            <w:pPr>
              <w:pStyle w:val="TableParagraph"/>
              <w:spacing w:before="8"/>
              <w:rPr>
                <w:sz w:val="26"/>
              </w:rPr>
            </w:pPr>
          </w:p>
          <w:p w14:paraId="18AFF560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3165121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D74726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756603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7B5122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886B15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24E5FE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3C0E539" w14:textId="77777777" w:rsidR="00F46DFC" w:rsidRDefault="00F46DFC" w:rsidP="005404FB">
            <w:pPr>
              <w:pStyle w:val="TableParagraph"/>
              <w:spacing w:before="8"/>
              <w:rPr>
                <w:sz w:val="26"/>
              </w:rPr>
            </w:pPr>
          </w:p>
          <w:p w14:paraId="2A26952C" w14:textId="77777777" w:rsidR="00F46DFC" w:rsidRDefault="00F46DFC" w:rsidP="005404FB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25358E2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29C425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FA9F65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65B852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00FE91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D6DA224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1F24546" w14:textId="77777777" w:rsidR="00F46DFC" w:rsidRDefault="00F46DFC" w:rsidP="005404FB">
            <w:pPr>
              <w:pStyle w:val="TableParagraph"/>
              <w:spacing w:before="8"/>
              <w:rPr>
                <w:sz w:val="26"/>
              </w:rPr>
            </w:pPr>
          </w:p>
          <w:p w14:paraId="76588231" w14:textId="77777777" w:rsidR="00F46DFC" w:rsidRDefault="00F46DFC" w:rsidP="005404FB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3C87841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5E25A2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7A9DCD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A8B01C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1D0BE1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01916B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D88C085" w14:textId="77777777" w:rsidR="00F46DFC" w:rsidRDefault="00F46DFC" w:rsidP="005404FB">
            <w:pPr>
              <w:pStyle w:val="TableParagraph"/>
              <w:spacing w:before="8"/>
              <w:rPr>
                <w:sz w:val="26"/>
              </w:rPr>
            </w:pPr>
          </w:p>
          <w:p w14:paraId="424E92F2" w14:textId="77777777" w:rsidR="00F46DFC" w:rsidRDefault="00F46DFC" w:rsidP="005404FB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5B682594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5768C89" w14:textId="77777777" w:rsidR="00F46DFC" w:rsidRDefault="00F46DFC" w:rsidP="005404FB">
            <w:pPr>
              <w:pStyle w:val="TableParagraph"/>
              <w:spacing w:before="1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F46DFC" w14:paraId="6BA326BA" w14:textId="77777777" w:rsidTr="005404FB">
        <w:trPr>
          <w:trHeight w:val="978"/>
        </w:trPr>
        <w:tc>
          <w:tcPr>
            <w:tcW w:w="3688" w:type="dxa"/>
          </w:tcPr>
          <w:p w14:paraId="6EB2B47D" w14:textId="77777777" w:rsidR="00F46DFC" w:rsidRDefault="00F46DFC" w:rsidP="005404FB">
            <w:pPr>
              <w:pStyle w:val="TableParagraph"/>
              <w:spacing w:before="4" w:line="259" w:lineRule="auto"/>
              <w:ind w:left="106" w:right="176"/>
            </w:pPr>
            <w:r>
              <w:lastRenderedPageBreak/>
              <w:t>Reporte de avance de proyecto de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Ecotecnias</w:t>
            </w:r>
            <w:proofErr w:type="spellEnd"/>
            <w:r>
              <w:t xml:space="preserve"> programado (lista de</w:t>
            </w:r>
            <w:r>
              <w:rPr>
                <w:spacing w:val="1"/>
              </w:rPr>
              <w:t xml:space="preserve"> </w:t>
            </w:r>
            <w:r>
              <w:t>cotejo)</w:t>
            </w:r>
          </w:p>
        </w:tc>
        <w:tc>
          <w:tcPr>
            <w:tcW w:w="848" w:type="dxa"/>
          </w:tcPr>
          <w:p w14:paraId="58C304A3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4C95CA57" w14:textId="77777777" w:rsidR="00F46DFC" w:rsidRDefault="00F46DFC" w:rsidP="005404FB">
            <w:pPr>
              <w:pStyle w:val="TableParagraph"/>
              <w:spacing w:before="8"/>
              <w:rPr>
                <w:sz w:val="23"/>
              </w:rPr>
            </w:pPr>
          </w:p>
          <w:p w14:paraId="29803F61" w14:textId="77777777" w:rsidR="00F46DFC" w:rsidRDefault="00F46DFC" w:rsidP="005404FB">
            <w:pPr>
              <w:pStyle w:val="TableParagraph"/>
              <w:ind w:left="185" w:right="172"/>
              <w:jc w:val="center"/>
            </w:pPr>
            <w:r>
              <w:t>30%</w:t>
            </w:r>
          </w:p>
        </w:tc>
        <w:tc>
          <w:tcPr>
            <w:tcW w:w="851" w:type="dxa"/>
          </w:tcPr>
          <w:p w14:paraId="380C229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496BC3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5C04667" w14:textId="77777777" w:rsidR="00F46DFC" w:rsidRDefault="00F46DFC" w:rsidP="005404FB">
            <w:pPr>
              <w:pStyle w:val="TableParagraph"/>
              <w:spacing w:before="138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1C59B9E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93CCC1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C6FA3DD" w14:textId="77777777" w:rsidR="00F46DFC" w:rsidRDefault="00F46DFC" w:rsidP="005404FB">
            <w:pPr>
              <w:pStyle w:val="TableParagraph"/>
              <w:spacing w:before="138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11EE56F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F8BEB9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5D91AB4" w14:textId="77777777" w:rsidR="00F46DFC" w:rsidRDefault="00F46DFC" w:rsidP="005404FB">
            <w:pPr>
              <w:pStyle w:val="TableParagraph"/>
              <w:spacing w:before="138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64E23D2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650481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0E9CB01" w14:textId="77777777" w:rsidR="00F46DFC" w:rsidRDefault="00F46DFC" w:rsidP="005404FB">
            <w:pPr>
              <w:pStyle w:val="TableParagraph"/>
              <w:spacing w:before="138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041DD7D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7EEB505" w14:textId="77777777" w:rsidR="00F46DFC" w:rsidRDefault="00F46DFC" w:rsidP="005404FB">
            <w:pPr>
              <w:pStyle w:val="TableParagraph"/>
              <w:spacing w:before="140" w:line="259" w:lineRule="auto"/>
              <w:ind w:left="118" w:right="899"/>
            </w:pPr>
            <w:r>
              <w:t>Realiza y entrega avance de acuerdo al</w:t>
            </w:r>
            <w:r>
              <w:rPr>
                <w:spacing w:val="-59"/>
              </w:rPr>
              <w:t xml:space="preserve"> </w:t>
            </w:r>
            <w:r>
              <w:t>proyecto de la asignatura.</w:t>
            </w:r>
          </w:p>
        </w:tc>
      </w:tr>
      <w:tr w:rsidR="00F46DFC" w14:paraId="65DF0C29" w14:textId="77777777" w:rsidTr="005404FB">
        <w:trPr>
          <w:trHeight w:val="1094"/>
        </w:trPr>
        <w:tc>
          <w:tcPr>
            <w:tcW w:w="3688" w:type="dxa"/>
          </w:tcPr>
          <w:p w14:paraId="6D11AA53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59C01CA0" w14:textId="77777777" w:rsidR="00F46DFC" w:rsidRDefault="00F46DFC" w:rsidP="005404FB">
            <w:pPr>
              <w:pStyle w:val="TableParagraph"/>
              <w:spacing w:before="9"/>
              <w:rPr>
                <w:sz w:val="33"/>
              </w:rPr>
            </w:pPr>
          </w:p>
          <w:p w14:paraId="3A170450" w14:textId="77777777" w:rsidR="00F46DFC" w:rsidRDefault="00F46DFC" w:rsidP="005404FB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200D30E7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3519DE78" w14:textId="77777777" w:rsidR="00F46DFC" w:rsidRDefault="00F46DFC" w:rsidP="005404FB">
            <w:pPr>
              <w:pStyle w:val="TableParagraph"/>
              <w:spacing w:before="9"/>
              <w:rPr>
                <w:sz w:val="33"/>
              </w:rPr>
            </w:pPr>
          </w:p>
          <w:p w14:paraId="3C785F2F" w14:textId="77777777" w:rsidR="00F46DFC" w:rsidRDefault="00F46DFC" w:rsidP="005404FB">
            <w:pPr>
              <w:pStyle w:val="TableParagraph"/>
              <w:ind w:left="185" w:right="172"/>
              <w:jc w:val="center"/>
            </w:pPr>
            <w:r>
              <w:t>50%</w:t>
            </w:r>
          </w:p>
        </w:tc>
        <w:tc>
          <w:tcPr>
            <w:tcW w:w="851" w:type="dxa"/>
          </w:tcPr>
          <w:p w14:paraId="70E873C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0AD794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A114053" w14:textId="77777777" w:rsidR="00F46DFC" w:rsidRDefault="00F46DFC" w:rsidP="005404FB">
            <w:pPr>
              <w:pStyle w:val="TableParagraph"/>
              <w:spacing w:before="9"/>
              <w:rPr>
                <w:sz w:val="21"/>
              </w:rPr>
            </w:pPr>
          </w:p>
          <w:p w14:paraId="42DD9335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4965370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AFD4BD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253E680" w14:textId="77777777" w:rsidR="00F46DFC" w:rsidRDefault="00F46DFC" w:rsidP="005404FB">
            <w:pPr>
              <w:pStyle w:val="TableParagraph"/>
              <w:spacing w:before="9"/>
              <w:rPr>
                <w:sz w:val="21"/>
              </w:rPr>
            </w:pPr>
          </w:p>
          <w:p w14:paraId="17BEA374" w14:textId="77777777" w:rsidR="00F46DFC" w:rsidRDefault="00F46DFC" w:rsidP="005404FB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079162C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F87F4C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DC6CA90" w14:textId="77777777" w:rsidR="00F46DFC" w:rsidRDefault="00F46DFC" w:rsidP="005404FB">
            <w:pPr>
              <w:pStyle w:val="TableParagraph"/>
              <w:spacing w:before="9"/>
              <w:rPr>
                <w:sz w:val="21"/>
              </w:rPr>
            </w:pPr>
          </w:p>
          <w:p w14:paraId="5E55E6C7" w14:textId="77777777" w:rsidR="00F46DFC" w:rsidRDefault="00F46DFC" w:rsidP="005404FB">
            <w:pPr>
              <w:pStyle w:val="TableParagraph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208352C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90BB17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0A4619A" w14:textId="77777777" w:rsidR="00F46DFC" w:rsidRDefault="00F46DFC" w:rsidP="005404FB">
            <w:pPr>
              <w:pStyle w:val="TableParagraph"/>
              <w:spacing w:before="9"/>
              <w:rPr>
                <w:sz w:val="21"/>
              </w:rPr>
            </w:pPr>
          </w:p>
          <w:p w14:paraId="3D4100FA" w14:textId="77777777" w:rsidR="00F46DFC" w:rsidRDefault="00F46DFC" w:rsidP="005404FB">
            <w:pPr>
              <w:pStyle w:val="TableParagraph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01CF3AD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611C62B" w14:textId="77777777" w:rsidR="00F46DFC" w:rsidRDefault="00F46DFC" w:rsidP="005404FB">
            <w:pPr>
              <w:pStyle w:val="TableParagraph"/>
              <w:spacing w:before="4" w:line="259" w:lineRule="auto"/>
              <w:ind w:left="118" w:right="132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casos</w:t>
            </w:r>
            <w:r>
              <w:rPr>
                <w:spacing w:val="-3"/>
              </w:rPr>
              <w:t xml:space="preserve"> </w:t>
            </w:r>
            <w:r>
              <w:t>prácticos</w:t>
            </w:r>
            <w:r>
              <w:rPr>
                <w:spacing w:val="-7"/>
              </w:rPr>
              <w:t xml:space="preserve"> </w:t>
            </w:r>
            <w:r>
              <w:t>solicitados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evaluación.</w:t>
            </w:r>
          </w:p>
          <w:p w14:paraId="72EC1498" w14:textId="77777777" w:rsidR="00F46DFC" w:rsidRDefault="00F46DFC" w:rsidP="005404FB">
            <w:pPr>
              <w:pStyle w:val="TableParagraph"/>
              <w:spacing w:before="1" w:line="249" w:lineRule="exact"/>
              <w:ind w:left="118"/>
            </w:pPr>
            <w:r>
              <w:t>Demuestra</w:t>
            </w:r>
            <w:r>
              <w:rPr>
                <w:spacing w:val="-4"/>
              </w:rPr>
              <w:t xml:space="preserve"> </w:t>
            </w:r>
            <w:r>
              <w:t>habilidad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</w:tc>
      </w:tr>
    </w:tbl>
    <w:p w14:paraId="38E262AD" w14:textId="77777777" w:rsidR="00F46DFC" w:rsidRDefault="00F46DFC" w:rsidP="00F46DFC">
      <w:pPr>
        <w:spacing w:line="249" w:lineRule="exact"/>
        <w:sectPr w:rsidR="00F46DFC" w:rsidSect="00F73F1E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F46DFC" w14:paraId="029AECF2" w14:textId="77777777" w:rsidTr="005404FB">
        <w:trPr>
          <w:trHeight w:val="710"/>
        </w:trPr>
        <w:tc>
          <w:tcPr>
            <w:tcW w:w="3688" w:type="dxa"/>
          </w:tcPr>
          <w:p w14:paraId="5FF06242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14:paraId="23F66EE5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400916C4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37BB334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3ABB923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 w14:paraId="0DEA34FB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CFF3CAD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16C79B3B" w14:textId="77777777" w:rsidR="00F46DFC" w:rsidRDefault="00F46DFC" w:rsidP="005404FB">
            <w:pPr>
              <w:pStyle w:val="TableParagraph"/>
              <w:spacing w:line="259" w:lineRule="auto"/>
              <w:ind w:left="118" w:right="880"/>
            </w:pPr>
            <w:r>
              <w:t>problemas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competencia</w:t>
            </w:r>
            <w:r>
              <w:rPr>
                <w:spacing w:val="-58"/>
              </w:rPr>
              <w:t xml:space="preserve"> </w:t>
            </w:r>
            <w:r>
              <w:t>específica.</w:t>
            </w:r>
          </w:p>
        </w:tc>
      </w:tr>
      <w:tr w:rsidR="00F46DFC" w14:paraId="754E7281" w14:textId="77777777" w:rsidTr="005404FB">
        <w:trPr>
          <w:trHeight w:val="457"/>
        </w:trPr>
        <w:tc>
          <w:tcPr>
            <w:tcW w:w="3688" w:type="dxa"/>
          </w:tcPr>
          <w:p w14:paraId="0C80B079" w14:textId="77777777" w:rsidR="00F46DFC" w:rsidRDefault="00F46DFC" w:rsidP="005404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3FFEBA0C" w14:textId="77777777" w:rsidR="00F46DFC" w:rsidRDefault="00F46DFC" w:rsidP="005404FB">
            <w:pPr>
              <w:pStyle w:val="TableParagraph"/>
              <w:spacing w:before="20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2A342FA6" w14:textId="77777777" w:rsidR="00F46DFC" w:rsidRDefault="00F46DFC" w:rsidP="005404FB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2F14C0EF" w14:textId="77777777" w:rsidR="00F46DFC" w:rsidRDefault="00F46DFC" w:rsidP="005404FB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4A3A4B31" w14:textId="77777777" w:rsidR="00F46DFC" w:rsidRDefault="00F46DFC" w:rsidP="005404FB"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396383BF" w14:textId="77777777" w:rsidR="00F46DFC" w:rsidRDefault="00F46DFC" w:rsidP="005404FB">
            <w:pPr>
              <w:pStyle w:val="TableParagraph"/>
              <w:spacing w:before="70"/>
              <w:ind w:left="115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39C21446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65908BC2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8BC7AE" w14:textId="77777777" w:rsidR="00F46DFC" w:rsidRDefault="00F46DFC" w:rsidP="00F46DFC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6DB54" wp14:editId="4C98FE3B">
                <wp:simplePos x="0" y="0"/>
                <wp:positionH relativeFrom="page">
                  <wp:posOffset>2959735</wp:posOffset>
                </wp:positionH>
                <wp:positionV relativeFrom="page">
                  <wp:posOffset>2647315</wp:posOffset>
                </wp:positionV>
                <wp:extent cx="1268095" cy="5080"/>
                <wp:effectExtent l="0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DAFF3" id="Rectangle 4" o:spid="_x0000_s1026" style="position:absolute;margin-left:233.05pt;margin-top:208.45pt;width:99.85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56785220" w14:textId="77777777" w:rsidR="00F46DFC" w:rsidRDefault="00F46DFC" w:rsidP="00F46DFC">
      <w:pPr>
        <w:pStyle w:val="Textoindependiente"/>
      </w:pPr>
    </w:p>
    <w:p w14:paraId="60F36F63" w14:textId="77777777" w:rsidR="00F46DFC" w:rsidRDefault="00F46DFC" w:rsidP="00F46DFC">
      <w:pPr>
        <w:pStyle w:val="Textoindependiente"/>
      </w:pPr>
    </w:p>
    <w:p w14:paraId="76051A07" w14:textId="77777777" w:rsidR="00F46DFC" w:rsidRDefault="00F46DFC" w:rsidP="00F46DFC">
      <w:pPr>
        <w:pStyle w:val="Textoindependiente"/>
      </w:pPr>
    </w:p>
    <w:p w14:paraId="3CC4826B" w14:textId="77777777" w:rsidR="00F46DFC" w:rsidRDefault="00F46DFC" w:rsidP="00F46DFC">
      <w:pPr>
        <w:pStyle w:val="Textoindependiente"/>
        <w:spacing w:before="1"/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8"/>
      </w:tblGrid>
      <w:tr w:rsidR="00F46DFC" w14:paraId="5E326077" w14:textId="77777777" w:rsidTr="005404FB">
        <w:trPr>
          <w:trHeight w:val="693"/>
        </w:trPr>
        <w:tc>
          <w:tcPr>
            <w:tcW w:w="2601" w:type="dxa"/>
          </w:tcPr>
          <w:p w14:paraId="59CC10B8" w14:textId="77777777" w:rsidR="00F46DFC" w:rsidRDefault="00F46DFC" w:rsidP="005404F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04AA587C" w14:textId="77777777" w:rsidR="00F46DFC" w:rsidRDefault="00F46DFC" w:rsidP="005404FB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53" w:type="dxa"/>
          </w:tcPr>
          <w:p w14:paraId="16114745" w14:textId="77777777" w:rsidR="00F46DFC" w:rsidRDefault="00F46DFC" w:rsidP="005404FB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8" w:type="dxa"/>
          </w:tcPr>
          <w:p w14:paraId="2FE7DAB7" w14:textId="77777777" w:rsidR="00F46DFC" w:rsidRDefault="00F46DFC" w:rsidP="005404FB">
            <w:pPr>
              <w:pStyle w:val="TableParagraph"/>
              <w:spacing w:line="242" w:lineRule="auto"/>
              <w:ind w:left="280"/>
              <w:jc w:val="center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economías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verdes,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transición.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6CBE5E3E" w14:textId="77777777" w:rsidR="00F46DFC" w:rsidRDefault="00F46DFC" w:rsidP="005404FB">
            <w:pPr>
              <w:pStyle w:val="TableParagraph"/>
              <w:tabs>
                <w:tab w:val="left" w:pos="6042"/>
              </w:tabs>
              <w:spacing w:line="215" w:lineRule="exact"/>
              <w:ind w:left="2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política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económica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verde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DAB9D75" w14:textId="77777777" w:rsidR="00F46DFC" w:rsidRDefault="00F46DFC" w:rsidP="00F46DFC">
      <w:pPr>
        <w:pStyle w:val="Textoindependiente"/>
        <w:spacing w:before="2"/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504"/>
        <w:gridCol w:w="2500"/>
        <w:gridCol w:w="2483"/>
        <w:gridCol w:w="2407"/>
      </w:tblGrid>
      <w:tr w:rsidR="00F46DFC" w14:paraId="60EB291E" w14:textId="77777777" w:rsidTr="005404FB">
        <w:trPr>
          <w:trHeight w:val="690"/>
        </w:trPr>
        <w:tc>
          <w:tcPr>
            <w:tcW w:w="3100" w:type="dxa"/>
          </w:tcPr>
          <w:p w14:paraId="4BC45E61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47659704" w14:textId="77777777" w:rsidR="00F46DFC" w:rsidRDefault="00F46DFC" w:rsidP="005404FB">
            <w:pPr>
              <w:pStyle w:val="TableParagraph"/>
              <w:spacing w:line="228" w:lineRule="exact"/>
              <w:ind w:left="110" w:right="6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04" w:type="dxa"/>
          </w:tcPr>
          <w:p w14:paraId="1F5F3DE3" w14:textId="77777777" w:rsidR="00F46DFC" w:rsidRDefault="00F46DFC" w:rsidP="005404FB">
            <w:pPr>
              <w:pStyle w:val="TableParagraph"/>
              <w:spacing w:line="242" w:lineRule="auto"/>
              <w:ind w:left="111" w:right="10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00" w:type="dxa"/>
          </w:tcPr>
          <w:p w14:paraId="23D5E13E" w14:textId="77777777" w:rsidR="00F46DFC" w:rsidRDefault="00F46DFC" w:rsidP="005404FB">
            <w:pPr>
              <w:pStyle w:val="TableParagraph"/>
              <w:spacing w:line="242" w:lineRule="auto"/>
              <w:ind w:left="107" w:right="10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83" w:type="dxa"/>
          </w:tcPr>
          <w:p w14:paraId="5F2ECEB4" w14:textId="77777777" w:rsidR="00F46DFC" w:rsidRDefault="00F46DFC" w:rsidP="005404FB">
            <w:pPr>
              <w:pStyle w:val="TableParagraph"/>
              <w:spacing w:line="242" w:lineRule="auto"/>
              <w:ind w:left="112" w:right="19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407" w:type="dxa"/>
          </w:tcPr>
          <w:p w14:paraId="21BCBEA9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46DFC" w14:paraId="392813A3" w14:textId="77777777" w:rsidTr="005404FB">
        <w:trPr>
          <w:trHeight w:val="5748"/>
        </w:trPr>
        <w:tc>
          <w:tcPr>
            <w:tcW w:w="3100" w:type="dxa"/>
          </w:tcPr>
          <w:p w14:paraId="389547EE" w14:textId="77777777" w:rsidR="00F46DFC" w:rsidRDefault="00F46DFC" w:rsidP="005404FB">
            <w:pPr>
              <w:pStyle w:val="TableParagraph"/>
              <w:spacing w:line="242" w:lineRule="auto"/>
              <w:ind w:left="110" w:right="978"/>
            </w:pPr>
            <w:r>
              <w:lastRenderedPageBreak/>
              <w:t>3.-Introducción a las</w:t>
            </w:r>
            <w:r>
              <w:rPr>
                <w:spacing w:val="-60"/>
              </w:rPr>
              <w:t xml:space="preserve"> </w:t>
            </w:r>
            <w:r>
              <w:t>economías</w:t>
            </w:r>
            <w:r>
              <w:rPr>
                <w:spacing w:val="-3"/>
              </w:rPr>
              <w:t xml:space="preserve"> </w:t>
            </w:r>
            <w:r>
              <w:t>verdes</w:t>
            </w:r>
          </w:p>
          <w:p w14:paraId="51F53BBE" w14:textId="77777777" w:rsidR="00F46DFC" w:rsidRDefault="00F46DFC" w:rsidP="005404FB">
            <w:pPr>
              <w:pStyle w:val="TableParagraph"/>
              <w:spacing w:before="4"/>
              <w:rPr>
                <w:sz w:val="21"/>
              </w:rPr>
            </w:pPr>
          </w:p>
          <w:p w14:paraId="4801D066" w14:textId="77777777" w:rsidR="00F46DFC" w:rsidRDefault="00F46DFC" w:rsidP="005404FB">
            <w:pPr>
              <w:pStyle w:val="TableParagraph"/>
              <w:numPr>
                <w:ilvl w:val="1"/>
                <w:numId w:val="16"/>
              </w:numPr>
              <w:tabs>
                <w:tab w:val="left" w:pos="479"/>
              </w:tabs>
              <w:ind w:left="110" w:right="430" w:firstLine="0"/>
            </w:pPr>
            <w:r>
              <w:t>Importancia de la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-7"/>
              </w:rPr>
              <w:t xml:space="preserve"> </w:t>
            </w:r>
            <w:r>
              <w:t>verde</w:t>
            </w:r>
            <w:r>
              <w:rPr>
                <w:spacing w:val="-2"/>
              </w:rPr>
              <w:t xml:space="preserve"> </w:t>
            </w:r>
            <w:r>
              <w:t>inclusiva.</w:t>
            </w:r>
          </w:p>
          <w:p w14:paraId="08A4B3DF" w14:textId="77777777" w:rsidR="00F46DFC" w:rsidRDefault="00F46DFC" w:rsidP="005404FB">
            <w:pPr>
              <w:pStyle w:val="TableParagraph"/>
              <w:spacing w:before="1"/>
            </w:pPr>
          </w:p>
          <w:p w14:paraId="31952B2F" w14:textId="77777777" w:rsidR="00F46DFC" w:rsidRDefault="00F46DFC" w:rsidP="005404FB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spacing w:before="1"/>
              <w:ind w:right="300" w:firstLine="0"/>
            </w:pPr>
            <w:r>
              <w:rPr>
                <w:spacing w:val="-1"/>
              </w:rPr>
              <w:t>características</w:t>
            </w:r>
            <w:r>
              <w:rPr>
                <w:spacing w:val="-59"/>
              </w:rPr>
              <w:t xml:space="preserve"> </w:t>
            </w:r>
            <w:r>
              <w:t>de economía</w:t>
            </w:r>
            <w:r>
              <w:rPr>
                <w:spacing w:val="1"/>
              </w:rPr>
              <w:t xml:space="preserve"> </w:t>
            </w:r>
            <w:r>
              <w:t>tradicional y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-5"/>
              </w:rPr>
              <w:t xml:space="preserve"> </w:t>
            </w:r>
            <w:r>
              <w:t>verde.</w:t>
            </w:r>
          </w:p>
          <w:p w14:paraId="42A67441" w14:textId="77777777" w:rsidR="00F46DFC" w:rsidRDefault="00F46DFC" w:rsidP="005404FB">
            <w:pPr>
              <w:pStyle w:val="TableParagraph"/>
              <w:spacing w:before="10"/>
              <w:rPr>
                <w:sz w:val="21"/>
              </w:rPr>
            </w:pPr>
          </w:p>
          <w:p w14:paraId="06C6B4B6" w14:textId="77777777" w:rsidR="00F46DFC" w:rsidRDefault="00F46DFC" w:rsidP="005404FB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spacing w:before="1"/>
              <w:ind w:right="529" w:firstLine="0"/>
            </w:pPr>
            <w:r>
              <w:t>Transición</w:t>
            </w:r>
            <w:r>
              <w:rPr>
                <w:spacing w:val="1"/>
              </w:rPr>
              <w:t xml:space="preserve"> </w:t>
            </w:r>
            <w:r>
              <w:t>económica</w:t>
            </w:r>
            <w:r>
              <w:rPr>
                <w:spacing w:val="-4"/>
              </w:rPr>
              <w:t xml:space="preserve"> </w:t>
            </w:r>
            <w:r>
              <w:t>verde.</w:t>
            </w:r>
          </w:p>
          <w:p w14:paraId="100F6E74" w14:textId="77777777" w:rsidR="00F46DFC" w:rsidRDefault="00F46DFC" w:rsidP="005404FB">
            <w:pPr>
              <w:pStyle w:val="TableParagraph"/>
              <w:spacing w:before="1"/>
            </w:pPr>
          </w:p>
          <w:p w14:paraId="3B0D24CB" w14:textId="77777777" w:rsidR="00F46DFC" w:rsidRDefault="00F46DFC" w:rsidP="005404FB">
            <w:pPr>
              <w:pStyle w:val="TableParagraph"/>
              <w:numPr>
                <w:ilvl w:val="1"/>
                <w:numId w:val="16"/>
              </w:numPr>
              <w:tabs>
                <w:tab w:val="left" w:pos="479"/>
              </w:tabs>
              <w:ind w:left="110" w:right="141" w:firstLine="0"/>
            </w:pPr>
            <w:r>
              <w:t>Políticas</w:t>
            </w:r>
            <w:r>
              <w:rPr>
                <w:spacing w:val="-9"/>
              </w:rPr>
              <w:t xml:space="preserve"> </w:t>
            </w:r>
            <w:r>
              <w:t>adecuadas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8"/>
              </w:rPr>
              <w:t xml:space="preserve"> </w:t>
            </w:r>
            <w:r>
              <w:t>la promoción de economías</w:t>
            </w:r>
            <w:r>
              <w:rPr>
                <w:spacing w:val="1"/>
              </w:rPr>
              <w:t xml:space="preserve"> </w:t>
            </w:r>
            <w:r>
              <w:t>verdes.</w:t>
            </w:r>
          </w:p>
          <w:p w14:paraId="0249529F" w14:textId="77777777" w:rsidR="00F46DFC" w:rsidRDefault="00F46DFC" w:rsidP="005404FB">
            <w:pPr>
              <w:pStyle w:val="TableParagraph"/>
            </w:pPr>
          </w:p>
          <w:p w14:paraId="51F34D31" w14:textId="77777777" w:rsidR="00F46DFC" w:rsidRDefault="00F46DFC" w:rsidP="005404FB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ind w:right="213" w:firstLine="0"/>
            </w:pPr>
            <w:r>
              <w:t>Importancia del</w:t>
            </w:r>
            <w:r>
              <w:rPr>
                <w:spacing w:val="-60"/>
              </w:rPr>
              <w:t xml:space="preserve"> </w:t>
            </w:r>
            <w:r>
              <w:t>financiamiento para</w:t>
            </w:r>
            <w:r>
              <w:rPr>
                <w:spacing w:val="1"/>
              </w:rPr>
              <w:t xml:space="preserve"> </w:t>
            </w:r>
            <w:r>
              <w:t>las economías</w:t>
            </w:r>
            <w:r>
              <w:rPr>
                <w:spacing w:val="1"/>
              </w:rPr>
              <w:t xml:space="preserve"> </w:t>
            </w:r>
            <w:r>
              <w:t>verdes.</w:t>
            </w:r>
          </w:p>
        </w:tc>
        <w:tc>
          <w:tcPr>
            <w:tcW w:w="2504" w:type="dxa"/>
          </w:tcPr>
          <w:p w14:paraId="7DE529D1" w14:textId="77777777" w:rsidR="00F46DFC" w:rsidRDefault="00F46DFC" w:rsidP="005404FB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  <w:tab w:val="left" w:pos="703"/>
                <w:tab w:val="left" w:pos="704"/>
                <w:tab w:val="left" w:pos="1118"/>
                <w:tab w:val="left" w:pos="1170"/>
                <w:tab w:val="left" w:pos="1650"/>
                <w:tab w:val="left" w:pos="1821"/>
                <w:tab w:val="left" w:pos="2030"/>
                <w:tab w:val="left" w:pos="2114"/>
                <w:tab w:val="left" w:pos="2153"/>
                <w:tab w:val="left" w:pos="2229"/>
              </w:tabs>
              <w:ind w:right="91" w:firstLine="0"/>
            </w:pPr>
            <w:r>
              <w:t>Realizar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una</w:t>
            </w:r>
            <w:r>
              <w:rPr>
                <w:spacing w:val="-59"/>
              </w:rPr>
              <w:t xml:space="preserve"> </w:t>
            </w:r>
            <w:r>
              <w:t>investigación</w:t>
            </w:r>
            <w:r>
              <w:rPr>
                <w:spacing w:val="19"/>
              </w:rPr>
              <w:t xml:space="preserve"> </w:t>
            </w:r>
            <w:r>
              <w:t>sobre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economía</w:t>
            </w:r>
            <w:r>
              <w:rPr>
                <w:spacing w:val="40"/>
              </w:rPr>
              <w:t xml:space="preserve"> </w:t>
            </w:r>
            <w:r>
              <w:t>verde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sus</w:t>
            </w:r>
            <w:r>
              <w:rPr>
                <w:spacing w:val="-59"/>
              </w:rPr>
              <w:t xml:space="preserve"> </w:t>
            </w:r>
            <w:r>
              <w:t>fuentes de aplicación.</w:t>
            </w:r>
            <w:r>
              <w:rPr>
                <w:spacing w:val="1"/>
              </w:rPr>
              <w:t xml:space="preserve"> </w:t>
            </w:r>
            <w:r>
              <w:t>Investigar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historia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fuentes</w:t>
            </w:r>
            <w:r>
              <w:tab/>
              <w:t>de</w:t>
            </w:r>
            <w:r>
              <w:tab/>
              <w:t>energía</w:t>
            </w:r>
            <w:r>
              <w:rPr>
                <w:spacing w:val="-59"/>
              </w:rPr>
              <w:t xml:space="preserve"> </w:t>
            </w:r>
            <w:r>
              <w:t>tradicional</w:t>
            </w:r>
            <w:r>
              <w:rPr>
                <w:spacing w:val="19"/>
              </w:rPr>
              <w:t xml:space="preserve"> </w:t>
            </w:r>
            <w:r>
              <w:t>(quema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combustibles fósiles), y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tab/>
              <w:t>por</w:t>
            </w:r>
            <w:r>
              <w:tab/>
            </w:r>
            <w:r>
              <w:tab/>
              <w:t>qué</w:t>
            </w:r>
            <w:r>
              <w:tab/>
            </w:r>
            <w:r>
              <w:tab/>
              <w:t>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transición energética.</w:t>
            </w:r>
            <w:r>
              <w:rPr>
                <w:spacing w:val="1"/>
              </w:rPr>
              <w:t xml:space="preserve"> </w:t>
            </w:r>
            <w:r>
              <w:t>Investigar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r>
              <w:t>financiamientos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4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proporciona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nuevas</w:t>
            </w:r>
            <w:r>
              <w:tab/>
              <w:t>fuentes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energía.</w:t>
            </w:r>
          </w:p>
          <w:p w14:paraId="5B821FAD" w14:textId="77777777" w:rsidR="00F46DFC" w:rsidRDefault="00F46DFC" w:rsidP="005404FB">
            <w:pPr>
              <w:pStyle w:val="TableParagraph"/>
              <w:tabs>
                <w:tab w:val="left" w:pos="2154"/>
              </w:tabs>
              <w:ind w:left="111" w:right="90"/>
              <w:jc w:val="both"/>
            </w:pP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investigación</w:t>
            </w:r>
            <w:r>
              <w:rPr>
                <w:spacing w:val="-59"/>
              </w:rPr>
              <w:t xml:space="preserve"> </w:t>
            </w:r>
            <w:r>
              <w:t>sobre la política para la</w:t>
            </w:r>
            <w:r>
              <w:rPr>
                <w:spacing w:val="-59"/>
              </w:rPr>
              <w:t xml:space="preserve"> </w:t>
            </w:r>
            <w:r>
              <w:t>promoción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economías</w:t>
            </w:r>
            <w:r>
              <w:rPr>
                <w:spacing w:val="-1"/>
              </w:rPr>
              <w:t xml:space="preserve"> </w:t>
            </w:r>
            <w:r>
              <w:t>verdes.</w:t>
            </w:r>
          </w:p>
          <w:p w14:paraId="2A06074A" w14:textId="77777777" w:rsidR="00F46DFC" w:rsidRDefault="00F46DFC" w:rsidP="005404FB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spacing w:line="242" w:lineRule="auto"/>
              <w:ind w:right="92" w:firstLine="0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equipo,</w:t>
            </w:r>
            <w:r>
              <w:rPr>
                <w:spacing w:val="-59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comparativo</w:t>
            </w:r>
            <w:r>
              <w:rPr>
                <w:spacing w:val="27"/>
              </w:rPr>
              <w:t xml:space="preserve"> </w:t>
            </w:r>
            <w:r>
              <w:t>entre</w:t>
            </w:r>
          </w:p>
        </w:tc>
        <w:tc>
          <w:tcPr>
            <w:tcW w:w="2500" w:type="dxa"/>
          </w:tcPr>
          <w:p w14:paraId="44527ABF" w14:textId="77777777" w:rsidR="00F46DFC" w:rsidRDefault="00F46DFC" w:rsidP="005404FB">
            <w:pPr>
              <w:pStyle w:val="TableParagraph"/>
              <w:spacing w:before="1"/>
              <w:rPr>
                <w:sz w:val="20"/>
              </w:rPr>
            </w:pPr>
          </w:p>
          <w:p w14:paraId="2B3BDB90" w14:textId="77777777" w:rsidR="00F46DFC" w:rsidRDefault="00F46DFC" w:rsidP="005404FB"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Integra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  <w:p w14:paraId="3262E58D" w14:textId="77777777" w:rsidR="00F46DFC" w:rsidRDefault="00F46DFC" w:rsidP="005404FB">
            <w:pPr>
              <w:pStyle w:val="TableParagraph"/>
              <w:spacing w:before="1"/>
              <w:rPr>
                <w:sz w:val="20"/>
              </w:rPr>
            </w:pPr>
          </w:p>
          <w:p w14:paraId="170D1B95" w14:textId="77777777" w:rsidR="00F46DFC" w:rsidRDefault="00F46DFC" w:rsidP="005404FB">
            <w:pPr>
              <w:pStyle w:val="TableParagraph"/>
              <w:tabs>
                <w:tab w:val="left" w:pos="1298"/>
                <w:tab w:val="left" w:pos="1502"/>
                <w:tab w:val="left" w:pos="1785"/>
                <w:tab w:val="left" w:pos="2142"/>
                <w:tab w:val="left" w:pos="2241"/>
              </w:tabs>
              <w:ind w:left="107" w:right="90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complementando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orientar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generen.</w:t>
            </w:r>
          </w:p>
          <w:p w14:paraId="6CE7CFE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420F57E" w14:textId="77777777" w:rsidR="00F46DFC" w:rsidRDefault="00F46DFC" w:rsidP="005404FB">
            <w:pPr>
              <w:pStyle w:val="TableParagraph"/>
              <w:tabs>
                <w:tab w:val="left" w:pos="2173"/>
              </w:tabs>
              <w:spacing w:before="1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4F76AB61" w14:textId="77777777" w:rsidR="00F46DFC" w:rsidRDefault="00F46DFC" w:rsidP="005404FB">
            <w:pPr>
              <w:pStyle w:val="TableParagraph"/>
              <w:spacing w:before="9"/>
              <w:rPr>
                <w:sz w:val="19"/>
              </w:rPr>
            </w:pPr>
          </w:p>
          <w:p w14:paraId="16998274" w14:textId="77777777" w:rsidR="00F46DFC" w:rsidRDefault="00F46DFC" w:rsidP="005404FB">
            <w:pPr>
              <w:pStyle w:val="TableParagraph"/>
              <w:tabs>
                <w:tab w:val="left" w:pos="2238"/>
              </w:tabs>
              <w:spacing w:before="1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intercambio 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ideas, la reflexión,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483" w:type="dxa"/>
          </w:tcPr>
          <w:p w14:paraId="1A2E6A4B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01B08409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2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Capacidad de 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planificar</w:t>
            </w:r>
          </w:p>
          <w:p w14:paraId="6BC5F701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42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24A1C1E0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  <w:tab w:val="left" w:pos="1387"/>
                <w:tab w:val="left" w:pos="2226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Habilidades básicas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computadora</w:t>
            </w:r>
          </w:p>
          <w:p w14:paraId="6C977721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664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09C21524" w14:textId="77777777" w:rsidR="00F46DFC" w:rsidRDefault="00F46DFC" w:rsidP="005404F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14:paraId="75B1CC22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29" w:lineRule="exact"/>
              <w:ind w:left="240" w:hanging="129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40F12E2F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1337"/>
                <w:tab w:val="left" w:pos="1338"/>
              </w:tabs>
              <w:spacing w:line="229" w:lineRule="exact"/>
              <w:ind w:left="1337" w:hanging="1226"/>
              <w:rPr>
                <w:sz w:val="20"/>
              </w:rPr>
            </w:pPr>
            <w:r>
              <w:rPr>
                <w:sz w:val="20"/>
              </w:rPr>
              <w:t>Habilidades</w:t>
            </w:r>
          </w:p>
          <w:p w14:paraId="7F85A866" w14:textId="77777777" w:rsidR="00F46DFC" w:rsidRDefault="00F46DFC" w:rsidP="005404F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interpersonales</w:t>
            </w:r>
          </w:p>
          <w:p w14:paraId="459A3D67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ind w:right="8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49326512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649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2D5C3669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26" w:lineRule="exact"/>
              <w:ind w:left="240" w:hanging="129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45A02FF0" w14:textId="77777777" w:rsidR="00F46DFC" w:rsidRDefault="00F46DFC" w:rsidP="005404FB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28" w:lineRule="exact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 para 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 autónoma</w:t>
            </w:r>
          </w:p>
        </w:tc>
        <w:tc>
          <w:tcPr>
            <w:tcW w:w="2407" w:type="dxa"/>
          </w:tcPr>
          <w:p w14:paraId="2D5BE334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12 -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51863492" w14:textId="77777777" w:rsidR="00F46DFC" w:rsidRDefault="00F46DFC" w:rsidP="00F46DFC">
      <w:pPr>
        <w:spacing w:line="229" w:lineRule="exact"/>
        <w:rPr>
          <w:sz w:val="20"/>
        </w:rPr>
        <w:sectPr w:rsidR="00F46DFC" w:rsidSect="00F73F1E">
          <w:pgSz w:w="15840" w:h="12240" w:orient="landscape"/>
          <w:pgMar w:top="1120" w:right="560" w:bottom="1220" w:left="1220" w:header="36" w:footer="1096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504"/>
        <w:gridCol w:w="2500"/>
        <w:gridCol w:w="2483"/>
        <w:gridCol w:w="2407"/>
      </w:tblGrid>
      <w:tr w:rsidR="00F46DFC" w14:paraId="6621E5F0" w14:textId="77777777" w:rsidTr="005404FB">
        <w:trPr>
          <w:trHeight w:val="2758"/>
        </w:trPr>
        <w:tc>
          <w:tcPr>
            <w:tcW w:w="3100" w:type="dxa"/>
          </w:tcPr>
          <w:p w14:paraId="249BB582" w14:textId="77777777" w:rsidR="00F46DFC" w:rsidRDefault="00F46DFC" w:rsidP="005404FB">
            <w:pPr>
              <w:pStyle w:val="TableParagraph"/>
              <w:spacing w:before="7"/>
              <w:rPr>
                <w:sz w:val="21"/>
              </w:rPr>
            </w:pPr>
          </w:p>
          <w:p w14:paraId="048F085C" w14:textId="77777777" w:rsidR="00F46DFC" w:rsidRDefault="00F46DFC" w:rsidP="005404FB">
            <w:pPr>
              <w:pStyle w:val="TableParagraph"/>
              <w:ind w:left="818" w:right="124"/>
            </w:pPr>
            <w:r>
              <w:t>3.2.2 Instrumentos de</w:t>
            </w:r>
            <w:r>
              <w:rPr>
                <w:spacing w:val="-59"/>
              </w:rPr>
              <w:t xml:space="preserve"> </w:t>
            </w:r>
            <w:r>
              <w:t>política económica</w:t>
            </w:r>
            <w:r>
              <w:rPr>
                <w:spacing w:val="1"/>
              </w:rPr>
              <w:t xml:space="preserve"> </w:t>
            </w:r>
            <w:r>
              <w:t>verde.</w:t>
            </w:r>
          </w:p>
          <w:p w14:paraId="7E405383" w14:textId="77777777" w:rsidR="00F46DFC" w:rsidRDefault="00F46DFC" w:rsidP="005404FB">
            <w:pPr>
              <w:pStyle w:val="TableParagraph"/>
            </w:pPr>
          </w:p>
          <w:p w14:paraId="04D0BB3C" w14:textId="77777777" w:rsidR="00F46DFC" w:rsidRDefault="00F46DFC" w:rsidP="005404FB">
            <w:pPr>
              <w:pStyle w:val="TableParagraph"/>
              <w:spacing w:line="252" w:lineRule="exact"/>
              <w:ind w:left="1527"/>
            </w:pPr>
            <w:r>
              <w:t>3.2.2.1</w:t>
            </w:r>
          </w:p>
          <w:p w14:paraId="56AB9CFA" w14:textId="77777777" w:rsidR="00F46DFC" w:rsidRDefault="00F46DFC" w:rsidP="005404FB">
            <w:pPr>
              <w:pStyle w:val="TableParagraph"/>
              <w:ind w:left="1527" w:right="75"/>
            </w:pPr>
            <w:r>
              <w:t>Características</w:t>
            </w:r>
            <w:r>
              <w:rPr>
                <w:spacing w:val="-59"/>
              </w:rPr>
              <w:t xml:space="preserve"> </w:t>
            </w:r>
            <w:r>
              <w:t>de la política</w:t>
            </w:r>
            <w:r>
              <w:rPr>
                <w:spacing w:val="1"/>
              </w:rPr>
              <w:t xml:space="preserve"> </w:t>
            </w:r>
            <w:r>
              <w:t>verde.</w:t>
            </w:r>
          </w:p>
        </w:tc>
        <w:tc>
          <w:tcPr>
            <w:tcW w:w="2504" w:type="dxa"/>
          </w:tcPr>
          <w:p w14:paraId="10B1F4CC" w14:textId="77777777" w:rsidR="00F46DFC" w:rsidRDefault="00F46DFC" w:rsidP="005404FB">
            <w:pPr>
              <w:pStyle w:val="TableParagraph"/>
              <w:ind w:left="111" w:right="91"/>
              <w:jc w:val="both"/>
            </w:pP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alternativas</w:t>
            </w:r>
            <w:r>
              <w:rPr>
                <w:spacing w:val="-59"/>
              </w:rPr>
              <w:t xml:space="preserve"> </w:t>
            </w:r>
            <w:r>
              <w:t>energéticas renovables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no renovables.</w:t>
            </w:r>
          </w:p>
          <w:p w14:paraId="1608DEA6" w14:textId="77777777" w:rsidR="00F46DFC" w:rsidRDefault="00F46DFC" w:rsidP="005404FB">
            <w:pPr>
              <w:pStyle w:val="TableParagraph"/>
              <w:ind w:left="111" w:right="91"/>
              <w:jc w:val="both"/>
            </w:pPr>
          </w:p>
          <w:p w14:paraId="6D52440B" w14:textId="77777777" w:rsidR="00F46DFC" w:rsidRDefault="00F46DFC" w:rsidP="005404FB">
            <w:pPr>
              <w:pStyle w:val="TableParagraph"/>
              <w:ind w:left="111" w:right="91"/>
              <w:jc w:val="both"/>
            </w:pPr>
            <w:r>
              <w:rPr>
                <w:sz w:val="20"/>
              </w:rPr>
              <w:t>En equipo investigan el desarrollo y utilidad de paneles solares en su colonia o comunidad y entregan reporte</w:t>
            </w:r>
          </w:p>
        </w:tc>
        <w:tc>
          <w:tcPr>
            <w:tcW w:w="2500" w:type="dxa"/>
          </w:tcPr>
          <w:p w14:paraId="08094D9D" w14:textId="77777777" w:rsidR="00F46DFC" w:rsidRDefault="00F46DFC" w:rsidP="005404FB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colaboración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  <w:p w14:paraId="67F33E00" w14:textId="77777777" w:rsidR="00F46DFC" w:rsidRDefault="00F46DFC" w:rsidP="005404FB">
            <w:pPr>
              <w:pStyle w:val="TableParagraph"/>
              <w:ind w:left="107" w:right="90"/>
              <w:rPr>
                <w:sz w:val="20"/>
              </w:rPr>
            </w:pPr>
          </w:p>
          <w:p w14:paraId="799E6827" w14:textId="77777777" w:rsidR="00F46DFC" w:rsidRDefault="00F46DFC" w:rsidP="005404FB">
            <w:pPr>
              <w:pStyle w:val="TableParagraph"/>
              <w:ind w:left="107" w:right="90"/>
              <w:rPr>
                <w:sz w:val="20"/>
              </w:rPr>
            </w:pPr>
          </w:p>
          <w:p w14:paraId="4D0E9E6C" w14:textId="77777777" w:rsidR="00F46DFC" w:rsidRDefault="00F46DFC" w:rsidP="005404FB">
            <w:pPr>
              <w:pStyle w:val="TableParagraph"/>
              <w:ind w:left="107" w:right="90"/>
              <w:rPr>
                <w:sz w:val="20"/>
              </w:rPr>
            </w:pPr>
          </w:p>
          <w:p w14:paraId="44E0719F" w14:textId="77777777" w:rsidR="00F46DFC" w:rsidRDefault="00F46DFC" w:rsidP="005404FB">
            <w:pPr>
              <w:pStyle w:val="TableParagraph"/>
              <w:ind w:left="107" w:right="90"/>
              <w:rPr>
                <w:sz w:val="20"/>
              </w:rPr>
            </w:pPr>
          </w:p>
        </w:tc>
        <w:tc>
          <w:tcPr>
            <w:tcW w:w="2483" w:type="dxa"/>
          </w:tcPr>
          <w:p w14:paraId="7173B92D" w14:textId="77777777" w:rsidR="00F46DFC" w:rsidRDefault="00F46DFC" w:rsidP="005404FB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29" w:lineRule="exact"/>
              <w:ind w:hanging="129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</w:p>
        </w:tc>
        <w:tc>
          <w:tcPr>
            <w:tcW w:w="2407" w:type="dxa"/>
          </w:tcPr>
          <w:p w14:paraId="7F93DA12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F1CB4" w14:textId="77777777" w:rsidR="00F46DFC" w:rsidRDefault="00F46DFC" w:rsidP="00F46DFC">
      <w:pPr>
        <w:rPr>
          <w:rFonts w:ascii="Times New Roman"/>
          <w:sz w:val="20"/>
        </w:rPr>
        <w:sectPr w:rsidR="00F46DFC" w:rsidSect="00F73F1E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507CEA2D" w14:textId="77777777" w:rsidR="00F46DFC" w:rsidRDefault="00F46DFC" w:rsidP="00F46DFC">
      <w:pPr>
        <w:pStyle w:val="Textoindependiente"/>
      </w:pPr>
    </w:p>
    <w:p w14:paraId="63309072" w14:textId="77777777" w:rsidR="00F46DFC" w:rsidRDefault="00F46DFC" w:rsidP="00F46DFC">
      <w:pPr>
        <w:pStyle w:val="Textoindependiente"/>
        <w:spacing w:before="3"/>
        <w:rPr>
          <w:sz w:val="21"/>
        </w:r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F46DFC" w14:paraId="6765042D" w14:textId="77777777" w:rsidTr="005404FB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592245EC" w14:textId="77777777" w:rsidR="00F46DFC" w:rsidRDefault="00F46DFC" w:rsidP="005404FB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12E146C7" w14:textId="77777777" w:rsidR="00F46DFC" w:rsidRDefault="00F46DFC" w:rsidP="005404FB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6DFC" w14:paraId="333F82DB" w14:textId="77777777" w:rsidTr="005404FB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295E21EB" w14:textId="77777777" w:rsidR="00F46DFC" w:rsidRDefault="00F46DFC" w:rsidP="005404FB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1B47F99B" w14:textId="77777777" w:rsidR="00F46DFC" w:rsidRDefault="00F46DFC" w:rsidP="005404FB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F46DFC" w14:paraId="36D84850" w14:textId="77777777" w:rsidTr="005404FB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268BD357" w14:textId="77777777" w:rsidR="00F46DFC" w:rsidRDefault="00F46DFC" w:rsidP="005404FB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avance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Proyecto) reportan su trabajo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5D378AE5" w14:textId="77777777" w:rsidR="00F46DFC" w:rsidRDefault="00F46DFC" w:rsidP="005404FB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F46DFC" w14:paraId="72653FFB" w14:textId="77777777" w:rsidTr="005404FB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225AE5BA" w14:textId="77777777" w:rsidR="00F46DFC" w:rsidRDefault="00F46DFC" w:rsidP="005404FB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142BE10C" w14:textId="77777777" w:rsidR="00F46DFC" w:rsidRDefault="00F46DFC" w:rsidP="005404FB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315469FC" w14:textId="77777777" w:rsidR="00F46DFC" w:rsidRDefault="00F46DFC" w:rsidP="00F46DFC">
      <w:pPr>
        <w:pStyle w:val="Textoindependiente"/>
        <w:spacing w:before="8"/>
        <w:rPr>
          <w:sz w:val="11"/>
        </w:rPr>
      </w:pPr>
    </w:p>
    <w:p w14:paraId="0E72AE4F" w14:textId="77777777" w:rsidR="00F46DFC" w:rsidRDefault="00F46DFC" w:rsidP="00F46DFC">
      <w:pPr>
        <w:pStyle w:val="Textoindependiente"/>
        <w:spacing w:before="93"/>
        <w:ind w:left="196"/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2"/>
        </w:rPr>
        <w:t xml:space="preserve"> </w:t>
      </w:r>
      <w:r>
        <w:t>:</w:t>
      </w:r>
      <w:proofErr w:type="gramEnd"/>
    </w:p>
    <w:p w14:paraId="6095C44B" w14:textId="77777777" w:rsidR="00F46DFC" w:rsidRDefault="00F46DFC" w:rsidP="00F46DFC">
      <w:pPr>
        <w:pStyle w:val="Textoindependiente"/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389"/>
        <w:gridCol w:w="5106"/>
        <w:gridCol w:w="2257"/>
      </w:tblGrid>
      <w:tr w:rsidR="00F46DFC" w14:paraId="5AAE4AAB" w14:textId="77777777" w:rsidTr="005404FB">
        <w:trPr>
          <w:trHeight w:val="230"/>
        </w:trPr>
        <w:tc>
          <w:tcPr>
            <w:tcW w:w="3249" w:type="dxa"/>
          </w:tcPr>
          <w:p w14:paraId="6C9868E7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389" w:type="dxa"/>
          </w:tcPr>
          <w:p w14:paraId="2DFD6932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6" w:type="dxa"/>
          </w:tcPr>
          <w:p w14:paraId="6DB95FA1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257" w:type="dxa"/>
          </w:tcPr>
          <w:p w14:paraId="7B9693BA" w14:textId="77777777" w:rsidR="00F46DFC" w:rsidRDefault="00F46DFC" w:rsidP="005404FB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6DFC" w14:paraId="1BD6343C" w14:textId="77777777" w:rsidTr="005404FB">
        <w:trPr>
          <w:trHeight w:val="5371"/>
        </w:trPr>
        <w:tc>
          <w:tcPr>
            <w:tcW w:w="3249" w:type="dxa"/>
          </w:tcPr>
          <w:p w14:paraId="6B7364F3" w14:textId="77777777" w:rsidR="00F46DFC" w:rsidRDefault="00F46DFC" w:rsidP="005404FB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389" w:type="dxa"/>
          </w:tcPr>
          <w:p w14:paraId="44F4AE85" w14:textId="77777777" w:rsidR="00F46DFC" w:rsidRDefault="00F46DFC" w:rsidP="005404FB">
            <w:pPr>
              <w:pStyle w:val="TableParagraph"/>
            </w:pPr>
          </w:p>
          <w:p w14:paraId="79D8020C" w14:textId="77777777" w:rsidR="00F46DFC" w:rsidRDefault="00F46DFC" w:rsidP="005404FB">
            <w:pPr>
              <w:pStyle w:val="TableParagraph"/>
            </w:pPr>
          </w:p>
          <w:p w14:paraId="6ED38F7A" w14:textId="77777777" w:rsidR="00F46DFC" w:rsidRDefault="00F46DFC" w:rsidP="005404FB">
            <w:pPr>
              <w:pStyle w:val="TableParagraph"/>
            </w:pPr>
          </w:p>
          <w:p w14:paraId="453424BF" w14:textId="77777777" w:rsidR="00F46DFC" w:rsidRDefault="00F46DFC" w:rsidP="005404FB">
            <w:pPr>
              <w:pStyle w:val="TableParagraph"/>
            </w:pPr>
          </w:p>
          <w:p w14:paraId="7C727CBD" w14:textId="77777777" w:rsidR="00F46DFC" w:rsidRDefault="00F46DFC" w:rsidP="005404FB">
            <w:pPr>
              <w:pStyle w:val="TableParagraph"/>
            </w:pPr>
          </w:p>
          <w:p w14:paraId="4F285831" w14:textId="77777777" w:rsidR="00F46DFC" w:rsidRDefault="00F46DFC" w:rsidP="005404FB">
            <w:pPr>
              <w:pStyle w:val="TableParagraph"/>
            </w:pPr>
          </w:p>
          <w:p w14:paraId="59CC419E" w14:textId="77777777" w:rsidR="00F46DFC" w:rsidRDefault="00F46DFC" w:rsidP="005404FB">
            <w:pPr>
              <w:pStyle w:val="TableParagraph"/>
            </w:pPr>
          </w:p>
          <w:p w14:paraId="0BFE20DF" w14:textId="77777777" w:rsidR="00F46DFC" w:rsidRDefault="00F46DFC" w:rsidP="005404FB">
            <w:pPr>
              <w:pStyle w:val="TableParagraph"/>
            </w:pPr>
          </w:p>
          <w:p w14:paraId="2F3FAFA7" w14:textId="77777777" w:rsidR="00F46DFC" w:rsidRDefault="00F46DFC" w:rsidP="005404FB">
            <w:pPr>
              <w:pStyle w:val="TableParagraph"/>
            </w:pPr>
          </w:p>
          <w:p w14:paraId="39426CB0" w14:textId="77777777" w:rsidR="00F46DFC" w:rsidRDefault="00F46DFC" w:rsidP="005404FB">
            <w:pPr>
              <w:pStyle w:val="TableParagraph"/>
              <w:rPr>
                <w:sz w:val="26"/>
              </w:rPr>
            </w:pPr>
          </w:p>
          <w:p w14:paraId="44507FAB" w14:textId="77777777" w:rsidR="00F46DFC" w:rsidRDefault="00F46DFC" w:rsidP="005404FB">
            <w:pPr>
              <w:pStyle w:val="TableParagraph"/>
              <w:ind w:left="75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6" w:type="dxa"/>
          </w:tcPr>
          <w:p w14:paraId="5F3E93E4" w14:textId="77777777" w:rsidR="00F46DFC" w:rsidRDefault="00F46DFC" w:rsidP="005404FB">
            <w:pPr>
              <w:pStyle w:val="TableParagraph"/>
              <w:spacing w:before="7"/>
              <w:rPr>
                <w:sz w:val="21"/>
              </w:rPr>
            </w:pPr>
          </w:p>
          <w:p w14:paraId="7EBC8AAF" w14:textId="77777777" w:rsidR="00F46DFC" w:rsidRDefault="00F46DFC" w:rsidP="005404FB">
            <w:pPr>
              <w:pStyle w:val="TableParagraph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22215B41" w14:textId="77777777" w:rsidR="00F46DFC" w:rsidRDefault="00F46DFC" w:rsidP="005404FB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74B693DE" w14:textId="77777777" w:rsidR="00F46DFC" w:rsidRDefault="00F46DFC" w:rsidP="005404FB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1B53A1E3" w14:textId="77777777" w:rsidR="00F46DFC" w:rsidRDefault="00F46DFC" w:rsidP="005404FB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72764D37" w14:textId="77777777" w:rsidR="00F46DFC" w:rsidRDefault="00F46DFC" w:rsidP="005404FB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3"/>
              <w:ind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introduce 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cuestionamientos 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tipo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 xml:space="preserve">ético, 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proofErr w:type="gramEnd"/>
            <w:r>
              <w:rPr>
                <w:rFonts w:ascii="Calibri" w:hAnsi="Calibri"/>
                <w:sz w:val="20"/>
              </w:rPr>
              <w:t>ecológico,</w:t>
            </w:r>
          </w:p>
          <w:p w14:paraId="3F7D2952" w14:textId="77777777" w:rsidR="00F46DFC" w:rsidRDefault="00F46DFC" w:rsidP="005404FB">
            <w:pPr>
              <w:pStyle w:val="TableParagraph"/>
              <w:spacing w:line="217" w:lineRule="exact"/>
              <w:ind w:left="11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</w:p>
        </w:tc>
        <w:tc>
          <w:tcPr>
            <w:tcW w:w="2257" w:type="dxa"/>
          </w:tcPr>
          <w:p w14:paraId="3FA70FD2" w14:textId="77777777" w:rsidR="00F46DFC" w:rsidRDefault="00F46DFC" w:rsidP="005404FB">
            <w:pPr>
              <w:pStyle w:val="TableParagraph"/>
            </w:pPr>
          </w:p>
          <w:p w14:paraId="0716CDC0" w14:textId="77777777" w:rsidR="00F46DFC" w:rsidRDefault="00F46DFC" w:rsidP="005404FB">
            <w:pPr>
              <w:pStyle w:val="TableParagraph"/>
            </w:pPr>
          </w:p>
          <w:p w14:paraId="10DFE5CA" w14:textId="77777777" w:rsidR="00F46DFC" w:rsidRDefault="00F46DFC" w:rsidP="005404FB">
            <w:pPr>
              <w:pStyle w:val="TableParagraph"/>
            </w:pPr>
          </w:p>
          <w:p w14:paraId="787F4235" w14:textId="77777777" w:rsidR="00F46DFC" w:rsidRDefault="00F46DFC" w:rsidP="005404FB">
            <w:pPr>
              <w:pStyle w:val="TableParagraph"/>
            </w:pPr>
          </w:p>
          <w:p w14:paraId="451BE490" w14:textId="77777777" w:rsidR="00F46DFC" w:rsidRDefault="00F46DFC" w:rsidP="005404FB">
            <w:pPr>
              <w:pStyle w:val="TableParagraph"/>
            </w:pPr>
          </w:p>
          <w:p w14:paraId="5A1C4526" w14:textId="77777777" w:rsidR="00F46DFC" w:rsidRDefault="00F46DFC" w:rsidP="005404FB">
            <w:pPr>
              <w:pStyle w:val="TableParagraph"/>
            </w:pPr>
          </w:p>
          <w:p w14:paraId="09959EAC" w14:textId="77777777" w:rsidR="00F46DFC" w:rsidRDefault="00F46DFC" w:rsidP="005404FB">
            <w:pPr>
              <w:pStyle w:val="TableParagraph"/>
            </w:pPr>
          </w:p>
          <w:p w14:paraId="4BF4D41F" w14:textId="77777777" w:rsidR="00F46DFC" w:rsidRDefault="00F46DFC" w:rsidP="005404FB">
            <w:pPr>
              <w:pStyle w:val="TableParagraph"/>
            </w:pPr>
          </w:p>
          <w:p w14:paraId="0A7A867A" w14:textId="77777777" w:rsidR="00F46DFC" w:rsidRDefault="00F46DFC" w:rsidP="005404FB">
            <w:pPr>
              <w:pStyle w:val="TableParagraph"/>
            </w:pPr>
          </w:p>
          <w:p w14:paraId="1985A84D" w14:textId="77777777" w:rsidR="00F46DFC" w:rsidRDefault="00F46DFC" w:rsidP="005404FB">
            <w:pPr>
              <w:pStyle w:val="TableParagraph"/>
              <w:rPr>
                <w:sz w:val="26"/>
              </w:rPr>
            </w:pPr>
          </w:p>
          <w:p w14:paraId="37964B5E" w14:textId="77777777" w:rsidR="00F46DFC" w:rsidRDefault="00F46DFC" w:rsidP="005404FB">
            <w:pPr>
              <w:pStyle w:val="TableParagraph"/>
              <w:ind w:left="796" w:right="78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39EA888" w14:textId="77777777" w:rsidR="00F46DFC" w:rsidRDefault="00F46DFC" w:rsidP="00F46DFC">
      <w:pPr>
        <w:jc w:val="center"/>
        <w:rPr>
          <w:sz w:val="20"/>
        </w:rPr>
        <w:sectPr w:rsidR="00F46DFC" w:rsidSect="00F73F1E">
          <w:pgSz w:w="15840" w:h="12240" w:orient="landscape"/>
          <w:pgMar w:top="1200" w:right="560" w:bottom="1220" w:left="1220" w:header="36" w:footer="1096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389"/>
        <w:gridCol w:w="5106"/>
        <w:gridCol w:w="2257"/>
      </w:tblGrid>
      <w:tr w:rsidR="00F46DFC" w14:paraId="6EBD4D72" w14:textId="77777777" w:rsidTr="005404FB">
        <w:trPr>
          <w:trHeight w:val="3174"/>
        </w:trPr>
        <w:tc>
          <w:tcPr>
            <w:tcW w:w="3249" w:type="dxa"/>
            <w:vMerge w:val="restart"/>
          </w:tcPr>
          <w:p w14:paraId="78B42EDD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</w:tcPr>
          <w:p w14:paraId="3376BCB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6" w:type="dxa"/>
          </w:tcPr>
          <w:p w14:paraId="6D335A3A" w14:textId="77777777" w:rsidR="00F46DFC" w:rsidRDefault="00F46DFC" w:rsidP="005404FB">
            <w:pPr>
              <w:pStyle w:val="TableParagraph"/>
              <w:ind w:left="110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66194C6B" w14:textId="77777777" w:rsidR="00F46DFC" w:rsidRDefault="00F46DFC" w:rsidP="005404FB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100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73958DB1" w14:textId="77777777" w:rsidR="00F46DFC" w:rsidRDefault="00F46DFC" w:rsidP="005404FB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4B69C3EC" w14:textId="77777777" w:rsidR="00F46DFC" w:rsidRDefault="00F46DFC" w:rsidP="005404FB">
            <w:pPr>
              <w:pStyle w:val="TableParagraph"/>
              <w:spacing w:line="225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257" w:type="dxa"/>
          </w:tcPr>
          <w:p w14:paraId="338E220E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DFC" w14:paraId="498EC6DA" w14:textId="77777777" w:rsidTr="005404FB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6F5110DD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1400D145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6" w:type="dxa"/>
          </w:tcPr>
          <w:p w14:paraId="7E68F597" w14:textId="77777777" w:rsidR="00F46DFC" w:rsidRDefault="00F46DFC" w:rsidP="005404FB">
            <w:pPr>
              <w:pStyle w:val="TableParagraph"/>
              <w:spacing w:line="240" w:lineRule="atLeas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1BA2A488" w14:textId="77777777" w:rsidR="00F46DFC" w:rsidRDefault="00F46DFC" w:rsidP="005404F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6DFC" w14:paraId="69CF6419" w14:textId="77777777" w:rsidTr="005404FB">
        <w:trPr>
          <w:trHeight w:val="489"/>
        </w:trPr>
        <w:tc>
          <w:tcPr>
            <w:tcW w:w="3249" w:type="dxa"/>
            <w:vMerge/>
            <w:tcBorders>
              <w:top w:val="nil"/>
            </w:tcBorders>
          </w:tcPr>
          <w:p w14:paraId="056F840C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22297496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6" w:type="dxa"/>
          </w:tcPr>
          <w:p w14:paraId="2B6A691F" w14:textId="77777777" w:rsidR="00F46DFC" w:rsidRDefault="00F46DFC" w:rsidP="005404FB">
            <w:pPr>
              <w:pStyle w:val="TableParagraph"/>
              <w:spacing w:line="244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2C4FA0CE" w14:textId="77777777" w:rsidR="00F46DFC" w:rsidRDefault="00F46DFC" w:rsidP="005404FB">
            <w:pPr>
              <w:pStyle w:val="TableParagraph"/>
              <w:spacing w:line="22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05D8D0D0" w14:textId="77777777" w:rsidR="00F46DFC" w:rsidRDefault="00F46DFC" w:rsidP="005404F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6DFC" w14:paraId="01A969AD" w14:textId="77777777" w:rsidTr="005404FB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543FF72F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34FAB9B1" w14:textId="77777777" w:rsidR="00F46DFC" w:rsidRDefault="00F46DFC" w:rsidP="005404FB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6" w:type="dxa"/>
          </w:tcPr>
          <w:p w14:paraId="11B27932" w14:textId="77777777" w:rsidR="00F46DFC" w:rsidRDefault="00F46DFC" w:rsidP="005404FB">
            <w:pPr>
              <w:pStyle w:val="TableParagraph"/>
              <w:spacing w:line="241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06E027FE" w14:textId="77777777" w:rsidR="00F46DFC" w:rsidRDefault="00F46DFC" w:rsidP="005404FB">
            <w:pPr>
              <w:pStyle w:val="TableParagraph"/>
              <w:spacing w:line="22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606AF0EC" w14:textId="77777777" w:rsidR="00F46DFC" w:rsidRDefault="00F46DFC" w:rsidP="005404F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6DFC" w14:paraId="5B6F66BF" w14:textId="77777777" w:rsidTr="005404FB">
        <w:trPr>
          <w:trHeight w:val="730"/>
        </w:trPr>
        <w:tc>
          <w:tcPr>
            <w:tcW w:w="3249" w:type="dxa"/>
          </w:tcPr>
          <w:p w14:paraId="5B47C074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389" w:type="dxa"/>
          </w:tcPr>
          <w:p w14:paraId="6AAEFB3B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6" w:type="dxa"/>
          </w:tcPr>
          <w:p w14:paraId="55E8EA9D" w14:textId="77777777" w:rsidR="00F46DFC" w:rsidRDefault="00F46DFC" w:rsidP="005404FB">
            <w:pPr>
              <w:pStyle w:val="TableParagraph"/>
              <w:spacing w:line="240" w:lineRule="atLeast"/>
              <w:ind w:left="110"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evidencias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conceptuales,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procedimentales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257" w:type="dxa"/>
          </w:tcPr>
          <w:p w14:paraId="637D5D41" w14:textId="77777777" w:rsidR="00F46DFC" w:rsidRDefault="00F46DFC" w:rsidP="005404F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BC588F3" w14:textId="77777777" w:rsidR="00F46DFC" w:rsidRDefault="00F46DFC" w:rsidP="00F46DFC">
      <w:pPr>
        <w:pStyle w:val="Textoindependiente"/>
      </w:pPr>
    </w:p>
    <w:p w14:paraId="4423AAC5" w14:textId="77777777" w:rsidR="00F46DFC" w:rsidRDefault="00F46DFC" w:rsidP="00F46DFC">
      <w:pPr>
        <w:pStyle w:val="Textoindependiente"/>
      </w:pPr>
    </w:p>
    <w:p w14:paraId="275B0EE6" w14:textId="77777777" w:rsidR="00F46DFC" w:rsidRDefault="00F46DFC" w:rsidP="00F46DFC">
      <w:pPr>
        <w:pStyle w:val="Textoindependiente"/>
        <w:spacing w:before="3"/>
      </w:pPr>
    </w:p>
    <w:p w14:paraId="6B576465" w14:textId="77777777" w:rsidR="00F46DFC" w:rsidRDefault="00F46DFC" w:rsidP="00F46DFC">
      <w:pPr>
        <w:pStyle w:val="Textoindependiente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12B3648A" w14:textId="77777777" w:rsidR="00F46DFC" w:rsidRDefault="00F46DFC" w:rsidP="00F46DFC">
      <w:pPr>
        <w:pStyle w:val="Textoindependiente"/>
        <w:spacing w:before="11"/>
        <w:rPr>
          <w:sz w:val="19"/>
        </w:rPr>
      </w:pP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F46DFC" w14:paraId="04029B58" w14:textId="77777777" w:rsidTr="005404FB">
        <w:trPr>
          <w:trHeight w:val="433"/>
        </w:trPr>
        <w:tc>
          <w:tcPr>
            <w:tcW w:w="3688" w:type="dxa"/>
            <w:vMerge w:val="restart"/>
          </w:tcPr>
          <w:p w14:paraId="0724C0B4" w14:textId="77777777" w:rsidR="00F46DFC" w:rsidRDefault="00F46DFC" w:rsidP="005404FB">
            <w:pPr>
              <w:pStyle w:val="TableParagraph"/>
              <w:spacing w:before="6"/>
              <w:rPr>
                <w:sz w:val="20"/>
              </w:rPr>
            </w:pPr>
          </w:p>
          <w:p w14:paraId="28016035" w14:textId="77777777" w:rsidR="00F46DFC" w:rsidRDefault="00F46DFC" w:rsidP="005404FB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57D4882D" w14:textId="77777777" w:rsidR="00F46DFC" w:rsidRDefault="00F46DFC" w:rsidP="005404FB">
            <w:pPr>
              <w:pStyle w:val="TableParagraph"/>
              <w:spacing w:before="6"/>
              <w:rPr>
                <w:sz w:val="20"/>
              </w:rPr>
            </w:pPr>
          </w:p>
          <w:p w14:paraId="0F7905A9" w14:textId="77777777" w:rsidR="00F46DFC" w:rsidRDefault="00F46DFC" w:rsidP="005404FB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30DAD9AB" w14:textId="77777777" w:rsidR="00F46DFC" w:rsidRDefault="00F46DFC" w:rsidP="005404FB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56DD5494" w14:textId="77777777" w:rsidR="00F46DFC" w:rsidRDefault="00F46DFC" w:rsidP="005404FB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46DFC" w14:paraId="3F81994C" w14:textId="77777777" w:rsidTr="005404FB">
        <w:trPr>
          <w:trHeight w:val="454"/>
        </w:trPr>
        <w:tc>
          <w:tcPr>
            <w:tcW w:w="3688" w:type="dxa"/>
            <w:vMerge/>
            <w:tcBorders>
              <w:top w:val="nil"/>
            </w:tcBorders>
          </w:tcPr>
          <w:p w14:paraId="730E2FD2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24D759E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0A5D848" w14:textId="77777777" w:rsidR="00F46DFC" w:rsidRDefault="00F46DFC" w:rsidP="005404FB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2567309B" w14:textId="77777777" w:rsidR="00F46DFC" w:rsidRDefault="00F46DFC" w:rsidP="005404F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02C06AD3" w14:textId="77777777" w:rsidR="00F46DFC" w:rsidRDefault="00F46DFC" w:rsidP="005404FB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2ACEE331" w14:textId="77777777" w:rsidR="00F46DFC" w:rsidRDefault="00F46DFC" w:rsidP="005404FB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5DEE8DAB" w14:textId="77777777" w:rsidR="00F46DFC" w:rsidRDefault="00F46DFC" w:rsidP="005404F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23BDB2D0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DFC" w14:paraId="46E4D21F" w14:textId="77777777" w:rsidTr="005404FB">
        <w:trPr>
          <w:trHeight w:val="2074"/>
        </w:trPr>
        <w:tc>
          <w:tcPr>
            <w:tcW w:w="3688" w:type="dxa"/>
          </w:tcPr>
          <w:p w14:paraId="69E2DA3D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3EDB4A00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7DB2B4CB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4BCEC4EF" w14:textId="77777777" w:rsidR="00F46DFC" w:rsidRDefault="00F46DFC" w:rsidP="005404FB">
            <w:pPr>
              <w:pStyle w:val="TableParagraph"/>
              <w:spacing w:before="4"/>
              <w:rPr>
                <w:sz w:val="23"/>
              </w:rPr>
            </w:pPr>
          </w:p>
          <w:p w14:paraId="5665E1F6" w14:textId="77777777" w:rsidR="00F46DFC" w:rsidRDefault="00F46DFC" w:rsidP="005404FB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1D9A6BBE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4824158A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2B5B2DD8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63FA81B9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C4F7046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2E92EDA5" w14:textId="77777777" w:rsidR="00F46DFC" w:rsidRDefault="00F46DFC" w:rsidP="005404FB">
            <w:pPr>
              <w:pStyle w:val="TableParagraph"/>
              <w:spacing w:before="8"/>
            </w:pPr>
          </w:p>
          <w:p w14:paraId="55B39FF7" w14:textId="77777777" w:rsidR="00F46DFC" w:rsidRDefault="00F46DFC" w:rsidP="005404FB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670CBC7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EA6229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68A48D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218F9F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339F91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216572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E194A10" w14:textId="77777777" w:rsidR="00F46DFC" w:rsidRDefault="00F46DFC" w:rsidP="005404FB">
            <w:pPr>
              <w:pStyle w:val="TableParagraph"/>
              <w:rPr>
                <w:sz w:val="27"/>
              </w:rPr>
            </w:pPr>
          </w:p>
          <w:p w14:paraId="7B3AED59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1EB06F9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1B68C4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331AE5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3F9C1A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F8613A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5AD008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8FA157C" w14:textId="77777777" w:rsidR="00F46DFC" w:rsidRDefault="00F46DFC" w:rsidP="005404FB">
            <w:pPr>
              <w:pStyle w:val="TableParagraph"/>
              <w:rPr>
                <w:sz w:val="27"/>
              </w:rPr>
            </w:pPr>
          </w:p>
          <w:p w14:paraId="1D16F2BE" w14:textId="77777777" w:rsidR="00F46DFC" w:rsidRDefault="00F46DFC" w:rsidP="005404FB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146B1B7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C08B5A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52D042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B05598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749936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CA9733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BB61525" w14:textId="77777777" w:rsidR="00F46DFC" w:rsidRDefault="00F46DFC" w:rsidP="005404FB">
            <w:pPr>
              <w:pStyle w:val="TableParagraph"/>
              <w:rPr>
                <w:sz w:val="27"/>
              </w:rPr>
            </w:pPr>
          </w:p>
          <w:p w14:paraId="3355F233" w14:textId="77777777" w:rsidR="00F46DFC" w:rsidRDefault="00F46DFC" w:rsidP="005404FB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03396C7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D03C8B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537A4A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2B5079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5F1130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C73F85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80A102C" w14:textId="77777777" w:rsidR="00F46DFC" w:rsidRDefault="00F46DFC" w:rsidP="005404FB">
            <w:pPr>
              <w:pStyle w:val="TableParagraph"/>
              <w:rPr>
                <w:sz w:val="27"/>
              </w:rPr>
            </w:pPr>
          </w:p>
          <w:p w14:paraId="251B2C2C" w14:textId="77777777" w:rsidR="00F46DFC" w:rsidRDefault="00F46DFC" w:rsidP="005404FB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1E7A52B4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5C37824" w14:textId="77777777" w:rsidR="00F46DFC" w:rsidRDefault="00F46DFC" w:rsidP="005404FB">
            <w:pPr>
              <w:pStyle w:val="TableParagraph"/>
              <w:spacing w:before="5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</w:tbl>
    <w:p w14:paraId="535DCF52" w14:textId="77777777" w:rsidR="00F46DFC" w:rsidRDefault="00F46DFC" w:rsidP="00F46DFC">
      <w:pPr>
        <w:spacing w:line="259" w:lineRule="auto"/>
        <w:sectPr w:rsidR="00F46DFC" w:rsidSect="00F73F1E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F46DFC" w14:paraId="3DBDBF53" w14:textId="77777777" w:rsidTr="005404FB">
        <w:trPr>
          <w:trHeight w:val="710"/>
        </w:trPr>
        <w:tc>
          <w:tcPr>
            <w:tcW w:w="3688" w:type="dxa"/>
          </w:tcPr>
          <w:p w14:paraId="50E75162" w14:textId="77777777" w:rsidR="00F46DFC" w:rsidRDefault="00F46DFC" w:rsidP="005404FB">
            <w:pPr>
              <w:pStyle w:val="TableParagraph"/>
              <w:spacing w:line="259" w:lineRule="auto"/>
              <w:ind w:left="106" w:right="311"/>
            </w:pPr>
            <w:r>
              <w:lastRenderedPageBreak/>
              <w:t>Reporte de proyecto programada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5529F936" w14:textId="77777777" w:rsidR="00F46DFC" w:rsidRDefault="00F46DFC" w:rsidP="005404FB">
            <w:pPr>
              <w:pStyle w:val="TableParagraph"/>
              <w:spacing w:before="7"/>
              <w:rPr>
                <w:sz w:val="23"/>
              </w:rPr>
            </w:pPr>
          </w:p>
          <w:p w14:paraId="464A79F0" w14:textId="77777777" w:rsidR="00F46DFC" w:rsidRDefault="00F46DFC" w:rsidP="005404FB">
            <w:pPr>
              <w:pStyle w:val="TableParagraph"/>
              <w:spacing w:before="1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3234C68D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2DB1EB50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1D9D189B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2EC5C328" w14:textId="77777777" w:rsidR="00F46DFC" w:rsidRDefault="00F46DFC" w:rsidP="005404F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73DCAEFE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743241D4" w14:textId="77777777" w:rsidR="00F46DFC" w:rsidRDefault="00F46DFC" w:rsidP="005404F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47145016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71512F62" w14:textId="77777777" w:rsidR="00F46DFC" w:rsidRDefault="00F46DFC" w:rsidP="005404F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5293C92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A997F85" w14:textId="77777777" w:rsidR="00F46DFC" w:rsidRDefault="00F46DFC" w:rsidP="005404FB">
            <w:pPr>
              <w:pStyle w:val="TableParagraph"/>
              <w:spacing w:line="259" w:lineRule="auto"/>
              <w:ind w:left="118"/>
            </w:pP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asignatura,</w:t>
            </w:r>
            <w:r>
              <w:rPr>
                <w:spacing w:val="-4"/>
              </w:rPr>
              <w:t xml:space="preserve"> </w:t>
            </w:r>
            <w:r>
              <w:t>entrega reporte</w:t>
            </w:r>
          </w:p>
        </w:tc>
      </w:tr>
      <w:tr w:rsidR="00F46DFC" w14:paraId="72DE8A68" w14:textId="77777777" w:rsidTr="005404FB">
        <w:trPr>
          <w:trHeight w:val="1798"/>
        </w:trPr>
        <w:tc>
          <w:tcPr>
            <w:tcW w:w="3688" w:type="dxa"/>
          </w:tcPr>
          <w:p w14:paraId="33619ADC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427EBD3E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32ECCC4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05723B7F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0A6124C6" w14:textId="77777777" w:rsidR="00F46DFC" w:rsidRDefault="00F46DFC" w:rsidP="005404FB">
            <w:pPr>
              <w:pStyle w:val="TableParagraph"/>
              <w:spacing w:before="4"/>
            </w:pPr>
          </w:p>
          <w:p w14:paraId="4BCC64CB" w14:textId="77777777" w:rsidR="00F46DFC" w:rsidRDefault="00F46DFC" w:rsidP="005404FB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7B43A7AB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6D8448D9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06EBA53F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92F1178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3DBDE92F" w14:textId="77777777" w:rsidR="00F46DFC" w:rsidRDefault="00F46DFC" w:rsidP="005404FB">
            <w:pPr>
              <w:pStyle w:val="TableParagraph"/>
              <w:spacing w:before="4"/>
            </w:pPr>
          </w:p>
          <w:p w14:paraId="39A77994" w14:textId="77777777" w:rsidR="00F46DFC" w:rsidRDefault="00F46DFC" w:rsidP="005404FB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68F003D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AD16B6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F1370F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7E1A64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6B5810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C23FE6D" w14:textId="77777777" w:rsidR="00F46DFC" w:rsidRDefault="00F46DFC" w:rsidP="005404FB">
            <w:pPr>
              <w:pStyle w:val="TableParagraph"/>
              <w:spacing w:before="7"/>
            </w:pPr>
          </w:p>
          <w:p w14:paraId="4BE4725D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160440A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C317C4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17A2E7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755C10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FDA368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16AB9DA" w14:textId="77777777" w:rsidR="00F46DFC" w:rsidRDefault="00F46DFC" w:rsidP="005404FB">
            <w:pPr>
              <w:pStyle w:val="TableParagraph"/>
              <w:spacing w:before="7"/>
            </w:pPr>
          </w:p>
          <w:p w14:paraId="3668ADBF" w14:textId="77777777" w:rsidR="00F46DFC" w:rsidRDefault="00F46DFC" w:rsidP="005404F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68DE522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4026CD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C17848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D43D68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E89EEA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C9669CC" w14:textId="77777777" w:rsidR="00F46DFC" w:rsidRDefault="00F46DFC" w:rsidP="005404FB">
            <w:pPr>
              <w:pStyle w:val="TableParagraph"/>
              <w:spacing w:before="7"/>
            </w:pPr>
          </w:p>
          <w:p w14:paraId="01656FD6" w14:textId="77777777" w:rsidR="00F46DFC" w:rsidRDefault="00F46DFC" w:rsidP="005404F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2B80051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950EEF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0ED7A3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176CD1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5A7239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80DBDE3" w14:textId="77777777" w:rsidR="00F46DFC" w:rsidRDefault="00F46DFC" w:rsidP="005404FB">
            <w:pPr>
              <w:pStyle w:val="TableParagraph"/>
              <w:spacing w:before="7"/>
            </w:pPr>
          </w:p>
          <w:p w14:paraId="523A795E" w14:textId="77777777" w:rsidR="00F46DFC" w:rsidRDefault="00F46DFC" w:rsidP="005404FB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284EE510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5B66F73" w14:textId="77777777" w:rsidR="00F46DFC" w:rsidRDefault="00F46DFC" w:rsidP="005404FB">
            <w:pPr>
              <w:pStyle w:val="TableParagraph"/>
              <w:spacing w:line="259" w:lineRule="auto"/>
              <w:ind w:left="118" w:right="116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 casos prácticos solicitados en la evaluación.</w:t>
            </w:r>
            <w:r>
              <w:rPr>
                <w:spacing w:val="-60"/>
              </w:rPr>
              <w:t xml:space="preserve"> </w:t>
            </w:r>
            <w:r>
              <w:t>Demuestra habilidad para la resolución de</w:t>
            </w:r>
            <w:r>
              <w:rPr>
                <w:spacing w:val="1"/>
              </w:rPr>
              <w:t xml:space="preserve"> </w:t>
            </w:r>
            <w:r>
              <w:t>problemas de acuerdo a la competencia</w:t>
            </w:r>
            <w:r>
              <w:rPr>
                <w:spacing w:val="1"/>
              </w:rPr>
              <w:t xml:space="preserve"> </w:t>
            </w:r>
            <w:r>
              <w:t>específica.</w:t>
            </w:r>
          </w:p>
        </w:tc>
      </w:tr>
      <w:tr w:rsidR="00F46DFC" w14:paraId="1E21ECC2" w14:textId="77777777" w:rsidTr="005404FB">
        <w:trPr>
          <w:trHeight w:val="458"/>
        </w:trPr>
        <w:tc>
          <w:tcPr>
            <w:tcW w:w="3688" w:type="dxa"/>
          </w:tcPr>
          <w:p w14:paraId="5E70ACE5" w14:textId="77777777" w:rsidR="00F46DFC" w:rsidRDefault="00F46DFC" w:rsidP="005404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23A5A370" w14:textId="77777777" w:rsidR="00F46DFC" w:rsidRDefault="00F46DFC" w:rsidP="005404FB">
            <w:pPr>
              <w:pStyle w:val="TableParagraph"/>
              <w:spacing w:before="20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247BB5CA" w14:textId="77777777" w:rsidR="00F46DFC" w:rsidRDefault="00F46DFC" w:rsidP="005404FB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38F9BF67" w14:textId="77777777" w:rsidR="00F46DFC" w:rsidRDefault="00F46DFC" w:rsidP="005404FB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6030B506" w14:textId="77777777" w:rsidR="00F46DFC" w:rsidRDefault="00F46DFC" w:rsidP="005404FB"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479D8284" w14:textId="77777777" w:rsidR="00F46DFC" w:rsidRDefault="00F46DFC" w:rsidP="005404FB">
            <w:pPr>
              <w:pStyle w:val="TableParagraph"/>
              <w:spacing w:before="70"/>
              <w:ind w:left="115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00A4EBE8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1FAD09D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8485A0" w14:textId="77777777" w:rsidR="00F46DFC" w:rsidRDefault="00F46DFC" w:rsidP="00F46DFC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DF9AC" wp14:editId="444005F7">
                <wp:simplePos x="0" y="0"/>
                <wp:positionH relativeFrom="page">
                  <wp:posOffset>2959735</wp:posOffset>
                </wp:positionH>
                <wp:positionV relativeFrom="page">
                  <wp:posOffset>3651250</wp:posOffset>
                </wp:positionV>
                <wp:extent cx="1268095" cy="5080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40357" id="Rectangle 3" o:spid="_x0000_s1026" style="position:absolute;margin-left:233.05pt;margin-top:287.5pt;width:99.85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O7pOJr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750718F9" w14:textId="77777777" w:rsidR="00F46DFC" w:rsidRDefault="00F46DFC" w:rsidP="00F46DFC">
      <w:pPr>
        <w:pStyle w:val="Textoindependiente"/>
      </w:pPr>
    </w:p>
    <w:p w14:paraId="2C55FE19" w14:textId="77777777" w:rsidR="00F46DFC" w:rsidRDefault="00F46DFC" w:rsidP="00F46DFC">
      <w:pPr>
        <w:pStyle w:val="Textoindependiente"/>
      </w:pPr>
    </w:p>
    <w:p w14:paraId="7A01BF73" w14:textId="77777777" w:rsidR="00F46DFC" w:rsidRDefault="00F46DFC" w:rsidP="00F46DFC">
      <w:pPr>
        <w:pStyle w:val="Textoindependiente"/>
      </w:pPr>
    </w:p>
    <w:p w14:paraId="301A8BB9" w14:textId="77777777" w:rsidR="00F46DFC" w:rsidRDefault="00F46DFC" w:rsidP="00F46DFC">
      <w:pPr>
        <w:pStyle w:val="Textoindependiente"/>
        <w:spacing w:before="1"/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5"/>
      </w:tblGrid>
      <w:tr w:rsidR="00F46DFC" w14:paraId="1CF71CE1" w14:textId="77777777" w:rsidTr="005404FB">
        <w:trPr>
          <w:trHeight w:val="465"/>
        </w:trPr>
        <w:tc>
          <w:tcPr>
            <w:tcW w:w="2601" w:type="dxa"/>
          </w:tcPr>
          <w:p w14:paraId="056F163F" w14:textId="77777777" w:rsidR="00F46DFC" w:rsidRDefault="00F46DFC" w:rsidP="005404F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11B520CB" w14:textId="77777777" w:rsidR="00F46DFC" w:rsidRDefault="00F46DFC" w:rsidP="005404FB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3" w:type="dxa"/>
          </w:tcPr>
          <w:p w14:paraId="6CB7BE2C" w14:textId="77777777" w:rsidR="00F46DFC" w:rsidRDefault="00F46DFC" w:rsidP="005404FB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5" w:type="dxa"/>
          </w:tcPr>
          <w:p w14:paraId="60078130" w14:textId="77777777" w:rsidR="00F46DFC" w:rsidRDefault="00F46DFC" w:rsidP="005404FB">
            <w:pPr>
              <w:pStyle w:val="TableParagraph"/>
              <w:spacing w:line="223" w:lineRule="exact"/>
              <w:ind w:left="277"/>
              <w:jc w:val="center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emprende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1AF3FB29" w14:textId="77777777" w:rsidR="00F46DFC" w:rsidRDefault="00F46DFC" w:rsidP="005404FB">
            <w:pPr>
              <w:pStyle w:val="TableParagraph"/>
              <w:tabs>
                <w:tab w:val="left" w:pos="6045"/>
              </w:tabs>
              <w:spacing w:before="2" w:line="220" w:lineRule="exact"/>
              <w:ind w:left="25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desarrollo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prototipo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mejore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 su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comunidad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F1B9411" w14:textId="77777777" w:rsidR="00F46DFC" w:rsidRDefault="00F46DFC" w:rsidP="00F46DFC">
      <w:pPr>
        <w:pStyle w:val="Textoindependiente"/>
        <w:spacing w:before="9"/>
        <w:rPr>
          <w:sz w:val="19"/>
        </w:r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F46DFC" w14:paraId="7A42D569" w14:textId="77777777" w:rsidTr="005404FB">
        <w:trPr>
          <w:trHeight w:val="690"/>
        </w:trPr>
        <w:tc>
          <w:tcPr>
            <w:tcW w:w="2600" w:type="dxa"/>
          </w:tcPr>
          <w:p w14:paraId="700C3015" w14:textId="77777777" w:rsidR="00F46DFC" w:rsidRDefault="00F46DFC" w:rsidP="005404FB">
            <w:pPr>
              <w:pStyle w:val="TableParagraph"/>
              <w:spacing w:before="3"/>
              <w:ind w:left="110" w:right="83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E9D82A7" w14:textId="77777777" w:rsidR="00F46DFC" w:rsidRDefault="00F46DFC" w:rsidP="005404FB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1BA9FF3C" w14:textId="77777777" w:rsidR="00F46DFC" w:rsidRDefault="00F46DFC" w:rsidP="005404FB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63B16DF9" w14:textId="77777777" w:rsidR="00F46DFC" w:rsidRDefault="00F46DFC" w:rsidP="005404FB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28D4C6BF" w14:textId="77777777" w:rsidR="00F46DFC" w:rsidRDefault="00F46DFC" w:rsidP="005404FB">
            <w:pPr>
              <w:pStyle w:val="TableParagraph"/>
              <w:tabs>
                <w:tab w:val="left" w:pos="2275"/>
              </w:tabs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05D94656" w14:textId="77777777" w:rsidR="00F46DFC" w:rsidRDefault="00F46DFC" w:rsidP="005404FB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7B6C0683" w14:textId="77777777" w:rsidR="00F46DFC" w:rsidRDefault="00F46DFC" w:rsidP="005404FB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46DFC" w14:paraId="7869C229" w14:textId="77777777" w:rsidTr="005404FB">
        <w:trPr>
          <w:trHeight w:val="4139"/>
        </w:trPr>
        <w:tc>
          <w:tcPr>
            <w:tcW w:w="2600" w:type="dxa"/>
          </w:tcPr>
          <w:p w14:paraId="710206DE" w14:textId="77777777" w:rsidR="00F46DFC" w:rsidRDefault="00F46DFC" w:rsidP="005404FB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3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lastRenderedPageBreak/>
              <w:t>Ecotecnias</w:t>
            </w:r>
            <w:proofErr w:type="spellEnd"/>
          </w:p>
          <w:p w14:paraId="75CE57E0" w14:textId="77777777" w:rsidR="00F46DFC" w:rsidRDefault="00F46DFC" w:rsidP="005404FB">
            <w:pPr>
              <w:pStyle w:val="TableParagraph"/>
              <w:numPr>
                <w:ilvl w:val="1"/>
                <w:numId w:val="10"/>
              </w:numPr>
              <w:tabs>
                <w:tab w:val="left" w:pos="595"/>
                <w:tab w:val="left" w:pos="838"/>
                <w:tab w:val="left" w:pos="1497"/>
                <w:tab w:val="left" w:pos="2049"/>
              </w:tabs>
              <w:ind w:right="19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ventajas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desventajas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z w:val="24"/>
              </w:rPr>
              <w:tab/>
              <w:t>uso</w:t>
            </w:r>
            <w:r>
              <w:rPr>
                <w:rFonts w:ascii="Times New Roman" w:hAnsi="Times New Roman"/>
                <w:sz w:val="24"/>
              </w:rPr>
              <w:tab/>
              <w:t>de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una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ecotecnia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080E1581" w14:textId="77777777" w:rsidR="00F46DFC" w:rsidRDefault="00F46DFC" w:rsidP="005404FB">
            <w:pPr>
              <w:pStyle w:val="TableParagraph"/>
              <w:spacing w:before="2"/>
              <w:rPr>
                <w:sz w:val="24"/>
              </w:rPr>
            </w:pPr>
          </w:p>
          <w:p w14:paraId="1F5BA359" w14:textId="77777777" w:rsidR="00F46DFC" w:rsidRDefault="00F46DFC" w:rsidP="005404FB">
            <w:pPr>
              <w:pStyle w:val="TableParagraph"/>
              <w:numPr>
                <w:ilvl w:val="1"/>
                <w:numId w:val="10"/>
              </w:numPr>
              <w:tabs>
                <w:tab w:val="left" w:pos="651"/>
                <w:tab w:val="left" w:pos="2275"/>
              </w:tabs>
              <w:spacing w:line="237" w:lineRule="auto"/>
              <w:ind w:right="192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Fundamentos,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criterios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y</w:t>
            </w:r>
          </w:p>
          <w:p w14:paraId="19964AA0" w14:textId="77777777" w:rsidR="00F46DFC" w:rsidRDefault="00F46DFC" w:rsidP="005404FB">
            <w:pPr>
              <w:pStyle w:val="TableParagraph"/>
              <w:ind w:left="215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características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principales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ecotecnias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5B9A5EE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2E1F7214" w14:textId="77777777" w:rsidR="00F46DFC" w:rsidRDefault="00F46DFC" w:rsidP="005404FB">
            <w:pPr>
              <w:pStyle w:val="TableParagraph"/>
              <w:ind w:left="215" w:right="1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Desarrollo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proyecto, prototipos 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implementación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</w:p>
          <w:p w14:paraId="07684236" w14:textId="77777777" w:rsidR="00F46DFC" w:rsidRDefault="00F46DFC" w:rsidP="005404FB">
            <w:pPr>
              <w:pStyle w:val="TableParagraph"/>
              <w:spacing w:before="1" w:line="255" w:lineRule="exact"/>
              <w:ind w:left="2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taller   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para  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el  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uso</w:t>
            </w:r>
          </w:p>
        </w:tc>
        <w:tc>
          <w:tcPr>
            <w:tcW w:w="2600" w:type="dxa"/>
          </w:tcPr>
          <w:p w14:paraId="45C0B608" w14:textId="77777777" w:rsidR="00F46DFC" w:rsidRDefault="00F46DFC" w:rsidP="005404FB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158"/>
                <w:tab w:val="left" w:pos="2271"/>
              </w:tabs>
              <w:spacing w:before="3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campo para determinar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</w:p>
          <w:p w14:paraId="0D143563" w14:textId="77777777" w:rsidR="00F46DFC" w:rsidRDefault="00F46DFC" w:rsidP="005404FB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comunidades de la 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viabilidad.</w:t>
            </w:r>
          </w:p>
          <w:p w14:paraId="5B50E0B1" w14:textId="77777777" w:rsidR="00F46DFC" w:rsidRDefault="00F46DFC" w:rsidP="005404FB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270"/>
              </w:tabs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  <w:t>un</w:t>
            </w:r>
          </w:p>
          <w:p w14:paraId="48C8DC50" w14:textId="77777777" w:rsidR="00F46DFC" w:rsidRDefault="00F46DFC" w:rsidP="005404FB">
            <w:pPr>
              <w:pStyle w:val="TableParagraph"/>
              <w:spacing w:before="1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comunidad.</w:t>
            </w:r>
          </w:p>
          <w:p w14:paraId="5CB8C61F" w14:textId="77777777" w:rsidR="00F46DFC" w:rsidRDefault="00F46DFC" w:rsidP="005404FB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  <w:p w14:paraId="37958408" w14:textId="77777777" w:rsidR="00F46DFC" w:rsidRDefault="00F46DFC" w:rsidP="005404FB">
            <w:pPr>
              <w:pStyle w:val="TableParagraph"/>
              <w:tabs>
                <w:tab w:val="left" w:pos="1146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financiamiento,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considerar para</w:t>
            </w:r>
          </w:p>
          <w:p w14:paraId="7DF6E88A" w14:textId="77777777" w:rsidR="00F46DFC" w:rsidRDefault="00F46DFC" w:rsidP="005404FB">
            <w:pPr>
              <w:pStyle w:val="TableParagraph"/>
              <w:tabs>
                <w:tab w:val="left" w:pos="2157"/>
              </w:tabs>
              <w:spacing w:line="228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6" w:type="dxa"/>
          </w:tcPr>
          <w:p w14:paraId="0443FAD6" w14:textId="77777777" w:rsidR="00F46DFC" w:rsidRDefault="00F46DFC" w:rsidP="005404FB">
            <w:pPr>
              <w:pStyle w:val="TableParagraph"/>
              <w:spacing w:before="3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</w:p>
          <w:p w14:paraId="3EFA8B3B" w14:textId="77777777" w:rsidR="00F46DFC" w:rsidRDefault="00F46DFC" w:rsidP="005404FB">
            <w:pPr>
              <w:pStyle w:val="TableParagraph"/>
              <w:tabs>
                <w:tab w:val="left" w:pos="1996"/>
              </w:tabs>
              <w:spacing w:before="1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encuestas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</w:p>
          <w:p w14:paraId="2CBC25B6" w14:textId="77777777" w:rsidR="00F46DFC" w:rsidRDefault="00F46DFC" w:rsidP="005404FB">
            <w:pPr>
              <w:pStyle w:val="TableParagraph"/>
              <w:spacing w:before="10"/>
              <w:rPr>
                <w:sz w:val="19"/>
              </w:rPr>
            </w:pPr>
          </w:p>
          <w:p w14:paraId="48FF7156" w14:textId="77777777" w:rsidR="00F46DFC" w:rsidRDefault="00F46DFC" w:rsidP="005404FB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 sobre las diferentes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existentes</w:t>
            </w:r>
          </w:p>
          <w:p w14:paraId="0AABCF4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C3AB060" w14:textId="77777777" w:rsidR="00F46DFC" w:rsidRDefault="00F46DFC" w:rsidP="005404FB">
            <w:pPr>
              <w:pStyle w:val="TableParagraph"/>
              <w:tabs>
                <w:tab w:val="left" w:pos="2338"/>
              </w:tabs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</w:p>
          <w:p w14:paraId="728D42D1" w14:textId="77777777" w:rsidR="00F46DFC" w:rsidRDefault="00F46DFC" w:rsidP="005404FB">
            <w:pPr>
              <w:pStyle w:val="TableParagraph"/>
              <w:spacing w:line="228" w:lineRule="exact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intercambio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1" w:type="dxa"/>
          </w:tcPr>
          <w:p w14:paraId="30493427" w14:textId="77777777" w:rsidR="00F46DFC" w:rsidRDefault="00F46DFC" w:rsidP="005404FB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3"/>
              <w:ind w:right="93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03628920" w14:textId="77777777" w:rsidR="00F46DFC" w:rsidRDefault="00F46DFC" w:rsidP="005404FB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1"/>
              <w:ind w:right="91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763332A4" w14:textId="77777777" w:rsidR="00F46DFC" w:rsidRDefault="00F46DFC" w:rsidP="005404FB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389"/>
                <w:tab w:val="left" w:pos="1858"/>
                <w:tab w:val="left" w:pos="2398"/>
              </w:tabs>
              <w:ind w:right="90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252AA941" w14:textId="77777777" w:rsidR="00F46DFC" w:rsidRDefault="00F46DFC" w:rsidP="005404FB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   para   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70ABD6D6" w14:textId="77777777" w:rsidR="00F46DFC" w:rsidRDefault="00F46DFC" w:rsidP="005404FB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29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0B5DC0BD" w14:textId="77777777" w:rsidR="00F46DFC" w:rsidRDefault="00F46DFC" w:rsidP="005404FB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29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26B7C2D7" w14:textId="77777777" w:rsidR="00F46DFC" w:rsidRDefault="00F46DFC" w:rsidP="005404FB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2"/>
              <w:ind w:left="239" w:hanging="128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equipo</w:t>
            </w:r>
          </w:p>
        </w:tc>
        <w:tc>
          <w:tcPr>
            <w:tcW w:w="2601" w:type="dxa"/>
          </w:tcPr>
          <w:p w14:paraId="72BA8413" w14:textId="77777777" w:rsidR="00F46DFC" w:rsidRDefault="00F46DFC" w:rsidP="005404FB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14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0C4AA971" w14:textId="77777777" w:rsidR="00F46DFC" w:rsidRDefault="00F46DFC" w:rsidP="00F46DFC">
      <w:pPr>
        <w:rPr>
          <w:sz w:val="20"/>
        </w:rPr>
        <w:sectPr w:rsidR="00F46DFC" w:rsidSect="00F73F1E">
          <w:pgSz w:w="15840" w:h="12240" w:orient="landscape"/>
          <w:pgMar w:top="1120" w:right="560" w:bottom="1220" w:left="1220" w:header="36" w:footer="1096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F46DFC" w14:paraId="23B0FB4A" w14:textId="77777777" w:rsidTr="005404FB">
        <w:trPr>
          <w:trHeight w:val="3154"/>
        </w:trPr>
        <w:tc>
          <w:tcPr>
            <w:tcW w:w="2600" w:type="dxa"/>
          </w:tcPr>
          <w:p w14:paraId="275301FC" w14:textId="77777777" w:rsidR="00F46DFC" w:rsidRDefault="00F46DFC" w:rsidP="005404FB">
            <w:pPr>
              <w:pStyle w:val="TableParagraph"/>
              <w:tabs>
                <w:tab w:val="left" w:pos="1407"/>
                <w:tab w:val="left" w:pos="2051"/>
              </w:tabs>
              <w:ind w:left="215" w:righ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práctico</w:t>
            </w:r>
            <w:r>
              <w:rPr>
                <w:rFonts w:ascii="Times New Roman" w:hAnsi="Times New Roman"/>
                <w:sz w:val="24"/>
              </w:rPr>
              <w:tab/>
              <w:t>de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una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ecotecnia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67FE149" w14:textId="77777777" w:rsidR="00F46DFC" w:rsidRDefault="00F46DFC" w:rsidP="005404FB">
            <w:pPr>
              <w:pStyle w:val="TableParagraph"/>
              <w:spacing w:before="1"/>
            </w:pPr>
          </w:p>
          <w:p w14:paraId="62F284F6" w14:textId="77777777" w:rsidR="00F46DFC" w:rsidRDefault="00F46DFC" w:rsidP="005404FB">
            <w:pPr>
              <w:pStyle w:val="TableParagraph"/>
              <w:tabs>
                <w:tab w:val="left" w:pos="2251"/>
              </w:tabs>
              <w:ind w:left="110" w:right="8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4.5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Ecotecnias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saneamiento ambiental,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provisión 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cuidado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agua,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manejo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residuos, para el hogar,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 producción, cocina 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elaboración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</w:p>
          <w:p w14:paraId="0CE3AA3C" w14:textId="77777777" w:rsidR="00F46DFC" w:rsidRDefault="00F46DFC" w:rsidP="005404FB">
            <w:pPr>
              <w:pStyle w:val="TableParagraph"/>
              <w:spacing w:before="2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alimentos.</w:t>
            </w:r>
          </w:p>
        </w:tc>
        <w:tc>
          <w:tcPr>
            <w:tcW w:w="2600" w:type="dxa"/>
          </w:tcPr>
          <w:p w14:paraId="1506839C" w14:textId="77777777" w:rsidR="00F46DFC" w:rsidRDefault="00F46DFC" w:rsidP="005404FB">
            <w:pPr>
              <w:pStyle w:val="TableParagraph"/>
              <w:tabs>
                <w:tab w:val="left" w:pos="1334"/>
                <w:tab w:val="left" w:pos="1714"/>
              </w:tabs>
              <w:ind w:left="107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z w:val="20"/>
              </w:rPr>
              <w:tab/>
              <w:t>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renovables.</w:t>
            </w:r>
          </w:p>
        </w:tc>
        <w:tc>
          <w:tcPr>
            <w:tcW w:w="2596" w:type="dxa"/>
          </w:tcPr>
          <w:p w14:paraId="35F3B9E9" w14:textId="77777777" w:rsidR="00F46DFC" w:rsidRDefault="00F46DFC" w:rsidP="005404FB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integración,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01" w:type="dxa"/>
          </w:tcPr>
          <w:p w14:paraId="622FE8FF" w14:textId="77777777" w:rsidR="00F46DFC" w:rsidRDefault="00F46DFC" w:rsidP="005404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630A782B" w14:textId="77777777" w:rsidR="00F46DFC" w:rsidRDefault="00F46DFC" w:rsidP="005404FB">
            <w:pPr>
              <w:pStyle w:val="TableParagraph"/>
              <w:rPr>
                <w:rFonts w:ascii="Times New Roman"/>
              </w:rPr>
            </w:pPr>
          </w:p>
        </w:tc>
      </w:tr>
    </w:tbl>
    <w:p w14:paraId="57A50E6A" w14:textId="77777777" w:rsidR="00F46DFC" w:rsidRDefault="00F46DFC" w:rsidP="00F46DFC">
      <w:pPr>
        <w:rPr>
          <w:rFonts w:ascii="Times New Roman"/>
        </w:rPr>
        <w:sectPr w:rsidR="00F46DFC" w:rsidSect="00F73F1E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7226CBC0" w14:textId="77777777" w:rsidR="00F46DFC" w:rsidRDefault="00F46DFC" w:rsidP="00F46DFC">
      <w:pPr>
        <w:pStyle w:val="Textoindependiente"/>
      </w:pPr>
    </w:p>
    <w:p w14:paraId="55637D62" w14:textId="77777777" w:rsidR="00F46DFC" w:rsidRDefault="00F46DFC" w:rsidP="00F46DFC">
      <w:pPr>
        <w:pStyle w:val="Textoindependiente"/>
        <w:spacing w:before="3"/>
        <w:rPr>
          <w:sz w:val="21"/>
        </w:r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F46DFC" w14:paraId="558AA3AB" w14:textId="77777777" w:rsidTr="005404FB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64CE0386" w14:textId="77777777" w:rsidR="00F46DFC" w:rsidRDefault="00F46DFC" w:rsidP="005404FB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4E6A0D3C" w14:textId="77777777" w:rsidR="00F46DFC" w:rsidRDefault="00F46DFC" w:rsidP="005404FB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6DFC" w14:paraId="62F1FA49" w14:textId="77777777" w:rsidTr="005404FB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42B5AE0A" w14:textId="77777777" w:rsidR="00F46DFC" w:rsidRDefault="00F46DFC" w:rsidP="005404FB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4EE28415" w14:textId="77777777" w:rsidR="00F46DFC" w:rsidRDefault="00F46DFC" w:rsidP="005404FB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F46DFC" w14:paraId="43253F65" w14:textId="77777777" w:rsidTr="005404FB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781BA87E" w14:textId="77777777" w:rsidR="00F46DFC" w:rsidRDefault="00F46DFC" w:rsidP="005404FB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 Reporta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581BF224" w14:textId="77777777" w:rsidR="00F46DFC" w:rsidRDefault="00F46DFC" w:rsidP="005404FB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F46DFC" w14:paraId="48FD9D05" w14:textId="77777777" w:rsidTr="005404FB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06FDEA40" w14:textId="77777777" w:rsidR="00F46DFC" w:rsidRDefault="00F46DFC" w:rsidP="005404FB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56104395" w14:textId="77777777" w:rsidR="00F46DFC" w:rsidRDefault="00F46DFC" w:rsidP="005404FB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447DA641" w14:textId="77777777" w:rsidR="00F46DFC" w:rsidRDefault="00F46DFC" w:rsidP="00F46DFC">
      <w:pPr>
        <w:pStyle w:val="Textoindependiente"/>
      </w:pPr>
    </w:p>
    <w:p w14:paraId="235FD27F" w14:textId="77777777" w:rsidR="00F46DFC" w:rsidRDefault="00F46DFC" w:rsidP="00F46DFC">
      <w:pPr>
        <w:pStyle w:val="Textoindependiente"/>
      </w:pPr>
    </w:p>
    <w:p w14:paraId="2E1B2589" w14:textId="77777777" w:rsidR="00F46DFC" w:rsidRDefault="00F46DFC" w:rsidP="00F46DFC">
      <w:pPr>
        <w:pStyle w:val="Textoindependiente"/>
      </w:pPr>
    </w:p>
    <w:p w14:paraId="627BB29D" w14:textId="77777777" w:rsidR="00F46DFC" w:rsidRDefault="00F46DFC" w:rsidP="00F46DFC">
      <w:pPr>
        <w:pStyle w:val="Textoindependiente"/>
      </w:pPr>
    </w:p>
    <w:p w14:paraId="3E801391" w14:textId="77777777" w:rsidR="00F46DFC" w:rsidRDefault="00F46DFC" w:rsidP="00F46DFC">
      <w:pPr>
        <w:pStyle w:val="Textoindependiente"/>
        <w:spacing w:before="10"/>
        <w:rPr>
          <w:sz w:val="19"/>
        </w:rPr>
      </w:pPr>
    </w:p>
    <w:p w14:paraId="527B760B" w14:textId="77777777" w:rsidR="00F46DFC" w:rsidRDefault="00F46DFC" w:rsidP="00F46DFC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656C7210" w14:textId="77777777" w:rsidR="00F46DFC" w:rsidRDefault="00F46DFC" w:rsidP="00F46DFC">
      <w:pPr>
        <w:pStyle w:val="Textoindependiente"/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F46DFC" w14:paraId="50EC4C9A" w14:textId="77777777" w:rsidTr="005404FB">
        <w:trPr>
          <w:trHeight w:val="230"/>
        </w:trPr>
        <w:tc>
          <w:tcPr>
            <w:tcW w:w="3249" w:type="dxa"/>
          </w:tcPr>
          <w:p w14:paraId="0C60C980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9" w:type="dxa"/>
          </w:tcPr>
          <w:p w14:paraId="781EE660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2" w:type="dxa"/>
          </w:tcPr>
          <w:p w14:paraId="5478D787" w14:textId="77777777" w:rsidR="00F46DFC" w:rsidRDefault="00F46DFC" w:rsidP="005404FB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401" w:type="dxa"/>
          </w:tcPr>
          <w:p w14:paraId="3AF12A30" w14:textId="77777777" w:rsidR="00F46DFC" w:rsidRDefault="00F46DFC" w:rsidP="005404FB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6DFC" w14:paraId="3C014AF8" w14:textId="77777777" w:rsidTr="005404FB">
        <w:trPr>
          <w:trHeight w:val="4395"/>
        </w:trPr>
        <w:tc>
          <w:tcPr>
            <w:tcW w:w="3249" w:type="dxa"/>
          </w:tcPr>
          <w:p w14:paraId="14438FA2" w14:textId="77777777" w:rsidR="00F46DFC" w:rsidRDefault="00F46DFC" w:rsidP="005404FB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9" w:type="dxa"/>
          </w:tcPr>
          <w:p w14:paraId="7EE9EB9A" w14:textId="77777777" w:rsidR="00F46DFC" w:rsidRDefault="00F46DFC" w:rsidP="005404FB">
            <w:pPr>
              <w:pStyle w:val="TableParagraph"/>
            </w:pPr>
          </w:p>
          <w:p w14:paraId="6F006429" w14:textId="77777777" w:rsidR="00F46DFC" w:rsidRDefault="00F46DFC" w:rsidP="005404FB">
            <w:pPr>
              <w:pStyle w:val="TableParagraph"/>
            </w:pPr>
          </w:p>
          <w:p w14:paraId="7D0F646A" w14:textId="77777777" w:rsidR="00F46DFC" w:rsidRDefault="00F46DFC" w:rsidP="005404FB">
            <w:pPr>
              <w:pStyle w:val="TableParagraph"/>
            </w:pPr>
          </w:p>
          <w:p w14:paraId="528C2986" w14:textId="77777777" w:rsidR="00F46DFC" w:rsidRDefault="00F46DFC" w:rsidP="005404FB">
            <w:pPr>
              <w:pStyle w:val="TableParagraph"/>
            </w:pPr>
          </w:p>
          <w:p w14:paraId="6621CCA0" w14:textId="77777777" w:rsidR="00F46DFC" w:rsidRDefault="00F46DFC" w:rsidP="005404FB">
            <w:pPr>
              <w:pStyle w:val="TableParagraph"/>
            </w:pPr>
          </w:p>
          <w:p w14:paraId="39B3F2E3" w14:textId="77777777" w:rsidR="00F46DFC" w:rsidRDefault="00F46DFC" w:rsidP="005404FB">
            <w:pPr>
              <w:pStyle w:val="TableParagraph"/>
            </w:pPr>
          </w:p>
          <w:p w14:paraId="4779C35C" w14:textId="77777777" w:rsidR="00F46DFC" w:rsidRDefault="00F46DFC" w:rsidP="005404FB">
            <w:pPr>
              <w:pStyle w:val="TableParagraph"/>
            </w:pPr>
          </w:p>
          <w:p w14:paraId="2548728C" w14:textId="77777777" w:rsidR="00F46DFC" w:rsidRDefault="00F46DFC" w:rsidP="005404FB">
            <w:pPr>
              <w:pStyle w:val="TableParagraph"/>
              <w:spacing w:before="6"/>
              <w:rPr>
                <w:sz w:val="27"/>
              </w:rPr>
            </w:pPr>
          </w:p>
          <w:p w14:paraId="675F1B55" w14:textId="77777777" w:rsidR="00F46DFC" w:rsidRDefault="00F46DFC" w:rsidP="005404FB">
            <w:pPr>
              <w:pStyle w:val="TableParagraph"/>
              <w:ind w:left="68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2" w:type="dxa"/>
          </w:tcPr>
          <w:p w14:paraId="46A867BE" w14:textId="77777777" w:rsidR="00F46DFC" w:rsidRDefault="00F46DFC" w:rsidP="005404FB">
            <w:pPr>
              <w:pStyle w:val="TableParagraph"/>
              <w:spacing w:before="7"/>
              <w:rPr>
                <w:sz w:val="21"/>
              </w:rPr>
            </w:pPr>
          </w:p>
          <w:p w14:paraId="45A0B206" w14:textId="77777777" w:rsidR="00F46DFC" w:rsidRDefault="00F46DFC" w:rsidP="005404FB">
            <w:pPr>
              <w:pStyle w:val="TableParagraph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40DA6D64" w14:textId="77777777" w:rsidR="00F46DFC" w:rsidRDefault="00F46DFC" w:rsidP="005404FB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16A36DAC" w14:textId="77777777" w:rsidR="00F46DFC" w:rsidRDefault="00F46DFC" w:rsidP="005404FB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16B318E2" w14:textId="77777777" w:rsidR="00F46DFC" w:rsidRDefault="00F46DFC" w:rsidP="005404FB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Propone y/o explica soluciones o procedimientos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 visto en clase (creatividad): Ante problemas o caso 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 propone perspectivas diferentes, para abordarlos 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correctamente.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Aplica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aprendidos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contexto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problema</w:t>
            </w:r>
          </w:p>
          <w:p w14:paraId="6FCE4ED2" w14:textId="77777777" w:rsidR="00F46DFC" w:rsidRDefault="00F46DFC" w:rsidP="005404FB">
            <w:pPr>
              <w:pStyle w:val="TableParagraph"/>
              <w:spacing w:before="3" w:line="217" w:lineRule="exact"/>
              <w:ind w:left="10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</w:tc>
        <w:tc>
          <w:tcPr>
            <w:tcW w:w="2401" w:type="dxa"/>
          </w:tcPr>
          <w:p w14:paraId="58B2BB62" w14:textId="77777777" w:rsidR="00F46DFC" w:rsidRDefault="00F46DFC" w:rsidP="005404FB">
            <w:pPr>
              <w:pStyle w:val="TableParagraph"/>
            </w:pPr>
          </w:p>
          <w:p w14:paraId="5BCB8A6C" w14:textId="77777777" w:rsidR="00F46DFC" w:rsidRDefault="00F46DFC" w:rsidP="005404FB">
            <w:pPr>
              <w:pStyle w:val="TableParagraph"/>
            </w:pPr>
          </w:p>
          <w:p w14:paraId="2A8A39B0" w14:textId="77777777" w:rsidR="00F46DFC" w:rsidRDefault="00F46DFC" w:rsidP="005404FB">
            <w:pPr>
              <w:pStyle w:val="TableParagraph"/>
            </w:pPr>
          </w:p>
          <w:p w14:paraId="13D3D05C" w14:textId="77777777" w:rsidR="00F46DFC" w:rsidRDefault="00F46DFC" w:rsidP="005404FB">
            <w:pPr>
              <w:pStyle w:val="TableParagraph"/>
            </w:pPr>
          </w:p>
          <w:p w14:paraId="3FED0E79" w14:textId="77777777" w:rsidR="00F46DFC" w:rsidRDefault="00F46DFC" w:rsidP="005404FB">
            <w:pPr>
              <w:pStyle w:val="TableParagraph"/>
            </w:pPr>
          </w:p>
          <w:p w14:paraId="04510284" w14:textId="77777777" w:rsidR="00F46DFC" w:rsidRDefault="00F46DFC" w:rsidP="005404FB">
            <w:pPr>
              <w:pStyle w:val="TableParagraph"/>
            </w:pPr>
          </w:p>
          <w:p w14:paraId="32DA2B2A" w14:textId="77777777" w:rsidR="00F46DFC" w:rsidRDefault="00F46DFC" w:rsidP="005404FB">
            <w:pPr>
              <w:pStyle w:val="TableParagraph"/>
            </w:pPr>
          </w:p>
          <w:p w14:paraId="76B6C059" w14:textId="77777777" w:rsidR="00F46DFC" w:rsidRDefault="00F46DFC" w:rsidP="005404FB">
            <w:pPr>
              <w:pStyle w:val="TableParagraph"/>
              <w:spacing w:before="6"/>
              <w:rPr>
                <w:sz w:val="27"/>
              </w:rPr>
            </w:pPr>
          </w:p>
          <w:p w14:paraId="5BFE0B38" w14:textId="77777777" w:rsidR="00F46DFC" w:rsidRDefault="00F46DFC" w:rsidP="005404FB">
            <w:pPr>
              <w:pStyle w:val="TableParagraph"/>
              <w:ind w:left="872" w:right="8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18A5EDF4" w14:textId="77777777" w:rsidR="00F46DFC" w:rsidRDefault="00F46DFC" w:rsidP="00F46DFC">
      <w:pPr>
        <w:jc w:val="center"/>
        <w:rPr>
          <w:sz w:val="20"/>
        </w:rPr>
        <w:sectPr w:rsidR="00F46DFC" w:rsidSect="00F73F1E">
          <w:pgSz w:w="15840" w:h="12240" w:orient="landscape"/>
          <w:pgMar w:top="1200" w:right="560" w:bottom="1220" w:left="1220" w:header="36" w:footer="1096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F46DFC" w14:paraId="7EEDEB77" w14:textId="77777777" w:rsidTr="005404FB">
        <w:trPr>
          <w:trHeight w:val="4154"/>
        </w:trPr>
        <w:tc>
          <w:tcPr>
            <w:tcW w:w="3249" w:type="dxa"/>
            <w:vMerge w:val="restart"/>
          </w:tcPr>
          <w:p w14:paraId="30A665A9" w14:textId="77777777" w:rsidR="00F46DFC" w:rsidRDefault="00F46DFC" w:rsidP="00540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A96CAD3" w14:textId="77777777" w:rsidR="00F46DFC" w:rsidRDefault="00F46DFC" w:rsidP="00540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05EFF6F8" w14:textId="77777777" w:rsidR="00F46DFC" w:rsidRDefault="00F46DFC" w:rsidP="005404FB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4"/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61E23460" w14:textId="77777777" w:rsidR="00F46DFC" w:rsidRDefault="00F46DFC" w:rsidP="005404FB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3E002E20" w14:textId="77777777" w:rsidR="00F46DFC" w:rsidRDefault="00F46DFC" w:rsidP="005404FB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42" w:lineRule="auto"/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27F66701" w14:textId="77777777" w:rsidR="00F46DFC" w:rsidRDefault="00F46DFC" w:rsidP="005404FB">
            <w:pPr>
              <w:pStyle w:val="TableParagraph"/>
              <w:spacing w:line="215" w:lineRule="exact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32DA61FD" w14:textId="77777777" w:rsidR="00F46DFC" w:rsidRDefault="00F46DFC" w:rsidP="00540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DFC" w14:paraId="1FE60DBC" w14:textId="77777777" w:rsidTr="005404FB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086F3C27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2E636AD4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2" w:type="dxa"/>
          </w:tcPr>
          <w:p w14:paraId="37060582" w14:textId="77777777" w:rsidR="00F46DFC" w:rsidRDefault="00F46DFC" w:rsidP="005404FB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7D0E126E" w14:textId="77777777" w:rsidR="00F46DFC" w:rsidRDefault="00F46DFC" w:rsidP="005404F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6DFC" w14:paraId="3CBAE770" w14:textId="77777777" w:rsidTr="005404FB">
        <w:trPr>
          <w:trHeight w:val="488"/>
        </w:trPr>
        <w:tc>
          <w:tcPr>
            <w:tcW w:w="3249" w:type="dxa"/>
            <w:vMerge/>
            <w:tcBorders>
              <w:top w:val="nil"/>
            </w:tcBorders>
          </w:tcPr>
          <w:p w14:paraId="57A99DDE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211A2CCF" w14:textId="77777777" w:rsidR="00F46DFC" w:rsidRDefault="00F46DFC" w:rsidP="005404F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2" w:type="dxa"/>
          </w:tcPr>
          <w:p w14:paraId="0435CEE7" w14:textId="77777777" w:rsidR="00F46DFC" w:rsidRDefault="00F46DFC" w:rsidP="005404FB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1F4F3542" w14:textId="77777777" w:rsidR="00F46DFC" w:rsidRDefault="00F46DFC" w:rsidP="005404F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6DFC" w14:paraId="7007CDAE" w14:textId="77777777" w:rsidTr="005404FB">
        <w:trPr>
          <w:trHeight w:val="485"/>
        </w:trPr>
        <w:tc>
          <w:tcPr>
            <w:tcW w:w="3249" w:type="dxa"/>
            <w:vMerge/>
            <w:tcBorders>
              <w:top w:val="nil"/>
            </w:tcBorders>
          </w:tcPr>
          <w:p w14:paraId="694D91F2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5FE4DE15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2" w:type="dxa"/>
          </w:tcPr>
          <w:p w14:paraId="6A28BE6B" w14:textId="77777777" w:rsidR="00F46DFC" w:rsidRDefault="00F46DFC" w:rsidP="005404FB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381DF333" w14:textId="77777777" w:rsidR="00F46DFC" w:rsidRDefault="00F46DFC" w:rsidP="005404F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6DFC" w14:paraId="34FA9109" w14:textId="77777777" w:rsidTr="005404FB">
        <w:trPr>
          <w:trHeight w:val="728"/>
        </w:trPr>
        <w:tc>
          <w:tcPr>
            <w:tcW w:w="3249" w:type="dxa"/>
          </w:tcPr>
          <w:p w14:paraId="766A8A76" w14:textId="77777777" w:rsidR="00F46DFC" w:rsidRDefault="00F46DFC" w:rsidP="005404F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249" w:type="dxa"/>
          </w:tcPr>
          <w:p w14:paraId="704ED39D" w14:textId="77777777" w:rsidR="00F46DFC" w:rsidRDefault="00F46DFC" w:rsidP="005404F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2" w:type="dxa"/>
          </w:tcPr>
          <w:p w14:paraId="1B192CE4" w14:textId="77777777" w:rsidR="00F46DFC" w:rsidRDefault="00F46DFC" w:rsidP="005404FB">
            <w:pPr>
              <w:pStyle w:val="TableParagraph"/>
              <w:spacing w:before="2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2FDBEE3C" w14:textId="77777777" w:rsidR="00F46DFC" w:rsidRDefault="00F46DFC" w:rsidP="005404FB">
            <w:pPr>
              <w:pStyle w:val="TableParagraph"/>
              <w:spacing w:line="218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234F519C" w14:textId="77777777" w:rsidR="00F46DFC" w:rsidRDefault="00F46DFC" w:rsidP="005404F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0B9AC510" w14:textId="77777777" w:rsidR="00F46DFC" w:rsidRDefault="00F46DFC" w:rsidP="00F46DFC">
      <w:pPr>
        <w:pStyle w:val="Textoindependiente"/>
      </w:pPr>
    </w:p>
    <w:p w14:paraId="4B86B288" w14:textId="77777777" w:rsidR="00F46DFC" w:rsidRDefault="00F46DFC" w:rsidP="00F46DFC">
      <w:pPr>
        <w:pStyle w:val="Textoindependiente"/>
      </w:pPr>
    </w:p>
    <w:p w14:paraId="097BDC55" w14:textId="77777777" w:rsidR="00F46DFC" w:rsidRDefault="00F46DFC" w:rsidP="00F46DFC">
      <w:pPr>
        <w:pStyle w:val="Textoindependiente"/>
      </w:pPr>
    </w:p>
    <w:p w14:paraId="6FC062F2" w14:textId="77777777" w:rsidR="00F46DFC" w:rsidRDefault="00F46DFC" w:rsidP="00F46DFC">
      <w:pPr>
        <w:pStyle w:val="Textoindependiente"/>
      </w:pPr>
    </w:p>
    <w:p w14:paraId="42A0D55A" w14:textId="77777777" w:rsidR="00F46DFC" w:rsidRDefault="00F46DFC" w:rsidP="00F46DFC">
      <w:pPr>
        <w:pStyle w:val="Textoindependiente"/>
      </w:pPr>
    </w:p>
    <w:p w14:paraId="2F25A5DA" w14:textId="77777777" w:rsidR="00F46DFC" w:rsidRDefault="00F46DFC" w:rsidP="00F46DFC">
      <w:pPr>
        <w:pStyle w:val="Textoindependiente"/>
      </w:pPr>
    </w:p>
    <w:p w14:paraId="525872F6" w14:textId="77777777" w:rsidR="00F46DFC" w:rsidRDefault="00F46DFC" w:rsidP="00F46DFC">
      <w:pPr>
        <w:pStyle w:val="Textoindependiente"/>
      </w:pPr>
    </w:p>
    <w:p w14:paraId="263F2E3F" w14:textId="77777777" w:rsidR="00F46DFC" w:rsidRDefault="00F46DFC" w:rsidP="00F46DFC">
      <w:pPr>
        <w:pStyle w:val="Textoindependiente"/>
      </w:pPr>
    </w:p>
    <w:p w14:paraId="02CE1424" w14:textId="77777777" w:rsidR="00F46DFC" w:rsidRDefault="00F46DFC" w:rsidP="00F46DFC">
      <w:pPr>
        <w:pStyle w:val="Textoindependiente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F46DFC" w14:paraId="34AE9AB6" w14:textId="77777777" w:rsidTr="005404FB">
        <w:trPr>
          <w:trHeight w:val="433"/>
        </w:trPr>
        <w:tc>
          <w:tcPr>
            <w:tcW w:w="3688" w:type="dxa"/>
            <w:vMerge w:val="restart"/>
          </w:tcPr>
          <w:p w14:paraId="620225D9" w14:textId="77777777" w:rsidR="00F46DFC" w:rsidRDefault="00F46DFC" w:rsidP="005404FB">
            <w:pPr>
              <w:pStyle w:val="TableParagraph"/>
              <w:spacing w:before="2"/>
              <w:rPr>
                <w:sz w:val="20"/>
              </w:rPr>
            </w:pPr>
          </w:p>
          <w:p w14:paraId="0772E8ED" w14:textId="77777777" w:rsidR="00F46DFC" w:rsidRDefault="00F46DFC" w:rsidP="005404FB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5E5E7F92" w14:textId="77777777" w:rsidR="00F46DFC" w:rsidRDefault="00F46DFC" w:rsidP="005404FB">
            <w:pPr>
              <w:pStyle w:val="TableParagraph"/>
              <w:spacing w:before="2"/>
              <w:rPr>
                <w:sz w:val="20"/>
              </w:rPr>
            </w:pPr>
          </w:p>
          <w:p w14:paraId="6A50FC12" w14:textId="77777777" w:rsidR="00F46DFC" w:rsidRDefault="00F46DFC" w:rsidP="005404FB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3FE33E4B" w14:textId="77777777" w:rsidR="00F46DFC" w:rsidRDefault="00F46DFC" w:rsidP="005404FB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0BD9917A" w14:textId="77777777" w:rsidR="00F46DFC" w:rsidRDefault="00F46DFC" w:rsidP="005404FB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46DFC" w14:paraId="0BF9B6E9" w14:textId="77777777" w:rsidTr="005404FB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29720419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613ED9B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58F0178" w14:textId="77777777" w:rsidR="00F46DFC" w:rsidRDefault="00F46DFC" w:rsidP="005404FB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2A3807E0" w14:textId="77777777" w:rsidR="00F46DFC" w:rsidRDefault="00F46DFC" w:rsidP="005404F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4292E774" w14:textId="77777777" w:rsidR="00F46DFC" w:rsidRDefault="00F46DFC" w:rsidP="005404FB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18C62722" w14:textId="77777777" w:rsidR="00F46DFC" w:rsidRDefault="00F46DFC" w:rsidP="005404FB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04D7FC9A" w14:textId="77777777" w:rsidR="00F46DFC" w:rsidRDefault="00F46DFC" w:rsidP="005404F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6D024ABA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DFC" w14:paraId="15059818" w14:textId="77777777" w:rsidTr="005404FB">
        <w:trPr>
          <w:trHeight w:val="2071"/>
        </w:trPr>
        <w:tc>
          <w:tcPr>
            <w:tcW w:w="3688" w:type="dxa"/>
          </w:tcPr>
          <w:p w14:paraId="05EACD82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BDAA4EF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2DF61AD9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5570CF3F" w14:textId="77777777" w:rsidR="00F46DFC" w:rsidRDefault="00F46DFC" w:rsidP="005404FB">
            <w:pPr>
              <w:pStyle w:val="TableParagraph"/>
              <w:rPr>
                <w:sz w:val="23"/>
              </w:rPr>
            </w:pPr>
          </w:p>
          <w:p w14:paraId="63CB8A9D" w14:textId="77777777" w:rsidR="00F46DFC" w:rsidRDefault="00F46DFC" w:rsidP="005404FB">
            <w:pPr>
              <w:pStyle w:val="TableParagraph"/>
              <w:spacing w:before="1"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12918400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7381BB1B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52F3E31C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715C7D04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0434E61D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7C6C8A1F" w14:textId="77777777" w:rsidR="00F46DFC" w:rsidRDefault="00F46DFC" w:rsidP="005404FB">
            <w:pPr>
              <w:pStyle w:val="TableParagraph"/>
              <w:spacing w:before="4"/>
            </w:pPr>
          </w:p>
          <w:p w14:paraId="6AFBD22D" w14:textId="77777777" w:rsidR="00F46DFC" w:rsidRDefault="00F46DFC" w:rsidP="005404FB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59BAFF8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5EAEA7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032999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03A601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A84207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9DEB9E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08F3ECB" w14:textId="77777777" w:rsidR="00F46DFC" w:rsidRDefault="00F46DFC" w:rsidP="005404FB">
            <w:pPr>
              <w:pStyle w:val="TableParagraph"/>
              <w:spacing w:before="7"/>
              <w:rPr>
                <w:sz w:val="26"/>
              </w:rPr>
            </w:pPr>
          </w:p>
          <w:p w14:paraId="2268C418" w14:textId="77777777" w:rsidR="00F46DFC" w:rsidRDefault="00F46DFC" w:rsidP="005404FB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2837981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7D2C694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C19114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8B7BD4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BE4744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64E9A5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083084A" w14:textId="77777777" w:rsidR="00F46DFC" w:rsidRDefault="00F46DFC" w:rsidP="005404FB">
            <w:pPr>
              <w:pStyle w:val="TableParagraph"/>
              <w:spacing w:before="7"/>
              <w:rPr>
                <w:sz w:val="26"/>
              </w:rPr>
            </w:pPr>
          </w:p>
          <w:p w14:paraId="6DE1EA2D" w14:textId="77777777" w:rsidR="00F46DFC" w:rsidRDefault="00F46DFC" w:rsidP="005404FB">
            <w:pPr>
              <w:pStyle w:val="TableParagraph"/>
              <w:spacing w:before="1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0EE1C4C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645ABB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9D9DE54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6331B9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1B6A9A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7983DA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682B193" w14:textId="77777777" w:rsidR="00F46DFC" w:rsidRDefault="00F46DFC" w:rsidP="005404FB">
            <w:pPr>
              <w:pStyle w:val="TableParagraph"/>
              <w:spacing w:before="7"/>
              <w:rPr>
                <w:sz w:val="26"/>
              </w:rPr>
            </w:pPr>
          </w:p>
          <w:p w14:paraId="7EE30FF8" w14:textId="77777777" w:rsidR="00F46DFC" w:rsidRDefault="00F46DFC" w:rsidP="005404FB">
            <w:pPr>
              <w:pStyle w:val="TableParagraph"/>
              <w:spacing w:before="1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67E8867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E7A85E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D6EC0A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CE0F40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CFE569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44D5CA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6E7BB60" w14:textId="77777777" w:rsidR="00F46DFC" w:rsidRDefault="00F46DFC" w:rsidP="005404FB">
            <w:pPr>
              <w:pStyle w:val="TableParagraph"/>
              <w:spacing w:before="7"/>
              <w:rPr>
                <w:sz w:val="26"/>
              </w:rPr>
            </w:pPr>
          </w:p>
          <w:p w14:paraId="030C0368" w14:textId="77777777" w:rsidR="00F46DFC" w:rsidRDefault="00F46DFC" w:rsidP="005404FB">
            <w:pPr>
              <w:pStyle w:val="TableParagraph"/>
              <w:spacing w:before="1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7EEB62BA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27377163" w14:textId="77777777" w:rsidR="00F46DFC" w:rsidRDefault="00F46DFC" w:rsidP="005404FB">
            <w:pPr>
              <w:pStyle w:val="TableParagraph"/>
              <w:spacing w:before="1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F46DFC" w14:paraId="499F72C7" w14:textId="77777777" w:rsidTr="005404FB">
        <w:trPr>
          <w:trHeight w:val="705"/>
        </w:trPr>
        <w:tc>
          <w:tcPr>
            <w:tcW w:w="3688" w:type="dxa"/>
          </w:tcPr>
          <w:p w14:paraId="12A87BE1" w14:textId="77777777" w:rsidR="00F46DFC" w:rsidRDefault="00F46DFC" w:rsidP="005404FB">
            <w:pPr>
              <w:pStyle w:val="TableParagraph"/>
              <w:spacing w:line="259" w:lineRule="auto"/>
              <w:ind w:left="106" w:right="311"/>
            </w:pPr>
            <w:r>
              <w:t>Reporte de proyecto programado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64A53230" w14:textId="77777777" w:rsidR="00F46DFC" w:rsidRDefault="00F46DFC" w:rsidP="005404FB">
            <w:pPr>
              <w:pStyle w:val="TableParagraph"/>
              <w:spacing w:before="7"/>
              <w:rPr>
                <w:sz w:val="23"/>
              </w:rPr>
            </w:pPr>
          </w:p>
          <w:p w14:paraId="30835845" w14:textId="77777777" w:rsidR="00F46DFC" w:rsidRDefault="00F46DFC" w:rsidP="005404FB">
            <w:pPr>
              <w:pStyle w:val="TableParagraph"/>
              <w:spacing w:before="1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39DE1A12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189AF790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0C180CAF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11AB3FFD" w14:textId="77777777" w:rsidR="00F46DFC" w:rsidRDefault="00F46DFC" w:rsidP="005404FB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71C2790A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4CAA744F" w14:textId="77777777" w:rsidR="00F46DFC" w:rsidRDefault="00F46DFC" w:rsidP="005404FB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423CE852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35A961AA" w14:textId="77777777" w:rsidR="00F46DFC" w:rsidRDefault="00F46DFC" w:rsidP="005404FB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3E14825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3D9E7D4" w14:textId="77777777" w:rsidR="00F46DFC" w:rsidRDefault="00F46DFC" w:rsidP="005404FB">
            <w:pPr>
              <w:pStyle w:val="TableParagraph"/>
              <w:spacing w:line="259" w:lineRule="auto"/>
              <w:ind w:left="118" w:right="568"/>
            </w:pPr>
            <w:r>
              <w:t>Reporta avance del proyecto de acuerdo al</w:t>
            </w:r>
            <w:r>
              <w:rPr>
                <w:spacing w:val="-59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de la asignatura.</w:t>
            </w:r>
          </w:p>
        </w:tc>
      </w:tr>
      <w:tr w:rsidR="00F46DFC" w14:paraId="14376B33" w14:textId="77777777" w:rsidTr="005404FB">
        <w:trPr>
          <w:trHeight w:val="758"/>
        </w:trPr>
        <w:tc>
          <w:tcPr>
            <w:tcW w:w="3688" w:type="dxa"/>
          </w:tcPr>
          <w:p w14:paraId="05031011" w14:textId="77777777" w:rsidR="00F46DFC" w:rsidRDefault="00F46DFC" w:rsidP="005404FB">
            <w:pPr>
              <w:pStyle w:val="TableParagraph"/>
              <w:spacing w:before="6"/>
              <w:rPr>
                <w:sz w:val="25"/>
              </w:rPr>
            </w:pPr>
          </w:p>
          <w:p w14:paraId="618C127F" w14:textId="77777777" w:rsidR="00F46DFC" w:rsidRDefault="00F46DFC" w:rsidP="005404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</w:p>
        </w:tc>
        <w:tc>
          <w:tcPr>
            <w:tcW w:w="848" w:type="dxa"/>
          </w:tcPr>
          <w:p w14:paraId="55AE866D" w14:textId="77777777" w:rsidR="00F46DFC" w:rsidRDefault="00F46DFC" w:rsidP="005404FB">
            <w:pPr>
              <w:pStyle w:val="TableParagraph"/>
              <w:spacing w:before="2"/>
              <w:rPr>
                <w:sz w:val="28"/>
              </w:rPr>
            </w:pPr>
          </w:p>
          <w:p w14:paraId="2367D9D8" w14:textId="77777777" w:rsidR="00F46DFC" w:rsidRDefault="00F46DFC" w:rsidP="005404FB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621CE99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A393F10" w14:textId="77777777" w:rsidR="00F46DFC" w:rsidRDefault="00F46DFC" w:rsidP="005404FB">
            <w:pPr>
              <w:pStyle w:val="TableParagraph"/>
              <w:spacing w:before="140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5135050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A0FC56C" w14:textId="77777777" w:rsidR="00F46DFC" w:rsidRDefault="00F46DFC" w:rsidP="005404FB">
            <w:pPr>
              <w:pStyle w:val="TableParagraph"/>
              <w:spacing w:before="14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4A15AA2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C2EA0EB" w14:textId="77777777" w:rsidR="00F46DFC" w:rsidRDefault="00F46DFC" w:rsidP="005404FB">
            <w:pPr>
              <w:pStyle w:val="TableParagraph"/>
              <w:spacing w:before="140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63E03B0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C454559" w14:textId="77777777" w:rsidR="00F46DFC" w:rsidRDefault="00F46DFC" w:rsidP="005404FB">
            <w:pPr>
              <w:pStyle w:val="TableParagraph"/>
              <w:spacing w:before="140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78823DF2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78F6C38" w14:textId="77777777" w:rsidR="00F46DFC" w:rsidRDefault="00F46DFC" w:rsidP="005404FB">
            <w:pPr>
              <w:pStyle w:val="TableParagraph"/>
              <w:spacing w:line="256" w:lineRule="auto"/>
              <w:ind w:left="118" w:right="392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</w:p>
        </w:tc>
      </w:tr>
      <w:tr w:rsidR="00F46DFC" w14:paraId="544E268B" w14:textId="77777777" w:rsidTr="005404FB">
        <w:trPr>
          <w:trHeight w:val="457"/>
        </w:trPr>
        <w:tc>
          <w:tcPr>
            <w:tcW w:w="3688" w:type="dxa"/>
          </w:tcPr>
          <w:p w14:paraId="2D18489D" w14:textId="77777777" w:rsidR="00F46DFC" w:rsidRDefault="00F46DFC" w:rsidP="005404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17A674A5" w14:textId="77777777" w:rsidR="00F46DFC" w:rsidRDefault="00F46DFC" w:rsidP="005404FB">
            <w:pPr>
              <w:pStyle w:val="TableParagraph"/>
              <w:spacing w:before="24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67D5ADF6" w14:textId="77777777" w:rsidR="00F46DFC" w:rsidRDefault="00F46DFC" w:rsidP="005404FB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0B7FB646" w14:textId="77777777" w:rsidR="00F46DFC" w:rsidRDefault="00F46DFC" w:rsidP="005404FB">
            <w:pPr>
              <w:pStyle w:val="TableParagraph"/>
              <w:spacing w:before="7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3D80513B" w14:textId="77777777" w:rsidR="00F46DFC" w:rsidRDefault="00F46DFC" w:rsidP="005404FB">
            <w:pPr>
              <w:pStyle w:val="TableParagraph"/>
              <w:spacing w:before="70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7EB907F1" w14:textId="77777777" w:rsidR="00F46DFC" w:rsidRDefault="00F46DFC" w:rsidP="005404FB">
            <w:pPr>
              <w:pStyle w:val="TableParagraph"/>
              <w:spacing w:before="70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1B729BA5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16C9BC6C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97BE2" w14:textId="77777777" w:rsidR="00F46DFC" w:rsidRDefault="00F46DFC" w:rsidP="00F46DFC">
      <w:pPr>
        <w:pStyle w:val="Textoindependiente"/>
        <w:spacing w:before="8"/>
        <w:rPr>
          <w:sz w:val="11"/>
        </w:rPr>
      </w:pPr>
    </w:p>
    <w:p w14:paraId="338281B1" w14:textId="77777777" w:rsidR="00F46DFC" w:rsidRDefault="00F46DFC" w:rsidP="00F46DFC">
      <w:pPr>
        <w:pStyle w:val="Textoindependiente"/>
        <w:spacing w:before="94"/>
        <w:ind w:left="196" w:right="7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19D55" wp14:editId="756DC674">
                <wp:simplePos x="0" y="0"/>
                <wp:positionH relativeFrom="page">
                  <wp:posOffset>2959735</wp:posOffset>
                </wp:positionH>
                <wp:positionV relativeFrom="paragraph">
                  <wp:posOffset>935990</wp:posOffset>
                </wp:positionV>
                <wp:extent cx="1268095" cy="508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F8D49" id="Rectangle 2" o:spid="_x0000_s1026" style="position:absolute;margin-left:233.05pt;margin-top:73.7pt;width:99.85pt;height: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Nota:</w:t>
      </w:r>
      <w:r>
        <w:rPr>
          <w:spacing w:val="2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apartado</w:t>
      </w:r>
      <w:r>
        <w:rPr>
          <w:spacing w:val="2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instrumentación</w:t>
      </w:r>
      <w:r>
        <w:rPr>
          <w:spacing w:val="4"/>
        </w:rPr>
        <w:t xml:space="preserve"> </w:t>
      </w:r>
      <w:r>
        <w:t>didáctica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formación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competencias</w:t>
      </w:r>
      <w:r>
        <w:rPr>
          <w:spacing w:val="3"/>
        </w:rPr>
        <w:t xml:space="preserve"> </w:t>
      </w:r>
      <w:r>
        <w:t>profesionales</w:t>
      </w:r>
      <w:r>
        <w:rPr>
          <w:spacing w:val="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repite,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acuerdo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número de competencias específicas de los temas de</w:t>
      </w:r>
      <w:r>
        <w:rPr>
          <w:spacing w:val="-4"/>
        </w:rPr>
        <w:t xml:space="preserve"> </w:t>
      </w:r>
      <w:r>
        <w:t>asignatura.</w:t>
      </w:r>
    </w:p>
    <w:p w14:paraId="30B62F0E" w14:textId="77777777" w:rsidR="00F46DFC" w:rsidRDefault="00F46DFC" w:rsidP="00F46DFC">
      <w:pPr>
        <w:pStyle w:val="Textoindependiente"/>
        <w:spacing w:before="5"/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4"/>
      </w:tblGrid>
      <w:tr w:rsidR="00F46DFC" w14:paraId="0FC323E0" w14:textId="77777777" w:rsidTr="005404FB">
        <w:trPr>
          <w:trHeight w:val="693"/>
        </w:trPr>
        <w:tc>
          <w:tcPr>
            <w:tcW w:w="2601" w:type="dxa"/>
          </w:tcPr>
          <w:p w14:paraId="5837F810" w14:textId="77777777" w:rsidR="00F46DFC" w:rsidRDefault="00F46DFC" w:rsidP="005404FB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76345EB1" w14:textId="77777777" w:rsidR="00F46DFC" w:rsidRDefault="00F46DFC" w:rsidP="005404FB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53" w:type="dxa"/>
          </w:tcPr>
          <w:p w14:paraId="5221A72F" w14:textId="77777777" w:rsidR="00F46DFC" w:rsidRDefault="00F46DFC" w:rsidP="005404FB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4" w:type="dxa"/>
          </w:tcPr>
          <w:p w14:paraId="70178BB7" w14:textId="77777777" w:rsidR="00F46DFC" w:rsidRDefault="00F46DFC" w:rsidP="005404FB">
            <w:pPr>
              <w:pStyle w:val="TableParagraph"/>
              <w:spacing w:line="242" w:lineRule="auto"/>
              <w:ind w:left="473" w:right="193" w:hanging="6"/>
              <w:jc w:val="center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prototipo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sustentables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aislamiento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térmico,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investiga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climáticas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5257DCEC" w14:textId="77777777" w:rsidR="00F46DFC" w:rsidRDefault="00F46DFC" w:rsidP="005404FB">
            <w:pPr>
              <w:pStyle w:val="TableParagraph"/>
              <w:tabs>
                <w:tab w:val="left" w:pos="6046"/>
              </w:tabs>
              <w:spacing w:line="215" w:lineRule="exact"/>
              <w:ind w:left="26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ventilación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natural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C440F8E" w14:textId="77777777" w:rsidR="00F46DFC" w:rsidRDefault="00F46DFC" w:rsidP="00F46DFC">
      <w:pPr>
        <w:pStyle w:val="Textoindependiente"/>
        <w:spacing w:before="2"/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F46DFC" w14:paraId="3D862D5B" w14:textId="77777777" w:rsidTr="005404FB">
        <w:trPr>
          <w:trHeight w:val="690"/>
        </w:trPr>
        <w:tc>
          <w:tcPr>
            <w:tcW w:w="2600" w:type="dxa"/>
          </w:tcPr>
          <w:p w14:paraId="6A15A9DA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5C220648" w14:textId="77777777" w:rsidR="00F46DFC" w:rsidRDefault="00F46DFC" w:rsidP="005404FB">
            <w:pPr>
              <w:pStyle w:val="TableParagraph"/>
              <w:spacing w:line="228" w:lineRule="exact"/>
              <w:ind w:left="110" w:right="83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057DC30" w14:textId="77777777" w:rsidR="00F46DFC" w:rsidRDefault="00F46DFC" w:rsidP="005404F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65A6E3B8" w14:textId="77777777" w:rsidR="00F46DFC" w:rsidRDefault="00F46DFC" w:rsidP="005404F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4E7AF238" w14:textId="77777777" w:rsidR="00F46DFC" w:rsidRDefault="00F46DFC" w:rsidP="005404FB">
            <w:pPr>
              <w:pStyle w:val="TableParagraph"/>
              <w:tabs>
                <w:tab w:val="left" w:pos="2275"/>
              </w:tabs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5DAB2928" w14:textId="77777777" w:rsidR="00F46DFC" w:rsidRDefault="00F46DFC" w:rsidP="005404FB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A56C312" w14:textId="77777777" w:rsidR="00F46DFC" w:rsidRDefault="00F46DFC" w:rsidP="005404F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F46DFC" w14:paraId="72E35099" w14:textId="77777777" w:rsidTr="005404FB">
        <w:trPr>
          <w:trHeight w:val="2206"/>
        </w:trPr>
        <w:tc>
          <w:tcPr>
            <w:tcW w:w="2600" w:type="dxa"/>
          </w:tcPr>
          <w:p w14:paraId="5F86CF27" w14:textId="77777777" w:rsidR="00F46DFC" w:rsidRDefault="00F46DFC" w:rsidP="005404FB">
            <w:pPr>
              <w:pStyle w:val="TableParagraph"/>
              <w:ind w:left="215" w:right="3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5.-Diseño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vivienda sustentable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bio climática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condiciones físicas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climáticas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una</w:t>
            </w:r>
          </w:p>
          <w:p w14:paraId="51C5F5DD" w14:textId="77777777" w:rsidR="00F46DFC" w:rsidRDefault="00F46DFC" w:rsidP="005404FB">
            <w:pPr>
              <w:pStyle w:val="TableParagraph"/>
              <w:spacing w:line="255" w:lineRule="exact"/>
              <w:ind w:left="2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vivienda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sustentable.</w:t>
            </w:r>
          </w:p>
        </w:tc>
        <w:tc>
          <w:tcPr>
            <w:tcW w:w="2600" w:type="dxa"/>
          </w:tcPr>
          <w:p w14:paraId="3276124D" w14:textId="77777777" w:rsidR="00F46DFC" w:rsidRDefault="00F46DFC" w:rsidP="005404FB">
            <w:pPr>
              <w:pStyle w:val="TableParagraph"/>
              <w:tabs>
                <w:tab w:val="left" w:pos="2056"/>
                <w:tab w:val="left" w:pos="2171"/>
              </w:tabs>
              <w:ind w:left="215" w:right="1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una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investigación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presentación en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sobre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fundamentos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materiales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</w:p>
          <w:p w14:paraId="76A8E6D7" w14:textId="77777777" w:rsidR="00F46DFC" w:rsidRDefault="00F46DFC" w:rsidP="005404FB">
            <w:pPr>
              <w:pStyle w:val="TableParagraph"/>
              <w:spacing w:line="255" w:lineRule="exact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construcción</w:t>
            </w:r>
          </w:p>
        </w:tc>
        <w:tc>
          <w:tcPr>
            <w:tcW w:w="2596" w:type="dxa"/>
          </w:tcPr>
          <w:p w14:paraId="48ACC243" w14:textId="77777777" w:rsidR="00F46DFC" w:rsidRDefault="00F46DFC" w:rsidP="005404FB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sustentables</w:t>
            </w:r>
          </w:p>
        </w:tc>
        <w:tc>
          <w:tcPr>
            <w:tcW w:w="2601" w:type="dxa"/>
          </w:tcPr>
          <w:p w14:paraId="26A55D6E" w14:textId="77777777" w:rsidR="00F46DFC" w:rsidRDefault="00F46DFC" w:rsidP="005404FB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42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30FE1DAD" w14:textId="77777777" w:rsidR="00F46DFC" w:rsidRDefault="00F46DFC" w:rsidP="005404FB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line="242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1FC55216" w14:textId="77777777" w:rsidR="00F46DFC" w:rsidRDefault="00F46DFC" w:rsidP="005404FB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389"/>
                <w:tab w:val="left" w:pos="1858"/>
                <w:tab w:val="left" w:pos="2398"/>
              </w:tabs>
              <w:spacing w:line="242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6FEAE078" w14:textId="77777777" w:rsidR="00F46DFC" w:rsidRDefault="00F46DFC" w:rsidP="005404FB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  <w:tab w:val="left" w:pos="655"/>
                <w:tab w:val="left" w:pos="1279"/>
                <w:tab w:val="left" w:pos="1890"/>
              </w:tabs>
              <w:spacing w:line="242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buscar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  <w:t>analizar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2601" w:type="dxa"/>
          </w:tcPr>
          <w:p w14:paraId="20B24A91" w14:textId="77777777" w:rsidR="00F46DFC" w:rsidRDefault="00F46DFC" w:rsidP="005404F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1597F911" w14:textId="77777777" w:rsidR="00F46DFC" w:rsidRDefault="00F46DFC" w:rsidP="00F46DFC">
      <w:pPr>
        <w:rPr>
          <w:sz w:val="20"/>
        </w:rPr>
        <w:sectPr w:rsidR="00F46DFC" w:rsidSect="00F73F1E">
          <w:pgSz w:w="15840" w:h="12240" w:orient="landscape"/>
          <w:pgMar w:top="1120" w:right="560" w:bottom="1300" w:left="1220" w:header="36" w:footer="1096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F46DFC" w14:paraId="7F057530" w14:textId="77777777" w:rsidTr="005404FB">
        <w:trPr>
          <w:trHeight w:val="8280"/>
        </w:trPr>
        <w:tc>
          <w:tcPr>
            <w:tcW w:w="2600" w:type="dxa"/>
          </w:tcPr>
          <w:p w14:paraId="023AC1D8" w14:textId="77777777" w:rsidR="00F46DFC" w:rsidRDefault="00F46DFC" w:rsidP="005404FB">
            <w:pPr>
              <w:pStyle w:val="TableParagraph"/>
              <w:spacing w:before="2"/>
              <w:rPr>
                <w:sz w:val="24"/>
              </w:rPr>
            </w:pPr>
          </w:p>
          <w:p w14:paraId="232B2595" w14:textId="77777777" w:rsidR="00F46DFC" w:rsidRDefault="00F46DFC" w:rsidP="005404FB">
            <w:pPr>
              <w:pStyle w:val="TableParagraph"/>
              <w:ind w:left="215"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5.2Climatología de la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métodos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transmisión de calor,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aislamiento, inercia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térmica.</w:t>
            </w:r>
          </w:p>
          <w:p w14:paraId="494D7BC1" w14:textId="77777777" w:rsidR="00F46DFC" w:rsidRDefault="00F46DFC" w:rsidP="005404FB">
            <w:pPr>
              <w:pStyle w:val="TableParagraph"/>
              <w:spacing w:before="1"/>
              <w:ind w:left="215" w:right="2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Control del clima por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medios pasivos 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activos</w:t>
            </w:r>
          </w:p>
          <w:p w14:paraId="3C91758D" w14:textId="77777777" w:rsidR="00F46DFC" w:rsidRDefault="00F46DFC" w:rsidP="005404FB">
            <w:pPr>
              <w:pStyle w:val="TableParagraph"/>
              <w:spacing w:before="1"/>
              <w:rPr>
                <w:sz w:val="24"/>
              </w:rPr>
            </w:pPr>
          </w:p>
          <w:p w14:paraId="33578547" w14:textId="77777777" w:rsidR="00F46DFC" w:rsidRDefault="00F46DFC" w:rsidP="005404FB">
            <w:pPr>
              <w:pStyle w:val="TableParagraph"/>
              <w:ind w:left="215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Control del clima por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medios constructivos: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aislamiento,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refrigeración,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captación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entorno.</w:t>
            </w:r>
          </w:p>
          <w:p w14:paraId="3FA0D394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7E1A5FE" w14:textId="77777777" w:rsidR="00F46DFC" w:rsidRDefault="00F46DFC" w:rsidP="005404FB">
            <w:pPr>
              <w:pStyle w:val="TableParagraph"/>
              <w:ind w:left="215" w:right="2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Control del clima con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ayuda artificial: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colectores de calor,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calefacción, bombas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calor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termosifones.</w:t>
            </w:r>
          </w:p>
          <w:p w14:paraId="46A9B0DA" w14:textId="77777777" w:rsidR="00F46DFC" w:rsidRDefault="00F46DFC" w:rsidP="005404FB">
            <w:pPr>
              <w:pStyle w:val="TableParagraph"/>
              <w:spacing w:before="4"/>
            </w:pPr>
          </w:p>
          <w:p w14:paraId="76F28225" w14:textId="77777777" w:rsidR="00F46DFC" w:rsidRDefault="00F46DFC" w:rsidP="005404FB">
            <w:pPr>
              <w:pStyle w:val="TableParagraph"/>
              <w:spacing w:before="1" w:line="270" w:lineRule="atLeast"/>
              <w:ind w:left="215" w:right="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 Ventilación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enfriamiento.</w:t>
            </w:r>
          </w:p>
        </w:tc>
        <w:tc>
          <w:tcPr>
            <w:tcW w:w="2600" w:type="dxa"/>
          </w:tcPr>
          <w:p w14:paraId="5077B54F" w14:textId="77777777" w:rsidR="00F46DFC" w:rsidRDefault="00F46DFC" w:rsidP="005404FB">
            <w:pPr>
              <w:pStyle w:val="TableParagraph"/>
              <w:spacing w:before="2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bioclimática.</w:t>
            </w:r>
          </w:p>
          <w:p w14:paraId="1B7378E2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37F14022" w14:textId="77777777" w:rsidR="00F46DFC" w:rsidRDefault="00F46DFC" w:rsidP="005404FB">
            <w:pPr>
              <w:pStyle w:val="TableParagraph"/>
              <w:numPr>
                <w:ilvl w:val="0"/>
                <w:numId w:val="4"/>
              </w:numPr>
              <w:tabs>
                <w:tab w:val="left" w:pos="923"/>
                <w:tab w:val="left" w:pos="924"/>
                <w:tab w:val="left" w:pos="983"/>
                <w:tab w:val="left" w:pos="1443"/>
                <w:tab w:val="left" w:pos="1536"/>
                <w:tab w:val="left" w:pos="1569"/>
                <w:tab w:val="left" w:pos="1631"/>
                <w:tab w:val="left" w:pos="2153"/>
              </w:tabs>
              <w:spacing w:before="1"/>
              <w:ind w:right="19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un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bioclimática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o</w:t>
            </w:r>
            <w:r>
              <w:rPr>
                <w:rFonts w:ascii="Times New Roman" w:hAnsi="Times New Roman"/>
                <w:sz w:val="24"/>
              </w:rPr>
              <w:tab/>
              <w:t>necesidad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concreta: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vivienda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particular,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comunitaria,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escuela,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salón,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empresa,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edificio u otros.</w:t>
            </w:r>
          </w:p>
          <w:p w14:paraId="3D361D83" w14:textId="77777777" w:rsidR="00F46DFC" w:rsidRDefault="00F46DFC" w:rsidP="005404FB">
            <w:pPr>
              <w:pStyle w:val="TableParagraph"/>
              <w:spacing w:before="1"/>
              <w:rPr>
                <w:sz w:val="24"/>
              </w:rPr>
            </w:pPr>
          </w:p>
          <w:p w14:paraId="6016F72A" w14:textId="77777777" w:rsidR="00F46DFC" w:rsidRDefault="00F46DFC" w:rsidP="005404FB">
            <w:pPr>
              <w:pStyle w:val="TableParagraph"/>
              <w:tabs>
                <w:tab w:val="left" w:pos="1969"/>
                <w:tab w:val="left" w:pos="2372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sobre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caracterización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y</w:t>
            </w:r>
          </w:p>
          <w:p w14:paraId="6C14F885" w14:textId="77777777" w:rsidR="00F46DFC" w:rsidRDefault="00F46DFC" w:rsidP="005404FB">
            <w:pPr>
              <w:pStyle w:val="TableParagraph"/>
              <w:tabs>
                <w:tab w:val="left" w:pos="2265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comparación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 materiales 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 construcción.</w:t>
            </w:r>
          </w:p>
          <w:p w14:paraId="7B8F0697" w14:textId="77777777" w:rsidR="00F46DFC" w:rsidRDefault="00F46DFC" w:rsidP="005404FB">
            <w:pPr>
              <w:pStyle w:val="TableParagraph"/>
              <w:tabs>
                <w:tab w:val="left" w:pos="2265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</w:p>
          <w:p w14:paraId="38FCCDDC" w14:textId="77777777" w:rsidR="00F46DFC" w:rsidRDefault="00F46DFC" w:rsidP="005404FB">
            <w:pPr>
              <w:pStyle w:val="TableParagraph"/>
              <w:tabs>
                <w:tab w:val="left" w:pos="2265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Elaboran una maqueta representando un proyecto de vivienda sustentable</w:t>
            </w:r>
          </w:p>
        </w:tc>
        <w:tc>
          <w:tcPr>
            <w:tcW w:w="2596" w:type="dxa"/>
          </w:tcPr>
          <w:p w14:paraId="55724644" w14:textId="77777777" w:rsidR="00F46DFC" w:rsidRDefault="00F46DFC" w:rsidP="005404FB">
            <w:pPr>
              <w:pStyle w:val="TableParagraph"/>
              <w:spacing w:before="3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 sobre los 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sustentables. </w:t>
            </w:r>
          </w:p>
          <w:p w14:paraId="1BFE7446" w14:textId="77777777" w:rsidR="00F46DFC" w:rsidRDefault="00F46DFC" w:rsidP="005404FB">
            <w:pPr>
              <w:pStyle w:val="TableParagraph"/>
              <w:spacing w:before="10"/>
              <w:rPr>
                <w:sz w:val="19"/>
              </w:rPr>
            </w:pPr>
          </w:p>
          <w:p w14:paraId="0BBF658B" w14:textId="77777777" w:rsidR="00F46DFC" w:rsidRDefault="00F46DFC" w:rsidP="005404FB">
            <w:pPr>
              <w:pStyle w:val="TableParagraph"/>
              <w:tabs>
                <w:tab w:val="left" w:pos="2338"/>
              </w:tabs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01" w:type="dxa"/>
          </w:tcPr>
          <w:p w14:paraId="48A73D3E" w14:textId="77777777" w:rsidR="00F46DFC" w:rsidRDefault="00F46DFC" w:rsidP="005404FB">
            <w:pPr>
              <w:pStyle w:val="TableParagraph"/>
              <w:tabs>
                <w:tab w:val="left" w:pos="1391"/>
                <w:tab w:val="left" w:pos="1842"/>
              </w:tabs>
              <w:spacing w:before="3"/>
              <w:ind w:left="112" w:right="91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52E552C2" w14:textId="77777777" w:rsidR="00F46DFC" w:rsidRDefault="00F46DFC" w:rsidP="005404FB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42A4B125" w14:textId="77777777" w:rsidR="00F46DFC" w:rsidRDefault="00F46DFC" w:rsidP="005404FB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432CBC05" w14:textId="77777777" w:rsidR="00F46DFC" w:rsidRDefault="00F46DFC" w:rsidP="005404FB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601" w:type="dxa"/>
          </w:tcPr>
          <w:p w14:paraId="2635F505" w14:textId="77777777" w:rsidR="00F46DFC" w:rsidRDefault="00F46DFC" w:rsidP="005404FB">
            <w:pPr>
              <w:pStyle w:val="TableParagraph"/>
              <w:rPr>
                <w:rFonts w:ascii="Times New Roman"/>
              </w:rPr>
            </w:pPr>
          </w:p>
        </w:tc>
      </w:tr>
    </w:tbl>
    <w:p w14:paraId="0F6DB15F" w14:textId="77777777" w:rsidR="00F46DFC" w:rsidRDefault="00F46DFC" w:rsidP="00F46DFC">
      <w:pPr>
        <w:rPr>
          <w:rFonts w:ascii="Times New Roman"/>
        </w:rPr>
        <w:sectPr w:rsidR="00F46DFC" w:rsidSect="00F73F1E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7E3A3198" w14:textId="77777777" w:rsidR="00F46DFC" w:rsidRDefault="00F46DFC" w:rsidP="00F46DFC">
      <w:pPr>
        <w:pStyle w:val="Textoindependiente"/>
      </w:pPr>
    </w:p>
    <w:p w14:paraId="198D9B3E" w14:textId="77777777" w:rsidR="00F46DFC" w:rsidRDefault="00F46DFC" w:rsidP="00F46DFC">
      <w:pPr>
        <w:pStyle w:val="Textoindependiente"/>
      </w:pPr>
    </w:p>
    <w:p w14:paraId="68895949" w14:textId="77777777" w:rsidR="00F46DFC" w:rsidRDefault="00F46DFC" w:rsidP="00F46DFC">
      <w:pPr>
        <w:pStyle w:val="Textoindependiente"/>
      </w:pPr>
    </w:p>
    <w:p w14:paraId="78333576" w14:textId="77777777" w:rsidR="00F46DFC" w:rsidRDefault="00F46DFC" w:rsidP="00F46DFC">
      <w:pPr>
        <w:pStyle w:val="Textoindependiente"/>
      </w:pPr>
    </w:p>
    <w:p w14:paraId="5F96D7F1" w14:textId="77777777" w:rsidR="00F46DFC" w:rsidRDefault="00F46DFC" w:rsidP="00F46DFC">
      <w:pPr>
        <w:pStyle w:val="Textoindependiente"/>
      </w:pPr>
    </w:p>
    <w:p w14:paraId="38E71DEE" w14:textId="77777777" w:rsidR="00F46DFC" w:rsidRDefault="00F46DFC" w:rsidP="00F46DFC">
      <w:pPr>
        <w:pStyle w:val="Textoindependiente"/>
      </w:pPr>
    </w:p>
    <w:p w14:paraId="15740416" w14:textId="77777777" w:rsidR="00F46DFC" w:rsidRDefault="00F46DFC" w:rsidP="00F46DFC">
      <w:pPr>
        <w:pStyle w:val="Textoindependiente"/>
      </w:pPr>
    </w:p>
    <w:p w14:paraId="1ECD848E" w14:textId="77777777" w:rsidR="00F46DFC" w:rsidRDefault="00F46DFC" w:rsidP="00F46DFC">
      <w:pPr>
        <w:pStyle w:val="Textoindependiente"/>
      </w:pPr>
    </w:p>
    <w:p w14:paraId="4D62F6C7" w14:textId="77777777" w:rsidR="00F46DFC" w:rsidRDefault="00F46DFC" w:rsidP="00F46DFC">
      <w:pPr>
        <w:pStyle w:val="Textoindependiente"/>
        <w:spacing w:before="6"/>
        <w:rPr>
          <w:sz w:val="23"/>
        </w:r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F46DFC" w14:paraId="41C4ABCC" w14:textId="77777777" w:rsidTr="005404FB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68A21D29" w14:textId="77777777" w:rsidR="00F46DFC" w:rsidRDefault="00F46DFC" w:rsidP="005404FB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E45AB2D" w14:textId="77777777" w:rsidR="00F46DFC" w:rsidRDefault="00F46DFC" w:rsidP="005404FB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6DFC" w14:paraId="1562B0B8" w14:textId="77777777" w:rsidTr="005404FB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30FF91C5" w14:textId="77777777" w:rsidR="00F46DFC" w:rsidRDefault="00F46DFC" w:rsidP="005404FB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5787F22E" w14:textId="77777777" w:rsidR="00F46DFC" w:rsidRDefault="00F46DFC" w:rsidP="005404FB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F46DFC" w14:paraId="447DD475" w14:textId="77777777" w:rsidTr="005404FB">
        <w:trPr>
          <w:trHeight w:val="882"/>
        </w:trPr>
        <w:tc>
          <w:tcPr>
            <w:tcW w:w="11030" w:type="dxa"/>
            <w:tcBorders>
              <w:top w:val="nil"/>
              <w:bottom w:val="nil"/>
            </w:tcBorders>
          </w:tcPr>
          <w:p w14:paraId="06224CCD" w14:textId="77777777" w:rsidR="00F46DFC" w:rsidRDefault="00F46DFC" w:rsidP="005404FB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terminado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CE912A9" w14:textId="77777777" w:rsidR="00F46DFC" w:rsidRDefault="00F46DFC" w:rsidP="005404FB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F46DFC" w14:paraId="2EC548BE" w14:textId="77777777" w:rsidTr="005404FB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2A4C581C" w14:textId="77777777" w:rsidR="00F46DFC" w:rsidRDefault="00F46DFC" w:rsidP="005404FB">
            <w:pPr>
              <w:pStyle w:val="TableParagraph"/>
              <w:spacing w:line="242" w:lineRule="auto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4DDCE836" w14:textId="77777777" w:rsidR="00F46DFC" w:rsidRDefault="00F46DFC" w:rsidP="005404FB">
            <w:pPr>
              <w:pStyle w:val="TableParagraph"/>
              <w:spacing w:line="229" w:lineRule="exact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618474CB" w14:textId="77777777" w:rsidR="00F46DFC" w:rsidRDefault="00F46DFC" w:rsidP="00F46DFC">
      <w:pPr>
        <w:pStyle w:val="Textoindependiente"/>
      </w:pPr>
    </w:p>
    <w:p w14:paraId="31816C6F" w14:textId="77777777" w:rsidR="00F46DFC" w:rsidRDefault="00F46DFC" w:rsidP="00F46DFC">
      <w:pPr>
        <w:pStyle w:val="Textoindependiente"/>
      </w:pPr>
    </w:p>
    <w:p w14:paraId="4D29AC40" w14:textId="77777777" w:rsidR="00F46DFC" w:rsidRDefault="00F46DFC" w:rsidP="00F46DFC">
      <w:pPr>
        <w:pStyle w:val="Textoindependiente"/>
      </w:pPr>
    </w:p>
    <w:p w14:paraId="52C1E97E" w14:textId="77777777" w:rsidR="00F46DFC" w:rsidRDefault="00F46DFC" w:rsidP="00F46DFC">
      <w:pPr>
        <w:pStyle w:val="Textoindependiente"/>
      </w:pPr>
    </w:p>
    <w:p w14:paraId="7427633B" w14:textId="77777777" w:rsidR="00F46DFC" w:rsidRDefault="00F46DFC" w:rsidP="00F46DFC">
      <w:pPr>
        <w:pStyle w:val="Textoindependiente"/>
      </w:pPr>
    </w:p>
    <w:p w14:paraId="2616D42F" w14:textId="77777777" w:rsidR="00F46DFC" w:rsidRDefault="00F46DFC" w:rsidP="00F46DFC">
      <w:pPr>
        <w:pStyle w:val="Textoindependiente"/>
      </w:pPr>
    </w:p>
    <w:p w14:paraId="54D6CB64" w14:textId="77777777" w:rsidR="00F46DFC" w:rsidRDefault="00F46DFC" w:rsidP="00F46DFC">
      <w:pPr>
        <w:pStyle w:val="Textoindependiente"/>
      </w:pPr>
    </w:p>
    <w:p w14:paraId="4F459DA2" w14:textId="77777777" w:rsidR="00F46DFC" w:rsidRDefault="00F46DFC" w:rsidP="00F46DFC">
      <w:pPr>
        <w:pStyle w:val="Textoindependiente"/>
      </w:pPr>
    </w:p>
    <w:p w14:paraId="3CBD35AE" w14:textId="77777777" w:rsidR="00F46DFC" w:rsidRDefault="00F46DFC" w:rsidP="00F46DFC">
      <w:pPr>
        <w:pStyle w:val="Textoindependiente"/>
      </w:pPr>
    </w:p>
    <w:p w14:paraId="41C12848" w14:textId="77777777" w:rsidR="00F46DFC" w:rsidRDefault="00F46DFC" w:rsidP="00F46DFC">
      <w:pPr>
        <w:pStyle w:val="Textoindependiente"/>
      </w:pPr>
    </w:p>
    <w:p w14:paraId="2A33245B" w14:textId="77777777" w:rsidR="00F46DFC" w:rsidRDefault="00F46DFC" w:rsidP="00F46DFC">
      <w:pPr>
        <w:pStyle w:val="Textoindependiente"/>
      </w:pPr>
    </w:p>
    <w:p w14:paraId="07067481" w14:textId="77777777" w:rsidR="00F46DFC" w:rsidRDefault="00F46DFC" w:rsidP="00F46DFC">
      <w:pPr>
        <w:pStyle w:val="Textoindependiente"/>
      </w:pPr>
    </w:p>
    <w:p w14:paraId="1DB02A3E" w14:textId="77777777" w:rsidR="00F46DFC" w:rsidRDefault="00F46DFC" w:rsidP="00F46DFC">
      <w:pPr>
        <w:pStyle w:val="Textoindependiente"/>
      </w:pPr>
    </w:p>
    <w:p w14:paraId="0A515AE7" w14:textId="77777777" w:rsidR="00F46DFC" w:rsidRDefault="00F46DFC" w:rsidP="00F46DFC">
      <w:pPr>
        <w:pStyle w:val="Textoindependiente"/>
        <w:spacing w:before="1"/>
      </w:pPr>
    </w:p>
    <w:p w14:paraId="6E19033E" w14:textId="77777777" w:rsidR="00F46DFC" w:rsidRDefault="00F46DFC" w:rsidP="00F46DFC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509E4B9F" w14:textId="77777777" w:rsidR="00F46DFC" w:rsidRDefault="00F46DFC" w:rsidP="00F46DFC">
      <w:pPr>
        <w:pStyle w:val="Textoindependiente"/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F46DFC" w14:paraId="0855ECCE" w14:textId="77777777" w:rsidTr="005404FB">
        <w:trPr>
          <w:trHeight w:val="230"/>
        </w:trPr>
        <w:tc>
          <w:tcPr>
            <w:tcW w:w="3249" w:type="dxa"/>
          </w:tcPr>
          <w:p w14:paraId="63C7F464" w14:textId="77777777" w:rsidR="00F46DFC" w:rsidRDefault="00F46DFC" w:rsidP="005404F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9" w:type="dxa"/>
          </w:tcPr>
          <w:p w14:paraId="08F7942C" w14:textId="77777777" w:rsidR="00F46DFC" w:rsidRDefault="00F46DFC" w:rsidP="005404F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2" w:type="dxa"/>
          </w:tcPr>
          <w:p w14:paraId="1CFC086B" w14:textId="77777777" w:rsidR="00F46DFC" w:rsidRDefault="00F46DFC" w:rsidP="005404F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0BDBBFB3" w14:textId="77777777" w:rsidR="00F46DFC" w:rsidRDefault="00F46DFC" w:rsidP="005404F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6DFC" w14:paraId="0D85ACA5" w14:textId="77777777" w:rsidTr="005404FB">
        <w:trPr>
          <w:trHeight w:val="486"/>
        </w:trPr>
        <w:tc>
          <w:tcPr>
            <w:tcW w:w="3249" w:type="dxa"/>
          </w:tcPr>
          <w:p w14:paraId="636A45D8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9" w:type="dxa"/>
          </w:tcPr>
          <w:p w14:paraId="7F065358" w14:textId="77777777" w:rsidR="00F46DFC" w:rsidRDefault="00F46DFC" w:rsidP="005404FB">
            <w:pPr>
              <w:pStyle w:val="TableParagraph"/>
              <w:spacing w:before="128"/>
              <w:ind w:left="68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2" w:type="dxa"/>
          </w:tcPr>
          <w:p w14:paraId="30B85C0B" w14:textId="77777777" w:rsidR="00F46DFC" w:rsidRDefault="00F46DFC" w:rsidP="005404FB">
            <w:pPr>
              <w:pStyle w:val="TableParagraph"/>
              <w:spacing w:before="3"/>
              <w:rPr>
                <w:sz w:val="21"/>
              </w:rPr>
            </w:pPr>
          </w:p>
          <w:p w14:paraId="2BAFDC40" w14:textId="77777777" w:rsidR="00F46DFC" w:rsidRDefault="00F46DFC" w:rsidP="005404FB">
            <w:pPr>
              <w:pStyle w:val="TableParagraph"/>
              <w:spacing w:line="221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</w:tc>
        <w:tc>
          <w:tcPr>
            <w:tcW w:w="2401" w:type="dxa"/>
          </w:tcPr>
          <w:p w14:paraId="14A15D51" w14:textId="77777777" w:rsidR="00F46DFC" w:rsidRDefault="00F46DFC" w:rsidP="005404FB">
            <w:pPr>
              <w:pStyle w:val="TableParagraph"/>
              <w:spacing w:before="128"/>
              <w:ind w:left="872" w:right="8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C3CDC9A" w14:textId="77777777" w:rsidR="00F46DFC" w:rsidRDefault="00F46DFC" w:rsidP="00F46DFC">
      <w:pPr>
        <w:jc w:val="center"/>
        <w:rPr>
          <w:sz w:val="20"/>
        </w:rPr>
        <w:sectPr w:rsidR="00F46DFC" w:rsidSect="00F73F1E">
          <w:pgSz w:w="15840" w:h="12240" w:orient="landscape"/>
          <w:pgMar w:top="1200" w:right="560" w:bottom="1300" w:left="1220" w:header="36" w:footer="1096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F46DFC" w14:paraId="320493EF" w14:textId="77777777" w:rsidTr="005404FB">
        <w:trPr>
          <w:trHeight w:val="8060"/>
        </w:trPr>
        <w:tc>
          <w:tcPr>
            <w:tcW w:w="3249" w:type="dxa"/>
            <w:vMerge w:val="restart"/>
          </w:tcPr>
          <w:p w14:paraId="25E7F5A9" w14:textId="77777777" w:rsidR="00F46DFC" w:rsidRDefault="00F46DFC" w:rsidP="00540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EC81595" w14:textId="77777777" w:rsidR="00F46DFC" w:rsidRDefault="00F46DFC" w:rsidP="00540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6CF0D004" w14:textId="77777777" w:rsidR="00F46DFC" w:rsidRDefault="00F46DFC" w:rsidP="005404FB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4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6D690FF4" w14:textId="77777777" w:rsidR="00F46DFC" w:rsidRDefault="00F46DFC" w:rsidP="005404FB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7295F00F" w14:textId="77777777" w:rsidR="00F46DFC" w:rsidRDefault="00F46DFC" w:rsidP="005404FB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7D27695B" w14:textId="77777777" w:rsidR="00F46DFC" w:rsidRDefault="00F46DFC" w:rsidP="005404FB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3"/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6C01B647" w14:textId="77777777" w:rsidR="00F46DFC" w:rsidRDefault="00F46DFC" w:rsidP="005404FB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8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18BAA321" w14:textId="77777777" w:rsidR="00F46DFC" w:rsidRDefault="00F46DFC" w:rsidP="005404FB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1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4B10DAAA" w14:textId="77777777" w:rsidR="00F46DFC" w:rsidRDefault="00F46DFC" w:rsidP="005404FB">
            <w:pPr>
              <w:pStyle w:val="TableParagraph"/>
              <w:spacing w:line="221" w:lineRule="exact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60A19601" w14:textId="77777777" w:rsidR="00F46DFC" w:rsidRDefault="00F46DFC" w:rsidP="00540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DFC" w14:paraId="65A92FE7" w14:textId="77777777" w:rsidTr="005404FB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74ABFD0E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517FC00" w14:textId="77777777" w:rsidR="00F46DFC" w:rsidRDefault="00F46DFC" w:rsidP="005404FB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2" w:type="dxa"/>
          </w:tcPr>
          <w:p w14:paraId="042B2D7F" w14:textId="77777777" w:rsidR="00F46DFC" w:rsidRDefault="00F46DFC" w:rsidP="005404FB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077D1C09" w14:textId="77777777" w:rsidR="00F46DFC" w:rsidRDefault="00F46DFC" w:rsidP="005404FB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6DFC" w14:paraId="7260EADE" w14:textId="77777777" w:rsidTr="005404FB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269F9852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53A34EBD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2" w:type="dxa"/>
          </w:tcPr>
          <w:p w14:paraId="3B109768" w14:textId="77777777" w:rsidR="00F46DFC" w:rsidRDefault="00F46DFC" w:rsidP="005404FB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068D3618" w14:textId="77777777" w:rsidR="00F46DFC" w:rsidRDefault="00F46DFC" w:rsidP="005404F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6DFC" w14:paraId="5BF227A7" w14:textId="77777777" w:rsidTr="005404FB">
        <w:trPr>
          <w:trHeight w:val="484"/>
        </w:trPr>
        <w:tc>
          <w:tcPr>
            <w:tcW w:w="3249" w:type="dxa"/>
            <w:vMerge/>
            <w:tcBorders>
              <w:top w:val="nil"/>
            </w:tcBorders>
          </w:tcPr>
          <w:p w14:paraId="0B1F30AD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469B1139" w14:textId="77777777" w:rsidR="00F46DFC" w:rsidRDefault="00F46DFC" w:rsidP="005404F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2" w:type="dxa"/>
          </w:tcPr>
          <w:p w14:paraId="45F09046" w14:textId="77777777" w:rsidR="00F46DFC" w:rsidRDefault="00F46DFC" w:rsidP="005404FB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38DB9BBB" w14:textId="77777777" w:rsidR="00F46DFC" w:rsidRDefault="00F46DFC" w:rsidP="005404F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73E81FE2" w14:textId="77777777" w:rsidR="00F46DFC" w:rsidRDefault="00F46DFC" w:rsidP="00F46DFC">
      <w:pPr>
        <w:rPr>
          <w:sz w:val="20"/>
        </w:rPr>
        <w:sectPr w:rsidR="00F46DFC" w:rsidSect="00F73F1E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F46DFC" w14:paraId="493D5458" w14:textId="77777777" w:rsidTr="005404FB">
        <w:trPr>
          <w:trHeight w:val="733"/>
        </w:trPr>
        <w:tc>
          <w:tcPr>
            <w:tcW w:w="3249" w:type="dxa"/>
          </w:tcPr>
          <w:p w14:paraId="2B1C28B9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249" w:type="dxa"/>
          </w:tcPr>
          <w:p w14:paraId="7253125A" w14:textId="77777777" w:rsidR="00F46DFC" w:rsidRDefault="00F46DFC" w:rsidP="005404F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2" w:type="dxa"/>
          </w:tcPr>
          <w:p w14:paraId="77F3FC08" w14:textId="77777777" w:rsidR="00F46DFC" w:rsidRDefault="00F46DFC" w:rsidP="005404FB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6618AA20" w14:textId="77777777" w:rsidR="00F46DFC" w:rsidRDefault="00F46DFC" w:rsidP="005404FB">
            <w:pPr>
              <w:pStyle w:val="TableParagraph"/>
              <w:spacing w:line="225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5B438B21" w14:textId="77777777" w:rsidR="00F46DFC" w:rsidRDefault="00F46DFC" w:rsidP="005404F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0D98843" w14:textId="77777777" w:rsidR="00F46DFC" w:rsidRDefault="00F46DFC" w:rsidP="00F46DFC">
      <w:pPr>
        <w:pStyle w:val="Textoindependiente"/>
      </w:pPr>
    </w:p>
    <w:p w14:paraId="444D5971" w14:textId="77777777" w:rsidR="00F46DFC" w:rsidRDefault="00F46DFC" w:rsidP="00F46DFC">
      <w:pPr>
        <w:pStyle w:val="Textoindependiente"/>
      </w:pPr>
    </w:p>
    <w:p w14:paraId="666D1B7D" w14:textId="77777777" w:rsidR="00F46DFC" w:rsidRDefault="00F46DFC" w:rsidP="00F46DFC">
      <w:pPr>
        <w:pStyle w:val="Textoindependiente"/>
      </w:pPr>
    </w:p>
    <w:p w14:paraId="02C489A4" w14:textId="77777777" w:rsidR="00F46DFC" w:rsidRDefault="00F46DFC" w:rsidP="00F46DFC">
      <w:pPr>
        <w:pStyle w:val="Textoindependiente"/>
      </w:pPr>
    </w:p>
    <w:p w14:paraId="48E11C63" w14:textId="77777777" w:rsidR="00F46DFC" w:rsidRDefault="00F46DFC" w:rsidP="00F46DFC">
      <w:pPr>
        <w:pStyle w:val="Textoindependiente"/>
        <w:spacing w:before="10"/>
        <w:rPr>
          <w:sz w:val="19"/>
        </w:rPr>
      </w:pPr>
    </w:p>
    <w:p w14:paraId="7F0AEA90" w14:textId="77777777" w:rsidR="00F46DFC" w:rsidRDefault="00F46DFC" w:rsidP="00F46DFC">
      <w:pPr>
        <w:pStyle w:val="Textoindependiente"/>
        <w:spacing w:after="2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F46DFC" w14:paraId="79006ECA" w14:textId="77777777" w:rsidTr="005404FB">
        <w:trPr>
          <w:trHeight w:val="430"/>
        </w:trPr>
        <w:tc>
          <w:tcPr>
            <w:tcW w:w="3688" w:type="dxa"/>
            <w:vMerge w:val="restart"/>
          </w:tcPr>
          <w:p w14:paraId="60D59D08" w14:textId="77777777" w:rsidR="00F46DFC" w:rsidRDefault="00F46DFC" w:rsidP="005404FB">
            <w:pPr>
              <w:pStyle w:val="TableParagraph"/>
              <w:spacing w:before="6"/>
              <w:rPr>
                <w:sz w:val="20"/>
              </w:rPr>
            </w:pPr>
          </w:p>
          <w:p w14:paraId="7DF62C85" w14:textId="77777777" w:rsidR="00F46DFC" w:rsidRDefault="00F46DFC" w:rsidP="005404FB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6816EABE" w14:textId="77777777" w:rsidR="00F46DFC" w:rsidRDefault="00F46DFC" w:rsidP="005404FB">
            <w:pPr>
              <w:pStyle w:val="TableParagraph"/>
              <w:spacing w:before="6"/>
              <w:rPr>
                <w:sz w:val="20"/>
              </w:rPr>
            </w:pPr>
          </w:p>
          <w:p w14:paraId="523861C0" w14:textId="77777777" w:rsidR="00F46DFC" w:rsidRDefault="00F46DFC" w:rsidP="005404FB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580ADDB6" w14:textId="77777777" w:rsidR="00F46DFC" w:rsidRDefault="00F46DFC" w:rsidP="005404FB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33E87C97" w14:textId="77777777" w:rsidR="00F46DFC" w:rsidRDefault="00F46DFC" w:rsidP="005404FB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46DFC" w14:paraId="20ABAADC" w14:textId="77777777" w:rsidTr="005404FB">
        <w:trPr>
          <w:trHeight w:val="458"/>
        </w:trPr>
        <w:tc>
          <w:tcPr>
            <w:tcW w:w="3688" w:type="dxa"/>
            <w:vMerge/>
            <w:tcBorders>
              <w:top w:val="nil"/>
            </w:tcBorders>
          </w:tcPr>
          <w:p w14:paraId="20A73598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9BFC596" w14:textId="77777777" w:rsidR="00F46DFC" w:rsidRDefault="00F46DFC" w:rsidP="005404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D0BDC43" w14:textId="77777777" w:rsidR="00F46DFC" w:rsidRDefault="00F46DFC" w:rsidP="005404FB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2B0DEF33" w14:textId="77777777" w:rsidR="00F46DFC" w:rsidRDefault="00F46DFC" w:rsidP="005404FB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509E50D7" w14:textId="77777777" w:rsidR="00F46DFC" w:rsidRDefault="00F46DFC" w:rsidP="005404FB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649035B9" w14:textId="77777777" w:rsidR="00F46DFC" w:rsidRDefault="00F46DFC" w:rsidP="005404FB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0B69F073" w14:textId="77777777" w:rsidR="00F46DFC" w:rsidRDefault="00F46DFC" w:rsidP="005404FB">
            <w:pPr>
              <w:pStyle w:val="TableParagraph"/>
              <w:spacing w:before="2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7A3A1103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DFC" w14:paraId="2B8283CF" w14:textId="77777777" w:rsidTr="005404FB">
        <w:trPr>
          <w:trHeight w:val="2074"/>
        </w:trPr>
        <w:tc>
          <w:tcPr>
            <w:tcW w:w="3688" w:type="dxa"/>
          </w:tcPr>
          <w:p w14:paraId="74C67CAE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7DAA1957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019B21CF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376CB7C6" w14:textId="77777777" w:rsidR="00F46DFC" w:rsidRDefault="00F46DFC" w:rsidP="005404FB">
            <w:pPr>
              <w:pStyle w:val="TableParagraph"/>
              <w:spacing w:before="4"/>
              <w:rPr>
                <w:sz w:val="23"/>
              </w:rPr>
            </w:pPr>
          </w:p>
          <w:p w14:paraId="60D2FBE6" w14:textId="77777777" w:rsidR="00F46DFC" w:rsidRDefault="00F46DFC" w:rsidP="005404FB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19168B1C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0E381DF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02FA138B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4ECC7291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145411ED" w14:textId="77777777" w:rsidR="00F46DFC" w:rsidRDefault="00F46DFC" w:rsidP="005404FB">
            <w:pPr>
              <w:pStyle w:val="TableParagraph"/>
              <w:rPr>
                <w:sz w:val="24"/>
              </w:rPr>
            </w:pPr>
          </w:p>
          <w:p w14:paraId="78407521" w14:textId="77777777" w:rsidR="00F46DFC" w:rsidRDefault="00F46DFC" w:rsidP="005404FB">
            <w:pPr>
              <w:pStyle w:val="TableParagraph"/>
              <w:spacing w:before="8"/>
            </w:pPr>
          </w:p>
          <w:p w14:paraId="5BDA707E" w14:textId="77777777" w:rsidR="00F46DFC" w:rsidRDefault="00F46DFC" w:rsidP="005404FB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661A7534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00F2728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05DE62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D53179F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7BE041B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FB063C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CF01585" w14:textId="77777777" w:rsidR="00F46DFC" w:rsidRDefault="00F46DFC" w:rsidP="005404FB">
            <w:pPr>
              <w:pStyle w:val="TableParagraph"/>
              <w:rPr>
                <w:sz w:val="27"/>
              </w:rPr>
            </w:pPr>
          </w:p>
          <w:p w14:paraId="11765587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03BBD717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83745E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B82744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6B2D5AE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5BC358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05F24B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D0F2BD5" w14:textId="77777777" w:rsidR="00F46DFC" w:rsidRDefault="00F46DFC" w:rsidP="005404FB">
            <w:pPr>
              <w:pStyle w:val="TableParagraph"/>
              <w:rPr>
                <w:sz w:val="27"/>
              </w:rPr>
            </w:pPr>
          </w:p>
          <w:p w14:paraId="4A11778D" w14:textId="77777777" w:rsidR="00F46DFC" w:rsidRDefault="00F46DFC" w:rsidP="005404FB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1B2428B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53B2C81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A272EE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C3F05D2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8CF221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D5B3C7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002BB452" w14:textId="77777777" w:rsidR="00F46DFC" w:rsidRDefault="00F46DFC" w:rsidP="005404FB">
            <w:pPr>
              <w:pStyle w:val="TableParagraph"/>
              <w:rPr>
                <w:sz w:val="27"/>
              </w:rPr>
            </w:pPr>
          </w:p>
          <w:p w14:paraId="27B15068" w14:textId="77777777" w:rsidR="00F46DFC" w:rsidRDefault="00F46DFC" w:rsidP="005404FB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58667C79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6EC21C4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7C2AB7A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72393445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79729D0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D2BD606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35BE6644" w14:textId="77777777" w:rsidR="00F46DFC" w:rsidRDefault="00F46DFC" w:rsidP="005404FB">
            <w:pPr>
              <w:pStyle w:val="TableParagraph"/>
              <w:rPr>
                <w:sz w:val="27"/>
              </w:rPr>
            </w:pPr>
          </w:p>
          <w:p w14:paraId="6466207C" w14:textId="77777777" w:rsidR="00F46DFC" w:rsidRDefault="00F46DFC" w:rsidP="005404FB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3CF91076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9F9496C" w14:textId="77777777" w:rsidR="00F46DFC" w:rsidRDefault="00F46DFC" w:rsidP="005404FB">
            <w:pPr>
              <w:pStyle w:val="TableParagraph"/>
              <w:spacing w:before="4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F46DFC" w14:paraId="73C4AC7F" w14:textId="77777777" w:rsidTr="005404FB">
        <w:trPr>
          <w:trHeight w:val="705"/>
        </w:trPr>
        <w:tc>
          <w:tcPr>
            <w:tcW w:w="3688" w:type="dxa"/>
          </w:tcPr>
          <w:p w14:paraId="4907724B" w14:textId="77777777" w:rsidR="00F46DFC" w:rsidRDefault="00F46DFC" w:rsidP="005404FB">
            <w:pPr>
              <w:pStyle w:val="TableParagraph"/>
              <w:spacing w:line="259" w:lineRule="auto"/>
              <w:ind w:left="106" w:right="604"/>
            </w:pPr>
            <w:r>
              <w:t>Entrega el proyecto terminado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3DB875C5" w14:textId="77777777" w:rsidR="00F46DFC" w:rsidRDefault="00F46DFC" w:rsidP="005404FB">
            <w:pPr>
              <w:pStyle w:val="TableParagraph"/>
              <w:spacing w:before="8"/>
              <w:rPr>
                <w:sz w:val="23"/>
              </w:rPr>
            </w:pPr>
          </w:p>
          <w:p w14:paraId="688AEE31" w14:textId="77777777" w:rsidR="00F46DFC" w:rsidRDefault="00F46DFC" w:rsidP="005404FB">
            <w:pPr>
              <w:pStyle w:val="TableParagraph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34E0AFA8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2ABFA26A" w14:textId="77777777" w:rsidR="00F46DFC" w:rsidRDefault="00F46DFC" w:rsidP="005404F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14C682F2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1E9A2780" w14:textId="77777777" w:rsidR="00F46DFC" w:rsidRDefault="00F46DFC" w:rsidP="005404FB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1AEA2C13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24A98ED3" w14:textId="77777777" w:rsidR="00F46DFC" w:rsidRDefault="00F46DFC" w:rsidP="005404FB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17D8F7CA" w14:textId="77777777" w:rsidR="00F46DFC" w:rsidRDefault="00F46DFC" w:rsidP="005404FB">
            <w:pPr>
              <w:pStyle w:val="TableParagraph"/>
              <w:rPr>
                <w:sz w:val="28"/>
              </w:rPr>
            </w:pPr>
          </w:p>
          <w:p w14:paraId="79A6D0A1" w14:textId="77777777" w:rsidR="00F46DFC" w:rsidRDefault="00F46DFC" w:rsidP="005404FB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0F9E9EF0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34406C6" w14:textId="77777777" w:rsidR="00F46DFC" w:rsidRDefault="00F46DFC" w:rsidP="005404FB">
            <w:pPr>
              <w:pStyle w:val="TableParagraph"/>
              <w:spacing w:before="136"/>
              <w:ind w:left="118"/>
            </w:pP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concluido</w:t>
            </w:r>
          </w:p>
        </w:tc>
      </w:tr>
      <w:tr w:rsidR="00F46DFC" w14:paraId="491466A7" w14:textId="77777777" w:rsidTr="005404FB">
        <w:trPr>
          <w:trHeight w:val="754"/>
        </w:trPr>
        <w:tc>
          <w:tcPr>
            <w:tcW w:w="3688" w:type="dxa"/>
          </w:tcPr>
          <w:p w14:paraId="5B1A8AC8" w14:textId="77777777" w:rsidR="00F46DFC" w:rsidRDefault="00F46DFC" w:rsidP="005404FB">
            <w:pPr>
              <w:pStyle w:val="TableParagraph"/>
              <w:spacing w:before="10"/>
              <w:rPr>
                <w:sz w:val="25"/>
              </w:rPr>
            </w:pPr>
          </w:p>
          <w:p w14:paraId="244B043B" w14:textId="77777777" w:rsidR="00F46DFC" w:rsidRDefault="00F46DFC" w:rsidP="005404F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</w:p>
        </w:tc>
        <w:tc>
          <w:tcPr>
            <w:tcW w:w="848" w:type="dxa"/>
          </w:tcPr>
          <w:p w14:paraId="6CEE22A6" w14:textId="77777777" w:rsidR="00F46DFC" w:rsidRDefault="00F46DFC" w:rsidP="005404FB">
            <w:pPr>
              <w:pStyle w:val="TableParagraph"/>
              <w:spacing w:before="3"/>
              <w:rPr>
                <w:sz w:val="28"/>
              </w:rPr>
            </w:pPr>
          </w:p>
          <w:p w14:paraId="06B424A2" w14:textId="77777777" w:rsidR="00F46DFC" w:rsidRDefault="00F46DFC" w:rsidP="005404FB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47EE04B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11388EBF" w14:textId="77777777" w:rsidR="00F46DFC" w:rsidRDefault="00F46DFC" w:rsidP="005404FB">
            <w:pPr>
              <w:pStyle w:val="TableParagraph"/>
              <w:spacing w:before="140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41C8DED3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52190949" w14:textId="77777777" w:rsidR="00F46DFC" w:rsidRDefault="00F46DFC" w:rsidP="005404FB">
            <w:pPr>
              <w:pStyle w:val="TableParagraph"/>
              <w:spacing w:before="14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25861E0C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253B74BF" w14:textId="77777777" w:rsidR="00F46DFC" w:rsidRDefault="00F46DFC" w:rsidP="005404FB">
            <w:pPr>
              <w:pStyle w:val="TableParagraph"/>
              <w:spacing w:before="140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74FA9AAD" w14:textId="77777777" w:rsidR="00F46DFC" w:rsidRDefault="00F46DFC" w:rsidP="005404FB">
            <w:pPr>
              <w:pStyle w:val="TableParagraph"/>
              <w:rPr>
                <w:sz w:val="20"/>
              </w:rPr>
            </w:pPr>
          </w:p>
          <w:p w14:paraId="4D0CD024" w14:textId="77777777" w:rsidR="00F46DFC" w:rsidRDefault="00F46DFC" w:rsidP="005404FB">
            <w:pPr>
              <w:pStyle w:val="TableParagraph"/>
              <w:spacing w:before="140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7F99C120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892F6D7" w14:textId="77777777" w:rsidR="00F46DFC" w:rsidRDefault="00F46DFC" w:rsidP="005404FB">
            <w:pPr>
              <w:pStyle w:val="TableParagraph"/>
              <w:spacing w:line="261" w:lineRule="auto"/>
              <w:ind w:left="118" w:right="392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</w:p>
        </w:tc>
      </w:tr>
      <w:tr w:rsidR="00F46DFC" w14:paraId="3CDEAD30" w14:textId="77777777" w:rsidTr="005404FB">
        <w:trPr>
          <w:trHeight w:val="458"/>
        </w:trPr>
        <w:tc>
          <w:tcPr>
            <w:tcW w:w="3688" w:type="dxa"/>
          </w:tcPr>
          <w:p w14:paraId="2EB2F8A0" w14:textId="77777777" w:rsidR="00F46DFC" w:rsidRDefault="00F46DFC" w:rsidP="005404F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22F8D171" w14:textId="77777777" w:rsidR="00F46DFC" w:rsidRDefault="00F46DFC" w:rsidP="005404FB">
            <w:pPr>
              <w:pStyle w:val="TableParagraph"/>
              <w:spacing w:before="29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3E87A22F" w14:textId="77777777" w:rsidR="00F46DFC" w:rsidRDefault="00F46DFC" w:rsidP="005404FB">
            <w:pPr>
              <w:pStyle w:val="TableParagraph"/>
              <w:spacing w:before="74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7465BF83" w14:textId="77777777" w:rsidR="00F46DFC" w:rsidRDefault="00F46DFC" w:rsidP="005404FB">
            <w:pPr>
              <w:pStyle w:val="TableParagraph"/>
              <w:spacing w:before="7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7E70E7A4" w14:textId="77777777" w:rsidR="00F46DFC" w:rsidRDefault="00F46DFC" w:rsidP="005404FB">
            <w:pPr>
              <w:pStyle w:val="TableParagraph"/>
              <w:spacing w:before="7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4C7383E0" w14:textId="77777777" w:rsidR="00F46DFC" w:rsidRDefault="00F46DFC" w:rsidP="005404FB">
            <w:pPr>
              <w:pStyle w:val="TableParagraph"/>
              <w:spacing w:before="7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0697079D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6B0BC057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A6CD59" w14:textId="77777777" w:rsidR="00F46DFC" w:rsidRDefault="00F46DFC" w:rsidP="00F46DFC">
      <w:pPr>
        <w:rPr>
          <w:rFonts w:ascii="Times New Roman"/>
          <w:sz w:val="20"/>
        </w:rPr>
        <w:sectPr w:rsidR="00F46DFC" w:rsidSect="00F73F1E">
          <w:pgSz w:w="15840" w:h="12240" w:orient="landscape"/>
          <w:pgMar w:top="1120" w:right="560" w:bottom="1300" w:left="1220" w:header="36" w:footer="1096" w:gutter="0"/>
          <w:cols w:space="720"/>
        </w:sectPr>
      </w:pPr>
    </w:p>
    <w:p w14:paraId="2B20B10A" w14:textId="77777777" w:rsidR="00F46DFC" w:rsidRDefault="00F46DFC" w:rsidP="00F46DFC">
      <w:pPr>
        <w:pStyle w:val="Prrafodelista"/>
        <w:numPr>
          <w:ilvl w:val="1"/>
          <w:numId w:val="32"/>
        </w:numPr>
        <w:tabs>
          <w:tab w:val="left" w:pos="917"/>
        </w:tabs>
        <w:spacing w:before="159" w:after="5"/>
        <w:rPr>
          <w:sz w:val="20"/>
        </w:rPr>
      </w:pPr>
      <w:r>
        <w:rPr>
          <w:sz w:val="20"/>
        </w:rPr>
        <w:lastRenderedPageBreak/>
        <w:t>Fuentes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y apoyos</w:t>
      </w:r>
      <w:r>
        <w:rPr>
          <w:spacing w:val="-3"/>
          <w:sz w:val="20"/>
        </w:rPr>
        <w:t xml:space="preserve"> </w:t>
      </w:r>
      <w:r>
        <w:rPr>
          <w:sz w:val="20"/>
        </w:rPr>
        <w:t>didácticos:</w:t>
      </w:r>
    </w:p>
    <w:tbl>
      <w:tblPr>
        <w:tblStyle w:val="TableNormal1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6"/>
        <w:gridCol w:w="7371"/>
      </w:tblGrid>
      <w:tr w:rsidR="00F46DFC" w14:paraId="0B8BCEC1" w14:textId="77777777" w:rsidTr="005404FB">
        <w:trPr>
          <w:trHeight w:val="223"/>
        </w:trPr>
        <w:tc>
          <w:tcPr>
            <w:tcW w:w="6316" w:type="dxa"/>
            <w:tcBorders>
              <w:top w:val="nil"/>
              <w:left w:val="nil"/>
              <w:right w:val="nil"/>
            </w:tcBorders>
          </w:tcPr>
          <w:p w14:paraId="2034A114" w14:textId="77777777" w:rsidR="00F46DFC" w:rsidRDefault="00F46DFC" w:rsidP="005404FB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1E144AF1" w14:textId="77777777" w:rsidR="00F46DFC" w:rsidRDefault="00F46DFC" w:rsidP="005404FB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Apoyos didácticos</w:t>
            </w:r>
          </w:p>
        </w:tc>
      </w:tr>
      <w:tr w:rsidR="00F46DFC" w14:paraId="6DB62DC7" w14:textId="77777777" w:rsidTr="005404FB">
        <w:trPr>
          <w:trHeight w:val="7824"/>
        </w:trPr>
        <w:tc>
          <w:tcPr>
            <w:tcW w:w="6316" w:type="dxa"/>
          </w:tcPr>
          <w:p w14:paraId="0D87755E" w14:textId="77777777" w:rsidR="00F46DFC" w:rsidRDefault="00F46DFC" w:rsidP="005404F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4290"/>
              </w:tabs>
              <w:ind w:left="106" w:right="96" w:firstLine="0"/>
              <w:jc w:val="both"/>
              <w:rPr>
                <w:sz w:val="20"/>
              </w:rPr>
            </w:pPr>
            <w:r w:rsidRPr="00767009">
              <w:rPr>
                <w:sz w:val="20"/>
                <w:lang w:val="en-US"/>
              </w:rPr>
              <w:lastRenderedPageBreak/>
              <w:t>Alonso,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H.,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1985.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“Present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and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Planned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utilization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of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Geothermal</w:t>
            </w:r>
            <w:r w:rsidRPr="00767009">
              <w:rPr>
                <w:spacing w:val="42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Resources</w:t>
            </w:r>
            <w:r w:rsidRPr="00767009">
              <w:rPr>
                <w:spacing w:val="43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in</w:t>
            </w:r>
            <w:r w:rsidRPr="00767009">
              <w:rPr>
                <w:spacing w:val="39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México”,</w:t>
            </w:r>
            <w:r w:rsidRPr="00767009">
              <w:rPr>
                <w:spacing w:val="44"/>
                <w:sz w:val="20"/>
                <w:lang w:val="en-US"/>
              </w:rPr>
              <w:t xml:space="preserve"> </w:t>
            </w:r>
            <w:proofErr w:type="spellStart"/>
            <w:r w:rsidRPr="00767009">
              <w:rPr>
                <w:sz w:val="20"/>
                <w:lang w:val="en-US"/>
              </w:rPr>
              <w:t>en</w:t>
            </w:r>
            <w:proofErr w:type="spellEnd"/>
            <w:r w:rsidRPr="00767009">
              <w:rPr>
                <w:sz w:val="20"/>
                <w:lang w:val="en-US"/>
              </w:rPr>
              <w:t>:</w:t>
            </w:r>
            <w:r w:rsidRPr="00767009">
              <w:rPr>
                <w:sz w:val="20"/>
                <w:lang w:val="en-US"/>
              </w:rPr>
              <w:tab/>
              <w:t>Geothermal</w:t>
            </w:r>
            <w:r w:rsidRPr="00767009">
              <w:rPr>
                <w:spacing w:val="3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Resources</w:t>
            </w:r>
            <w:r w:rsidRPr="00767009">
              <w:rPr>
                <w:spacing w:val="-53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Council</w:t>
            </w:r>
            <w:r w:rsidRPr="00767009">
              <w:rPr>
                <w:spacing w:val="-2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Transactions,</w:t>
            </w:r>
            <w:r w:rsidRPr="00767009">
              <w:rPr>
                <w:spacing w:val="-5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 xml:space="preserve">pp. 135-140. </w:t>
            </w:r>
            <w:r>
              <w:rPr>
                <w:sz w:val="20"/>
              </w:rPr>
              <w:t>Citado por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Mulás</w:t>
            </w:r>
            <w:proofErr w:type="spellEnd"/>
            <w:r>
              <w:rPr>
                <w:sz w:val="20"/>
              </w:rPr>
              <w:t>, 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al., 2005.</w:t>
            </w:r>
          </w:p>
          <w:p w14:paraId="20AE53EB" w14:textId="77777777" w:rsidR="00F46DFC" w:rsidRDefault="00F46DFC" w:rsidP="005404F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 w:line="229" w:lineRule="exact"/>
              <w:ind w:left="814" w:hanging="709"/>
              <w:jc w:val="both"/>
              <w:rPr>
                <w:sz w:val="20"/>
              </w:rPr>
            </w:pPr>
            <w:r>
              <w:rPr>
                <w:sz w:val="20"/>
              </w:rPr>
              <w:t>Ambiental.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5AD61DC2" w14:textId="77777777" w:rsidR="00F46DFC" w:rsidRDefault="00F46DFC" w:rsidP="005404F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106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CONACYT,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CONACYT-Secretaría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Energía-Sustentabilidad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Energética.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en: tinyurl.com/FSCSESE.</w:t>
            </w:r>
          </w:p>
          <w:p w14:paraId="63408EF0" w14:textId="77777777" w:rsidR="00F46DFC" w:rsidRDefault="00F46DFC" w:rsidP="005404FB">
            <w:pPr>
              <w:pStyle w:val="TableParagraph"/>
              <w:spacing w:before="1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Fernández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Martínez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Feldhaus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Colectores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CIE-UNAM, Temixco,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Morelos,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3EB889DE" w14:textId="77777777" w:rsidR="00F46DFC" w:rsidRDefault="00F46DFC" w:rsidP="005404FB">
            <w:pPr>
              <w:pStyle w:val="TableParagraph"/>
              <w:ind w:left="106" w:right="105" w:firstLine="7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Sanchez</w:t>
            </w:r>
            <w:proofErr w:type="spellEnd"/>
            <w:r>
              <w:rPr>
                <w:sz w:val="20"/>
              </w:rPr>
              <w:t xml:space="preserve"> A, Tecnología </w:t>
            </w:r>
            <w:proofErr w:type="spellStart"/>
            <w:r>
              <w:rPr>
                <w:sz w:val="20"/>
              </w:rPr>
              <w:t>fotovoltáica</w:t>
            </w:r>
            <w:proofErr w:type="spellEnd"/>
            <w:r>
              <w:rPr>
                <w:sz w:val="20"/>
              </w:rPr>
              <w:t xml:space="preserve"> aplicada al bombeo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Temixco,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Morelos, México.</w:t>
            </w:r>
          </w:p>
          <w:p w14:paraId="488DED14" w14:textId="77777777" w:rsidR="00F46DFC" w:rsidRDefault="00F46DFC" w:rsidP="005404F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CEMDA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(2017).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Centro Mexicano de Derecho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Ambiental, A.C. México.</w:t>
            </w:r>
          </w:p>
          <w:p w14:paraId="07CCF388" w14:textId="77777777" w:rsidR="00F46DFC" w:rsidRDefault="00F46DFC" w:rsidP="005404F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(2016</w:t>
            </w:r>
            <w:proofErr w:type="gramStart"/>
            <w:r>
              <w:rPr>
                <w:sz w:val="20"/>
              </w:rPr>
              <w:t>).Eco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tecnias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indígenas.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Comisión Nacional para el Desarrollo de Pueblos Indígenas. México.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CONUEE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(2013).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sustentable.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Embajada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Británica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5CA76506" w14:textId="77777777" w:rsidR="00F46DFC" w:rsidRPr="00767009" w:rsidRDefault="00F46DFC" w:rsidP="005404FB">
            <w:pPr>
              <w:pStyle w:val="TableParagraph"/>
              <w:spacing w:line="242" w:lineRule="auto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Cruz,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Ocean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current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prespectives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 w:rsidRPr="00767009">
              <w:rPr>
                <w:sz w:val="20"/>
                <w:lang w:val="en-US"/>
              </w:rPr>
              <w:t>Springer</w:t>
            </w:r>
            <w:r w:rsidRPr="00767009">
              <w:rPr>
                <w:spacing w:val="4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Science &amp;</w:t>
            </w:r>
            <w:r w:rsidRPr="00767009">
              <w:rPr>
                <w:spacing w:val="-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Business Media.</w:t>
            </w:r>
          </w:p>
          <w:p w14:paraId="1CDB6F00" w14:textId="77777777" w:rsidR="00F46DFC" w:rsidRPr="00767009" w:rsidRDefault="00F46DFC" w:rsidP="005404FB">
            <w:pPr>
              <w:pStyle w:val="TableParagraph"/>
              <w:spacing w:line="242" w:lineRule="auto"/>
              <w:ind w:left="106"/>
              <w:rPr>
                <w:sz w:val="20"/>
                <w:lang w:val="en-US"/>
              </w:rPr>
            </w:pPr>
            <w:r w:rsidRPr="00767009">
              <w:rPr>
                <w:sz w:val="20"/>
                <w:lang w:val="en-US"/>
              </w:rPr>
              <w:t>Earthscan,</w:t>
            </w:r>
            <w:r w:rsidRPr="00767009">
              <w:rPr>
                <w:spacing w:val="1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L.</w:t>
            </w:r>
            <w:r w:rsidRPr="00767009">
              <w:rPr>
                <w:spacing w:val="1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L.</w:t>
            </w:r>
            <w:r w:rsidRPr="00767009">
              <w:rPr>
                <w:spacing w:val="2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C.</w:t>
            </w:r>
            <w:r w:rsidRPr="00767009">
              <w:rPr>
                <w:spacing w:val="16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(2010).</w:t>
            </w:r>
            <w:r w:rsidRPr="00767009">
              <w:rPr>
                <w:spacing w:val="1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Planning</w:t>
            </w:r>
            <w:r w:rsidRPr="00767009">
              <w:rPr>
                <w:spacing w:val="1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and</w:t>
            </w:r>
            <w:r w:rsidRPr="00767009">
              <w:rPr>
                <w:spacing w:val="1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installing</w:t>
            </w:r>
            <w:r w:rsidRPr="00767009">
              <w:rPr>
                <w:spacing w:val="1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solar</w:t>
            </w:r>
            <w:r w:rsidRPr="00767009">
              <w:rPr>
                <w:spacing w:val="18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thermal</w:t>
            </w:r>
            <w:r w:rsidRPr="00767009">
              <w:rPr>
                <w:spacing w:val="-53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systems.</w:t>
            </w:r>
          </w:p>
          <w:p w14:paraId="293E01FB" w14:textId="77777777" w:rsidR="00F46DFC" w:rsidRDefault="00F46DFC" w:rsidP="005404FB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Facultad de Arquitectura (2009). Manual de energía solar térmica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instalaciones asociadas. Facultad de Arquitectura. Universidad ORT.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Uruguay.</w:t>
            </w:r>
          </w:p>
          <w:p w14:paraId="4ADECFC0" w14:textId="77777777" w:rsidR="00F46DFC" w:rsidRPr="00767009" w:rsidRDefault="00F46DFC" w:rsidP="005404FB">
            <w:pPr>
              <w:pStyle w:val="TableParagraph"/>
              <w:ind w:left="106" w:right="104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Foster, R., </w:t>
            </w:r>
            <w:proofErr w:type="spellStart"/>
            <w:r>
              <w:rPr>
                <w:sz w:val="20"/>
              </w:rPr>
              <w:t>Ghassemi</w:t>
            </w:r>
            <w:proofErr w:type="spellEnd"/>
            <w:r>
              <w:rPr>
                <w:sz w:val="20"/>
              </w:rPr>
              <w:t xml:space="preserve">, M., &amp; Cota, A. (2009). </w:t>
            </w:r>
            <w:r w:rsidRPr="00767009">
              <w:rPr>
                <w:sz w:val="20"/>
                <w:lang w:val="en-US"/>
              </w:rPr>
              <w:t>Solar energy: renewable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energy</w:t>
            </w:r>
            <w:r w:rsidRPr="00767009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767009">
              <w:rPr>
                <w:sz w:val="20"/>
                <w:lang w:val="en-US"/>
              </w:rPr>
              <w:t>andthe</w:t>
            </w:r>
            <w:proofErr w:type="spellEnd"/>
            <w:r w:rsidRPr="00767009">
              <w:rPr>
                <w:spacing w:val="-3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environment. CRC</w:t>
            </w:r>
            <w:r w:rsidRPr="00767009">
              <w:rPr>
                <w:spacing w:val="-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Press.</w:t>
            </w:r>
          </w:p>
          <w:p w14:paraId="60D4E339" w14:textId="77777777" w:rsidR="00F46DFC" w:rsidRPr="00767009" w:rsidRDefault="00F46DFC" w:rsidP="005404FB">
            <w:pPr>
              <w:pStyle w:val="TableParagraph"/>
              <w:spacing w:line="237" w:lineRule="auto"/>
              <w:ind w:left="106" w:right="102"/>
              <w:jc w:val="both"/>
              <w:rPr>
                <w:sz w:val="20"/>
                <w:lang w:val="en-US"/>
              </w:rPr>
            </w:pPr>
            <w:r w:rsidRPr="00767009">
              <w:rPr>
                <w:sz w:val="20"/>
                <w:lang w:val="en-US"/>
              </w:rPr>
              <w:t>Hunter, Kaki, Kiffmeyer, Donald (2004). Earthbag Building. The Tools,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Tricks</w:t>
            </w:r>
            <w:r w:rsidRPr="00767009">
              <w:rPr>
                <w:spacing w:val="-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and</w:t>
            </w:r>
            <w:r w:rsidRPr="00767009">
              <w:rPr>
                <w:spacing w:val="-3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Techniques.</w:t>
            </w:r>
            <w:r w:rsidRPr="00767009">
              <w:rPr>
                <w:spacing w:val="-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New Society</w:t>
            </w:r>
            <w:r w:rsidRPr="00767009">
              <w:rPr>
                <w:spacing w:val="-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Publishers. Canada.</w:t>
            </w:r>
          </w:p>
          <w:p w14:paraId="621DDFD1" w14:textId="77777777" w:rsidR="00F46DFC" w:rsidRPr="00767009" w:rsidRDefault="00F46DFC" w:rsidP="005404FB">
            <w:pPr>
              <w:pStyle w:val="TableParagraph"/>
              <w:ind w:left="106" w:right="101"/>
              <w:jc w:val="both"/>
              <w:rPr>
                <w:sz w:val="20"/>
                <w:lang w:val="en-US"/>
              </w:rPr>
            </w:pPr>
            <w:proofErr w:type="spellStart"/>
            <w:r w:rsidRPr="00767009">
              <w:rPr>
                <w:sz w:val="20"/>
                <w:lang w:val="en-US"/>
              </w:rPr>
              <w:t>Khalhig</w:t>
            </w:r>
            <w:proofErr w:type="spellEnd"/>
            <w:r w:rsidRPr="00767009">
              <w:rPr>
                <w:sz w:val="20"/>
                <w:lang w:val="en-US"/>
              </w:rPr>
              <w:t>,</w:t>
            </w:r>
            <w:r w:rsidRPr="00767009">
              <w:rPr>
                <w:spacing w:val="-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Alireza,</w:t>
            </w:r>
            <w:r w:rsidRPr="00767009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767009">
              <w:rPr>
                <w:sz w:val="20"/>
                <w:lang w:val="en-US"/>
              </w:rPr>
              <w:t>Onar</w:t>
            </w:r>
            <w:proofErr w:type="spellEnd"/>
            <w:r w:rsidRPr="00767009">
              <w:rPr>
                <w:sz w:val="20"/>
                <w:lang w:val="en-US"/>
              </w:rPr>
              <w:t>,</w:t>
            </w:r>
            <w:r w:rsidRPr="00767009">
              <w:rPr>
                <w:spacing w:val="-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Omer</w:t>
            </w:r>
            <w:r w:rsidRPr="00767009">
              <w:rPr>
                <w:spacing w:val="-5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C.</w:t>
            </w:r>
            <w:r w:rsidRPr="00767009">
              <w:rPr>
                <w:spacing w:val="-6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(2010).</w:t>
            </w:r>
            <w:r w:rsidRPr="00767009">
              <w:rPr>
                <w:spacing w:val="-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Energy</w:t>
            </w:r>
            <w:r w:rsidRPr="00767009">
              <w:rPr>
                <w:spacing w:val="-6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harvesting.</w:t>
            </w:r>
            <w:r w:rsidRPr="00767009">
              <w:rPr>
                <w:spacing w:val="-7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Solar,</w:t>
            </w:r>
            <w:r w:rsidRPr="00767009">
              <w:rPr>
                <w:spacing w:val="-6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Wind</w:t>
            </w:r>
            <w:r w:rsidRPr="00767009">
              <w:rPr>
                <w:spacing w:val="-53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and</w:t>
            </w:r>
            <w:r w:rsidRPr="00767009">
              <w:rPr>
                <w:spacing w:val="-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Ocean Energy</w:t>
            </w:r>
            <w:r w:rsidRPr="00767009">
              <w:rPr>
                <w:spacing w:val="-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Conversion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Systems.</w:t>
            </w:r>
            <w:r w:rsidRPr="00767009">
              <w:rPr>
                <w:spacing w:val="-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CRC Press.</w:t>
            </w:r>
          </w:p>
          <w:p w14:paraId="2F203429" w14:textId="77777777" w:rsidR="00F46DFC" w:rsidRDefault="00F46DFC" w:rsidP="005404FB">
            <w:pPr>
              <w:pStyle w:val="TableParagraph"/>
              <w:ind w:left="106" w:right="101"/>
              <w:jc w:val="both"/>
              <w:rPr>
                <w:sz w:val="20"/>
              </w:rPr>
            </w:pPr>
            <w:proofErr w:type="spellStart"/>
            <w:r w:rsidRPr="00767009">
              <w:rPr>
                <w:sz w:val="20"/>
                <w:lang w:val="en-US"/>
              </w:rPr>
              <w:t>Klass</w:t>
            </w:r>
            <w:proofErr w:type="spellEnd"/>
            <w:r w:rsidRPr="00767009">
              <w:rPr>
                <w:sz w:val="20"/>
                <w:lang w:val="en-US"/>
              </w:rPr>
              <w:t>,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D.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L.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(1998).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Biomass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for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renewable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energy,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fuels,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>and</w:t>
            </w:r>
            <w:r w:rsidRPr="00767009">
              <w:rPr>
                <w:spacing w:val="1"/>
                <w:sz w:val="20"/>
                <w:lang w:val="en-US"/>
              </w:rPr>
              <w:t xml:space="preserve"> </w:t>
            </w:r>
            <w:r w:rsidRPr="00767009">
              <w:rPr>
                <w:sz w:val="20"/>
                <w:lang w:val="en-US"/>
              </w:rPr>
              <w:t xml:space="preserve">chemicals. </w:t>
            </w:r>
            <w:r>
              <w:rPr>
                <w:sz w:val="20"/>
              </w:rPr>
              <w:t>Elsevier.</w:t>
            </w:r>
          </w:p>
        </w:tc>
        <w:tc>
          <w:tcPr>
            <w:tcW w:w="7371" w:type="dxa"/>
            <w:shd w:val="clear" w:color="auto" w:fill="auto"/>
          </w:tcPr>
          <w:p w14:paraId="017DDD91" w14:textId="77777777" w:rsidR="00F46DFC" w:rsidRDefault="00F46DFC" w:rsidP="005404FB">
            <w:pPr>
              <w:pStyle w:val="TableParagraph"/>
              <w:ind w:left="107" w:right="5337"/>
              <w:rPr>
                <w:sz w:val="20"/>
              </w:rPr>
            </w:pPr>
            <w:proofErr w:type="spellStart"/>
            <w:r>
              <w:rPr>
                <w:sz w:val="20"/>
              </w:rPr>
              <w:t>Pintarrones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Lap</w:t>
            </w:r>
            <w:proofErr w:type="spellEnd"/>
            <w:r>
              <w:rPr>
                <w:sz w:val="20"/>
              </w:rPr>
              <w:t xml:space="preserve"> 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Cañón</w:t>
            </w:r>
          </w:p>
          <w:p w14:paraId="54A9C0E4" w14:textId="77777777" w:rsidR="00F46DFC" w:rsidRDefault="00F46DFC" w:rsidP="005404FB">
            <w:pPr>
              <w:pStyle w:val="TableParagraph"/>
              <w:ind w:left="107" w:right="5337"/>
              <w:rPr>
                <w:sz w:val="20"/>
              </w:rPr>
            </w:pPr>
            <w:r>
              <w:rPr>
                <w:sz w:val="20"/>
              </w:rPr>
              <w:t xml:space="preserve">Plataforma </w:t>
            </w:r>
            <w:proofErr w:type="spellStart"/>
            <w:r>
              <w:rPr>
                <w:sz w:val="20"/>
              </w:rPr>
              <w:t>clasrrom</w:t>
            </w:r>
            <w:proofErr w:type="spellEnd"/>
            <w:r>
              <w:rPr>
                <w:sz w:val="20"/>
              </w:rPr>
              <w:t xml:space="preserve"> para entrega de tareas </w:t>
            </w:r>
          </w:p>
          <w:p w14:paraId="0F59D408" w14:textId="77777777" w:rsidR="00F46DFC" w:rsidRDefault="00F46DFC" w:rsidP="005404FB">
            <w:pPr>
              <w:pStyle w:val="TableParagraph"/>
              <w:ind w:left="107" w:right="5337"/>
              <w:rPr>
                <w:sz w:val="20"/>
              </w:rPr>
            </w:pP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en caso de contingencia</w:t>
            </w:r>
          </w:p>
          <w:p w14:paraId="0427F6C0" w14:textId="77777777" w:rsidR="00F46DFC" w:rsidRDefault="00F46DFC" w:rsidP="005404FB">
            <w:pPr>
              <w:pStyle w:val="TableParagraph"/>
              <w:ind w:left="107" w:right="5337"/>
              <w:rPr>
                <w:sz w:val="20"/>
              </w:rPr>
            </w:pPr>
          </w:p>
          <w:p w14:paraId="0C31CDF0" w14:textId="77777777" w:rsidR="00F46DFC" w:rsidRDefault="00F46DFC" w:rsidP="005404FB">
            <w:pPr>
              <w:pStyle w:val="TableParagraph"/>
              <w:ind w:left="107" w:right="5337"/>
              <w:rPr>
                <w:sz w:val="20"/>
              </w:rPr>
            </w:pPr>
            <w:r>
              <w:rPr>
                <w:sz w:val="20"/>
              </w:rPr>
              <w:t>Visitas de campo</w:t>
            </w:r>
          </w:p>
        </w:tc>
      </w:tr>
    </w:tbl>
    <w:p w14:paraId="010710FA" w14:textId="77777777" w:rsidR="00F46DFC" w:rsidRDefault="00F46DFC" w:rsidP="00F46DFC">
      <w:pPr>
        <w:rPr>
          <w:sz w:val="20"/>
        </w:rPr>
        <w:sectPr w:rsidR="00F46DFC" w:rsidSect="00F73F1E">
          <w:pgSz w:w="15840" w:h="12240" w:orient="landscape"/>
          <w:pgMar w:top="1200" w:right="560" w:bottom="940" w:left="1220" w:header="36" w:footer="755" w:gutter="0"/>
          <w:cols w:space="720"/>
        </w:sectPr>
      </w:pPr>
    </w:p>
    <w:p w14:paraId="0722E6AB" w14:textId="77777777" w:rsidR="00F46DFC" w:rsidRDefault="00F46DFC" w:rsidP="00F46DFC">
      <w:pPr>
        <w:pStyle w:val="Textoindependiente"/>
      </w:pPr>
    </w:p>
    <w:p w14:paraId="60F7E92A" w14:textId="77777777" w:rsidR="00F46DFC" w:rsidRDefault="00F46DFC" w:rsidP="00F46DFC">
      <w:pPr>
        <w:pStyle w:val="Prrafodelista"/>
        <w:numPr>
          <w:ilvl w:val="1"/>
          <w:numId w:val="32"/>
        </w:numPr>
        <w:tabs>
          <w:tab w:val="left" w:pos="917"/>
        </w:tabs>
        <w:rPr>
          <w:sz w:val="20"/>
        </w:rPr>
      </w:pPr>
      <w:r>
        <w:rPr>
          <w:sz w:val="20"/>
        </w:rPr>
        <w:t>Calendarización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 evaluación en</w:t>
      </w:r>
      <w:r>
        <w:rPr>
          <w:spacing w:val="-4"/>
          <w:sz w:val="20"/>
        </w:rPr>
        <w:t xml:space="preserve"> </w:t>
      </w:r>
      <w:r>
        <w:rPr>
          <w:sz w:val="20"/>
        </w:rPr>
        <w:t>semanas</w:t>
      </w:r>
    </w:p>
    <w:p w14:paraId="21B8DAB2" w14:textId="77777777" w:rsidR="00F46DFC" w:rsidRDefault="00F46DFC" w:rsidP="00F46DFC">
      <w:pPr>
        <w:pStyle w:val="Textoindependiente"/>
        <w:spacing w:before="11"/>
        <w:rPr>
          <w:sz w:val="19"/>
        </w:r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37"/>
        <w:gridCol w:w="724"/>
        <w:gridCol w:w="744"/>
        <w:gridCol w:w="720"/>
        <w:gridCol w:w="740"/>
        <w:gridCol w:w="744"/>
        <w:gridCol w:w="720"/>
        <w:gridCol w:w="724"/>
        <w:gridCol w:w="736"/>
        <w:gridCol w:w="749"/>
        <w:gridCol w:w="732"/>
        <w:gridCol w:w="732"/>
        <w:gridCol w:w="748"/>
        <w:gridCol w:w="732"/>
        <w:gridCol w:w="736"/>
        <w:gridCol w:w="1017"/>
      </w:tblGrid>
      <w:tr w:rsidR="00F46DFC" w14:paraId="76508423" w14:textId="77777777" w:rsidTr="005404FB">
        <w:trPr>
          <w:trHeight w:val="230"/>
        </w:trPr>
        <w:tc>
          <w:tcPr>
            <w:tcW w:w="964" w:type="dxa"/>
          </w:tcPr>
          <w:p w14:paraId="4BAAA625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37" w:type="dxa"/>
          </w:tcPr>
          <w:p w14:paraId="6CB4BE38" w14:textId="77777777" w:rsidR="00F46DFC" w:rsidRDefault="00F46DFC" w:rsidP="005404FB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4" w:type="dxa"/>
          </w:tcPr>
          <w:p w14:paraId="6CF24FF2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6F1DC72" w14:textId="77777777" w:rsidR="00F46DFC" w:rsidRDefault="00F46DFC" w:rsidP="005404FB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14:paraId="27A2B9B0" w14:textId="77777777" w:rsidR="00F46DFC" w:rsidRDefault="00F46DFC" w:rsidP="005404FB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0" w:type="dxa"/>
          </w:tcPr>
          <w:p w14:paraId="28BA583A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4" w:type="dxa"/>
          </w:tcPr>
          <w:p w14:paraId="0FD760E5" w14:textId="77777777" w:rsidR="00F46DFC" w:rsidRDefault="00F46DFC" w:rsidP="005404FB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</w:tcPr>
          <w:p w14:paraId="54ACF108" w14:textId="77777777" w:rsidR="00F46DFC" w:rsidRDefault="00F46DFC" w:rsidP="005404FB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4" w:type="dxa"/>
          </w:tcPr>
          <w:p w14:paraId="09A79075" w14:textId="77777777" w:rsidR="00F46DFC" w:rsidRDefault="00F46DFC" w:rsidP="005404FB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6" w:type="dxa"/>
          </w:tcPr>
          <w:p w14:paraId="7C5D9617" w14:textId="77777777" w:rsidR="00F46DFC" w:rsidRDefault="00F46DFC" w:rsidP="005404FB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9" w:type="dxa"/>
          </w:tcPr>
          <w:p w14:paraId="2D53FC66" w14:textId="77777777" w:rsidR="00F46DFC" w:rsidRDefault="00F46DFC" w:rsidP="005404FB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2" w:type="dxa"/>
          </w:tcPr>
          <w:p w14:paraId="0A069B44" w14:textId="77777777" w:rsidR="00F46DFC" w:rsidRDefault="00F46DFC" w:rsidP="005404FB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2" w:type="dxa"/>
          </w:tcPr>
          <w:p w14:paraId="3A7F3ABF" w14:textId="77777777" w:rsidR="00F46DFC" w:rsidRDefault="00F46DFC" w:rsidP="005404FB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</w:tcPr>
          <w:p w14:paraId="3DFD9052" w14:textId="77777777" w:rsidR="00F46DFC" w:rsidRDefault="00F46DFC" w:rsidP="005404FB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2" w:type="dxa"/>
          </w:tcPr>
          <w:p w14:paraId="439678F3" w14:textId="77777777" w:rsidR="00F46DFC" w:rsidRDefault="00F46DFC" w:rsidP="005404FB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6" w:type="dxa"/>
          </w:tcPr>
          <w:p w14:paraId="7EAACFF9" w14:textId="77777777" w:rsidR="00F46DFC" w:rsidRDefault="00F46DFC" w:rsidP="005404FB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7" w:type="dxa"/>
          </w:tcPr>
          <w:p w14:paraId="79F99185" w14:textId="77777777" w:rsidR="00F46DFC" w:rsidRDefault="00F46DFC" w:rsidP="005404FB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46DFC" w14:paraId="28613036" w14:textId="77777777" w:rsidTr="005404FB">
        <w:trPr>
          <w:trHeight w:val="462"/>
        </w:trPr>
        <w:tc>
          <w:tcPr>
            <w:tcW w:w="964" w:type="dxa"/>
          </w:tcPr>
          <w:p w14:paraId="09EA376B" w14:textId="77777777" w:rsidR="00F46DFC" w:rsidRDefault="00F46DFC" w:rsidP="005404FB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37" w:type="dxa"/>
          </w:tcPr>
          <w:p w14:paraId="795CAB5B" w14:textId="77777777" w:rsidR="00F46DFC" w:rsidRDefault="00F46DFC" w:rsidP="005404FB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24" w:type="dxa"/>
          </w:tcPr>
          <w:p w14:paraId="7326B7B1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2F620866" w14:textId="77777777" w:rsidR="00F46DFC" w:rsidRDefault="00F46DFC" w:rsidP="005404FB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0" w:type="dxa"/>
          </w:tcPr>
          <w:p w14:paraId="5EE8F7B6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2A73E5F9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3B4A47AA" w14:textId="77777777" w:rsidR="00F46DFC" w:rsidRDefault="00F46DFC" w:rsidP="005404FB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20" w:type="dxa"/>
          </w:tcPr>
          <w:p w14:paraId="2BAC262B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0640F832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057E4EF7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14:paraId="59A80111" w14:textId="77777777" w:rsidR="00F46DFC" w:rsidRDefault="00F46DFC" w:rsidP="005404FB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32" w:type="dxa"/>
          </w:tcPr>
          <w:p w14:paraId="1D3DD0E1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 w14:paraId="67830A33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14:paraId="292B24CA" w14:textId="77777777" w:rsidR="00F46DFC" w:rsidRDefault="00F46DFC" w:rsidP="005404FB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32" w:type="dxa"/>
          </w:tcPr>
          <w:p w14:paraId="772F2030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65F2C43A" w14:textId="77777777" w:rsidR="00F46DFC" w:rsidRDefault="00F46DFC" w:rsidP="00540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2D5EC967" w14:textId="77777777" w:rsidR="00F46DFC" w:rsidRDefault="00F46DFC" w:rsidP="005404FB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EF5/ES</w:t>
            </w:r>
          </w:p>
        </w:tc>
      </w:tr>
      <w:tr w:rsidR="00F46DFC" w14:paraId="6B895A4D" w14:textId="77777777" w:rsidTr="005404FB">
        <w:trPr>
          <w:trHeight w:val="230"/>
        </w:trPr>
        <w:tc>
          <w:tcPr>
            <w:tcW w:w="964" w:type="dxa"/>
          </w:tcPr>
          <w:p w14:paraId="33835F82" w14:textId="77777777" w:rsidR="00F46DFC" w:rsidRDefault="00F46DFC" w:rsidP="005404F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37" w:type="dxa"/>
          </w:tcPr>
          <w:p w14:paraId="51F3DA8A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1313B195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7590659C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F9712A0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21B24ED5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5086F887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4F920E4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446FC077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0E3775D1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0AF8B93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98A462A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78B2A933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7911FD10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4226529D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533C17FE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437145A3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6DFC" w14:paraId="44A4F259" w14:textId="77777777" w:rsidTr="005404FB">
        <w:trPr>
          <w:trHeight w:val="225"/>
        </w:trPr>
        <w:tc>
          <w:tcPr>
            <w:tcW w:w="964" w:type="dxa"/>
          </w:tcPr>
          <w:p w14:paraId="0F5A1EE2" w14:textId="77777777" w:rsidR="00F46DFC" w:rsidRDefault="00F46DFC" w:rsidP="005404FB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37" w:type="dxa"/>
          </w:tcPr>
          <w:p w14:paraId="0F5F6E97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5B2249F5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4D7C1132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BAC9929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177C8640" w14:textId="77777777" w:rsidR="00F46DFC" w:rsidRDefault="00F46DFC" w:rsidP="005404FB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4" w:type="dxa"/>
          </w:tcPr>
          <w:p w14:paraId="1F36FC40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B77E32B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615299C6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38E220C4" w14:textId="77777777" w:rsidR="00F46DFC" w:rsidRDefault="00F46DFC" w:rsidP="005404FB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9" w:type="dxa"/>
          </w:tcPr>
          <w:p w14:paraId="560FBEE4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51B19CE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BB9B9AB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4F14BA0D" w14:textId="77777777" w:rsidR="00F46DFC" w:rsidRDefault="00F46DFC" w:rsidP="005404FB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32" w:type="dxa"/>
          </w:tcPr>
          <w:p w14:paraId="693251F9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4A7FA1B6" w14:textId="77777777" w:rsidR="00F46DFC" w:rsidRDefault="00F46DFC" w:rsidP="005404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1D6B9E4F" w14:textId="77777777" w:rsidR="00F46DFC" w:rsidRDefault="00F46DFC" w:rsidP="005404FB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06F21C46" w14:textId="77777777" w:rsidR="00F46DFC" w:rsidRDefault="00F46DFC" w:rsidP="00F46DFC">
      <w:pPr>
        <w:pStyle w:val="Textoindependiente"/>
        <w:spacing w:before="4"/>
        <w:rPr>
          <w:sz w:val="12"/>
        </w:rPr>
      </w:pPr>
    </w:p>
    <w:p w14:paraId="1133580A" w14:textId="77777777" w:rsidR="00F46DFC" w:rsidRDefault="00F46DFC" w:rsidP="00F46DFC">
      <w:pPr>
        <w:rPr>
          <w:sz w:val="12"/>
        </w:rPr>
        <w:sectPr w:rsidR="00F46DFC" w:rsidSect="00F73F1E">
          <w:pgSz w:w="15840" w:h="12240" w:orient="landscape"/>
          <w:pgMar w:top="1200" w:right="560" w:bottom="1300" w:left="1220" w:header="36" w:footer="1096" w:gutter="0"/>
          <w:cols w:space="720"/>
        </w:sectPr>
      </w:pPr>
    </w:p>
    <w:p w14:paraId="79C52A5B" w14:textId="77777777" w:rsidR="00F46DFC" w:rsidRDefault="00F46DFC" w:rsidP="00F46DFC">
      <w:pPr>
        <w:pStyle w:val="Textoindependiente"/>
        <w:spacing w:before="94"/>
        <w:ind w:left="196" w:right="36" w:firstLine="392"/>
      </w:pPr>
      <w:r>
        <w:t>TP: Tiempo Planeado</w:t>
      </w:r>
    </w:p>
    <w:p w14:paraId="1BF6E424" w14:textId="77777777" w:rsidR="00F46DFC" w:rsidRDefault="00F46DFC" w:rsidP="00F46DFC">
      <w:pPr>
        <w:pStyle w:val="Textoindependiente"/>
        <w:spacing w:before="94"/>
        <w:ind w:left="196" w:right="36" w:firstLine="3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TR: Tiempo Real</w:t>
      </w:r>
      <w:r>
        <w:rPr>
          <w:rFonts w:ascii="Times New Roman" w:hAnsi="Times New Roman"/>
          <w:sz w:val="24"/>
        </w:rPr>
        <w:tab/>
      </w:r>
    </w:p>
    <w:p w14:paraId="699AEEF3" w14:textId="77777777" w:rsidR="00F46DFC" w:rsidRDefault="00F46DFC" w:rsidP="00F46DFC">
      <w:pPr>
        <w:spacing w:line="232" w:lineRule="auto"/>
        <w:ind w:right="779"/>
        <w:rPr>
          <w:rFonts w:ascii="Times New Roman" w:hAnsi="Times New Roman"/>
          <w:sz w:val="24"/>
        </w:rPr>
      </w:pPr>
      <w:r>
        <w:br w:type="column"/>
      </w:r>
      <w:r>
        <w:t>ED:</w:t>
      </w:r>
      <w:r>
        <w:rPr>
          <w:spacing w:val="-7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 xml:space="preserve">diagnóstica   </w:t>
      </w:r>
      <w:proofErr w:type="spellStart"/>
      <w:r>
        <w:rPr>
          <w:rFonts w:ascii="Times New Roman" w:hAnsi="Times New Roman"/>
          <w:sz w:val="24"/>
        </w:rPr>
        <w:t>EFn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Evaluación Formativa</w:t>
      </w:r>
      <w:r>
        <w:rPr>
          <w:rFonts w:ascii="Times New Roman" w:hAnsi="Times New Roman"/>
          <w:sz w:val="24"/>
        </w:rPr>
        <w:tab/>
        <w:t>ES: Evaluación sumativa</w:t>
      </w:r>
    </w:p>
    <w:p w14:paraId="77CDD11E" w14:textId="77777777" w:rsidR="00F46DFC" w:rsidRDefault="00F46DFC" w:rsidP="00F46DFC">
      <w:pPr>
        <w:spacing w:before="2"/>
        <w:ind w:left="196" w:right="119"/>
        <w:rPr>
          <w:rFonts w:ascii="Times New Roman" w:hAnsi="Times New Roman"/>
          <w:sz w:val="24"/>
        </w:rPr>
      </w:pPr>
      <w:r w:rsidRPr="00A85636">
        <w:t>SD: Seguimiento departamental</w:t>
      </w:r>
      <w:r>
        <w:t xml:space="preserve">    </w:t>
      </w:r>
      <w:r>
        <w:tab/>
      </w:r>
      <w:r>
        <w:rPr>
          <w:rFonts w:ascii="Times New Roman" w:hAnsi="Times New Roman"/>
          <w:sz w:val="24"/>
        </w:rPr>
        <w:t>(Competencia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específica n)</w:t>
      </w:r>
    </w:p>
    <w:p w14:paraId="2DDC5ADE" w14:textId="77777777" w:rsidR="00F46DFC" w:rsidRDefault="00F46DFC" w:rsidP="00F46DFC">
      <w:pPr>
        <w:pStyle w:val="Textoindependiente"/>
        <w:spacing w:before="94"/>
        <w:ind w:right="36"/>
      </w:pPr>
      <w:r>
        <w:tab/>
      </w:r>
    </w:p>
    <w:tbl>
      <w:tblPr>
        <w:tblStyle w:val="TableNormal1"/>
        <w:tblpPr w:leftFromText="141" w:rightFromText="141" w:vertAnchor="text" w:horzAnchor="page" w:tblpX="10111" w:tblpY="1075"/>
        <w:tblW w:w="4376" w:type="dxa"/>
        <w:tblLayout w:type="fixed"/>
        <w:tblLook w:val="01E0" w:firstRow="1" w:lastRow="1" w:firstColumn="1" w:lastColumn="1" w:noHBand="0" w:noVBand="0"/>
      </w:tblPr>
      <w:tblGrid>
        <w:gridCol w:w="2160"/>
        <w:gridCol w:w="2216"/>
      </w:tblGrid>
      <w:tr w:rsidR="00F46DFC" w14:paraId="3914035D" w14:textId="77777777" w:rsidTr="005404FB">
        <w:trPr>
          <w:trHeight w:val="221"/>
        </w:trPr>
        <w:tc>
          <w:tcPr>
            <w:tcW w:w="2160" w:type="dxa"/>
          </w:tcPr>
          <w:p w14:paraId="7996D0EF" w14:textId="77777777" w:rsidR="00F46DFC" w:rsidRDefault="00F46DFC" w:rsidP="005404FB">
            <w:pPr>
              <w:pStyle w:val="TableParagraph"/>
              <w:spacing w:line="201" w:lineRule="exact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Fecha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elaboración</w:t>
            </w:r>
          </w:p>
        </w:tc>
        <w:tc>
          <w:tcPr>
            <w:tcW w:w="2216" w:type="dxa"/>
          </w:tcPr>
          <w:p w14:paraId="29DA5C4F" w14:textId="77777777" w:rsidR="00F46DFC" w:rsidRDefault="00F46DFC" w:rsidP="005404FB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18</w:t>
            </w:r>
            <w:r>
              <w:rPr>
                <w:rFonts w:ascii="Times New Roman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de agosto</w:t>
            </w:r>
            <w:r>
              <w:rPr>
                <w:rFonts w:ascii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del</w:t>
            </w:r>
            <w:r>
              <w:rPr>
                <w:rFonts w:ascii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2025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</w:p>
        </w:tc>
      </w:tr>
    </w:tbl>
    <w:tbl>
      <w:tblPr>
        <w:tblStyle w:val="TableNormal1"/>
        <w:tblpPr w:leftFromText="141" w:rightFromText="141" w:vertAnchor="text" w:horzAnchor="margin" w:tblpXSpec="center" w:tblpY="3130"/>
        <w:tblW w:w="11799" w:type="dxa"/>
        <w:tblLayout w:type="fixed"/>
        <w:tblLook w:val="01E0" w:firstRow="1" w:lastRow="1" w:firstColumn="1" w:lastColumn="1" w:noHBand="0" w:noVBand="0"/>
      </w:tblPr>
      <w:tblGrid>
        <w:gridCol w:w="4938"/>
        <w:gridCol w:w="6861"/>
      </w:tblGrid>
      <w:tr w:rsidR="00F46DFC" w14:paraId="5372562A" w14:textId="77777777" w:rsidTr="005404FB">
        <w:trPr>
          <w:trHeight w:val="228"/>
        </w:trPr>
        <w:tc>
          <w:tcPr>
            <w:tcW w:w="4938" w:type="dxa"/>
          </w:tcPr>
          <w:p w14:paraId="4FD1D742" w14:textId="77777777" w:rsidR="00F46DFC" w:rsidRDefault="00F46DFC" w:rsidP="005404FB">
            <w:pPr>
              <w:pStyle w:val="TableParagraph"/>
              <w:tabs>
                <w:tab w:val="left" w:pos="395"/>
                <w:tab w:val="left" w:pos="4860"/>
              </w:tabs>
              <w:spacing w:line="209" w:lineRule="exact"/>
              <w:ind w:left="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  <w:t>M.C.</w:t>
            </w:r>
            <w:r>
              <w:rPr>
                <w:rFonts w:ascii="Times New Roman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ALEJANDRO</w:t>
            </w:r>
            <w:r>
              <w:rPr>
                <w:rFonts w:ascii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LARA</w:t>
            </w:r>
            <w:r>
              <w:rPr>
                <w:rFonts w:ascii="Times New Roman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MARQUEZ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6861" w:type="dxa"/>
          </w:tcPr>
          <w:p w14:paraId="403BDBF6" w14:textId="77777777" w:rsidR="00F46DFC" w:rsidRDefault="00F46DFC" w:rsidP="005404FB">
            <w:pPr>
              <w:pStyle w:val="TableParagraph"/>
              <w:tabs>
                <w:tab w:val="left" w:pos="2575"/>
                <w:tab w:val="left" w:pos="6860"/>
              </w:tabs>
              <w:spacing w:line="209" w:lineRule="exact"/>
              <w:ind w:left="8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  <w:t>M.C.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JESSICA</w:t>
            </w:r>
            <w:r>
              <w:rPr>
                <w:rFonts w:ascii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A.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REYES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LARIOS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F46DFC" w14:paraId="566FBDD3" w14:textId="77777777" w:rsidTr="005404FB">
        <w:trPr>
          <w:trHeight w:val="244"/>
        </w:trPr>
        <w:tc>
          <w:tcPr>
            <w:tcW w:w="4938" w:type="dxa"/>
            <w:tcBorders>
              <w:bottom w:val="single" w:sz="4" w:space="0" w:color="000000"/>
            </w:tcBorders>
          </w:tcPr>
          <w:p w14:paraId="64607561" w14:textId="77777777" w:rsidR="00F46DFC" w:rsidRDefault="00F46DFC" w:rsidP="005404FB">
            <w:pPr>
              <w:pStyle w:val="TableParagraph"/>
              <w:spacing w:line="224" w:lineRule="exact"/>
              <w:ind w:left="3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Nombre 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firma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la)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profesor(a)</w:t>
            </w:r>
          </w:p>
        </w:tc>
        <w:tc>
          <w:tcPr>
            <w:tcW w:w="6861" w:type="dxa"/>
            <w:tcBorders>
              <w:bottom w:val="single" w:sz="4" w:space="0" w:color="000000"/>
            </w:tcBorders>
          </w:tcPr>
          <w:p w14:paraId="6383E832" w14:textId="77777777" w:rsidR="00F46DFC" w:rsidRDefault="00F46DFC" w:rsidP="005404FB">
            <w:pPr>
              <w:pStyle w:val="TableParagraph"/>
              <w:spacing w:line="224" w:lineRule="exact"/>
              <w:ind w:left="87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 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Jefe</w:t>
            </w:r>
            <w:proofErr w:type="gram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(a)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Departamento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Académico</w:t>
            </w:r>
          </w:p>
        </w:tc>
      </w:tr>
    </w:tbl>
    <w:p w14:paraId="17D22491" w14:textId="77777777" w:rsidR="00F46DFC" w:rsidRDefault="00F46DFC" w:rsidP="00F46DFC">
      <w:pPr>
        <w:spacing w:before="188" w:line="199" w:lineRule="auto"/>
        <w:ind w:left="196" w:right="5814"/>
        <w:rPr>
          <w:rFonts w:ascii="Times New Roman"/>
          <w:sz w:val="24"/>
        </w:rPr>
      </w:pPr>
    </w:p>
    <w:p w14:paraId="73D18B24" w14:textId="77777777" w:rsidR="00F46DFC" w:rsidRDefault="00F46DFC" w:rsidP="00F46DFC">
      <w:pPr>
        <w:rPr>
          <w:rFonts w:ascii="Times New Roman" w:hAnsi="Times New Roman"/>
          <w:sz w:val="24"/>
        </w:rPr>
        <w:sectPr w:rsidR="00F46DFC" w:rsidSect="00F73F1E">
          <w:type w:val="continuous"/>
          <w:pgSz w:w="15840" w:h="12240" w:orient="landscape"/>
          <w:pgMar w:top="320" w:right="560" w:bottom="1300" w:left="1220" w:header="720" w:footer="720" w:gutter="0"/>
          <w:cols w:num="2" w:space="720" w:equalWidth="0">
            <w:col w:w="2675" w:space="1898"/>
            <w:col w:w="9487"/>
          </w:cols>
        </w:sectPr>
      </w:pPr>
    </w:p>
    <w:p w14:paraId="0961E59D" w14:textId="77777777" w:rsidR="00F46DFC" w:rsidRDefault="00F46DFC" w:rsidP="00CD5F7E">
      <w:pPr>
        <w:pStyle w:val="Textoindependiente"/>
        <w:tabs>
          <w:tab w:val="left" w:pos="11512"/>
        </w:tabs>
        <w:ind w:left="283"/>
      </w:pPr>
    </w:p>
    <w:sectPr w:rsidR="00F46DFC" w:rsidSect="00F73F1E">
      <w:headerReference w:type="even" r:id="rId12"/>
      <w:footerReference w:type="even" r:id="rId13"/>
      <w:pgSz w:w="15840" w:h="12240" w:orient="landscape"/>
      <w:pgMar w:top="180" w:right="560" w:bottom="1080" w:left="122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2079" w14:textId="77777777" w:rsidR="00731660" w:rsidRDefault="00731660" w:rsidP="00F46DFC">
      <w:r>
        <w:separator/>
      </w:r>
    </w:p>
  </w:endnote>
  <w:endnote w:type="continuationSeparator" w:id="0">
    <w:p w14:paraId="24116F4F" w14:textId="77777777" w:rsidR="00731660" w:rsidRDefault="00731660" w:rsidP="00F4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8B8E" w14:textId="77777777" w:rsidR="007C5571" w:rsidRDefault="0073166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C6499E5" wp14:editId="5A709D7D">
              <wp:simplePos x="0" y="0"/>
              <wp:positionH relativeFrom="page">
                <wp:posOffset>886460</wp:posOffset>
              </wp:positionH>
              <wp:positionV relativeFrom="page">
                <wp:posOffset>7102475</wp:posOffset>
              </wp:positionV>
              <wp:extent cx="899160" cy="153670"/>
              <wp:effectExtent l="0" t="0" r="0" b="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344A8" w14:textId="77777777" w:rsidR="007C5571" w:rsidRDefault="0073166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499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69.8pt;margin-top:559.25pt;width:70.8pt;height:12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" filled="f" stroked="f">
              <v:textbox inset="0,0,0,0">
                <w:txbxContent>
                  <w:p w14:paraId="0F6344A8" w14:textId="77777777" w:rsidR="007C5571" w:rsidRDefault="0073166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D56A033" wp14:editId="6F4C8B8F">
              <wp:simplePos x="0" y="0"/>
              <wp:positionH relativeFrom="page">
                <wp:posOffset>8531225</wp:posOffset>
              </wp:positionH>
              <wp:positionV relativeFrom="page">
                <wp:posOffset>7102475</wp:posOffset>
              </wp:positionV>
              <wp:extent cx="548640" cy="153670"/>
              <wp:effectExtent l="0" t="0" r="0" b="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1F2E5" w14:textId="77777777" w:rsidR="007C5571" w:rsidRDefault="0073166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6A033" id="_x0000_s1033" type="#_x0000_t202" style="position:absolute;margin-left:671.75pt;margin-top:559.25pt;width:43.2pt;height:12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" filled="f" stroked="f">
              <v:textbox inset="0,0,0,0">
                <w:txbxContent>
                  <w:p w14:paraId="33E1F2E5" w14:textId="77777777" w:rsidR="007C5571" w:rsidRDefault="0073166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6"/>
      <w:gridCol w:w="9954"/>
      <w:gridCol w:w="2160"/>
    </w:tblGrid>
    <w:tr w:rsidR="00F46DFC" w14:paraId="164CFA17" w14:textId="77777777" w:rsidTr="005404FB">
      <w:tc>
        <w:tcPr>
          <w:tcW w:w="1980" w:type="dxa"/>
          <w:vAlign w:val="center"/>
        </w:tcPr>
        <w:p w14:paraId="07B9D4F7" w14:textId="77777777" w:rsidR="00F46DFC" w:rsidRDefault="00F46DFC" w:rsidP="00F46DFC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7F2BBCDA" w14:textId="77777777" w:rsidR="00F46DFC" w:rsidRPr="005208AE" w:rsidRDefault="00F46DFC" w:rsidP="00F46DFC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4BF8EF15" w14:textId="77777777" w:rsidR="00F46DFC" w:rsidRPr="005208AE" w:rsidRDefault="00F46DFC" w:rsidP="00F46DFC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27F8C415" w14:textId="77777777" w:rsidR="00F46DFC" w:rsidRDefault="00F46DFC" w:rsidP="00F46DFC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0D873019" w14:textId="77777777" w:rsidR="00F46DFC" w:rsidRDefault="00F46DFC" w:rsidP="00F46DFC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2D4164D6" w14:textId="77777777" w:rsidR="00F46DFC" w:rsidRPr="00F46DFC" w:rsidRDefault="00F46DFC" w:rsidP="00F46D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2A12" w14:textId="77777777" w:rsidR="007C5571" w:rsidRDefault="0073166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92CE47" wp14:editId="29007833">
              <wp:simplePos x="0" y="0"/>
              <wp:positionH relativeFrom="page">
                <wp:posOffset>886460</wp:posOffset>
              </wp:positionH>
              <wp:positionV relativeFrom="page">
                <wp:posOffset>7102475</wp:posOffset>
              </wp:positionV>
              <wp:extent cx="835660" cy="1536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B20ED" w14:textId="77777777" w:rsidR="007C5571" w:rsidRDefault="0073166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CE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69.8pt;margin-top:559.25pt;width:65.8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" filled="f" stroked="f">
              <v:textbox inset="0,0,0,0">
                <w:txbxContent>
                  <w:p w14:paraId="160B20ED" w14:textId="77777777" w:rsidR="007C5571" w:rsidRDefault="0073166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10006A" wp14:editId="0AECABB7">
              <wp:simplePos x="0" y="0"/>
              <wp:positionH relativeFrom="page">
                <wp:posOffset>8531225</wp:posOffset>
              </wp:positionH>
              <wp:positionV relativeFrom="page">
                <wp:posOffset>7102475</wp:posOffset>
              </wp:positionV>
              <wp:extent cx="54864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4EBCD" w14:textId="77777777" w:rsidR="007C5571" w:rsidRDefault="0073166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0006A" id="Text Box 5" o:spid="_x0000_s1035" type="#_x0000_t202" style="position:absolute;margin-left:671.75pt;margin-top:559.25pt;width:43.2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" filled="f" stroked="f">
              <v:textbox inset="0,0,0,0">
                <w:txbxContent>
                  <w:p w14:paraId="09E4EBCD" w14:textId="77777777" w:rsidR="007C5571" w:rsidRDefault="0073166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22C8" w14:textId="77777777" w:rsidR="007C5571" w:rsidRDefault="0073166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682D298" wp14:editId="03D5D6FB">
              <wp:simplePos x="0" y="0"/>
              <wp:positionH relativeFrom="page">
                <wp:posOffset>886460</wp:posOffset>
              </wp:positionH>
              <wp:positionV relativeFrom="page">
                <wp:posOffset>7013575</wp:posOffset>
              </wp:positionV>
              <wp:extent cx="86106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450B7" w14:textId="77777777" w:rsidR="007C5571" w:rsidRDefault="0073166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2D2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69.8pt;margin-top:552.25pt;width:67.8pt;height:12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" filled="f" stroked="f">
              <v:textbox inset="0,0,0,0">
                <w:txbxContent>
                  <w:p w14:paraId="348450B7" w14:textId="77777777" w:rsidR="007C5571" w:rsidRDefault="0073166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DA512C8" wp14:editId="00CE53F5">
              <wp:simplePos x="0" y="0"/>
              <wp:positionH relativeFrom="page">
                <wp:posOffset>8531225</wp:posOffset>
              </wp:positionH>
              <wp:positionV relativeFrom="page">
                <wp:posOffset>7013575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FE454" w14:textId="77777777" w:rsidR="007C5571" w:rsidRDefault="0073166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512C8" id="Text Box 1" o:spid="_x0000_s1037" type="#_x0000_t202" style="position:absolute;margin-left:671.75pt;margin-top:552.25pt;width:43.2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" filled="f" stroked="f">
              <v:textbox inset="0,0,0,0">
                <w:txbxContent>
                  <w:p w14:paraId="0D1FE454" w14:textId="77777777" w:rsidR="007C5571" w:rsidRDefault="0073166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7786" w14:textId="77777777" w:rsidR="00731660" w:rsidRDefault="00731660" w:rsidP="00F46DFC">
      <w:r>
        <w:separator/>
      </w:r>
    </w:p>
  </w:footnote>
  <w:footnote w:type="continuationSeparator" w:id="0">
    <w:p w14:paraId="3F76D9C1" w14:textId="77777777" w:rsidR="00731660" w:rsidRDefault="00731660" w:rsidP="00F4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B4534A" w:rsidRPr="00DB4431" w14:paraId="2B07B2CF" w14:textId="77777777" w:rsidTr="005404FB">
      <w:trPr>
        <w:gridAfter w:val="1"/>
        <w:trHeight w:val="532"/>
      </w:trPr>
      <w:tc>
        <w:tcPr>
          <w:tcW w:w="2552" w:type="dxa"/>
          <w:vMerge w:val="restart"/>
        </w:tcPr>
        <w:p w14:paraId="7560361B" w14:textId="77777777" w:rsidR="007C5571" w:rsidRDefault="007C5571" w:rsidP="00B4534A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07088F7D" w14:textId="77777777" w:rsidR="007C5571" w:rsidRPr="00DB4431" w:rsidRDefault="00731660" w:rsidP="00B4534A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6E75749E" w14:textId="77777777" w:rsidR="007C5571" w:rsidRPr="00DB4431" w:rsidRDefault="007C5571" w:rsidP="00B4534A">
          <w:pPr>
            <w:pStyle w:val="Encabezado"/>
            <w:rPr>
              <w:lang w:val="pt-BR"/>
            </w:rPr>
          </w:pPr>
        </w:p>
      </w:tc>
    </w:tr>
    <w:tr w:rsidR="00B4534A" w14:paraId="3C9520CE" w14:textId="77777777" w:rsidTr="005404FB">
      <w:trPr>
        <w:trHeight w:val="502"/>
      </w:trPr>
      <w:tc>
        <w:tcPr>
          <w:tcW w:w="2552" w:type="dxa"/>
          <w:vMerge/>
        </w:tcPr>
        <w:p w14:paraId="616367C5" w14:textId="77777777" w:rsidR="007C5571" w:rsidRPr="00DB4431" w:rsidRDefault="007C5571" w:rsidP="00B4534A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3D90CFBA" w14:textId="77777777" w:rsidR="007C5571" w:rsidRPr="005208AE" w:rsidRDefault="00731660" w:rsidP="00B4534A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777DE045" w14:textId="77777777" w:rsidR="007C5571" w:rsidRPr="005208AE" w:rsidRDefault="00731660" w:rsidP="00B4534A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 xml:space="preserve">PARA LA FORMACIÓN Y </w:t>
          </w:r>
          <w:r w:rsidRPr="005208AE">
            <w:rPr>
              <w:rFonts w:ascii="Arial" w:hAnsi="Arial" w:cs="Arial"/>
              <w:sz w:val="20"/>
            </w:rPr>
            <w:t>DESARROLLO DE COMPETENCIAS PROFESIONALES</w:t>
          </w:r>
        </w:p>
      </w:tc>
      <w:tc>
        <w:tcPr>
          <w:tcW w:w="279" w:type="dxa"/>
          <w:vMerge/>
        </w:tcPr>
        <w:p w14:paraId="33119EC5" w14:textId="77777777" w:rsidR="007C5571" w:rsidRDefault="007C5571" w:rsidP="00B4534A">
          <w:pPr>
            <w:pStyle w:val="Encabezado"/>
          </w:pPr>
        </w:p>
      </w:tc>
      <w:tc>
        <w:tcPr>
          <w:tcW w:w="0" w:type="auto"/>
        </w:tcPr>
        <w:p w14:paraId="4604AE07" w14:textId="77777777" w:rsidR="007C5571" w:rsidRDefault="00731660" w:rsidP="00B4534A">
          <w:r>
            <w:rPr>
              <w:noProof/>
            </w:rPr>
            <w:drawing>
              <wp:inline distT="0" distB="0" distL="0" distR="0" wp14:anchorId="1D912FD2" wp14:editId="65E4582A">
                <wp:extent cx="1066800" cy="568318"/>
                <wp:effectExtent l="0" t="0" r="0" b="381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14:paraId="401845A5" w14:textId="77777777" w:rsidR="007C5571" w:rsidRDefault="00731660" w:rsidP="00B453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4172B0A" wp14:editId="07DAC1B4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45CA2A" wp14:editId="06699ACF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9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C1385AF" id="Rectángulo redondeado 5" o:spid="_x0000_s1026" style="position:absolute;margin-left:667.3pt;margin-top:-62.4pt;width:718.5pt;height:63.75pt;z-index:-251653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  <w:p w14:paraId="7E34975D" w14:textId="77777777" w:rsidR="007C5571" w:rsidRPr="00B4534A" w:rsidRDefault="007C5571" w:rsidP="00B453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C1AF" w14:textId="77777777" w:rsidR="007C5571" w:rsidRDefault="007C5571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AA2C" w14:textId="77777777" w:rsidR="007C5571" w:rsidRDefault="007C557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ED1"/>
    <w:multiLevelType w:val="hybridMultilevel"/>
    <w:tmpl w:val="AA84199C"/>
    <w:lvl w:ilvl="0" w:tplc="CF2C85F8">
      <w:start w:val="1"/>
      <w:numFmt w:val="decimal"/>
      <w:lvlText w:val="%1."/>
      <w:lvlJc w:val="left"/>
      <w:pPr>
        <w:ind w:left="138" w:hanging="81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EBC807C6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BA106A2A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4BC0731E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CA968D78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95CA014A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F7144F30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360234C2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7E46BD7E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1" w15:restartNumberingAfterBreak="0">
    <w:nsid w:val="09F0602F"/>
    <w:multiLevelType w:val="multilevel"/>
    <w:tmpl w:val="90160B14"/>
    <w:lvl w:ilvl="0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0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50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82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2966D6"/>
    <w:multiLevelType w:val="hybridMultilevel"/>
    <w:tmpl w:val="FA3A23CA"/>
    <w:lvl w:ilvl="0" w:tplc="806C1190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4926D4E">
      <w:numFmt w:val="bullet"/>
      <w:lvlText w:val="•"/>
      <w:lvlJc w:val="left"/>
      <w:pPr>
        <w:ind w:left="349" w:hanging="708"/>
      </w:pPr>
      <w:rPr>
        <w:rFonts w:hint="default"/>
        <w:lang w:val="es-ES" w:eastAsia="en-US" w:bidi="ar-SA"/>
      </w:rPr>
    </w:lvl>
    <w:lvl w:ilvl="2" w:tplc="D578E6F0">
      <w:numFmt w:val="bullet"/>
      <w:lvlText w:val="•"/>
      <w:lvlJc w:val="left"/>
      <w:pPr>
        <w:ind w:left="598" w:hanging="708"/>
      </w:pPr>
      <w:rPr>
        <w:rFonts w:hint="default"/>
        <w:lang w:val="es-ES" w:eastAsia="en-US" w:bidi="ar-SA"/>
      </w:rPr>
    </w:lvl>
    <w:lvl w:ilvl="3" w:tplc="0C662850">
      <w:numFmt w:val="bullet"/>
      <w:lvlText w:val="•"/>
      <w:lvlJc w:val="left"/>
      <w:pPr>
        <w:ind w:left="847" w:hanging="708"/>
      </w:pPr>
      <w:rPr>
        <w:rFonts w:hint="default"/>
        <w:lang w:val="es-ES" w:eastAsia="en-US" w:bidi="ar-SA"/>
      </w:rPr>
    </w:lvl>
    <w:lvl w:ilvl="4" w:tplc="D58E4570">
      <w:numFmt w:val="bullet"/>
      <w:lvlText w:val="•"/>
      <w:lvlJc w:val="left"/>
      <w:pPr>
        <w:ind w:left="1096" w:hanging="708"/>
      </w:pPr>
      <w:rPr>
        <w:rFonts w:hint="default"/>
        <w:lang w:val="es-ES" w:eastAsia="en-US" w:bidi="ar-SA"/>
      </w:rPr>
    </w:lvl>
    <w:lvl w:ilvl="5" w:tplc="4A6A47A0">
      <w:numFmt w:val="bullet"/>
      <w:lvlText w:val="•"/>
      <w:lvlJc w:val="left"/>
      <w:pPr>
        <w:ind w:left="1345" w:hanging="708"/>
      </w:pPr>
      <w:rPr>
        <w:rFonts w:hint="default"/>
        <w:lang w:val="es-ES" w:eastAsia="en-US" w:bidi="ar-SA"/>
      </w:rPr>
    </w:lvl>
    <w:lvl w:ilvl="6" w:tplc="22768B2C">
      <w:numFmt w:val="bullet"/>
      <w:lvlText w:val="•"/>
      <w:lvlJc w:val="left"/>
      <w:pPr>
        <w:ind w:left="1594" w:hanging="708"/>
      </w:pPr>
      <w:rPr>
        <w:rFonts w:hint="default"/>
        <w:lang w:val="es-ES" w:eastAsia="en-US" w:bidi="ar-SA"/>
      </w:rPr>
    </w:lvl>
    <w:lvl w:ilvl="7" w:tplc="A9269E1C">
      <w:numFmt w:val="bullet"/>
      <w:lvlText w:val="•"/>
      <w:lvlJc w:val="left"/>
      <w:pPr>
        <w:ind w:left="1843" w:hanging="708"/>
      </w:pPr>
      <w:rPr>
        <w:rFonts w:hint="default"/>
        <w:lang w:val="es-ES" w:eastAsia="en-US" w:bidi="ar-SA"/>
      </w:rPr>
    </w:lvl>
    <w:lvl w:ilvl="8" w:tplc="00B437C8">
      <w:numFmt w:val="bullet"/>
      <w:lvlText w:val="•"/>
      <w:lvlJc w:val="left"/>
      <w:pPr>
        <w:ind w:left="2092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11812D08"/>
    <w:multiLevelType w:val="hybridMultilevel"/>
    <w:tmpl w:val="84B20A76"/>
    <w:lvl w:ilvl="0" w:tplc="92263ACE">
      <w:numFmt w:val="bullet"/>
      <w:lvlText w:val="•"/>
      <w:lvlJc w:val="left"/>
      <w:pPr>
        <w:ind w:left="240" w:hanging="1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2E4C3BC">
      <w:numFmt w:val="bullet"/>
      <w:lvlText w:val="•"/>
      <w:lvlJc w:val="left"/>
      <w:pPr>
        <w:ind w:left="463" w:hanging="128"/>
      </w:pPr>
      <w:rPr>
        <w:rFonts w:hint="default"/>
        <w:lang w:val="es-ES" w:eastAsia="en-US" w:bidi="ar-SA"/>
      </w:rPr>
    </w:lvl>
    <w:lvl w:ilvl="2" w:tplc="B486F926">
      <w:numFmt w:val="bullet"/>
      <w:lvlText w:val="•"/>
      <w:lvlJc w:val="left"/>
      <w:pPr>
        <w:ind w:left="686" w:hanging="128"/>
      </w:pPr>
      <w:rPr>
        <w:rFonts w:hint="default"/>
        <w:lang w:val="es-ES" w:eastAsia="en-US" w:bidi="ar-SA"/>
      </w:rPr>
    </w:lvl>
    <w:lvl w:ilvl="3" w:tplc="ED069E7C">
      <w:numFmt w:val="bullet"/>
      <w:lvlText w:val="•"/>
      <w:lvlJc w:val="left"/>
      <w:pPr>
        <w:ind w:left="909" w:hanging="128"/>
      </w:pPr>
      <w:rPr>
        <w:rFonts w:hint="default"/>
        <w:lang w:val="es-ES" w:eastAsia="en-US" w:bidi="ar-SA"/>
      </w:rPr>
    </w:lvl>
    <w:lvl w:ilvl="4" w:tplc="8C1A3600">
      <w:numFmt w:val="bullet"/>
      <w:lvlText w:val="•"/>
      <w:lvlJc w:val="left"/>
      <w:pPr>
        <w:ind w:left="1133" w:hanging="128"/>
      </w:pPr>
      <w:rPr>
        <w:rFonts w:hint="default"/>
        <w:lang w:val="es-ES" w:eastAsia="en-US" w:bidi="ar-SA"/>
      </w:rPr>
    </w:lvl>
    <w:lvl w:ilvl="5" w:tplc="2DE4E8D4">
      <w:numFmt w:val="bullet"/>
      <w:lvlText w:val="•"/>
      <w:lvlJc w:val="left"/>
      <w:pPr>
        <w:ind w:left="1356" w:hanging="128"/>
      </w:pPr>
      <w:rPr>
        <w:rFonts w:hint="default"/>
        <w:lang w:val="es-ES" w:eastAsia="en-US" w:bidi="ar-SA"/>
      </w:rPr>
    </w:lvl>
    <w:lvl w:ilvl="6" w:tplc="B1DCE254">
      <w:numFmt w:val="bullet"/>
      <w:lvlText w:val="•"/>
      <w:lvlJc w:val="left"/>
      <w:pPr>
        <w:ind w:left="1579" w:hanging="128"/>
      </w:pPr>
      <w:rPr>
        <w:rFonts w:hint="default"/>
        <w:lang w:val="es-ES" w:eastAsia="en-US" w:bidi="ar-SA"/>
      </w:rPr>
    </w:lvl>
    <w:lvl w:ilvl="7" w:tplc="71228E24">
      <w:numFmt w:val="bullet"/>
      <w:lvlText w:val="•"/>
      <w:lvlJc w:val="left"/>
      <w:pPr>
        <w:ind w:left="1803" w:hanging="128"/>
      </w:pPr>
      <w:rPr>
        <w:rFonts w:hint="default"/>
        <w:lang w:val="es-ES" w:eastAsia="en-US" w:bidi="ar-SA"/>
      </w:rPr>
    </w:lvl>
    <w:lvl w:ilvl="8" w:tplc="8D5441A2">
      <w:numFmt w:val="bullet"/>
      <w:lvlText w:val="•"/>
      <w:lvlJc w:val="left"/>
      <w:pPr>
        <w:ind w:left="2026" w:hanging="128"/>
      </w:pPr>
      <w:rPr>
        <w:rFonts w:hint="default"/>
        <w:lang w:val="es-ES" w:eastAsia="en-US" w:bidi="ar-SA"/>
      </w:rPr>
    </w:lvl>
  </w:abstractNum>
  <w:abstractNum w:abstractNumId="4" w15:restartNumberingAfterBreak="0">
    <w:nsid w:val="15841C95"/>
    <w:multiLevelType w:val="hybridMultilevel"/>
    <w:tmpl w:val="85E080EC"/>
    <w:lvl w:ilvl="0" w:tplc="70805D3E">
      <w:start w:val="1"/>
      <w:numFmt w:val="decimal"/>
      <w:lvlText w:val="%1."/>
      <w:lvlJc w:val="left"/>
      <w:pPr>
        <w:ind w:left="544" w:hanging="24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8C8DAD8">
      <w:start w:val="1"/>
      <w:numFmt w:val="decimal"/>
      <w:lvlText w:val="%2."/>
      <w:lvlJc w:val="left"/>
      <w:pPr>
        <w:ind w:left="916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4D960B84">
      <w:numFmt w:val="bullet"/>
      <w:lvlText w:val="•"/>
      <w:lvlJc w:val="left"/>
      <w:pPr>
        <w:ind w:left="2380" w:hanging="361"/>
      </w:pPr>
      <w:rPr>
        <w:rFonts w:hint="default"/>
        <w:lang w:val="es-ES" w:eastAsia="en-US" w:bidi="ar-SA"/>
      </w:rPr>
    </w:lvl>
    <w:lvl w:ilvl="3" w:tplc="0756B800">
      <w:numFmt w:val="bullet"/>
      <w:lvlText w:val="•"/>
      <w:lvlJc w:val="left"/>
      <w:pPr>
        <w:ind w:left="3840" w:hanging="361"/>
      </w:pPr>
      <w:rPr>
        <w:rFonts w:hint="default"/>
        <w:lang w:val="es-ES" w:eastAsia="en-US" w:bidi="ar-SA"/>
      </w:rPr>
    </w:lvl>
    <w:lvl w:ilvl="4" w:tplc="520E5130">
      <w:numFmt w:val="bullet"/>
      <w:lvlText w:val="•"/>
      <w:lvlJc w:val="left"/>
      <w:pPr>
        <w:ind w:left="5300" w:hanging="361"/>
      </w:pPr>
      <w:rPr>
        <w:rFonts w:hint="default"/>
        <w:lang w:val="es-ES" w:eastAsia="en-US" w:bidi="ar-SA"/>
      </w:rPr>
    </w:lvl>
    <w:lvl w:ilvl="5" w:tplc="FC7CDFAE">
      <w:numFmt w:val="bullet"/>
      <w:lvlText w:val="•"/>
      <w:lvlJc w:val="left"/>
      <w:pPr>
        <w:ind w:left="6760" w:hanging="361"/>
      </w:pPr>
      <w:rPr>
        <w:rFonts w:hint="default"/>
        <w:lang w:val="es-ES" w:eastAsia="en-US" w:bidi="ar-SA"/>
      </w:rPr>
    </w:lvl>
    <w:lvl w:ilvl="6" w:tplc="A4B8A078">
      <w:numFmt w:val="bullet"/>
      <w:lvlText w:val="•"/>
      <w:lvlJc w:val="left"/>
      <w:pPr>
        <w:ind w:left="8220" w:hanging="361"/>
      </w:pPr>
      <w:rPr>
        <w:rFonts w:hint="default"/>
        <w:lang w:val="es-ES" w:eastAsia="en-US" w:bidi="ar-SA"/>
      </w:rPr>
    </w:lvl>
    <w:lvl w:ilvl="7" w:tplc="9CF603EA">
      <w:numFmt w:val="bullet"/>
      <w:lvlText w:val="•"/>
      <w:lvlJc w:val="left"/>
      <w:pPr>
        <w:ind w:left="9680" w:hanging="361"/>
      </w:pPr>
      <w:rPr>
        <w:rFonts w:hint="default"/>
        <w:lang w:val="es-ES" w:eastAsia="en-US" w:bidi="ar-SA"/>
      </w:rPr>
    </w:lvl>
    <w:lvl w:ilvl="8" w:tplc="6E288EE2">
      <w:numFmt w:val="bullet"/>
      <w:lvlText w:val="•"/>
      <w:lvlJc w:val="left"/>
      <w:pPr>
        <w:ind w:left="1114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7733D2B"/>
    <w:multiLevelType w:val="hybridMultilevel"/>
    <w:tmpl w:val="9828BC70"/>
    <w:lvl w:ilvl="0" w:tplc="A1BC4818">
      <w:numFmt w:val="bullet"/>
      <w:lvlText w:val="•"/>
      <w:lvlJc w:val="left"/>
      <w:pPr>
        <w:ind w:left="112" w:hanging="13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E4D36A">
      <w:numFmt w:val="bullet"/>
      <w:lvlText w:val="•"/>
      <w:lvlJc w:val="left"/>
      <w:pPr>
        <w:ind w:left="355" w:hanging="136"/>
      </w:pPr>
      <w:rPr>
        <w:rFonts w:hint="default"/>
        <w:lang w:val="es-ES" w:eastAsia="en-US" w:bidi="ar-SA"/>
      </w:rPr>
    </w:lvl>
    <w:lvl w:ilvl="2" w:tplc="45926BA0">
      <w:numFmt w:val="bullet"/>
      <w:lvlText w:val="•"/>
      <w:lvlJc w:val="left"/>
      <w:pPr>
        <w:ind w:left="590" w:hanging="136"/>
      </w:pPr>
      <w:rPr>
        <w:rFonts w:hint="default"/>
        <w:lang w:val="es-ES" w:eastAsia="en-US" w:bidi="ar-SA"/>
      </w:rPr>
    </w:lvl>
    <w:lvl w:ilvl="3" w:tplc="751AF692">
      <w:numFmt w:val="bullet"/>
      <w:lvlText w:val="•"/>
      <w:lvlJc w:val="left"/>
      <w:pPr>
        <w:ind w:left="825" w:hanging="136"/>
      </w:pPr>
      <w:rPr>
        <w:rFonts w:hint="default"/>
        <w:lang w:val="es-ES" w:eastAsia="en-US" w:bidi="ar-SA"/>
      </w:rPr>
    </w:lvl>
    <w:lvl w:ilvl="4" w:tplc="D3C84FB8">
      <w:numFmt w:val="bullet"/>
      <w:lvlText w:val="•"/>
      <w:lvlJc w:val="left"/>
      <w:pPr>
        <w:ind w:left="1061" w:hanging="136"/>
      </w:pPr>
      <w:rPr>
        <w:rFonts w:hint="default"/>
        <w:lang w:val="es-ES" w:eastAsia="en-US" w:bidi="ar-SA"/>
      </w:rPr>
    </w:lvl>
    <w:lvl w:ilvl="5" w:tplc="A524BFD2">
      <w:numFmt w:val="bullet"/>
      <w:lvlText w:val="•"/>
      <w:lvlJc w:val="left"/>
      <w:pPr>
        <w:ind w:left="1296" w:hanging="136"/>
      </w:pPr>
      <w:rPr>
        <w:rFonts w:hint="default"/>
        <w:lang w:val="es-ES" w:eastAsia="en-US" w:bidi="ar-SA"/>
      </w:rPr>
    </w:lvl>
    <w:lvl w:ilvl="6" w:tplc="7D021AD8">
      <w:numFmt w:val="bullet"/>
      <w:lvlText w:val="•"/>
      <w:lvlJc w:val="left"/>
      <w:pPr>
        <w:ind w:left="1531" w:hanging="136"/>
      </w:pPr>
      <w:rPr>
        <w:rFonts w:hint="default"/>
        <w:lang w:val="es-ES" w:eastAsia="en-US" w:bidi="ar-SA"/>
      </w:rPr>
    </w:lvl>
    <w:lvl w:ilvl="7" w:tplc="475E6CD0">
      <w:numFmt w:val="bullet"/>
      <w:lvlText w:val="•"/>
      <w:lvlJc w:val="left"/>
      <w:pPr>
        <w:ind w:left="1767" w:hanging="136"/>
      </w:pPr>
      <w:rPr>
        <w:rFonts w:hint="default"/>
        <w:lang w:val="es-ES" w:eastAsia="en-US" w:bidi="ar-SA"/>
      </w:rPr>
    </w:lvl>
    <w:lvl w:ilvl="8" w:tplc="E34EDF80">
      <w:numFmt w:val="bullet"/>
      <w:lvlText w:val="•"/>
      <w:lvlJc w:val="left"/>
      <w:pPr>
        <w:ind w:left="2002" w:hanging="136"/>
      </w:pPr>
      <w:rPr>
        <w:rFonts w:hint="default"/>
        <w:lang w:val="es-ES" w:eastAsia="en-US" w:bidi="ar-SA"/>
      </w:rPr>
    </w:lvl>
  </w:abstractNum>
  <w:abstractNum w:abstractNumId="6" w15:restartNumberingAfterBreak="0">
    <w:nsid w:val="19A45A8A"/>
    <w:multiLevelType w:val="hybridMultilevel"/>
    <w:tmpl w:val="3968D880"/>
    <w:lvl w:ilvl="0" w:tplc="4FC0E73C">
      <w:start w:val="1"/>
      <w:numFmt w:val="decimal"/>
      <w:lvlText w:val="%1."/>
      <w:lvlJc w:val="left"/>
      <w:pPr>
        <w:ind w:left="110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80AA9BAA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5B868196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F23C765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E2601812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E6748916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B21EAEA2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1F3EFBBE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30EE67A2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7" w15:restartNumberingAfterBreak="0">
    <w:nsid w:val="1D1D24FD"/>
    <w:multiLevelType w:val="hybridMultilevel"/>
    <w:tmpl w:val="93F8058A"/>
    <w:lvl w:ilvl="0" w:tplc="D938E16A">
      <w:numFmt w:val="bullet"/>
      <w:lvlText w:val="•"/>
      <w:lvlJc w:val="left"/>
      <w:pPr>
        <w:ind w:left="815" w:hanging="70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E4C3EA6">
      <w:numFmt w:val="bullet"/>
      <w:lvlText w:val="•"/>
      <w:lvlJc w:val="left"/>
      <w:pPr>
        <w:ind w:left="978" w:hanging="709"/>
      </w:pPr>
      <w:rPr>
        <w:rFonts w:hint="default"/>
        <w:lang w:val="es-ES" w:eastAsia="en-US" w:bidi="ar-SA"/>
      </w:rPr>
    </w:lvl>
    <w:lvl w:ilvl="2" w:tplc="EF3EDE50">
      <w:numFmt w:val="bullet"/>
      <w:lvlText w:val="•"/>
      <w:lvlJc w:val="left"/>
      <w:pPr>
        <w:ind w:left="1136" w:hanging="709"/>
      </w:pPr>
      <w:rPr>
        <w:rFonts w:hint="default"/>
        <w:lang w:val="es-ES" w:eastAsia="en-US" w:bidi="ar-SA"/>
      </w:rPr>
    </w:lvl>
    <w:lvl w:ilvl="3" w:tplc="43C44066">
      <w:numFmt w:val="bullet"/>
      <w:lvlText w:val="•"/>
      <w:lvlJc w:val="left"/>
      <w:pPr>
        <w:ind w:left="1294" w:hanging="709"/>
      </w:pPr>
      <w:rPr>
        <w:rFonts w:hint="default"/>
        <w:lang w:val="es-ES" w:eastAsia="en-US" w:bidi="ar-SA"/>
      </w:rPr>
    </w:lvl>
    <w:lvl w:ilvl="4" w:tplc="F9DC10A0">
      <w:numFmt w:val="bullet"/>
      <w:lvlText w:val="•"/>
      <w:lvlJc w:val="left"/>
      <w:pPr>
        <w:ind w:left="1453" w:hanging="709"/>
      </w:pPr>
      <w:rPr>
        <w:rFonts w:hint="default"/>
        <w:lang w:val="es-ES" w:eastAsia="en-US" w:bidi="ar-SA"/>
      </w:rPr>
    </w:lvl>
    <w:lvl w:ilvl="5" w:tplc="1E6A20CE">
      <w:numFmt w:val="bullet"/>
      <w:lvlText w:val="•"/>
      <w:lvlJc w:val="left"/>
      <w:pPr>
        <w:ind w:left="1611" w:hanging="709"/>
      </w:pPr>
      <w:rPr>
        <w:rFonts w:hint="default"/>
        <w:lang w:val="es-ES" w:eastAsia="en-US" w:bidi="ar-SA"/>
      </w:rPr>
    </w:lvl>
    <w:lvl w:ilvl="6" w:tplc="E2C8BDBE">
      <w:numFmt w:val="bullet"/>
      <w:lvlText w:val="•"/>
      <w:lvlJc w:val="left"/>
      <w:pPr>
        <w:ind w:left="1769" w:hanging="709"/>
      </w:pPr>
      <w:rPr>
        <w:rFonts w:hint="default"/>
        <w:lang w:val="es-ES" w:eastAsia="en-US" w:bidi="ar-SA"/>
      </w:rPr>
    </w:lvl>
    <w:lvl w:ilvl="7" w:tplc="D2268D1E">
      <w:numFmt w:val="bullet"/>
      <w:lvlText w:val="•"/>
      <w:lvlJc w:val="left"/>
      <w:pPr>
        <w:ind w:left="1928" w:hanging="709"/>
      </w:pPr>
      <w:rPr>
        <w:rFonts w:hint="default"/>
        <w:lang w:val="es-ES" w:eastAsia="en-US" w:bidi="ar-SA"/>
      </w:rPr>
    </w:lvl>
    <w:lvl w:ilvl="8" w:tplc="26C82072">
      <w:numFmt w:val="bullet"/>
      <w:lvlText w:val="•"/>
      <w:lvlJc w:val="left"/>
      <w:pPr>
        <w:ind w:left="2086" w:hanging="709"/>
      </w:pPr>
      <w:rPr>
        <w:rFonts w:hint="default"/>
        <w:lang w:val="es-ES" w:eastAsia="en-US" w:bidi="ar-SA"/>
      </w:rPr>
    </w:lvl>
  </w:abstractNum>
  <w:abstractNum w:abstractNumId="8" w15:restartNumberingAfterBreak="0">
    <w:nsid w:val="1DD93412"/>
    <w:multiLevelType w:val="hybridMultilevel"/>
    <w:tmpl w:val="9BBA9B88"/>
    <w:lvl w:ilvl="0" w:tplc="4FF6FA5C">
      <w:numFmt w:val="bullet"/>
      <w:lvlText w:val="•"/>
      <w:lvlJc w:val="left"/>
      <w:pPr>
        <w:ind w:left="106" w:hanging="49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1945990">
      <w:numFmt w:val="bullet"/>
      <w:lvlText w:val="•"/>
      <w:lvlJc w:val="left"/>
      <w:pPr>
        <w:ind w:left="329" w:hanging="496"/>
      </w:pPr>
      <w:rPr>
        <w:rFonts w:hint="default"/>
        <w:lang w:val="es-ES" w:eastAsia="en-US" w:bidi="ar-SA"/>
      </w:rPr>
    </w:lvl>
    <w:lvl w:ilvl="2" w:tplc="65C470EA">
      <w:numFmt w:val="bullet"/>
      <w:lvlText w:val="•"/>
      <w:lvlJc w:val="left"/>
      <w:pPr>
        <w:ind w:left="558" w:hanging="496"/>
      </w:pPr>
      <w:rPr>
        <w:rFonts w:hint="default"/>
        <w:lang w:val="es-ES" w:eastAsia="en-US" w:bidi="ar-SA"/>
      </w:rPr>
    </w:lvl>
    <w:lvl w:ilvl="3" w:tplc="18FAA02E">
      <w:numFmt w:val="bullet"/>
      <w:lvlText w:val="•"/>
      <w:lvlJc w:val="left"/>
      <w:pPr>
        <w:ind w:left="787" w:hanging="496"/>
      </w:pPr>
      <w:rPr>
        <w:rFonts w:hint="default"/>
        <w:lang w:val="es-ES" w:eastAsia="en-US" w:bidi="ar-SA"/>
      </w:rPr>
    </w:lvl>
    <w:lvl w:ilvl="4" w:tplc="9806A804">
      <w:numFmt w:val="bullet"/>
      <w:lvlText w:val="•"/>
      <w:lvlJc w:val="left"/>
      <w:pPr>
        <w:ind w:left="1016" w:hanging="496"/>
      </w:pPr>
      <w:rPr>
        <w:rFonts w:hint="default"/>
        <w:lang w:val="es-ES" w:eastAsia="en-US" w:bidi="ar-SA"/>
      </w:rPr>
    </w:lvl>
    <w:lvl w:ilvl="5" w:tplc="11680012">
      <w:numFmt w:val="bullet"/>
      <w:lvlText w:val="•"/>
      <w:lvlJc w:val="left"/>
      <w:pPr>
        <w:ind w:left="1245" w:hanging="496"/>
      </w:pPr>
      <w:rPr>
        <w:rFonts w:hint="default"/>
        <w:lang w:val="es-ES" w:eastAsia="en-US" w:bidi="ar-SA"/>
      </w:rPr>
    </w:lvl>
    <w:lvl w:ilvl="6" w:tplc="EED6222A">
      <w:numFmt w:val="bullet"/>
      <w:lvlText w:val="•"/>
      <w:lvlJc w:val="left"/>
      <w:pPr>
        <w:ind w:left="1474" w:hanging="496"/>
      </w:pPr>
      <w:rPr>
        <w:rFonts w:hint="default"/>
        <w:lang w:val="es-ES" w:eastAsia="en-US" w:bidi="ar-SA"/>
      </w:rPr>
    </w:lvl>
    <w:lvl w:ilvl="7" w:tplc="295C2A04">
      <w:numFmt w:val="bullet"/>
      <w:lvlText w:val="•"/>
      <w:lvlJc w:val="left"/>
      <w:pPr>
        <w:ind w:left="1703" w:hanging="496"/>
      </w:pPr>
      <w:rPr>
        <w:rFonts w:hint="default"/>
        <w:lang w:val="es-ES" w:eastAsia="en-US" w:bidi="ar-SA"/>
      </w:rPr>
    </w:lvl>
    <w:lvl w:ilvl="8" w:tplc="5B60FC44">
      <w:numFmt w:val="bullet"/>
      <w:lvlText w:val="•"/>
      <w:lvlJc w:val="left"/>
      <w:pPr>
        <w:ind w:left="1932" w:hanging="496"/>
      </w:pPr>
      <w:rPr>
        <w:rFonts w:hint="default"/>
        <w:lang w:val="es-ES" w:eastAsia="en-US" w:bidi="ar-SA"/>
      </w:rPr>
    </w:lvl>
  </w:abstractNum>
  <w:abstractNum w:abstractNumId="9" w15:restartNumberingAfterBreak="0">
    <w:nsid w:val="236F19F7"/>
    <w:multiLevelType w:val="multilevel"/>
    <w:tmpl w:val="8006DA62"/>
    <w:lvl w:ilvl="0">
      <w:start w:val="1"/>
      <w:numFmt w:val="decimal"/>
      <w:lvlText w:val="%1"/>
      <w:lvlJc w:val="left"/>
      <w:pPr>
        <w:ind w:left="922" w:hanging="36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22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428" w:hanging="3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82" w:hanging="3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37" w:hanging="3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91" w:hanging="3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45" w:hanging="3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700" w:hanging="3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954" w:hanging="364"/>
      </w:pPr>
      <w:rPr>
        <w:rFonts w:hint="default"/>
        <w:lang w:val="es-ES" w:eastAsia="en-US" w:bidi="ar-SA"/>
      </w:rPr>
    </w:lvl>
  </w:abstractNum>
  <w:abstractNum w:abstractNumId="10" w15:restartNumberingAfterBreak="0">
    <w:nsid w:val="2DB2444E"/>
    <w:multiLevelType w:val="hybridMultilevel"/>
    <w:tmpl w:val="30101C14"/>
    <w:lvl w:ilvl="0" w:tplc="A04042CE">
      <w:start w:val="5"/>
      <w:numFmt w:val="decimal"/>
      <w:lvlText w:val="%1."/>
      <w:lvlJc w:val="left"/>
      <w:pPr>
        <w:ind w:left="109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4AB6B12C">
      <w:numFmt w:val="bullet"/>
      <w:lvlText w:val="•"/>
      <w:lvlJc w:val="left"/>
      <w:pPr>
        <w:ind w:left="613" w:hanging="709"/>
      </w:pPr>
      <w:rPr>
        <w:rFonts w:hint="default"/>
        <w:lang w:val="es-ES" w:eastAsia="en-US" w:bidi="ar-SA"/>
      </w:rPr>
    </w:lvl>
    <w:lvl w:ilvl="2" w:tplc="9094F530">
      <w:numFmt w:val="bullet"/>
      <w:lvlText w:val="•"/>
      <w:lvlJc w:val="left"/>
      <w:pPr>
        <w:ind w:left="1127" w:hanging="709"/>
      </w:pPr>
      <w:rPr>
        <w:rFonts w:hint="default"/>
        <w:lang w:val="es-ES" w:eastAsia="en-US" w:bidi="ar-SA"/>
      </w:rPr>
    </w:lvl>
    <w:lvl w:ilvl="3" w:tplc="B728FFFA">
      <w:numFmt w:val="bullet"/>
      <w:lvlText w:val="•"/>
      <w:lvlJc w:val="left"/>
      <w:pPr>
        <w:ind w:left="1640" w:hanging="709"/>
      </w:pPr>
      <w:rPr>
        <w:rFonts w:hint="default"/>
        <w:lang w:val="es-ES" w:eastAsia="en-US" w:bidi="ar-SA"/>
      </w:rPr>
    </w:lvl>
    <w:lvl w:ilvl="4" w:tplc="E88CC904">
      <w:numFmt w:val="bullet"/>
      <w:lvlText w:val="•"/>
      <w:lvlJc w:val="left"/>
      <w:pPr>
        <w:ind w:left="2154" w:hanging="709"/>
      </w:pPr>
      <w:rPr>
        <w:rFonts w:hint="default"/>
        <w:lang w:val="es-ES" w:eastAsia="en-US" w:bidi="ar-SA"/>
      </w:rPr>
    </w:lvl>
    <w:lvl w:ilvl="5" w:tplc="3F6C69B6">
      <w:numFmt w:val="bullet"/>
      <w:lvlText w:val="•"/>
      <w:lvlJc w:val="left"/>
      <w:pPr>
        <w:ind w:left="2668" w:hanging="709"/>
      </w:pPr>
      <w:rPr>
        <w:rFonts w:hint="default"/>
        <w:lang w:val="es-ES" w:eastAsia="en-US" w:bidi="ar-SA"/>
      </w:rPr>
    </w:lvl>
    <w:lvl w:ilvl="6" w:tplc="EBCA2F82">
      <w:numFmt w:val="bullet"/>
      <w:lvlText w:val="•"/>
      <w:lvlJc w:val="left"/>
      <w:pPr>
        <w:ind w:left="3181" w:hanging="709"/>
      </w:pPr>
      <w:rPr>
        <w:rFonts w:hint="default"/>
        <w:lang w:val="es-ES" w:eastAsia="en-US" w:bidi="ar-SA"/>
      </w:rPr>
    </w:lvl>
    <w:lvl w:ilvl="7" w:tplc="039CD884">
      <w:numFmt w:val="bullet"/>
      <w:lvlText w:val="•"/>
      <w:lvlJc w:val="left"/>
      <w:pPr>
        <w:ind w:left="3695" w:hanging="709"/>
      </w:pPr>
      <w:rPr>
        <w:rFonts w:hint="default"/>
        <w:lang w:val="es-ES" w:eastAsia="en-US" w:bidi="ar-SA"/>
      </w:rPr>
    </w:lvl>
    <w:lvl w:ilvl="8" w:tplc="EFF885A8">
      <w:numFmt w:val="bullet"/>
      <w:lvlText w:val="•"/>
      <w:lvlJc w:val="left"/>
      <w:pPr>
        <w:ind w:left="4208" w:hanging="709"/>
      </w:pPr>
      <w:rPr>
        <w:rFonts w:hint="default"/>
        <w:lang w:val="es-ES" w:eastAsia="en-US" w:bidi="ar-SA"/>
      </w:rPr>
    </w:lvl>
  </w:abstractNum>
  <w:abstractNum w:abstractNumId="11" w15:restartNumberingAfterBreak="0">
    <w:nsid w:val="35390836"/>
    <w:multiLevelType w:val="hybridMultilevel"/>
    <w:tmpl w:val="59C2FD0C"/>
    <w:lvl w:ilvl="0" w:tplc="7B4CAF76">
      <w:numFmt w:val="bullet"/>
      <w:lvlText w:val="•"/>
      <w:lvlJc w:val="left"/>
      <w:pPr>
        <w:ind w:left="112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1A6C534">
      <w:numFmt w:val="bullet"/>
      <w:lvlText w:val="•"/>
      <w:lvlJc w:val="left"/>
      <w:pPr>
        <w:ind w:left="367" w:hanging="164"/>
      </w:pPr>
      <w:rPr>
        <w:rFonts w:hint="default"/>
        <w:lang w:val="es-ES" w:eastAsia="en-US" w:bidi="ar-SA"/>
      </w:rPr>
    </w:lvl>
    <w:lvl w:ilvl="2" w:tplc="F2FC50B4">
      <w:numFmt w:val="bullet"/>
      <w:lvlText w:val="•"/>
      <w:lvlJc w:val="left"/>
      <w:pPr>
        <w:ind w:left="614" w:hanging="164"/>
      </w:pPr>
      <w:rPr>
        <w:rFonts w:hint="default"/>
        <w:lang w:val="es-ES" w:eastAsia="en-US" w:bidi="ar-SA"/>
      </w:rPr>
    </w:lvl>
    <w:lvl w:ilvl="3" w:tplc="69E4E51A">
      <w:numFmt w:val="bullet"/>
      <w:lvlText w:val="•"/>
      <w:lvlJc w:val="left"/>
      <w:pPr>
        <w:ind w:left="861" w:hanging="164"/>
      </w:pPr>
      <w:rPr>
        <w:rFonts w:hint="default"/>
        <w:lang w:val="es-ES" w:eastAsia="en-US" w:bidi="ar-SA"/>
      </w:rPr>
    </w:lvl>
    <w:lvl w:ilvl="4" w:tplc="D26E678C">
      <w:numFmt w:val="bullet"/>
      <w:lvlText w:val="•"/>
      <w:lvlJc w:val="left"/>
      <w:pPr>
        <w:ind w:left="1108" w:hanging="164"/>
      </w:pPr>
      <w:rPr>
        <w:rFonts w:hint="default"/>
        <w:lang w:val="es-ES" w:eastAsia="en-US" w:bidi="ar-SA"/>
      </w:rPr>
    </w:lvl>
    <w:lvl w:ilvl="5" w:tplc="DA5CA1F4">
      <w:numFmt w:val="bullet"/>
      <w:lvlText w:val="•"/>
      <w:lvlJc w:val="left"/>
      <w:pPr>
        <w:ind w:left="1355" w:hanging="164"/>
      </w:pPr>
      <w:rPr>
        <w:rFonts w:hint="default"/>
        <w:lang w:val="es-ES" w:eastAsia="en-US" w:bidi="ar-SA"/>
      </w:rPr>
    </w:lvl>
    <w:lvl w:ilvl="6" w:tplc="78387642">
      <w:numFmt w:val="bullet"/>
      <w:lvlText w:val="•"/>
      <w:lvlJc w:val="left"/>
      <w:pPr>
        <w:ind w:left="1602" w:hanging="164"/>
      </w:pPr>
      <w:rPr>
        <w:rFonts w:hint="default"/>
        <w:lang w:val="es-ES" w:eastAsia="en-US" w:bidi="ar-SA"/>
      </w:rPr>
    </w:lvl>
    <w:lvl w:ilvl="7" w:tplc="5DDC4840">
      <w:numFmt w:val="bullet"/>
      <w:lvlText w:val="•"/>
      <w:lvlJc w:val="left"/>
      <w:pPr>
        <w:ind w:left="1849" w:hanging="164"/>
      </w:pPr>
      <w:rPr>
        <w:rFonts w:hint="default"/>
        <w:lang w:val="es-ES" w:eastAsia="en-US" w:bidi="ar-SA"/>
      </w:rPr>
    </w:lvl>
    <w:lvl w:ilvl="8" w:tplc="437EACC2"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</w:abstractNum>
  <w:abstractNum w:abstractNumId="12" w15:restartNumberingAfterBreak="0">
    <w:nsid w:val="35C459AB"/>
    <w:multiLevelType w:val="hybridMultilevel"/>
    <w:tmpl w:val="649E5C20"/>
    <w:lvl w:ilvl="0" w:tplc="B5E6D054">
      <w:start w:val="1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CDAA372">
      <w:numFmt w:val="bullet"/>
      <w:lvlText w:val="•"/>
      <w:lvlJc w:val="left"/>
      <w:pPr>
        <w:ind w:left="739" w:hanging="708"/>
      </w:pPr>
      <w:rPr>
        <w:rFonts w:hint="default"/>
        <w:lang w:val="es-ES" w:eastAsia="en-US" w:bidi="ar-SA"/>
      </w:rPr>
    </w:lvl>
    <w:lvl w:ilvl="2" w:tplc="DDA46724">
      <w:numFmt w:val="bullet"/>
      <w:lvlText w:val="•"/>
      <w:lvlJc w:val="left"/>
      <w:pPr>
        <w:ind w:left="1378" w:hanging="708"/>
      </w:pPr>
      <w:rPr>
        <w:rFonts w:hint="default"/>
        <w:lang w:val="es-ES" w:eastAsia="en-US" w:bidi="ar-SA"/>
      </w:rPr>
    </w:lvl>
    <w:lvl w:ilvl="3" w:tplc="328EEB28">
      <w:numFmt w:val="bullet"/>
      <w:lvlText w:val="•"/>
      <w:lvlJc w:val="left"/>
      <w:pPr>
        <w:ind w:left="2017" w:hanging="708"/>
      </w:pPr>
      <w:rPr>
        <w:rFonts w:hint="default"/>
        <w:lang w:val="es-ES" w:eastAsia="en-US" w:bidi="ar-SA"/>
      </w:rPr>
    </w:lvl>
    <w:lvl w:ilvl="4" w:tplc="DBDE767A">
      <w:numFmt w:val="bullet"/>
      <w:lvlText w:val="•"/>
      <w:lvlJc w:val="left"/>
      <w:pPr>
        <w:ind w:left="2656" w:hanging="708"/>
      </w:pPr>
      <w:rPr>
        <w:rFonts w:hint="default"/>
        <w:lang w:val="es-ES" w:eastAsia="en-US" w:bidi="ar-SA"/>
      </w:rPr>
    </w:lvl>
    <w:lvl w:ilvl="5" w:tplc="9EBE70C0">
      <w:numFmt w:val="bullet"/>
      <w:lvlText w:val="•"/>
      <w:lvlJc w:val="left"/>
      <w:pPr>
        <w:ind w:left="3295" w:hanging="708"/>
      </w:pPr>
      <w:rPr>
        <w:rFonts w:hint="default"/>
        <w:lang w:val="es-ES" w:eastAsia="en-US" w:bidi="ar-SA"/>
      </w:rPr>
    </w:lvl>
    <w:lvl w:ilvl="6" w:tplc="EB5258A2">
      <w:numFmt w:val="bullet"/>
      <w:lvlText w:val="•"/>
      <w:lvlJc w:val="left"/>
      <w:pPr>
        <w:ind w:left="3934" w:hanging="708"/>
      </w:pPr>
      <w:rPr>
        <w:rFonts w:hint="default"/>
        <w:lang w:val="es-ES" w:eastAsia="en-US" w:bidi="ar-SA"/>
      </w:rPr>
    </w:lvl>
    <w:lvl w:ilvl="7" w:tplc="B9162BC0">
      <w:numFmt w:val="bullet"/>
      <w:lvlText w:val="•"/>
      <w:lvlJc w:val="left"/>
      <w:pPr>
        <w:ind w:left="4573" w:hanging="708"/>
      </w:pPr>
      <w:rPr>
        <w:rFonts w:hint="default"/>
        <w:lang w:val="es-ES" w:eastAsia="en-US" w:bidi="ar-SA"/>
      </w:rPr>
    </w:lvl>
    <w:lvl w:ilvl="8" w:tplc="EDF690AA">
      <w:numFmt w:val="bullet"/>
      <w:lvlText w:val="•"/>
      <w:lvlJc w:val="left"/>
      <w:pPr>
        <w:ind w:left="5212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3680155B"/>
    <w:multiLevelType w:val="multilevel"/>
    <w:tmpl w:val="E202E2C2"/>
    <w:lvl w:ilvl="0">
      <w:start w:val="4"/>
      <w:numFmt w:val="decimal"/>
      <w:lvlText w:val="%1"/>
      <w:lvlJc w:val="left"/>
      <w:pPr>
        <w:ind w:left="39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5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43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86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30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16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60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03" w:hanging="380"/>
      </w:pPr>
      <w:rPr>
        <w:rFonts w:hint="default"/>
        <w:lang w:val="es-ES" w:eastAsia="en-US" w:bidi="ar-SA"/>
      </w:rPr>
    </w:lvl>
  </w:abstractNum>
  <w:abstractNum w:abstractNumId="14" w15:restartNumberingAfterBreak="0">
    <w:nsid w:val="38572550"/>
    <w:multiLevelType w:val="hybridMultilevel"/>
    <w:tmpl w:val="46CC7AF2"/>
    <w:lvl w:ilvl="0" w:tplc="F996A49E">
      <w:start w:val="1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EC76F924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96B2910A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A328CAA4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A210B8B4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78E6947E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4888DE2C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F30EF428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386CF202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15" w15:restartNumberingAfterBreak="0">
    <w:nsid w:val="38695F91"/>
    <w:multiLevelType w:val="multilevel"/>
    <w:tmpl w:val="FA8EA390"/>
    <w:lvl w:ilvl="0">
      <w:start w:val="1"/>
      <w:numFmt w:val="decimal"/>
      <w:lvlText w:val="%1"/>
      <w:lvlJc w:val="left"/>
      <w:pPr>
        <w:ind w:left="694" w:hanging="476"/>
        <w:jc w:val="left"/>
      </w:pPr>
      <w:rPr>
        <w:rFonts w:hint="default"/>
        <w:lang w:val="es-ES" w:eastAsia="en-US" w:bidi="ar-SA"/>
      </w:rPr>
    </w:lvl>
    <w:lvl w:ilvl="1">
      <w:start w:val="41"/>
      <w:numFmt w:val="decimal"/>
      <w:lvlText w:val="%1.%2"/>
      <w:lvlJc w:val="left"/>
      <w:pPr>
        <w:ind w:left="694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4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5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635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73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11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049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87" w:hanging="721"/>
      </w:pPr>
      <w:rPr>
        <w:rFonts w:hint="default"/>
        <w:lang w:val="es-ES" w:eastAsia="en-US" w:bidi="ar-SA"/>
      </w:rPr>
    </w:lvl>
  </w:abstractNum>
  <w:abstractNum w:abstractNumId="16" w15:restartNumberingAfterBreak="0">
    <w:nsid w:val="38F85134"/>
    <w:multiLevelType w:val="hybridMultilevel"/>
    <w:tmpl w:val="22B03A20"/>
    <w:lvl w:ilvl="0" w:tplc="2A70796E">
      <w:numFmt w:val="bullet"/>
      <w:lvlText w:val="•"/>
      <w:lvlJc w:val="left"/>
      <w:pPr>
        <w:ind w:left="2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03AD5EC">
      <w:numFmt w:val="bullet"/>
      <w:lvlText w:val="•"/>
      <w:lvlJc w:val="left"/>
      <w:pPr>
        <w:ind w:left="457" w:hanging="708"/>
      </w:pPr>
      <w:rPr>
        <w:rFonts w:hint="default"/>
        <w:lang w:val="es-ES" w:eastAsia="en-US" w:bidi="ar-SA"/>
      </w:rPr>
    </w:lvl>
    <w:lvl w:ilvl="2" w:tplc="3B54599C">
      <w:numFmt w:val="bullet"/>
      <w:lvlText w:val="•"/>
      <w:lvlJc w:val="left"/>
      <w:pPr>
        <w:ind w:left="694" w:hanging="708"/>
      </w:pPr>
      <w:rPr>
        <w:rFonts w:hint="default"/>
        <w:lang w:val="es-ES" w:eastAsia="en-US" w:bidi="ar-SA"/>
      </w:rPr>
    </w:lvl>
    <w:lvl w:ilvl="3" w:tplc="14A42856">
      <w:numFmt w:val="bullet"/>
      <w:lvlText w:val="•"/>
      <w:lvlJc w:val="left"/>
      <w:pPr>
        <w:ind w:left="931" w:hanging="708"/>
      </w:pPr>
      <w:rPr>
        <w:rFonts w:hint="default"/>
        <w:lang w:val="es-ES" w:eastAsia="en-US" w:bidi="ar-SA"/>
      </w:rPr>
    </w:lvl>
    <w:lvl w:ilvl="4" w:tplc="D78CD5D8">
      <w:numFmt w:val="bullet"/>
      <w:lvlText w:val="•"/>
      <w:lvlJc w:val="left"/>
      <w:pPr>
        <w:ind w:left="1168" w:hanging="708"/>
      </w:pPr>
      <w:rPr>
        <w:rFonts w:hint="default"/>
        <w:lang w:val="es-ES" w:eastAsia="en-US" w:bidi="ar-SA"/>
      </w:rPr>
    </w:lvl>
    <w:lvl w:ilvl="5" w:tplc="767E38BE">
      <w:numFmt w:val="bullet"/>
      <w:lvlText w:val="•"/>
      <w:lvlJc w:val="left"/>
      <w:pPr>
        <w:ind w:left="1405" w:hanging="708"/>
      </w:pPr>
      <w:rPr>
        <w:rFonts w:hint="default"/>
        <w:lang w:val="es-ES" w:eastAsia="en-US" w:bidi="ar-SA"/>
      </w:rPr>
    </w:lvl>
    <w:lvl w:ilvl="6" w:tplc="2C46C16C">
      <w:numFmt w:val="bullet"/>
      <w:lvlText w:val="•"/>
      <w:lvlJc w:val="left"/>
      <w:pPr>
        <w:ind w:left="1642" w:hanging="708"/>
      </w:pPr>
      <w:rPr>
        <w:rFonts w:hint="default"/>
        <w:lang w:val="es-ES" w:eastAsia="en-US" w:bidi="ar-SA"/>
      </w:rPr>
    </w:lvl>
    <w:lvl w:ilvl="7" w:tplc="CD54B0C0">
      <w:numFmt w:val="bullet"/>
      <w:lvlText w:val="•"/>
      <w:lvlJc w:val="left"/>
      <w:pPr>
        <w:ind w:left="1879" w:hanging="708"/>
      </w:pPr>
      <w:rPr>
        <w:rFonts w:hint="default"/>
        <w:lang w:val="es-ES" w:eastAsia="en-US" w:bidi="ar-SA"/>
      </w:rPr>
    </w:lvl>
    <w:lvl w:ilvl="8" w:tplc="3878DB6E">
      <w:numFmt w:val="bullet"/>
      <w:lvlText w:val="•"/>
      <w:lvlJc w:val="left"/>
      <w:pPr>
        <w:ind w:left="2116" w:hanging="708"/>
      </w:pPr>
      <w:rPr>
        <w:rFonts w:hint="default"/>
        <w:lang w:val="es-ES" w:eastAsia="en-US" w:bidi="ar-SA"/>
      </w:rPr>
    </w:lvl>
  </w:abstractNum>
  <w:abstractNum w:abstractNumId="17" w15:restartNumberingAfterBreak="0">
    <w:nsid w:val="393F6E1D"/>
    <w:multiLevelType w:val="multilevel"/>
    <w:tmpl w:val="492C756A"/>
    <w:lvl w:ilvl="0">
      <w:start w:val="2"/>
      <w:numFmt w:val="decimal"/>
      <w:lvlText w:val="%1"/>
      <w:lvlJc w:val="left"/>
      <w:pPr>
        <w:ind w:left="111" w:hanging="48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1" w:hanging="4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4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80"/>
      </w:pPr>
      <w:rPr>
        <w:rFonts w:hint="default"/>
        <w:lang w:val="es-ES" w:eastAsia="en-US" w:bidi="ar-SA"/>
      </w:rPr>
    </w:lvl>
  </w:abstractNum>
  <w:abstractNum w:abstractNumId="18" w15:restartNumberingAfterBreak="0">
    <w:nsid w:val="3DF116F2"/>
    <w:multiLevelType w:val="hybridMultilevel"/>
    <w:tmpl w:val="EBBC3856"/>
    <w:lvl w:ilvl="0" w:tplc="9EC44AFC">
      <w:numFmt w:val="bullet"/>
      <w:lvlText w:val="•"/>
      <w:lvlJc w:val="left"/>
      <w:pPr>
        <w:ind w:left="106" w:hanging="70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912DC32">
      <w:numFmt w:val="bullet"/>
      <w:lvlText w:val="•"/>
      <w:lvlJc w:val="left"/>
      <w:pPr>
        <w:ind w:left="330" w:hanging="709"/>
      </w:pPr>
      <w:rPr>
        <w:rFonts w:hint="default"/>
        <w:lang w:val="es-ES" w:eastAsia="en-US" w:bidi="ar-SA"/>
      </w:rPr>
    </w:lvl>
    <w:lvl w:ilvl="2" w:tplc="E6A617F8">
      <w:numFmt w:val="bullet"/>
      <w:lvlText w:val="•"/>
      <w:lvlJc w:val="left"/>
      <w:pPr>
        <w:ind w:left="560" w:hanging="709"/>
      </w:pPr>
      <w:rPr>
        <w:rFonts w:hint="default"/>
        <w:lang w:val="es-ES" w:eastAsia="en-US" w:bidi="ar-SA"/>
      </w:rPr>
    </w:lvl>
    <w:lvl w:ilvl="3" w:tplc="E33627B2">
      <w:numFmt w:val="bullet"/>
      <w:lvlText w:val="•"/>
      <w:lvlJc w:val="left"/>
      <w:pPr>
        <w:ind w:left="790" w:hanging="709"/>
      </w:pPr>
      <w:rPr>
        <w:rFonts w:hint="default"/>
        <w:lang w:val="es-ES" w:eastAsia="en-US" w:bidi="ar-SA"/>
      </w:rPr>
    </w:lvl>
    <w:lvl w:ilvl="4" w:tplc="4E129768">
      <w:numFmt w:val="bullet"/>
      <w:lvlText w:val="•"/>
      <w:lvlJc w:val="left"/>
      <w:pPr>
        <w:ind w:left="1021" w:hanging="709"/>
      </w:pPr>
      <w:rPr>
        <w:rFonts w:hint="default"/>
        <w:lang w:val="es-ES" w:eastAsia="en-US" w:bidi="ar-SA"/>
      </w:rPr>
    </w:lvl>
    <w:lvl w:ilvl="5" w:tplc="1602A596">
      <w:numFmt w:val="bullet"/>
      <w:lvlText w:val="•"/>
      <w:lvlJc w:val="left"/>
      <w:pPr>
        <w:ind w:left="1251" w:hanging="709"/>
      </w:pPr>
      <w:rPr>
        <w:rFonts w:hint="default"/>
        <w:lang w:val="es-ES" w:eastAsia="en-US" w:bidi="ar-SA"/>
      </w:rPr>
    </w:lvl>
    <w:lvl w:ilvl="6" w:tplc="13060D1E">
      <w:numFmt w:val="bullet"/>
      <w:lvlText w:val="•"/>
      <w:lvlJc w:val="left"/>
      <w:pPr>
        <w:ind w:left="1481" w:hanging="709"/>
      </w:pPr>
      <w:rPr>
        <w:rFonts w:hint="default"/>
        <w:lang w:val="es-ES" w:eastAsia="en-US" w:bidi="ar-SA"/>
      </w:rPr>
    </w:lvl>
    <w:lvl w:ilvl="7" w:tplc="A10E1D9A">
      <w:numFmt w:val="bullet"/>
      <w:lvlText w:val="•"/>
      <w:lvlJc w:val="left"/>
      <w:pPr>
        <w:ind w:left="1712" w:hanging="709"/>
      </w:pPr>
      <w:rPr>
        <w:rFonts w:hint="default"/>
        <w:lang w:val="es-ES" w:eastAsia="en-US" w:bidi="ar-SA"/>
      </w:rPr>
    </w:lvl>
    <w:lvl w:ilvl="8" w:tplc="DEB42C0E">
      <w:numFmt w:val="bullet"/>
      <w:lvlText w:val="•"/>
      <w:lvlJc w:val="left"/>
      <w:pPr>
        <w:ind w:left="1942" w:hanging="709"/>
      </w:pPr>
      <w:rPr>
        <w:rFonts w:hint="default"/>
        <w:lang w:val="es-ES" w:eastAsia="en-US" w:bidi="ar-SA"/>
      </w:rPr>
    </w:lvl>
  </w:abstractNum>
  <w:abstractNum w:abstractNumId="19" w15:restartNumberingAfterBreak="0">
    <w:nsid w:val="3E9403C4"/>
    <w:multiLevelType w:val="hybridMultilevel"/>
    <w:tmpl w:val="2DEE8576"/>
    <w:lvl w:ilvl="0" w:tplc="65F01700">
      <w:start w:val="1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BF304372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E56031F2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7398EFA2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A50A1294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F73C3C98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DE2830A0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E904C6AC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6A7C6DB6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20" w15:restartNumberingAfterBreak="0">
    <w:nsid w:val="41AC24DD"/>
    <w:multiLevelType w:val="hybridMultilevel"/>
    <w:tmpl w:val="F9DCF9BE"/>
    <w:lvl w:ilvl="0" w:tplc="8E60A5DA">
      <w:numFmt w:val="bullet"/>
      <w:lvlText w:val="•"/>
      <w:lvlJc w:val="left"/>
      <w:pPr>
        <w:ind w:left="107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DE61F58">
      <w:numFmt w:val="bullet"/>
      <w:lvlText w:val="•"/>
      <w:lvlJc w:val="left"/>
      <w:pPr>
        <w:ind w:left="349" w:hanging="164"/>
      </w:pPr>
      <w:rPr>
        <w:rFonts w:hint="default"/>
        <w:lang w:val="es-ES" w:eastAsia="en-US" w:bidi="ar-SA"/>
      </w:rPr>
    </w:lvl>
    <w:lvl w:ilvl="2" w:tplc="F36AD4FA">
      <w:numFmt w:val="bullet"/>
      <w:lvlText w:val="•"/>
      <w:lvlJc w:val="left"/>
      <w:pPr>
        <w:ind w:left="598" w:hanging="164"/>
      </w:pPr>
      <w:rPr>
        <w:rFonts w:hint="default"/>
        <w:lang w:val="es-ES" w:eastAsia="en-US" w:bidi="ar-SA"/>
      </w:rPr>
    </w:lvl>
    <w:lvl w:ilvl="3" w:tplc="12D27478">
      <w:numFmt w:val="bullet"/>
      <w:lvlText w:val="•"/>
      <w:lvlJc w:val="left"/>
      <w:pPr>
        <w:ind w:left="847" w:hanging="164"/>
      </w:pPr>
      <w:rPr>
        <w:rFonts w:hint="default"/>
        <w:lang w:val="es-ES" w:eastAsia="en-US" w:bidi="ar-SA"/>
      </w:rPr>
    </w:lvl>
    <w:lvl w:ilvl="4" w:tplc="BA7E220A">
      <w:numFmt w:val="bullet"/>
      <w:lvlText w:val="•"/>
      <w:lvlJc w:val="left"/>
      <w:pPr>
        <w:ind w:left="1096" w:hanging="164"/>
      </w:pPr>
      <w:rPr>
        <w:rFonts w:hint="default"/>
        <w:lang w:val="es-ES" w:eastAsia="en-US" w:bidi="ar-SA"/>
      </w:rPr>
    </w:lvl>
    <w:lvl w:ilvl="5" w:tplc="2BFA645C">
      <w:numFmt w:val="bullet"/>
      <w:lvlText w:val="•"/>
      <w:lvlJc w:val="left"/>
      <w:pPr>
        <w:ind w:left="1345" w:hanging="164"/>
      </w:pPr>
      <w:rPr>
        <w:rFonts w:hint="default"/>
        <w:lang w:val="es-ES" w:eastAsia="en-US" w:bidi="ar-SA"/>
      </w:rPr>
    </w:lvl>
    <w:lvl w:ilvl="6" w:tplc="80C812FA">
      <w:numFmt w:val="bullet"/>
      <w:lvlText w:val="•"/>
      <w:lvlJc w:val="left"/>
      <w:pPr>
        <w:ind w:left="1594" w:hanging="164"/>
      </w:pPr>
      <w:rPr>
        <w:rFonts w:hint="default"/>
        <w:lang w:val="es-ES" w:eastAsia="en-US" w:bidi="ar-SA"/>
      </w:rPr>
    </w:lvl>
    <w:lvl w:ilvl="7" w:tplc="56F2140A">
      <w:numFmt w:val="bullet"/>
      <w:lvlText w:val="•"/>
      <w:lvlJc w:val="left"/>
      <w:pPr>
        <w:ind w:left="1843" w:hanging="164"/>
      </w:pPr>
      <w:rPr>
        <w:rFonts w:hint="default"/>
        <w:lang w:val="es-ES" w:eastAsia="en-US" w:bidi="ar-SA"/>
      </w:rPr>
    </w:lvl>
    <w:lvl w:ilvl="8" w:tplc="08261614">
      <w:numFmt w:val="bullet"/>
      <w:lvlText w:val="•"/>
      <w:lvlJc w:val="left"/>
      <w:pPr>
        <w:ind w:left="2092" w:hanging="164"/>
      </w:pPr>
      <w:rPr>
        <w:rFonts w:hint="default"/>
        <w:lang w:val="es-ES" w:eastAsia="en-US" w:bidi="ar-SA"/>
      </w:rPr>
    </w:lvl>
  </w:abstractNum>
  <w:abstractNum w:abstractNumId="21" w15:restartNumberingAfterBreak="0">
    <w:nsid w:val="4B344BFF"/>
    <w:multiLevelType w:val="multilevel"/>
    <w:tmpl w:val="6C00C342"/>
    <w:lvl w:ilvl="0">
      <w:start w:val="1"/>
      <w:numFmt w:val="decimal"/>
      <w:lvlText w:val="%1"/>
      <w:lvlJc w:val="left"/>
      <w:pPr>
        <w:ind w:left="575" w:hanging="36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575" w:hanging="360"/>
        <w:jc w:val="right"/>
      </w:pPr>
      <w:rPr>
        <w:rFonts w:hint="default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75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5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1" w:hanging="5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1" w:hanging="5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81" w:hanging="5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02" w:hanging="5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022" w:hanging="541"/>
      </w:pPr>
      <w:rPr>
        <w:rFonts w:hint="default"/>
        <w:lang w:val="es-ES" w:eastAsia="en-US" w:bidi="ar-SA"/>
      </w:rPr>
    </w:lvl>
  </w:abstractNum>
  <w:abstractNum w:abstractNumId="22" w15:restartNumberingAfterBreak="0">
    <w:nsid w:val="4BA003A7"/>
    <w:multiLevelType w:val="hybridMultilevel"/>
    <w:tmpl w:val="91C4ACD2"/>
    <w:lvl w:ilvl="0" w:tplc="71344B58">
      <w:numFmt w:val="bullet"/>
      <w:lvlText w:val="•"/>
      <w:lvlJc w:val="left"/>
      <w:pPr>
        <w:ind w:left="112" w:hanging="28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686A1CE">
      <w:numFmt w:val="bullet"/>
      <w:lvlText w:val="•"/>
      <w:lvlJc w:val="left"/>
      <w:pPr>
        <w:ind w:left="367" w:hanging="280"/>
      </w:pPr>
      <w:rPr>
        <w:rFonts w:hint="default"/>
        <w:lang w:val="es-ES" w:eastAsia="en-US" w:bidi="ar-SA"/>
      </w:rPr>
    </w:lvl>
    <w:lvl w:ilvl="2" w:tplc="D800F968">
      <w:numFmt w:val="bullet"/>
      <w:lvlText w:val="•"/>
      <w:lvlJc w:val="left"/>
      <w:pPr>
        <w:ind w:left="614" w:hanging="280"/>
      </w:pPr>
      <w:rPr>
        <w:rFonts w:hint="default"/>
        <w:lang w:val="es-ES" w:eastAsia="en-US" w:bidi="ar-SA"/>
      </w:rPr>
    </w:lvl>
    <w:lvl w:ilvl="3" w:tplc="A5FAD528">
      <w:numFmt w:val="bullet"/>
      <w:lvlText w:val="•"/>
      <w:lvlJc w:val="left"/>
      <w:pPr>
        <w:ind w:left="861" w:hanging="280"/>
      </w:pPr>
      <w:rPr>
        <w:rFonts w:hint="default"/>
        <w:lang w:val="es-ES" w:eastAsia="en-US" w:bidi="ar-SA"/>
      </w:rPr>
    </w:lvl>
    <w:lvl w:ilvl="4" w:tplc="1B34222C">
      <w:numFmt w:val="bullet"/>
      <w:lvlText w:val="•"/>
      <w:lvlJc w:val="left"/>
      <w:pPr>
        <w:ind w:left="1108" w:hanging="280"/>
      </w:pPr>
      <w:rPr>
        <w:rFonts w:hint="default"/>
        <w:lang w:val="es-ES" w:eastAsia="en-US" w:bidi="ar-SA"/>
      </w:rPr>
    </w:lvl>
    <w:lvl w:ilvl="5" w:tplc="3EE4022C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6" w:tplc="AA32C6CC">
      <w:numFmt w:val="bullet"/>
      <w:lvlText w:val="•"/>
      <w:lvlJc w:val="left"/>
      <w:pPr>
        <w:ind w:left="1602" w:hanging="280"/>
      </w:pPr>
      <w:rPr>
        <w:rFonts w:hint="default"/>
        <w:lang w:val="es-ES" w:eastAsia="en-US" w:bidi="ar-SA"/>
      </w:rPr>
    </w:lvl>
    <w:lvl w:ilvl="7" w:tplc="27CC4334">
      <w:numFmt w:val="bullet"/>
      <w:lvlText w:val="•"/>
      <w:lvlJc w:val="left"/>
      <w:pPr>
        <w:ind w:left="1849" w:hanging="280"/>
      </w:pPr>
      <w:rPr>
        <w:rFonts w:hint="default"/>
        <w:lang w:val="es-ES" w:eastAsia="en-US" w:bidi="ar-SA"/>
      </w:rPr>
    </w:lvl>
    <w:lvl w:ilvl="8" w:tplc="83861E94">
      <w:numFmt w:val="bullet"/>
      <w:lvlText w:val="•"/>
      <w:lvlJc w:val="left"/>
      <w:pPr>
        <w:ind w:left="2096" w:hanging="280"/>
      </w:pPr>
      <w:rPr>
        <w:rFonts w:hint="default"/>
        <w:lang w:val="es-ES" w:eastAsia="en-US" w:bidi="ar-SA"/>
      </w:rPr>
    </w:lvl>
  </w:abstractNum>
  <w:abstractNum w:abstractNumId="23" w15:restartNumberingAfterBreak="0">
    <w:nsid w:val="4CEF2548"/>
    <w:multiLevelType w:val="hybridMultilevel"/>
    <w:tmpl w:val="05306480"/>
    <w:lvl w:ilvl="0" w:tplc="0666E1DC">
      <w:start w:val="5"/>
      <w:numFmt w:val="decimal"/>
      <w:lvlText w:val="%1."/>
      <w:lvlJc w:val="left"/>
      <w:pPr>
        <w:ind w:left="110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6BF61A96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46EC2CC4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E90C312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B3EA9686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108870F4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DF045230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8864E332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7E924BE0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24" w15:restartNumberingAfterBreak="0">
    <w:nsid w:val="52E56F29"/>
    <w:multiLevelType w:val="hybridMultilevel"/>
    <w:tmpl w:val="6C7897B0"/>
    <w:lvl w:ilvl="0" w:tplc="A3100D6C">
      <w:numFmt w:val="bullet"/>
      <w:lvlText w:val="•"/>
      <w:lvlJc w:val="left"/>
      <w:pPr>
        <w:ind w:left="112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15A5962">
      <w:numFmt w:val="bullet"/>
      <w:lvlText w:val="•"/>
      <w:lvlJc w:val="left"/>
      <w:pPr>
        <w:ind w:left="367" w:hanging="164"/>
      </w:pPr>
      <w:rPr>
        <w:rFonts w:hint="default"/>
        <w:lang w:val="es-ES" w:eastAsia="en-US" w:bidi="ar-SA"/>
      </w:rPr>
    </w:lvl>
    <w:lvl w:ilvl="2" w:tplc="62F6F102">
      <w:numFmt w:val="bullet"/>
      <w:lvlText w:val="•"/>
      <w:lvlJc w:val="left"/>
      <w:pPr>
        <w:ind w:left="614" w:hanging="164"/>
      </w:pPr>
      <w:rPr>
        <w:rFonts w:hint="default"/>
        <w:lang w:val="es-ES" w:eastAsia="en-US" w:bidi="ar-SA"/>
      </w:rPr>
    </w:lvl>
    <w:lvl w:ilvl="3" w:tplc="8F869E7E">
      <w:numFmt w:val="bullet"/>
      <w:lvlText w:val="•"/>
      <w:lvlJc w:val="left"/>
      <w:pPr>
        <w:ind w:left="861" w:hanging="164"/>
      </w:pPr>
      <w:rPr>
        <w:rFonts w:hint="default"/>
        <w:lang w:val="es-ES" w:eastAsia="en-US" w:bidi="ar-SA"/>
      </w:rPr>
    </w:lvl>
    <w:lvl w:ilvl="4" w:tplc="EAB6F68A">
      <w:numFmt w:val="bullet"/>
      <w:lvlText w:val="•"/>
      <w:lvlJc w:val="left"/>
      <w:pPr>
        <w:ind w:left="1108" w:hanging="164"/>
      </w:pPr>
      <w:rPr>
        <w:rFonts w:hint="default"/>
        <w:lang w:val="es-ES" w:eastAsia="en-US" w:bidi="ar-SA"/>
      </w:rPr>
    </w:lvl>
    <w:lvl w:ilvl="5" w:tplc="9D8EC09A">
      <w:numFmt w:val="bullet"/>
      <w:lvlText w:val="•"/>
      <w:lvlJc w:val="left"/>
      <w:pPr>
        <w:ind w:left="1355" w:hanging="164"/>
      </w:pPr>
      <w:rPr>
        <w:rFonts w:hint="default"/>
        <w:lang w:val="es-ES" w:eastAsia="en-US" w:bidi="ar-SA"/>
      </w:rPr>
    </w:lvl>
    <w:lvl w:ilvl="6" w:tplc="4F2CA7CA">
      <w:numFmt w:val="bullet"/>
      <w:lvlText w:val="•"/>
      <w:lvlJc w:val="left"/>
      <w:pPr>
        <w:ind w:left="1602" w:hanging="164"/>
      </w:pPr>
      <w:rPr>
        <w:rFonts w:hint="default"/>
        <w:lang w:val="es-ES" w:eastAsia="en-US" w:bidi="ar-SA"/>
      </w:rPr>
    </w:lvl>
    <w:lvl w:ilvl="7" w:tplc="740209A4">
      <w:numFmt w:val="bullet"/>
      <w:lvlText w:val="•"/>
      <w:lvlJc w:val="left"/>
      <w:pPr>
        <w:ind w:left="1849" w:hanging="164"/>
      </w:pPr>
      <w:rPr>
        <w:rFonts w:hint="default"/>
        <w:lang w:val="es-ES" w:eastAsia="en-US" w:bidi="ar-SA"/>
      </w:rPr>
    </w:lvl>
    <w:lvl w:ilvl="8" w:tplc="58960D34"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</w:abstractNum>
  <w:abstractNum w:abstractNumId="25" w15:restartNumberingAfterBreak="0">
    <w:nsid w:val="54D40425"/>
    <w:multiLevelType w:val="multilevel"/>
    <w:tmpl w:val="6BCA8156"/>
    <w:lvl w:ilvl="0">
      <w:start w:val="3"/>
      <w:numFmt w:val="decimal"/>
      <w:lvlText w:val="%1"/>
      <w:lvlJc w:val="left"/>
      <w:pPr>
        <w:ind w:left="111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18" w:hanging="55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324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76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28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81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3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85" w:hanging="552"/>
      </w:pPr>
      <w:rPr>
        <w:rFonts w:hint="default"/>
        <w:lang w:val="es-ES" w:eastAsia="en-US" w:bidi="ar-SA"/>
      </w:rPr>
    </w:lvl>
  </w:abstractNum>
  <w:abstractNum w:abstractNumId="26" w15:restartNumberingAfterBreak="0">
    <w:nsid w:val="5CC2356C"/>
    <w:multiLevelType w:val="hybridMultilevel"/>
    <w:tmpl w:val="6BFAF42C"/>
    <w:lvl w:ilvl="0" w:tplc="D6B8F3B0">
      <w:numFmt w:val="bullet"/>
      <w:lvlText w:val="•"/>
      <w:lvlJc w:val="left"/>
      <w:pPr>
        <w:ind w:left="239" w:hanging="1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97244E2">
      <w:numFmt w:val="bullet"/>
      <w:lvlText w:val="•"/>
      <w:lvlJc w:val="left"/>
      <w:pPr>
        <w:ind w:left="475" w:hanging="128"/>
      </w:pPr>
      <w:rPr>
        <w:rFonts w:hint="default"/>
        <w:lang w:val="es-ES" w:eastAsia="en-US" w:bidi="ar-SA"/>
      </w:rPr>
    </w:lvl>
    <w:lvl w:ilvl="2" w:tplc="0ED69F5C">
      <w:numFmt w:val="bullet"/>
      <w:lvlText w:val="•"/>
      <w:lvlJc w:val="left"/>
      <w:pPr>
        <w:ind w:left="710" w:hanging="128"/>
      </w:pPr>
      <w:rPr>
        <w:rFonts w:hint="default"/>
        <w:lang w:val="es-ES" w:eastAsia="en-US" w:bidi="ar-SA"/>
      </w:rPr>
    </w:lvl>
    <w:lvl w:ilvl="3" w:tplc="38B03B5C">
      <w:numFmt w:val="bullet"/>
      <w:lvlText w:val="•"/>
      <w:lvlJc w:val="left"/>
      <w:pPr>
        <w:ind w:left="945" w:hanging="128"/>
      </w:pPr>
      <w:rPr>
        <w:rFonts w:hint="default"/>
        <w:lang w:val="es-ES" w:eastAsia="en-US" w:bidi="ar-SA"/>
      </w:rPr>
    </w:lvl>
    <w:lvl w:ilvl="4" w:tplc="C08C6B16">
      <w:numFmt w:val="bullet"/>
      <w:lvlText w:val="•"/>
      <w:lvlJc w:val="left"/>
      <w:pPr>
        <w:ind w:left="1180" w:hanging="128"/>
      </w:pPr>
      <w:rPr>
        <w:rFonts w:hint="default"/>
        <w:lang w:val="es-ES" w:eastAsia="en-US" w:bidi="ar-SA"/>
      </w:rPr>
    </w:lvl>
    <w:lvl w:ilvl="5" w:tplc="C2304E76">
      <w:numFmt w:val="bullet"/>
      <w:lvlText w:val="•"/>
      <w:lvlJc w:val="left"/>
      <w:pPr>
        <w:ind w:left="1415" w:hanging="128"/>
      </w:pPr>
      <w:rPr>
        <w:rFonts w:hint="default"/>
        <w:lang w:val="es-ES" w:eastAsia="en-US" w:bidi="ar-SA"/>
      </w:rPr>
    </w:lvl>
    <w:lvl w:ilvl="6" w:tplc="7D8A89BA">
      <w:numFmt w:val="bullet"/>
      <w:lvlText w:val="•"/>
      <w:lvlJc w:val="left"/>
      <w:pPr>
        <w:ind w:left="1650" w:hanging="128"/>
      </w:pPr>
      <w:rPr>
        <w:rFonts w:hint="default"/>
        <w:lang w:val="es-ES" w:eastAsia="en-US" w:bidi="ar-SA"/>
      </w:rPr>
    </w:lvl>
    <w:lvl w:ilvl="7" w:tplc="34806BEA">
      <w:numFmt w:val="bullet"/>
      <w:lvlText w:val="•"/>
      <w:lvlJc w:val="left"/>
      <w:pPr>
        <w:ind w:left="1885" w:hanging="128"/>
      </w:pPr>
      <w:rPr>
        <w:rFonts w:hint="default"/>
        <w:lang w:val="es-ES" w:eastAsia="en-US" w:bidi="ar-SA"/>
      </w:rPr>
    </w:lvl>
    <w:lvl w:ilvl="8" w:tplc="821CF264">
      <w:numFmt w:val="bullet"/>
      <w:lvlText w:val="•"/>
      <w:lvlJc w:val="left"/>
      <w:pPr>
        <w:ind w:left="2120" w:hanging="128"/>
      </w:pPr>
      <w:rPr>
        <w:rFonts w:hint="default"/>
        <w:lang w:val="es-ES" w:eastAsia="en-US" w:bidi="ar-SA"/>
      </w:rPr>
    </w:lvl>
  </w:abstractNum>
  <w:abstractNum w:abstractNumId="27" w15:restartNumberingAfterBreak="0">
    <w:nsid w:val="5E815443"/>
    <w:multiLevelType w:val="hybridMultilevel"/>
    <w:tmpl w:val="BB0E7A18"/>
    <w:lvl w:ilvl="0" w:tplc="53204942">
      <w:start w:val="3"/>
      <w:numFmt w:val="decimal"/>
      <w:lvlText w:val="%1."/>
      <w:lvlJc w:val="left"/>
      <w:pPr>
        <w:ind w:left="138" w:hanging="81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FAEA6F98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B74C59FE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F8324120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D32CB7D4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E98E92EA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C6960BB6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BDB2ECDE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919A4776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28" w15:restartNumberingAfterBreak="0">
    <w:nsid w:val="60CE7FDB"/>
    <w:multiLevelType w:val="hybridMultilevel"/>
    <w:tmpl w:val="91249E86"/>
    <w:lvl w:ilvl="0" w:tplc="2A20781C">
      <w:numFmt w:val="bullet"/>
      <w:lvlText w:val="•"/>
      <w:lvlJc w:val="left"/>
      <w:pPr>
        <w:ind w:left="106" w:hanging="82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B0A6BE">
      <w:numFmt w:val="bullet"/>
      <w:lvlText w:val="•"/>
      <w:lvlJc w:val="left"/>
      <w:pPr>
        <w:ind w:left="329" w:hanging="820"/>
      </w:pPr>
      <w:rPr>
        <w:rFonts w:hint="default"/>
        <w:lang w:val="es-ES" w:eastAsia="en-US" w:bidi="ar-SA"/>
      </w:rPr>
    </w:lvl>
    <w:lvl w:ilvl="2" w:tplc="2FC4DD58">
      <w:numFmt w:val="bullet"/>
      <w:lvlText w:val="•"/>
      <w:lvlJc w:val="left"/>
      <w:pPr>
        <w:ind w:left="558" w:hanging="820"/>
      </w:pPr>
      <w:rPr>
        <w:rFonts w:hint="default"/>
        <w:lang w:val="es-ES" w:eastAsia="en-US" w:bidi="ar-SA"/>
      </w:rPr>
    </w:lvl>
    <w:lvl w:ilvl="3" w:tplc="06C2A538">
      <w:numFmt w:val="bullet"/>
      <w:lvlText w:val="•"/>
      <w:lvlJc w:val="left"/>
      <w:pPr>
        <w:ind w:left="787" w:hanging="820"/>
      </w:pPr>
      <w:rPr>
        <w:rFonts w:hint="default"/>
        <w:lang w:val="es-ES" w:eastAsia="en-US" w:bidi="ar-SA"/>
      </w:rPr>
    </w:lvl>
    <w:lvl w:ilvl="4" w:tplc="F4529BAE">
      <w:numFmt w:val="bullet"/>
      <w:lvlText w:val="•"/>
      <w:lvlJc w:val="left"/>
      <w:pPr>
        <w:ind w:left="1016" w:hanging="820"/>
      </w:pPr>
      <w:rPr>
        <w:rFonts w:hint="default"/>
        <w:lang w:val="es-ES" w:eastAsia="en-US" w:bidi="ar-SA"/>
      </w:rPr>
    </w:lvl>
    <w:lvl w:ilvl="5" w:tplc="FAA67F22">
      <w:numFmt w:val="bullet"/>
      <w:lvlText w:val="•"/>
      <w:lvlJc w:val="left"/>
      <w:pPr>
        <w:ind w:left="1245" w:hanging="820"/>
      </w:pPr>
      <w:rPr>
        <w:rFonts w:hint="default"/>
        <w:lang w:val="es-ES" w:eastAsia="en-US" w:bidi="ar-SA"/>
      </w:rPr>
    </w:lvl>
    <w:lvl w:ilvl="6" w:tplc="B420A7BA">
      <w:numFmt w:val="bullet"/>
      <w:lvlText w:val="•"/>
      <w:lvlJc w:val="left"/>
      <w:pPr>
        <w:ind w:left="1474" w:hanging="820"/>
      </w:pPr>
      <w:rPr>
        <w:rFonts w:hint="default"/>
        <w:lang w:val="es-ES" w:eastAsia="en-US" w:bidi="ar-SA"/>
      </w:rPr>
    </w:lvl>
    <w:lvl w:ilvl="7" w:tplc="0C2A1D20">
      <w:numFmt w:val="bullet"/>
      <w:lvlText w:val="•"/>
      <w:lvlJc w:val="left"/>
      <w:pPr>
        <w:ind w:left="1703" w:hanging="820"/>
      </w:pPr>
      <w:rPr>
        <w:rFonts w:hint="default"/>
        <w:lang w:val="es-ES" w:eastAsia="en-US" w:bidi="ar-SA"/>
      </w:rPr>
    </w:lvl>
    <w:lvl w:ilvl="8" w:tplc="9522A39C">
      <w:numFmt w:val="bullet"/>
      <w:lvlText w:val="•"/>
      <w:lvlJc w:val="left"/>
      <w:pPr>
        <w:ind w:left="1932" w:hanging="820"/>
      </w:pPr>
      <w:rPr>
        <w:rFonts w:hint="default"/>
        <w:lang w:val="es-ES" w:eastAsia="en-US" w:bidi="ar-SA"/>
      </w:rPr>
    </w:lvl>
  </w:abstractNum>
  <w:abstractNum w:abstractNumId="29" w15:restartNumberingAfterBreak="0">
    <w:nsid w:val="6EDC32A1"/>
    <w:multiLevelType w:val="hybridMultilevel"/>
    <w:tmpl w:val="EAF8CC2E"/>
    <w:lvl w:ilvl="0" w:tplc="BA6EB164">
      <w:numFmt w:val="bullet"/>
      <w:lvlText w:val="•"/>
      <w:lvlJc w:val="left"/>
      <w:pPr>
        <w:ind w:left="111" w:hanging="59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D98E0B0">
      <w:numFmt w:val="bullet"/>
      <w:lvlText w:val="•"/>
      <w:lvlJc w:val="left"/>
      <w:pPr>
        <w:ind w:left="357" w:hanging="593"/>
      </w:pPr>
      <w:rPr>
        <w:rFonts w:hint="default"/>
        <w:lang w:val="es-ES" w:eastAsia="en-US" w:bidi="ar-SA"/>
      </w:rPr>
    </w:lvl>
    <w:lvl w:ilvl="2" w:tplc="8082A178">
      <w:numFmt w:val="bullet"/>
      <w:lvlText w:val="•"/>
      <w:lvlJc w:val="left"/>
      <w:pPr>
        <w:ind w:left="594" w:hanging="593"/>
      </w:pPr>
      <w:rPr>
        <w:rFonts w:hint="default"/>
        <w:lang w:val="es-ES" w:eastAsia="en-US" w:bidi="ar-SA"/>
      </w:rPr>
    </w:lvl>
    <w:lvl w:ilvl="3" w:tplc="259061EE">
      <w:numFmt w:val="bullet"/>
      <w:lvlText w:val="•"/>
      <w:lvlJc w:val="left"/>
      <w:pPr>
        <w:ind w:left="832" w:hanging="593"/>
      </w:pPr>
      <w:rPr>
        <w:rFonts w:hint="default"/>
        <w:lang w:val="es-ES" w:eastAsia="en-US" w:bidi="ar-SA"/>
      </w:rPr>
    </w:lvl>
    <w:lvl w:ilvl="4" w:tplc="5EF8E4E6">
      <w:numFmt w:val="bullet"/>
      <w:lvlText w:val="•"/>
      <w:lvlJc w:val="left"/>
      <w:pPr>
        <w:ind w:left="1069" w:hanging="593"/>
      </w:pPr>
      <w:rPr>
        <w:rFonts w:hint="default"/>
        <w:lang w:val="es-ES" w:eastAsia="en-US" w:bidi="ar-SA"/>
      </w:rPr>
    </w:lvl>
    <w:lvl w:ilvl="5" w:tplc="E744DCCA">
      <w:numFmt w:val="bullet"/>
      <w:lvlText w:val="•"/>
      <w:lvlJc w:val="left"/>
      <w:pPr>
        <w:ind w:left="1307" w:hanging="593"/>
      </w:pPr>
      <w:rPr>
        <w:rFonts w:hint="default"/>
        <w:lang w:val="es-ES" w:eastAsia="en-US" w:bidi="ar-SA"/>
      </w:rPr>
    </w:lvl>
    <w:lvl w:ilvl="6" w:tplc="F2DA4000">
      <w:numFmt w:val="bullet"/>
      <w:lvlText w:val="•"/>
      <w:lvlJc w:val="left"/>
      <w:pPr>
        <w:ind w:left="1544" w:hanging="593"/>
      </w:pPr>
      <w:rPr>
        <w:rFonts w:hint="default"/>
        <w:lang w:val="es-ES" w:eastAsia="en-US" w:bidi="ar-SA"/>
      </w:rPr>
    </w:lvl>
    <w:lvl w:ilvl="7" w:tplc="BF8ABD9A">
      <w:numFmt w:val="bullet"/>
      <w:lvlText w:val="•"/>
      <w:lvlJc w:val="left"/>
      <w:pPr>
        <w:ind w:left="1781" w:hanging="593"/>
      </w:pPr>
      <w:rPr>
        <w:rFonts w:hint="default"/>
        <w:lang w:val="es-ES" w:eastAsia="en-US" w:bidi="ar-SA"/>
      </w:rPr>
    </w:lvl>
    <w:lvl w:ilvl="8" w:tplc="6D56F9D2">
      <w:numFmt w:val="bullet"/>
      <w:lvlText w:val="•"/>
      <w:lvlJc w:val="left"/>
      <w:pPr>
        <w:ind w:left="2019" w:hanging="593"/>
      </w:pPr>
      <w:rPr>
        <w:rFonts w:hint="default"/>
        <w:lang w:val="es-ES" w:eastAsia="en-US" w:bidi="ar-SA"/>
      </w:rPr>
    </w:lvl>
  </w:abstractNum>
  <w:abstractNum w:abstractNumId="30" w15:restartNumberingAfterBreak="0">
    <w:nsid w:val="7C051AA0"/>
    <w:multiLevelType w:val="hybridMultilevel"/>
    <w:tmpl w:val="38E29022"/>
    <w:lvl w:ilvl="0" w:tplc="FD46E96C">
      <w:start w:val="4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555C1E44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727C6CB4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B92C7AF6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C30ACCD8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27761D12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97B8DE68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B8926DB2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BBD8BEE2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31" w15:restartNumberingAfterBreak="0">
    <w:nsid w:val="7E265094"/>
    <w:multiLevelType w:val="hybridMultilevel"/>
    <w:tmpl w:val="F050CCC0"/>
    <w:lvl w:ilvl="0" w:tplc="6A7C9DEA">
      <w:start w:val="1"/>
      <w:numFmt w:val="decimal"/>
      <w:lvlText w:val="%1."/>
      <w:lvlJc w:val="left"/>
      <w:pPr>
        <w:ind w:left="109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987C6496">
      <w:numFmt w:val="bullet"/>
      <w:lvlText w:val="•"/>
      <w:lvlJc w:val="left"/>
      <w:pPr>
        <w:ind w:left="613" w:hanging="709"/>
      </w:pPr>
      <w:rPr>
        <w:rFonts w:hint="default"/>
        <w:lang w:val="es-ES" w:eastAsia="en-US" w:bidi="ar-SA"/>
      </w:rPr>
    </w:lvl>
    <w:lvl w:ilvl="2" w:tplc="2ED0383A">
      <w:numFmt w:val="bullet"/>
      <w:lvlText w:val="•"/>
      <w:lvlJc w:val="left"/>
      <w:pPr>
        <w:ind w:left="1127" w:hanging="709"/>
      </w:pPr>
      <w:rPr>
        <w:rFonts w:hint="default"/>
        <w:lang w:val="es-ES" w:eastAsia="en-US" w:bidi="ar-SA"/>
      </w:rPr>
    </w:lvl>
    <w:lvl w:ilvl="3" w:tplc="93AEF474">
      <w:numFmt w:val="bullet"/>
      <w:lvlText w:val="•"/>
      <w:lvlJc w:val="left"/>
      <w:pPr>
        <w:ind w:left="1640" w:hanging="709"/>
      </w:pPr>
      <w:rPr>
        <w:rFonts w:hint="default"/>
        <w:lang w:val="es-ES" w:eastAsia="en-US" w:bidi="ar-SA"/>
      </w:rPr>
    </w:lvl>
    <w:lvl w:ilvl="4" w:tplc="9B42C69C">
      <w:numFmt w:val="bullet"/>
      <w:lvlText w:val="•"/>
      <w:lvlJc w:val="left"/>
      <w:pPr>
        <w:ind w:left="2154" w:hanging="709"/>
      </w:pPr>
      <w:rPr>
        <w:rFonts w:hint="default"/>
        <w:lang w:val="es-ES" w:eastAsia="en-US" w:bidi="ar-SA"/>
      </w:rPr>
    </w:lvl>
    <w:lvl w:ilvl="5" w:tplc="CDF6CDB6">
      <w:numFmt w:val="bullet"/>
      <w:lvlText w:val="•"/>
      <w:lvlJc w:val="left"/>
      <w:pPr>
        <w:ind w:left="2668" w:hanging="709"/>
      </w:pPr>
      <w:rPr>
        <w:rFonts w:hint="default"/>
        <w:lang w:val="es-ES" w:eastAsia="en-US" w:bidi="ar-SA"/>
      </w:rPr>
    </w:lvl>
    <w:lvl w:ilvl="6" w:tplc="4D229BB4">
      <w:numFmt w:val="bullet"/>
      <w:lvlText w:val="•"/>
      <w:lvlJc w:val="left"/>
      <w:pPr>
        <w:ind w:left="3181" w:hanging="709"/>
      </w:pPr>
      <w:rPr>
        <w:rFonts w:hint="default"/>
        <w:lang w:val="es-ES" w:eastAsia="en-US" w:bidi="ar-SA"/>
      </w:rPr>
    </w:lvl>
    <w:lvl w:ilvl="7" w:tplc="C8B2C8E8">
      <w:numFmt w:val="bullet"/>
      <w:lvlText w:val="•"/>
      <w:lvlJc w:val="left"/>
      <w:pPr>
        <w:ind w:left="3695" w:hanging="709"/>
      </w:pPr>
      <w:rPr>
        <w:rFonts w:hint="default"/>
        <w:lang w:val="es-ES" w:eastAsia="en-US" w:bidi="ar-SA"/>
      </w:rPr>
    </w:lvl>
    <w:lvl w:ilvl="8" w:tplc="08E807F4">
      <w:numFmt w:val="bullet"/>
      <w:lvlText w:val="•"/>
      <w:lvlJc w:val="left"/>
      <w:pPr>
        <w:ind w:left="4208" w:hanging="709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4"/>
  </w:num>
  <w:num w:numId="3">
    <w:abstractNumId w:val="26"/>
  </w:num>
  <w:num w:numId="4">
    <w:abstractNumId w:val="16"/>
  </w:num>
  <w:num w:numId="5">
    <w:abstractNumId w:val="24"/>
  </w:num>
  <w:num w:numId="6">
    <w:abstractNumId w:val="30"/>
  </w:num>
  <w:num w:numId="7">
    <w:abstractNumId w:val="19"/>
  </w:num>
  <w:num w:numId="8">
    <w:abstractNumId w:val="11"/>
  </w:num>
  <w:num w:numId="9">
    <w:abstractNumId w:val="2"/>
  </w:num>
  <w:num w:numId="10">
    <w:abstractNumId w:val="13"/>
  </w:num>
  <w:num w:numId="11">
    <w:abstractNumId w:val="23"/>
  </w:num>
  <w:num w:numId="12">
    <w:abstractNumId w:val="6"/>
  </w:num>
  <w:num w:numId="13">
    <w:abstractNumId w:val="3"/>
  </w:num>
  <w:num w:numId="14">
    <w:abstractNumId w:val="5"/>
  </w:num>
  <w:num w:numId="15">
    <w:abstractNumId w:val="29"/>
  </w:num>
  <w:num w:numId="16">
    <w:abstractNumId w:val="25"/>
  </w:num>
  <w:num w:numId="17">
    <w:abstractNumId w:val="10"/>
  </w:num>
  <w:num w:numId="18">
    <w:abstractNumId w:val="31"/>
  </w:num>
  <w:num w:numId="19">
    <w:abstractNumId w:val="2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8"/>
  </w:num>
  <w:num w:numId="25">
    <w:abstractNumId w:val="18"/>
  </w:num>
  <w:num w:numId="26">
    <w:abstractNumId w:val="21"/>
  </w:num>
  <w:num w:numId="27">
    <w:abstractNumId w:val="15"/>
  </w:num>
  <w:num w:numId="28">
    <w:abstractNumId w:val="9"/>
  </w:num>
  <w:num w:numId="29">
    <w:abstractNumId w:val="28"/>
  </w:num>
  <w:num w:numId="30">
    <w:abstractNumId w:val="7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FC"/>
    <w:rsid w:val="001B67C8"/>
    <w:rsid w:val="00591766"/>
    <w:rsid w:val="00731660"/>
    <w:rsid w:val="007C5571"/>
    <w:rsid w:val="009F6DAE"/>
    <w:rsid w:val="00AF1895"/>
    <w:rsid w:val="00CD5F7E"/>
    <w:rsid w:val="00F46DFC"/>
    <w:rsid w:val="00F73F1E"/>
    <w:rsid w:val="00FA45BD"/>
    <w:rsid w:val="00F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D16C"/>
  <w15:chartTrackingRefBased/>
  <w15:docId w15:val="{D8EA46A1-4DBB-4574-A31B-B0C8AC79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46DFC"/>
    <w:pPr>
      <w:spacing w:before="94"/>
      <w:ind w:left="19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DFC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F46D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46DF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6DFC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46DFC"/>
    <w:pPr>
      <w:spacing w:before="94"/>
      <w:ind w:left="916" w:hanging="361"/>
    </w:pPr>
  </w:style>
  <w:style w:type="paragraph" w:customStyle="1" w:styleId="TableParagraph">
    <w:name w:val="Table Paragraph"/>
    <w:basedOn w:val="Normal"/>
    <w:uiPriority w:val="1"/>
    <w:qFormat/>
    <w:rsid w:val="00F46DFC"/>
  </w:style>
  <w:style w:type="paragraph" w:styleId="Encabezado">
    <w:name w:val="header"/>
    <w:basedOn w:val="Normal"/>
    <w:link w:val="EncabezadoCar"/>
    <w:uiPriority w:val="99"/>
    <w:unhideWhenUsed/>
    <w:rsid w:val="00F46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DFC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46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DFC"/>
    <w:rPr>
      <w:rFonts w:ascii="Arial MT" w:eastAsia="Arial MT" w:hAnsi="Arial MT" w:cs="Arial MT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F46D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6114</Words>
  <Characters>33629</Characters>
  <Application>Microsoft Office Word</Application>
  <DocSecurity>0</DocSecurity>
  <Lines>280</Lines>
  <Paragraphs>79</Paragraphs>
  <ScaleCrop>false</ScaleCrop>
  <Company/>
  <LinksUpToDate>false</LinksUpToDate>
  <CharactersWithSpaces>39664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 Lara Márquez</cp:lastModifiedBy>
  <cp:revision>6</cp:revision>
  <dcterms:created xsi:type="dcterms:W3CDTF">2025-08-16T19:07:00Z</dcterms:created>
  <dcterms:modified xsi:type="dcterms:W3CDTF">2025-08-17T20:33:00Z</dcterms:modified>
</cp:coreProperties>
</file>